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73" w:rsidRDefault="00FD2473" w:rsidP="00FD2473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 w:rsidR="00FF41CA">
        <w:rPr>
          <w:rFonts w:eastAsia="MS Mincho"/>
          <w:lang w:eastAsia="ja-JP"/>
        </w:rPr>
        <w:t>: June 02</w:t>
      </w:r>
      <w:r>
        <w:rPr>
          <w:rFonts w:eastAsia="MS Mincho"/>
          <w:lang w:eastAsia="ja-JP"/>
        </w:rPr>
        <w:t>, 2016</w:t>
      </w:r>
    </w:p>
    <w:p w:rsidR="00FD2473" w:rsidRDefault="00FD2473" w:rsidP="00FD247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Name: Haofu Zhu</w:t>
      </w:r>
    </w:p>
    <w:p w:rsidR="00672E55" w:rsidRPr="00C572C7" w:rsidRDefault="00672E55"/>
    <w:p w:rsidR="00FD2473" w:rsidRPr="00FF41CA" w:rsidRDefault="00ED3A5D">
      <w:pPr>
        <w:rPr>
          <w:rFonts w:eastAsia="MS Mincho"/>
          <w:lang w:eastAsia="ja-JP"/>
        </w:rPr>
      </w:pPr>
      <w:r>
        <w:t xml:space="preserve">I solved the problem of not being able to change address of the transceiver. I rewrote the library and added my functions into it. Now the transmitter can change the address of the sending package. </w:t>
      </w:r>
      <w:r w:rsidR="00FF41CA">
        <w:rPr>
          <w:rFonts w:hint="eastAsia"/>
        </w:rPr>
        <w:t>The new transceiver</w:t>
      </w:r>
      <w:r>
        <w:t>s</w:t>
      </w:r>
      <w:r w:rsidR="00FF41CA">
        <w:t xml:space="preserve"> arrived</w:t>
      </w:r>
      <w:r>
        <w:t xml:space="preserve"> today so I started testing interfere between two transceivers. The result is quite good, and I can switch to control different receiver in</w:t>
      </w:r>
      <w:bookmarkStart w:id="0" w:name="_GoBack"/>
      <w:bookmarkEnd w:id="0"/>
      <w:r>
        <w:t xml:space="preserve"> the same frequency but different addresses which means that interfere is not a problem to worry about. </w:t>
      </w:r>
    </w:p>
    <w:sectPr w:rsidR="00FD2473" w:rsidRPr="00FF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73" w:rsidRDefault="00FD2473" w:rsidP="00FD2473">
      <w:r>
        <w:separator/>
      </w:r>
    </w:p>
  </w:endnote>
  <w:endnote w:type="continuationSeparator" w:id="0">
    <w:p w:rsidR="00FD2473" w:rsidRDefault="00FD2473" w:rsidP="00FD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73" w:rsidRDefault="00FD2473" w:rsidP="00FD2473">
      <w:r>
        <w:separator/>
      </w:r>
    </w:p>
  </w:footnote>
  <w:footnote w:type="continuationSeparator" w:id="0">
    <w:p w:rsidR="00FD2473" w:rsidRDefault="00FD2473" w:rsidP="00FD2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3"/>
    <w:rsid w:val="00215007"/>
    <w:rsid w:val="002D02D6"/>
    <w:rsid w:val="00371CE5"/>
    <w:rsid w:val="00672E55"/>
    <w:rsid w:val="0074129B"/>
    <w:rsid w:val="00754350"/>
    <w:rsid w:val="00874F8E"/>
    <w:rsid w:val="008F4424"/>
    <w:rsid w:val="0091293C"/>
    <w:rsid w:val="009E614B"/>
    <w:rsid w:val="00A10D5F"/>
    <w:rsid w:val="00C572C7"/>
    <w:rsid w:val="00CD364C"/>
    <w:rsid w:val="00DD3C23"/>
    <w:rsid w:val="00E7317C"/>
    <w:rsid w:val="00E77FE3"/>
    <w:rsid w:val="00ED3A5D"/>
    <w:rsid w:val="00FD2473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DF65DE-7C76-4E6D-BE1B-F75022A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">
    <w:name w:val="页眉 Char"/>
    <w:basedOn w:val="a0"/>
    <w:link w:val="a3"/>
    <w:uiPriority w:val="99"/>
    <w:rsid w:val="00FD2473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FD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0">
    <w:name w:val="页脚 Char"/>
    <w:basedOn w:val="a0"/>
    <w:link w:val="a4"/>
    <w:uiPriority w:val="99"/>
    <w:rsid w:val="00FD2473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14</cp:revision>
  <dcterms:created xsi:type="dcterms:W3CDTF">2016-05-18T06:12:00Z</dcterms:created>
  <dcterms:modified xsi:type="dcterms:W3CDTF">2016-06-02T05:22:00Z</dcterms:modified>
</cp:coreProperties>
</file>