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83" w:rsidRDefault="002E1A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软件环境</w:t>
      </w:r>
    </w:p>
    <w:p w:rsidR="0079394A" w:rsidRDefault="00955AE5">
      <w:r>
        <w:t>W</w:t>
      </w:r>
      <w:r>
        <w:rPr>
          <w:rFonts w:hint="eastAsia"/>
        </w:rPr>
        <w:t>in7</w:t>
      </w:r>
      <w:r>
        <w:t xml:space="preserve"> x64 sp1</w:t>
      </w:r>
    </w:p>
    <w:p w:rsidR="00955AE5" w:rsidRDefault="00955AE5">
      <w:r>
        <w:t>Cygwin x64</w:t>
      </w:r>
    </w:p>
    <w:p w:rsidR="00955AE5" w:rsidRDefault="00955AE5">
      <w:r>
        <w:t>F</w:t>
      </w:r>
      <w:r>
        <w:rPr>
          <w:rFonts w:hint="eastAsia"/>
        </w:rPr>
        <w:t>lex</w:t>
      </w:r>
      <w:r>
        <w:t xml:space="preserve"> 2.6.4</w:t>
      </w:r>
    </w:p>
    <w:p w:rsidR="00955AE5" w:rsidRDefault="00955AE5">
      <w:r>
        <w:t>Bison 3.0</w:t>
      </w:r>
      <w:r w:rsidR="004C06DF">
        <w:rPr>
          <w:rFonts w:hint="eastAsia"/>
        </w:rPr>
        <w:t>.</w:t>
      </w:r>
      <w:r>
        <w:t>4</w:t>
      </w:r>
    </w:p>
    <w:p w:rsidR="00671DC8" w:rsidRDefault="00671DC8"/>
    <w:p w:rsidR="00955AE5" w:rsidRDefault="002E1A8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t>tiger</w:t>
      </w:r>
    </w:p>
    <w:p w:rsidR="00D76231" w:rsidRDefault="00D76231">
      <w:pPr>
        <w:rPr>
          <w:rFonts w:hint="eastAsia"/>
        </w:rPr>
      </w:pPr>
    </w:p>
    <w:sectPr w:rsidR="00D76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86" w:rsidRDefault="00037986" w:rsidP="00955AE5">
      <w:r>
        <w:separator/>
      </w:r>
    </w:p>
  </w:endnote>
  <w:endnote w:type="continuationSeparator" w:id="0">
    <w:p w:rsidR="00037986" w:rsidRDefault="00037986" w:rsidP="0095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86" w:rsidRDefault="00037986" w:rsidP="00955AE5">
      <w:r>
        <w:separator/>
      </w:r>
    </w:p>
  </w:footnote>
  <w:footnote w:type="continuationSeparator" w:id="0">
    <w:p w:rsidR="00037986" w:rsidRDefault="00037986" w:rsidP="00955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8F"/>
    <w:rsid w:val="00037986"/>
    <w:rsid w:val="002E1A83"/>
    <w:rsid w:val="004C06DF"/>
    <w:rsid w:val="00671DC8"/>
    <w:rsid w:val="0079394A"/>
    <w:rsid w:val="00955AE5"/>
    <w:rsid w:val="009E128F"/>
    <w:rsid w:val="00D7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48446-8949-4CC9-8328-DBE5FB1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A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Yanjun/苏 颜军</dc:creator>
  <cp:keywords/>
  <dc:description/>
  <cp:lastModifiedBy>Su, Yanjun/苏 颜军</cp:lastModifiedBy>
  <cp:revision>6</cp:revision>
  <dcterms:created xsi:type="dcterms:W3CDTF">2017-10-20T01:52:00Z</dcterms:created>
  <dcterms:modified xsi:type="dcterms:W3CDTF">2017-10-20T01:53:00Z</dcterms:modified>
</cp:coreProperties>
</file>