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C237E" w14:textId="77777777" w:rsidR="00D22553" w:rsidRDefault="00D22553" w:rsidP="00D22553">
      <w:pPr>
        <w:jc w:val="both"/>
        <w:rPr>
          <w:lang w:val="en-US"/>
        </w:rPr>
      </w:pPr>
      <w:r w:rsidRPr="00D22553">
        <w:rPr>
          <w:lang w:val="en-US"/>
        </w:rPr>
        <w:t xml:space="preserve">Scanning can be performed remotely or via visualization. The laser scanner measures the thickness of the residual refractory lining. </w:t>
      </w:r>
    </w:p>
    <w:p w14:paraId="536CD058" w14:textId="77777777" w:rsidR="00D22553" w:rsidRDefault="00D22553" w:rsidP="00D22553">
      <w:pPr>
        <w:jc w:val="both"/>
        <w:rPr>
          <w:lang w:val="en-US"/>
        </w:rPr>
      </w:pPr>
    </w:p>
    <w:p w14:paraId="3384213C" w14:textId="5F31FCC0" w:rsidR="00D22553" w:rsidRDefault="00D22553" w:rsidP="00D22553">
      <w:pPr>
        <w:jc w:val="both"/>
        <w:rPr>
          <w:lang w:val="en-US"/>
        </w:rPr>
      </w:pPr>
      <w:r w:rsidRPr="00D22553">
        <w:rPr>
          <w:lang w:val="en-US"/>
        </w:rPr>
        <w:t xml:space="preserve">Views with the thickness of the residual refractory lining are displayed on the visualization PC through the laser software. </w:t>
      </w:r>
    </w:p>
    <w:p w14:paraId="192DCA6B" w14:textId="1974BDF2" w:rsidR="00D22553" w:rsidRDefault="00D22553" w:rsidP="00D22553">
      <w:pPr>
        <w:jc w:val="both"/>
        <w:rPr>
          <w:lang w:val="en-US"/>
        </w:rPr>
      </w:pPr>
      <w:r w:rsidRPr="00D22553">
        <w:rPr>
          <w:lang w:val="en-US"/>
        </w:rPr>
        <w:t xml:space="preserve">The images are available in the form of 2D and 3D images, and the results can be analyzed. Import your wall contour view into the software. </w:t>
      </w:r>
    </w:p>
    <w:p w14:paraId="4160C7EA" w14:textId="74C9D877" w:rsidR="00D22553" w:rsidRDefault="00D22553" w:rsidP="00D22553">
      <w:pPr>
        <w:jc w:val="both"/>
        <w:rPr>
          <w:lang w:val="en-US"/>
        </w:rPr>
      </w:pPr>
      <w:r w:rsidRPr="00D22553">
        <w:rPr>
          <w:lang w:val="en-US"/>
        </w:rPr>
        <w:t xml:space="preserve">You can manually select projection areas and the number of layers or import predefined projection programs. </w:t>
      </w:r>
    </w:p>
    <w:p w14:paraId="33773130" w14:textId="16B2B8C1" w:rsidR="00D22553" w:rsidRDefault="00D22553" w:rsidP="00D22553">
      <w:pPr>
        <w:jc w:val="both"/>
        <w:rPr>
          <w:lang w:val="en-US"/>
        </w:rPr>
      </w:pPr>
      <w:r w:rsidRPr="00D22553">
        <w:rPr>
          <w:lang w:val="en-US"/>
        </w:rPr>
        <w:t xml:space="preserve">The consumption of refractory mix and the required time are calculated beforehand before projection. </w:t>
      </w:r>
    </w:p>
    <w:p w14:paraId="62F1BFE2" w14:textId="77777777" w:rsidR="00D22553" w:rsidRDefault="00D22553" w:rsidP="00D22553">
      <w:pPr>
        <w:jc w:val="both"/>
        <w:rPr>
          <w:lang w:val="en-US"/>
        </w:rPr>
      </w:pPr>
      <w:r w:rsidRPr="00D22553">
        <w:rPr>
          <w:lang w:val="en-US"/>
        </w:rPr>
        <w:t xml:space="preserve">Our robot is positioned in the center of the furnace via radio remote control. The preselected areas are projected automatically. </w:t>
      </w:r>
    </w:p>
    <w:p w14:paraId="52D8F27D" w14:textId="77777777" w:rsidR="00D22553" w:rsidRDefault="00D22553" w:rsidP="00D22553">
      <w:pPr>
        <w:jc w:val="both"/>
        <w:rPr>
          <w:lang w:val="en-US"/>
        </w:rPr>
      </w:pPr>
      <w:r w:rsidRPr="00D22553">
        <w:rPr>
          <w:lang w:val="en-US"/>
        </w:rPr>
        <w:t xml:space="preserve">The projection consumption data and process data are stored and can be analyzed. We need someone who can program our new laser (C++, PYTHON, JAVA, etc.). </w:t>
      </w:r>
    </w:p>
    <w:p w14:paraId="13BDDE9B" w14:textId="6BDE3E36" w:rsidR="001F70FA" w:rsidRDefault="00D22553" w:rsidP="00D22553">
      <w:pPr>
        <w:jc w:val="both"/>
        <w:rPr>
          <w:lang w:val="en-US"/>
        </w:rPr>
      </w:pPr>
      <w:r w:rsidRPr="00D22553">
        <w:rPr>
          <w:lang w:val="en-US"/>
        </w:rPr>
        <w:t>The task is to program this laser from scratch to perform the functions mentioned above and be creative for additional functions</w:t>
      </w:r>
      <w:r>
        <w:rPr>
          <w:lang w:val="en-US"/>
        </w:rPr>
        <w:t>:</w:t>
      </w:r>
    </w:p>
    <w:p w14:paraId="1443E095" w14:textId="77777777" w:rsidR="00A6244B" w:rsidRPr="00A6244B" w:rsidRDefault="00A6244B" w:rsidP="00A6244B">
      <w:pPr>
        <w:jc w:val="both"/>
        <w:rPr>
          <w:lang w:val="en-US"/>
        </w:rPr>
      </w:pPr>
      <w:r w:rsidRPr="00A6244B">
        <w:rPr>
          <w:lang w:val="en-US"/>
        </w:rPr>
        <w:t>To program your new laser system to perform the functions you’ve described, you’ll need a combination of skills in C++, Python, or Java, along with experience in robotics and laser scanning technology. Here’s a high-level overview of how you might approach this task:</w:t>
      </w:r>
    </w:p>
    <w:p w14:paraId="0B0B6E47" w14:textId="77777777" w:rsidR="00A6244B" w:rsidRPr="00A6244B" w:rsidRDefault="00A6244B" w:rsidP="00A6244B">
      <w:pPr>
        <w:jc w:val="both"/>
        <w:rPr>
          <w:b/>
          <w:bCs/>
        </w:rPr>
      </w:pPr>
      <w:r w:rsidRPr="00A6244B">
        <w:rPr>
          <w:b/>
          <w:bCs/>
        </w:rPr>
        <w:t>1. </w:t>
      </w:r>
      <w:proofErr w:type="spellStart"/>
      <w:r w:rsidRPr="00A6244B">
        <w:rPr>
          <w:b/>
          <w:bCs/>
        </w:rPr>
        <w:t>Understanding</w:t>
      </w:r>
      <w:proofErr w:type="spellEnd"/>
      <w:r w:rsidRPr="00A6244B">
        <w:rPr>
          <w:b/>
          <w:bCs/>
        </w:rPr>
        <w:t xml:space="preserve"> </w:t>
      </w:r>
      <w:proofErr w:type="spellStart"/>
      <w:r w:rsidRPr="00A6244B">
        <w:rPr>
          <w:b/>
          <w:bCs/>
        </w:rPr>
        <w:t>Requirements</w:t>
      </w:r>
      <w:proofErr w:type="spellEnd"/>
    </w:p>
    <w:p w14:paraId="50924B78" w14:textId="77777777" w:rsidR="00A6244B" w:rsidRPr="00A6244B" w:rsidRDefault="00A6244B" w:rsidP="00A6244B">
      <w:pPr>
        <w:numPr>
          <w:ilvl w:val="0"/>
          <w:numId w:val="1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Laser Scanning</w:t>
      </w:r>
      <w:r w:rsidRPr="00A6244B">
        <w:rPr>
          <w:lang w:val="en-US"/>
        </w:rPr>
        <w:t>: Implement functionality to measure the thickness of the residual refractory lining.</w:t>
      </w:r>
    </w:p>
    <w:p w14:paraId="176624D8" w14:textId="77777777" w:rsidR="00A6244B" w:rsidRPr="00A6244B" w:rsidRDefault="00A6244B" w:rsidP="00A6244B">
      <w:pPr>
        <w:numPr>
          <w:ilvl w:val="0"/>
          <w:numId w:val="1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Visualization</w:t>
      </w:r>
      <w:r w:rsidRPr="00A6244B">
        <w:rPr>
          <w:lang w:val="en-US"/>
        </w:rPr>
        <w:t>: Develop software to display 2D and 3D images of the scanned data.</w:t>
      </w:r>
    </w:p>
    <w:p w14:paraId="44A03BAC" w14:textId="77777777" w:rsidR="00A6244B" w:rsidRPr="00A6244B" w:rsidRDefault="00A6244B" w:rsidP="00A6244B">
      <w:pPr>
        <w:numPr>
          <w:ilvl w:val="0"/>
          <w:numId w:val="1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Data Analysis</w:t>
      </w:r>
      <w:r w:rsidRPr="00A6244B">
        <w:rPr>
          <w:lang w:val="en-US"/>
        </w:rPr>
        <w:t>: Create tools to analyze the scanned data and calculate the consumption of refractory mix and required time.</w:t>
      </w:r>
    </w:p>
    <w:p w14:paraId="521E2115" w14:textId="77777777" w:rsidR="00A6244B" w:rsidRPr="00A6244B" w:rsidRDefault="00A6244B" w:rsidP="00A6244B">
      <w:pPr>
        <w:numPr>
          <w:ilvl w:val="0"/>
          <w:numId w:val="1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Robot Control</w:t>
      </w:r>
      <w:r w:rsidRPr="00A6244B">
        <w:rPr>
          <w:lang w:val="en-US"/>
        </w:rPr>
        <w:t>: Program the robot to position itself and project the refractory mix automatically.</w:t>
      </w:r>
    </w:p>
    <w:p w14:paraId="68E7F62C" w14:textId="77777777" w:rsidR="00A6244B" w:rsidRPr="00A6244B" w:rsidRDefault="00A6244B" w:rsidP="00A6244B">
      <w:pPr>
        <w:jc w:val="both"/>
        <w:rPr>
          <w:b/>
          <w:bCs/>
        </w:rPr>
      </w:pPr>
      <w:r w:rsidRPr="00A6244B">
        <w:rPr>
          <w:b/>
          <w:bCs/>
        </w:rPr>
        <w:t>2. </w:t>
      </w:r>
      <w:proofErr w:type="spellStart"/>
      <w:r w:rsidRPr="00A6244B">
        <w:rPr>
          <w:b/>
          <w:bCs/>
        </w:rPr>
        <w:t>Setting</w:t>
      </w:r>
      <w:proofErr w:type="spellEnd"/>
      <w:r w:rsidRPr="00A6244B">
        <w:rPr>
          <w:b/>
          <w:bCs/>
        </w:rPr>
        <w:t xml:space="preserve"> Up </w:t>
      </w:r>
      <w:proofErr w:type="spellStart"/>
      <w:r w:rsidRPr="00A6244B">
        <w:rPr>
          <w:b/>
          <w:bCs/>
        </w:rPr>
        <w:t>the</w:t>
      </w:r>
      <w:proofErr w:type="spellEnd"/>
      <w:r w:rsidRPr="00A6244B">
        <w:rPr>
          <w:b/>
          <w:bCs/>
        </w:rPr>
        <w:t xml:space="preserve"> </w:t>
      </w:r>
      <w:proofErr w:type="spellStart"/>
      <w:r w:rsidRPr="00A6244B">
        <w:rPr>
          <w:b/>
          <w:bCs/>
        </w:rPr>
        <w:t>Environment</w:t>
      </w:r>
      <w:proofErr w:type="spellEnd"/>
    </w:p>
    <w:p w14:paraId="25DBE422" w14:textId="77777777" w:rsidR="00A6244B" w:rsidRPr="00A6244B" w:rsidRDefault="00A6244B" w:rsidP="00A6244B">
      <w:pPr>
        <w:numPr>
          <w:ilvl w:val="0"/>
          <w:numId w:val="2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Choose a Programming Language</w:t>
      </w:r>
      <w:r w:rsidRPr="00A6244B">
        <w:rPr>
          <w:lang w:val="en-US"/>
        </w:rPr>
        <w:t>: Decide whether to use C++, Python, or Java based on your team’s expertise and the specific requirements of the laser and robot hardware.</w:t>
      </w:r>
    </w:p>
    <w:p w14:paraId="7FCBA046" w14:textId="77777777" w:rsidR="00A6244B" w:rsidRPr="00A6244B" w:rsidRDefault="00A6244B" w:rsidP="00A6244B">
      <w:pPr>
        <w:numPr>
          <w:ilvl w:val="0"/>
          <w:numId w:val="2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lastRenderedPageBreak/>
        <w:t>Development Tools</w:t>
      </w:r>
      <w:r w:rsidRPr="00A6244B">
        <w:rPr>
          <w:lang w:val="en-US"/>
        </w:rPr>
        <w:t>: Set up your development environment with necessary libraries and tools for robotics and laser scanning.</w:t>
      </w:r>
    </w:p>
    <w:p w14:paraId="41D098E9" w14:textId="77777777" w:rsidR="00A6244B" w:rsidRPr="00A6244B" w:rsidRDefault="00A6244B" w:rsidP="00A6244B">
      <w:pPr>
        <w:jc w:val="both"/>
        <w:rPr>
          <w:b/>
          <w:bCs/>
        </w:rPr>
      </w:pPr>
      <w:r w:rsidRPr="00A6244B">
        <w:rPr>
          <w:b/>
          <w:bCs/>
        </w:rPr>
        <w:t>3. </w:t>
      </w:r>
      <w:proofErr w:type="spellStart"/>
      <w:r w:rsidRPr="00A6244B">
        <w:rPr>
          <w:b/>
          <w:bCs/>
        </w:rPr>
        <w:t>Programming</w:t>
      </w:r>
      <w:proofErr w:type="spellEnd"/>
      <w:r w:rsidRPr="00A6244B">
        <w:rPr>
          <w:b/>
          <w:bCs/>
        </w:rPr>
        <w:t xml:space="preserve"> </w:t>
      </w:r>
      <w:proofErr w:type="spellStart"/>
      <w:r w:rsidRPr="00A6244B">
        <w:rPr>
          <w:b/>
          <w:bCs/>
        </w:rPr>
        <w:t>the</w:t>
      </w:r>
      <w:proofErr w:type="spellEnd"/>
      <w:r w:rsidRPr="00A6244B">
        <w:rPr>
          <w:b/>
          <w:bCs/>
        </w:rPr>
        <w:t xml:space="preserve"> Laser Scanner</w:t>
      </w:r>
    </w:p>
    <w:p w14:paraId="7A8709AB" w14:textId="77777777" w:rsidR="00A6244B" w:rsidRPr="00A6244B" w:rsidRDefault="00A6244B" w:rsidP="00A6244B">
      <w:pPr>
        <w:numPr>
          <w:ilvl w:val="0"/>
          <w:numId w:val="3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Interface with Hardware</w:t>
      </w:r>
      <w:r w:rsidRPr="00A6244B">
        <w:rPr>
          <w:lang w:val="en-US"/>
        </w:rPr>
        <w:t>: Write code to interface with the laser scanner hardware to capture thickness measurements.</w:t>
      </w:r>
    </w:p>
    <w:p w14:paraId="298ADBF6" w14:textId="77777777" w:rsidR="00A6244B" w:rsidRPr="00A6244B" w:rsidRDefault="00A6244B" w:rsidP="00A6244B">
      <w:pPr>
        <w:numPr>
          <w:ilvl w:val="0"/>
          <w:numId w:val="3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Data Processing</w:t>
      </w:r>
      <w:r w:rsidRPr="00A6244B">
        <w:rPr>
          <w:lang w:val="en-US"/>
        </w:rPr>
        <w:t>: Implement algorithms to process the raw data into meaningful measurements.</w:t>
      </w:r>
    </w:p>
    <w:p w14:paraId="4F252324" w14:textId="77777777" w:rsidR="00A6244B" w:rsidRPr="00A6244B" w:rsidRDefault="00A6244B" w:rsidP="00A6244B">
      <w:pPr>
        <w:jc w:val="both"/>
        <w:rPr>
          <w:b/>
          <w:bCs/>
        </w:rPr>
      </w:pPr>
      <w:r w:rsidRPr="00A6244B">
        <w:rPr>
          <w:b/>
          <w:bCs/>
        </w:rPr>
        <w:t>4. </w:t>
      </w:r>
      <w:proofErr w:type="spellStart"/>
      <w:r w:rsidRPr="00A6244B">
        <w:rPr>
          <w:b/>
          <w:bCs/>
        </w:rPr>
        <w:t>Visualization</w:t>
      </w:r>
      <w:proofErr w:type="spellEnd"/>
      <w:r w:rsidRPr="00A6244B">
        <w:rPr>
          <w:b/>
          <w:bCs/>
        </w:rPr>
        <w:t xml:space="preserve"> Software</w:t>
      </w:r>
    </w:p>
    <w:p w14:paraId="5EC1ED73" w14:textId="77777777" w:rsidR="00A6244B" w:rsidRPr="00A6244B" w:rsidRDefault="00A6244B" w:rsidP="00A6244B">
      <w:pPr>
        <w:numPr>
          <w:ilvl w:val="0"/>
          <w:numId w:val="4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2D and 3D Rendering</w:t>
      </w:r>
      <w:r w:rsidRPr="00A6244B">
        <w:rPr>
          <w:lang w:val="en-US"/>
        </w:rPr>
        <w:t>: Use libraries like OpenGL (C++), Matplotlib (Python), or JavaFX (Java) to render the scanned data.</w:t>
      </w:r>
    </w:p>
    <w:p w14:paraId="50BF38A8" w14:textId="77777777" w:rsidR="00A6244B" w:rsidRPr="00A6244B" w:rsidRDefault="00A6244B" w:rsidP="00A6244B">
      <w:pPr>
        <w:numPr>
          <w:ilvl w:val="0"/>
          <w:numId w:val="4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User Interface</w:t>
      </w:r>
      <w:r w:rsidRPr="00A6244B">
        <w:rPr>
          <w:lang w:val="en-US"/>
        </w:rPr>
        <w:t>: Develop a user-friendly interface to display the data and allow for manual selection of projection areas.</w:t>
      </w:r>
    </w:p>
    <w:p w14:paraId="52ED63BD" w14:textId="77777777" w:rsidR="00A6244B" w:rsidRPr="00A6244B" w:rsidRDefault="00A6244B" w:rsidP="00A6244B">
      <w:pPr>
        <w:jc w:val="both"/>
        <w:rPr>
          <w:b/>
          <w:bCs/>
        </w:rPr>
      </w:pPr>
      <w:r w:rsidRPr="00A6244B">
        <w:rPr>
          <w:b/>
          <w:bCs/>
        </w:rPr>
        <w:t>5. </w:t>
      </w:r>
      <w:proofErr w:type="spellStart"/>
      <w:r w:rsidRPr="00A6244B">
        <w:rPr>
          <w:b/>
          <w:bCs/>
        </w:rPr>
        <w:t>Projection</w:t>
      </w:r>
      <w:proofErr w:type="spellEnd"/>
      <w:r w:rsidRPr="00A6244B">
        <w:rPr>
          <w:b/>
          <w:bCs/>
        </w:rPr>
        <w:t xml:space="preserve"> and </w:t>
      </w:r>
      <w:proofErr w:type="spellStart"/>
      <w:r w:rsidRPr="00A6244B">
        <w:rPr>
          <w:b/>
          <w:bCs/>
        </w:rPr>
        <w:t>Analysis</w:t>
      </w:r>
      <w:proofErr w:type="spellEnd"/>
    </w:p>
    <w:p w14:paraId="78183A46" w14:textId="77777777" w:rsidR="00A6244B" w:rsidRPr="00A6244B" w:rsidRDefault="00A6244B" w:rsidP="00A6244B">
      <w:pPr>
        <w:numPr>
          <w:ilvl w:val="0"/>
          <w:numId w:val="5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Projection Calculation</w:t>
      </w:r>
      <w:r w:rsidRPr="00A6244B">
        <w:rPr>
          <w:lang w:val="en-US"/>
        </w:rPr>
        <w:t>: Write algorithms to calculate the consumption of refractory mix and the required time for projection.</w:t>
      </w:r>
    </w:p>
    <w:p w14:paraId="54808FDB" w14:textId="77777777" w:rsidR="00A6244B" w:rsidRPr="00A6244B" w:rsidRDefault="00A6244B" w:rsidP="00A6244B">
      <w:pPr>
        <w:numPr>
          <w:ilvl w:val="0"/>
          <w:numId w:val="5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Automation</w:t>
      </w:r>
      <w:r w:rsidRPr="00A6244B">
        <w:rPr>
          <w:lang w:val="en-US"/>
        </w:rPr>
        <w:t>: Program the robot to automatically project the refractory mix based on the preselected areas.</w:t>
      </w:r>
    </w:p>
    <w:p w14:paraId="631BAB49" w14:textId="77777777" w:rsidR="00A6244B" w:rsidRPr="00A6244B" w:rsidRDefault="00A6244B" w:rsidP="00A6244B">
      <w:pPr>
        <w:jc w:val="both"/>
        <w:rPr>
          <w:b/>
          <w:bCs/>
        </w:rPr>
      </w:pPr>
      <w:r w:rsidRPr="00A6244B">
        <w:rPr>
          <w:b/>
          <w:bCs/>
        </w:rPr>
        <w:t xml:space="preserve">6. Data Storage and </w:t>
      </w:r>
      <w:proofErr w:type="spellStart"/>
      <w:r w:rsidRPr="00A6244B">
        <w:rPr>
          <w:b/>
          <w:bCs/>
        </w:rPr>
        <w:t>Analysis</w:t>
      </w:r>
      <w:proofErr w:type="spellEnd"/>
    </w:p>
    <w:p w14:paraId="3786EA7C" w14:textId="77777777" w:rsidR="00A6244B" w:rsidRPr="00A6244B" w:rsidRDefault="00A6244B" w:rsidP="00A6244B">
      <w:pPr>
        <w:numPr>
          <w:ilvl w:val="0"/>
          <w:numId w:val="6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Data Logging</w:t>
      </w:r>
      <w:r w:rsidRPr="00A6244B">
        <w:rPr>
          <w:lang w:val="en-US"/>
        </w:rPr>
        <w:t>: Implement functionality to store projection consumption data and process data.</w:t>
      </w:r>
    </w:p>
    <w:p w14:paraId="4DDE5E27" w14:textId="77777777" w:rsidR="00A6244B" w:rsidRPr="00A6244B" w:rsidRDefault="00A6244B" w:rsidP="00A6244B">
      <w:pPr>
        <w:numPr>
          <w:ilvl w:val="0"/>
          <w:numId w:val="6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Analysis Tools</w:t>
      </w:r>
      <w:r w:rsidRPr="00A6244B">
        <w:rPr>
          <w:lang w:val="en-US"/>
        </w:rPr>
        <w:t>: Create tools to analyze the stored data for future optimization.</w:t>
      </w:r>
    </w:p>
    <w:p w14:paraId="66CEE677" w14:textId="77777777" w:rsidR="00A6244B" w:rsidRPr="00A6244B" w:rsidRDefault="00A6244B" w:rsidP="00A6244B">
      <w:pPr>
        <w:jc w:val="both"/>
        <w:rPr>
          <w:b/>
          <w:bCs/>
        </w:rPr>
      </w:pPr>
      <w:r w:rsidRPr="00A6244B">
        <w:rPr>
          <w:b/>
          <w:bCs/>
        </w:rPr>
        <w:t>7. </w:t>
      </w:r>
      <w:proofErr w:type="spellStart"/>
      <w:r w:rsidRPr="00A6244B">
        <w:rPr>
          <w:b/>
          <w:bCs/>
        </w:rPr>
        <w:t>Testing</w:t>
      </w:r>
      <w:proofErr w:type="spellEnd"/>
      <w:r w:rsidRPr="00A6244B">
        <w:rPr>
          <w:b/>
          <w:bCs/>
        </w:rPr>
        <w:t xml:space="preserve"> and </w:t>
      </w:r>
      <w:proofErr w:type="spellStart"/>
      <w:r w:rsidRPr="00A6244B">
        <w:rPr>
          <w:b/>
          <w:bCs/>
        </w:rPr>
        <w:t>Debugging</w:t>
      </w:r>
      <w:proofErr w:type="spellEnd"/>
    </w:p>
    <w:p w14:paraId="2A6C5D71" w14:textId="77777777" w:rsidR="00A6244B" w:rsidRPr="00A6244B" w:rsidRDefault="00A6244B" w:rsidP="00A6244B">
      <w:pPr>
        <w:numPr>
          <w:ilvl w:val="0"/>
          <w:numId w:val="7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Simulations</w:t>
      </w:r>
      <w:r w:rsidRPr="00A6244B">
        <w:rPr>
          <w:lang w:val="en-US"/>
        </w:rPr>
        <w:t>: Run simulations to test the software before deploying it to the actual hardware.</w:t>
      </w:r>
    </w:p>
    <w:p w14:paraId="1A497558" w14:textId="77777777" w:rsidR="00A6244B" w:rsidRPr="00A6244B" w:rsidRDefault="00A6244B" w:rsidP="00A6244B">
      <w:pPr>
        <w:numPr>
          <w:ilvl w:val="0"/>
          <w:numId w:val="7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Field Testing</w:t>
      </w:r>
      <w:r w:rsidRPr="00A6244B">
        <w:rPr>
          <w:lang w:val="en-US"/>
        </w:rPr>
        <w:t>: Conduct field tests to ensure everything works as expected in a real-world environment.</w:t>
      </w:r>
    </w:p>
    <w:p w14:paraId="0F277AC7" w14:textId="77777777" w:rsidR="00A6244B" w:rsidRPr="00A6244B" w:rsidRDefault="00A6244B" w:rsidP="00A6244B">
      <w:pPr>
        <w:jc w:val="both"/>
        <w:rPr>
          <w:b/>
          <w:bCs/>
        </w:rPr>
      </w:pPr>
      <w:r w:rsidRPr="00A6244B">
        <w:rPr>
          <w:b/>
          <w:bCs/>
        </w:rPr>
        <w:t>8. </w:t>
      </w:r>
      <w:proofErr w:type="spellStart"/>
      <w:r w:rsidRPr="00A6244B">
        <w:rPr>
          <w:b/>
          <w:bCs/>
        </w:rPr>
        <w:t>Documentation</w:t>
      </w:r>
      <w:proofErr w:type="spellEnd"/>
      <w:r w:rsidRPr="00A6244B">
        <w:rPr>
          <w:b/>
          <w:bCs/>
        </w:rPr>
        <w:t xml:space="preserve"> and Training</w:t>
      </w:r>
    </w:p>
    <w:p w14:paraId="789DD48B" w14:textId="77777777" w:rsidR="00A6244B" w:rsidRPr="00A6244B" w:rsidRDefault="00A6244B" w:rsidP="00A6244B">
      <w:pPr>
        <w:numPr>
          <w:ilvl w:val="0"/>
          <w:numId w:val="8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Documentation</w:t>
      </w:r>
      <w:r w:rsidRPr="00A6244B">
        <w:rPr>
          <w:lang w:val="en-US"/>
        </w:rPr>
        <w:t>: Write comprehensive documentation for the software.</w:t>
      </w:r>
    </w:p>
    <w:p w14:paraId="59EFD7CC" w14:textId="77777777" w:rsidR="00A6244B" w:rsidRPr="00A6244B" w:rsidRDefault="00A6244B" w:rsidP="00A6244B">
      <w:pPr>
        <w:numPr>
          <w:ilvl w:val="0"/>
          <w:numId w:val="8"/>
        </w:numPr>
        <w:jc w:val="both"/>
        <w:rPr>
          <w:lang w:val="en-US"/>
        </w:rPr>
      </w:pPr>
      <w:r w:rsidRPr="00A6244B">
        <w:rPr>
          <w:b/>
          <w:bCs/>
          <w:lang w:val="en-US"/>
        </w:rPr>
        <w:t>Training</w:t>
      </w:r>
      <w:r w:rsidRPr="00A6244B">
        <w:rPr>
          <w:lang w:val="en-US"/>
        </w:rPr>
        <w:t>: Provide training for the team on how to use and maintain the system.</w:t>
      </w:r>
    </w:p>
    <w:p w14:paraId="61369E53" w14:textId="77777777" w:rsidR="00A6244B" w:rsidRPr="00A6244B" w:rsidRDefault="00A6244B" w:rsidP="00A6244B">
      <w:pPr>
        <w:jc w:val="both"/>
        <w:rPr>
          <w:lang w:val="en-US"/>
        </w:rPr>
      </w:pPr>
      <w:r w:rsidRPr="00A6244B">
        <w:rPr>
          <w:lang w:val="en-US"/>
        </w:rPr>
        <w:t>Would you like more detailed guidance on any specific part of this process?</w:t>
      </w:r>
    </w:p>
    <w:p w14:paraId="1839ED6C" w14:textId="77777777" w:rsidR="00D22553" w:rsidRPr="00D22553" w:rsidRDefault="00D22553" w:rsidP="00D22553">
      <w:pPr>
        <w:jc w:val="both"/>
        <w:rPr>
          <w:lang w:val="en-US"/>
        </w:rPr>
      </w:pPr>
    </w:p>
    <w:sectPr w:rsidR="00D22553" w:rsidRPr="00D22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47258"/>
    <w:multiLevelType w:val="multilevel"/>
    <w:tmpl w:val="C6BE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66902"/>
    <w:multiLevelType w:val="multilevel"/>
    <w:tmpl w:val="5B2C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45E45"/>
    <w:multiLevelType w:val="multilevel"/>
    <w:tmpl w:val="756C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060C2"/>
    <w:multiLevelType w:val="multilevel"/>
    <w:tmpl w:val="9A12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C3F39"/>
    <w:multiLevelType w:val="multilevel"/>
    <w:tmpl w:val="5F96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A27C3"/>
    <w:multiLevelType w:val="multilevel"/>
    <w:tmpl w:val="521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D3E01"/>
    <w:multiLevelType w:val="multilevel"/>
    <w:tmpl w:val="D92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A4C70"/>
    <w:multiLevelType w:val="multilevel"/>
    <w:tmpl w:val="4FA8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54265">
    <w:abstractNumId w:val="7"/>
  </w:num>
  <w:num w:numId="2" w16cid:durableId="1298728360">
    <w:abstractNumId w:val="0"/>
  </w:num>
  <w:num w:numId="3" w16cid:durableId="620190047">
    <w:abstractNumId w:val="2"/>
  </w:num>
  <w:num w:numId="4" w16cid:durableId="932667816">
    <w:abstractNumId w:val="6"/>
  </w:num>
  <w:num w:numId="5" w16cid:durableId="1215503450">
    <w:abstractNumId w:val="1"/>
  </w:num>
  <w:num w:numId="6" w16cid:durableId="1155605531">
    <w:abstractNumId w:val="4"/>
  </w:num>
  <w:num w:numId="7" w16cid:durableId="916940585">
    <w:abstractNumId w:val="3"/>
  </w:num>
  <w:num w:numId="8" w16cid:durableId="1355578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6D"/>
    <w:rsid w:val="00101C6D"/>
    <w:rsid w:val="001F70FA"/>
    <w:rsid w:val="00221A67"/>
    <w:rsid w:val="007C0837"/>
    <w:rsid w:val="00A6244B"/>
    <w:rsid w:val="00D2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5565"/>
  <w15:chartTrackingRefBased/>
  <w15:docId w15:val="{D8B5301F-CEBF-4C2D-9C68-45442B46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C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C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C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C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C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C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C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C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C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C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El Maslouhi</dc:creator>
  <cp:keywords/>
  <dc:description/>
  <cp:lastModifiedBy>Kamal El Maslouhi</cp:lastModifiedBy>
  <cp:revision>3</cp:revision>
  <dcterms:created xsi:type="dcterms:W3CDTF">2024-08-16T08:59:00Z</dcterms:created>
  <dcterms:modified xsi:type="dcterms:W3CDTF">2024-08-16T09:01:00Z</dcterms:modified>
</cp:coreProperties>
</file>