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996C" w14:textId="77777777" w:rsidR="006E1B28" w:rsidRDefault="006E1B28" w:rsidP="006E1B28">
      <w:r>
        <w:rPr>
          <w:rFonts w:hint="eastAsia"/>
        </w:rPr>
        <w:t>在最早期的时候，计算机系统以及软件所进行的测试都是简单的，仅靠传统的测试方法是可以进行的，较为难的的方法，人工测试也是可以完成的，但是随着技术的越发的成熟，如今的系统复杂度也在一直提高，传统的测试方法出现以下不足：</w:t>
      </w:r>
    </w:p>
    <w:p w14:paraId="53CFB5AD" w14:textId="77777777" w:rsidR="006E1B28" w:rsidRDefault="006E1B28" w:rsidP="006E1B2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传统的测试方法成本高，消耗资源多</w:t>
      </w:r>
    </w:p>
    <w:p w14:paraId="627987D6" w14:textId="77777777" w:rsidR="006E1B28" w:rsidRDefault="006E1B28" w:rsidP="006E1B2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工作效率低，提升不上去</w:t>
      </w:r>
    </w:p>
    <w:p w14:paraId="6B5CFC59" w14:textId="77777777" w:rsidR="006E1B28" w:rsidRDefault="006E1B28" w:rsidP="006E1B2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浪费时间，导致一个项目完成需要很长时间</w:t>
      </w:r>
    </w:p>
    <w:p w14:paraId="6949D9D7" w14:textId="77777777" w:rsidR="006E1B28" w:rsidRDefault="006E1B28" w:rsidP="006E1B2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功能单一，测试范围覆盖较为狭窄，没办法深入系统底层</w:t>
      </w:r>
    </w:p>
    <w:p w14:paraId="6A97B7D2" w14:textId="6C353AFF" w:rsidR="002070C3" w:rsidRPr="006E1B28" w:rsidRDefault="002070C3" w:rsidP="006E1B28">
      <w:pPr>
        <w:rPr>
          <w:rFonts w:hint="eastAsia"/>
          <w:sz w:val="28"/>
          <w:szCs w:val="28"/>
        </w:rPr>
      </w:pPr>
    </w:p>
    <w:sectPr w:rsidR="002070C3" w:rsidRPr="006E1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304B45"/>
    <w:multiLevelType w:val="hybridMultilevel"/>
    <w:tmpl w:val="C812D432"/>
    <w:lvl w:ilvl="0" w:tplc="0B0063D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070C3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1B28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06CE"/>
  <w15:docId w15:val="{7FE0B0A5-E086-4D93-8FB4-0EA2565C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wang yan</cp:lastModifiedBy>
  <cp:revision>11</cp:revision>
  <dcterms:created xsi:type="dcterms:W3CDTF">2012-08-13T06:20:00Z</dcterms:created>
  <dcterms:modified xsi:type="dcterms:W3CDTF">2021-11-09T03:04:00Z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