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4C4" w14:textId="77777777" w:rsidR="006625DD" w:rsidRDefault="006625DD">
      <w:r>
        <w:t>#define MS 12      // Middle Sensor</w:t>
      </w:r>
    </w:p>
    <w:p w14:paraId="780B8E22" w14:textId="77777777" w:rsidR="006625DD" w:rsidRDefault="006625DD">
      <w:r>
        <w:t>#define LS 13      // Left sensor</w:t>
      </w:r>
    </w:p>
    <w:p w14:paraId="6E58B1A0" w14:textId="77777777" w:rsidR="006625DD" w:rsidRDefault="006625DD">
      <w:r>
        <w:t>#define RS 11      // Right sensor</w:t>
      </w:r>
    </w:p>
    <w:p w14:paraId="5BA329F4" w14:textId="77777777" w:rsidR="006625DD" w:rsidRDefault="006625DD"/>
    <w:p w14:paraId="1D8D65F6" w14:textId="77777777" w:rsidR="006625DD" w:rsidRDefault="006625DD">
      <w:r>
        <w:t>#define LM1 9       // Left motor input 1 (PWM)</w:t>
      </w:r>
    </w:p>
    <w:p w14:paraId="548D4C8F" w14:textId="77777777" w:rsidR="006625DD" w:rsidRDefault="006625DD">
      <w:r>
        <w:t>#define LM2 10      // Left motor input 2 (PWM)</w:t>
      </w:r>
    </w:p>
    <w:p w14:paraId="4BBEDAA6" w14:textId="77777777" w:rsidR="006625DD" w:rsidRDefault="006625DD">
      <w:r>
        <w:t>#define RM1 5       // Right motor input 1 (PWM)</w:t>
      </w:r>
    </w:p>
    <w:p w14:paraId="73D6DDD4" w14:textId="77777777" w:rsidR="006625DD" w:rsidRDefault="006625DD">
      <w:r>
        <w:t>#define RM2 6       // Right motor input 2 (PWM)</w:t>
      </w:r>
    </w:p>
    <w:p w14:paraId="150911D1" w14:textId="77777777" w:rsidR="006625DD" w:rsidRDefault="006625DD"/>
    <w:p w14:paraId="17FD45E3" w14:textId="77777777" w:rsidR="006625DD" w:rsidRDefault="006625DD">
      <w:r>
        <w:t>// Motor speed control</w:t>
      </w:r>
    </w:p>
    <w:p w14:paraId="6A6EC976" w14:textId="10892790" w:rsidR="006625DD" w:rsidRDefault="006625DD">
      <w:proofErr w:type="spellStart"/>
      <w:r>
        <w:t>Int</w:t>
      </w:r>
      <w:proofErr w:type="spellEnd"/>
      <w:r>
        <w:t xml:space="preserve"> </w:t>
      </w:r>
      <w:proofErr w:type="spellStart"/>
      <w:r>
        <w:t>motorSpeed</w:t>
      </w:r>
      <w:proofErr w:type="spellEnd"/>
      <w:r>
        <w:t xml:space="preserve"> = 100;   // range 0–255 (lower = slower)</w:t>
      </w:r>
    </w:p>
    <w:p w14:paraId="3733B651" w14:textId="77777777" w:rsidR="006625DD" w:rsidRDefault="006625DD"/>
    <w:p w14:paraId="55E62455" w14:textId="61FFD3EF" w:rsidR="006625DD" w:rsidRDefault="006625DD">
      <w:r>
        <w:t>Void setup() {</w:t>
      </w:r>
    </w:p>
    <w:p w14:paraId="790CA1B9" w14:textId="77777777" w:rsidR="006625DD" w:rsidRDefault="006625D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4A53608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(MS, INPUT);</w:t>
      </w:r>
    </w:p>
    <w:p w14:paraId="0116CC78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(LS, INPUT);</w:t>
      </w:r>
    </w:p>
    <w:p w14:paraId="62AEB8EF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(RS, INPUT);</w:t>
      </w:r>
    </w:p>
    <w:p w14:paraId="63F9A282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(LM1, OUTPUT);</w:t>
      </w:r>
    </w:p>
    <w:p w14:paraId="7ADC39ED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(LM2, OUTPUT);</w:t>
      </w:r>
    </w:p>
    <w:p w14:paraId="6DA73E18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(RM1, OUTPUT);</w:t>
      </w:r>
    </w:p>
    <w:p w14:paraId="44060871" w14:textId="77777777" w:rsidR="006625DD" w:rsidRDefault="006625DD">
      <w:r>
        <w:t xml:space="preserve">  </w:t>
      </w:r>
      <w:proofErr w:type="spellStart"/>
      <w:r>
        <w:t>pinMode</w:t>
      </w:r>
      <w:proofErr w:type="spellEnd"/>
      <w:r>
        <w:t>(RM2, OUTPUT);</w:t>
      </w:r>
    </w:p>
    <w:p w14:paraId="367EBC48" w14:textId="77777777" w:rsidR="006625DD" w:rsidRDefault="006625DD">
      <w:r>
        <w:t>}</w:t>
      </w:r>
    </w:p>
    <w:p w14:paraId="3709D8D8" w14:textId="77777777" w:rsidR="006625DD" w:rsidRDefault="006625DD"/>
    <w:p w14:paraId="0FD0A346" w14:textId="76908BF0" w:rsidR="006625DD" w:rsidRDefault="006625DD">
      <w:r>
        <w:t>Void loop() {</w:t>
      </w:r>
    </w:p>
    <w:p w14:paraId="52146EDF" w14:textId="43DF69BF" w:rsidR="006625DD" w:rsidRDefault="006625DD">
      <w:r>
        <w:t xml:space="preserve">  If (</w:t>
      </w:r>
      <w:proofErr w:type="spellStart"/>
      <w:r>
        <w:t>digitalRead</w:t>
      </w:r>
      <w:proofErr w:type="spellEnd"/>
      <w:r>
        <w:t>(MS)) {     // Middle Sensor on Line</w:t>
      </w:r>
    </w:p>
    <w:p w14:paraId="74EE54EC" w14:textId="3466B918" w:rsidR="006625DD" w:rsidRDefault="006625DD">
      <w:r>
        <w:t xml:space="preserve">    If (!</w:t>
      </w:r>
      <w:proofErr w:type="spellStart"/>
      <w:r>
        <w:t>digitalRead</w:t>
      </w:r>
      <w:proofErr w:type="spellEnd"/>
      <w:r>
        <w:t>(LS) &amp;&amp; !</w:t>
      </w:r>
      <w:proofErr w:type="spellStart"/>
      <w:r>
        <w:t>digitalRead</w:t>
      </w:r>
      <w:proofErr w:type="spellEnd"/>
      <w:r>
        <w:t>(RS)) {</w:t>
      </w:r>
    </w:p>
    <w:p w14:paraId="763CE1DC" w14:textId="05F6F896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(“Move forward”);</w:t>
      </w:r>
    </w:p>
    <w:p w14:paraId="18B1A5FE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(LM1, 0);</w:t>
      </w:r>
    </w:p>
    <w:p w14:paraId="7239B87E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(LM2, </w:t>
      </w:r>
      <w:proofErr w:type="spellStart"/>
      <w:r>
        <w:t>motorSpeed</w:t>
      </w:r>
      <w:proofErr w:type="spellEnd"/>
      <w:r>
        <w:t>);</w:t>
      </w:r>
    </w:p>
    <w:p w14:paraId="2B67B4F5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(RM1, 0);</w:t>
      </w:r>
    </w:p>
    <w:p w14:paraId="4495E628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(RM2, </w:t>
      </w:r>
      <w:proofErr w:type="spellStart"/>
      <w:r>
        <w:t>motorSpeed</w:t>
      </w:r>
      <w:proofErr w:type="spellEnd"/>
      <w:r>
        <w:t>);</w:t>
      </w:r>
    </w:p>
    <w:p w14:paraId="45AB6D7D" w14:textId="77777777" w:rsidR="006625DD" w:rsidRDefault="006625DD">
      <w:r>
        <w:t xml:space="preserve">    }</w:t>
      </w:r>
    </w:p>
    <w:p w14:paraId="5C942FE5" w14:textId="3BA80CC4" w:rsidR="006625DD" w:rsidRDefault="006625DD">
      <w:r>
        <w:t xml:space="preserve">    Else if (</w:t>
      </w:r>
      <w:proofErr w:type="spellStart"/>
      <w:r>
        <w:t>digitalRead</w:t>
      </w:r>
      <w:proofErr w:type="spellEnd"/>
      <w:r>
        <w:t>(LS) &amp;&amp; !</w:t>
      </w:r>
      <w:proofErr w:type="spellStart"/>
      <w:r>
        <w:t>digitalRead</w:t>
      </w:r>
      <w:proofErr w:type="spellEnd"/>
      <w:r>
        <w:t>(RS)) { // Sharp Left</w:t>
      </w:r>
    </w:p>
    <w:p w14:paraId="3BFE5C14" w14:textId="1FDDDB9A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(“Sharp Left”);</w:t>
      </w:r>
    </w:p>
    <w:p w14:paraId="281F36B8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(LM1, </w:t>
      </w:r>
      <w:proofErr w:type="spellStart"/>
      <w:r>
        <w:t>motorSpeed</w:t>
      </w:r>
      <w:proofErr w:type="spellEnd"/>
      <w:r>
        <w:t>);</w:t>
      </w:r>
    </w:p>
    <w:p w14:paraId="5083074F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(LM2, 0);</w:t>
      </w:r>
    </w:p>
    <w:p w14:paraId="4DBC5311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(RM1, 0);</w:t>
      </w:r>
    </w:p>
    <w:p w14:paraId="4CCB8632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(RM2, </w:t>
      </w:r>
      <w:proofErr w:type="spellStart"/>
      <w:r>
        <w:t>motorSpeed</w:t>
      </w:r>
      <w:proofErr w:type="spellEnd"/>
      <w:r>
        <w:t>);</w:t>
      </w:r>
    </w:p>
    <w:p w14:paraId="36E80FE5" w14:textId="77777777" w:rsidR="006625DD" w:rsidRDefault="006625DD">
      <w:r>
        <w:t xml:space="preserve">    }</w:t>
      </w:r>
    </w:p>
    <w:p w14:paraId="7FB694F6" w14:textId="7C9472BF" w:rsidR="006625DD" w:rsidRDefault="006625DD">
      <w:r>
        <w:t xml:space="preserve">    Else if (!</w:t>
      </w:r>
      <w:proofErr w:type="spellStart"/>
      <w:r>
        <w:t>digitalRead</w:t>
      </w:r>
      <w:proofErr w:type="spellEnd"/>
      <w:r>
        <w:t xml:space="preserve">(LS) &amp;&amp; </w:t>
      </w:r>
      <w:proofErr w:type="spellStart"/>
      <w:r>
        <w:t>digitalRead</w:t>
      </w:r>
      <w:proofErr w:type="spellEnd"/>
      <w:r>
        <w:t>(RS)) { // Sharp Right</w:t>
      </w:r>
    </w:p>
    <w:p w14:paraId="1A7D9A3B" w14:textId="64C44215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(“Sharp Right”);</w:t>
      </w:r>
    </w:p>
    <w:p w14:paraId="5F927C75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(LM1, 0);</w:t>
      </w:r>
    </w:p>
    <w:p w14:paraId="11BD8918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(LM2, </w:t>
      </w:r>
      <w:proofErr w:type="spellStart"/>
      <w:r>
        <w:t>motorSpeed</w:t>
      </w:r>
      <w:proofErr w:type="spellEnd"/>
      <w:r>
        <w:t>);</w:t>
      </w:r>
    </w:p>
    <w:p w14:paraId="2F412979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(RM1, </w:t>
      </w:r>
      <w:proofErr w:type="spellStart"/>
      <w:r>
        <w:t>motorSpeed</w:t>
      </w:r>
      <w:proofErr w:type="spellEnd"/>
      <w:r>
        <w:t>);</w:t>
      </w:r>
    </w:p>
    <w:p w14:paraId="71E0D2EE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(RM2, 0);</w:t>
      </w:r>
    </w:p>
    <w:p w14:paraId="5908FBB5" w14:textId="77777777" w:rsidR="006625DD" w:rsidRDefault="006625DD">
      <w:r>
        <w:t xml:space="preserve">    }</w:t>
      </w:r>
    </w:p>
    <w:p w14:paraId="48AD2359" w14:textId="151AEE69" w:rsidR="006625DD" w:rsidRDefault="006625DD">
      <w:r>
        <w:t xml:space="preserve">    Else if (</w:t>
      </w:r>
      <w:proofErr w:type="spellStart"/>
      <w:r>
        <w:t>digitalRead</w:t>
      </w:r>
      <w:proofErr w:type="spellEnd"/>
      <w:r>
        <w:t xml:space="preserve">(LS) &amp;&amp; </w:t>
      </w:r>
      <w:proofErr w:type="spellStart"/>
      <w:r>
        <w:t>digitalRead</w:t>
      </w:r>
      <w:proofErr w:type="spellEnd"/>
      <w:r>
        <w:t>(RS)) {</w:t>
      </w:r>
    </w:p>
    <w:p w14:paraId="3531E9F2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(LM1, 0);</w:t>
      </w:r>
    </w:p>
    <w:p w14:paraId="56E8AFDF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(LM2, </w:t>
      </w:r>
      <w:proofErr w:type="spellStart"/>
      <w:r>
        <w:t>motorSpeed</w:t>
      </w:r>
      <w:proofErr w:type="spellEnd"/>
      <w:r>
        <w:t>);</w:t>
      </w:r>
    </w:p>
    <w:p w14:paraId="37AFD860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(RM1, 0);</w:t>
      </w:r>
    </w:p>
    <w:p w14:paraId="700CB6F6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(RM2, </w:t>
      </w:r>
      <w:proofErr w:type="spellStart"/>
      <w:r>
        <w:t>motorSpeed</w:t>
      </w:r>
      <w:proofErr w:type="spellEnd"/>
      <w:r>
        <w:t>);</w:t>
      </w:r>
    </w:p>
    <w:p w14:paraId="32D3DE46" w14:textId="4550D695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(“Stop”);</w:t>
      </w:r>
    </w:p>
    <w:p w14:paraId="0502F448" w14:textId="77777777" w:rsidR="006625DD" w:rsidRDefault="006625DD">
      <w:r>
        <w:t xml:space="preserve">    }</w:t>
      </w:r>
    </w:p>
    <w:p w14:paraId="5D622142" w14:textId="77777777" w:rsidR="006625DD" w:rsidRDefault="006625DD">
      <w:r>
        <w:t xml:space="preserve">  } else {//middle sensor is low(on the white surface)</w:t>
      </w:r>
    </w:p>
    <w:p w14:paraId="18A2B62C" w14:textId="72C18A69" w:rsidR="006625DD" w:rsidRDefault="006625DD">
      <w:r>
        <w:t xml:space="preserve">    If (</w:t>
      </w:r>
      <w:proofErr w:type="spellStart"/>
      <w:r>
        <w:t>digitalRead</w:t>
      </w:r>
      <w:proofErr w:type="spellEnd"/>
      <w:r>
        <w:t>(LS) &amp;&amp; !</w:t>
      </w:r>
      <w:proofErr w:type="spellStart"/>
      <w:r>
        <w:t>digitalRead</w:t>
      </w:r>
      <w:proofErr w:type="spellEnd"/>
      <w:r>
        <w:t>(RS)) { // Turn left</w:t>
      </w:r>
    </w:p>
    <w:p w14:paraId="35337D9E" w14:textId="71AEE9EB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(“Left”);</w:t>
      </w:r>
    </w:p>
    <w:p w14:paraId="1366E2C1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(LM1, 0);</w:t>
      </w:r>
    </w:p>
    <w:p w14:paraId="6D15BD1C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(LM2, 0);</w:t>
      </w:r>
    </w:p>
    <w:p w14:paraId="7604C172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(RM1, 0);</w:t>
      </w:r>
    </w:p>
    <w:p w14:paraId="2F7E305F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(RM2, </w:t>
      </w:r>
      <w:proofErr w:type="spellStart"/>
      <w:r>
        <w:t>motorSpeed</w:t>
      </w:r>
      <w:proofErr w:type="spellEnd"/>
      <w:r>
        <w:t>);</w:t>
      </w:r>
    </w:p>
    <w:p w14:paraId="17126D07" w14:textId="77777777" w:rsidR="006625DD" w:rsidRDefault="006625DD">
      <w:r>
        <w:t xml:space="preserve">    }</w:t>
      </w:r>
    </w:p>
    <w:p w14:paraId="38ED6814" w14:textId="5B00550E" w:rsidR="006625DD" w:rsidRDefault="006625DD">
      <w:r>
        <w:t xml:space="preserve">    Else if (!</w:t>
      </w:r>
      <w:proofErr w:type="spellStart"/>
      <w:r>
        <w:t>digitalRead</w:t>
      </w:r>
      <w:proofErr w:type="spellEnd"/>
      <w:r>
        <w:t xml:space="preserve">(LS) &amp;&amp; </w:t>
      </w:r>
      <w:proofErr w:type="spellStart"/>
      <w:r>
        <w:t>digitalRead</w:t>
      </w:r>
      <w:proofErr w:type="spellEnd"/>
      <w:r>
        <w:t>(RS)) { // Turn right</w:t>
      </w:r>
    </w:p>
    <w:p w14:paraId="06BEAC7F" w14:textId="62EB26CE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(“Right”);</w:t>
      </w:r>
    </w:p>
    <w:p w14:paraId="5BEC46D2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(LM1, 0);</w:t>
      </w:r>
    </w:p>
    <w:p w14:paraId="1265D975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(LM2, </w:t>
      </w:r>
      <w:proofErr w:type="spellStart"/>
      <w:r>
        <w:t>motorSpeed</w:t>
      </w:r>
      <w:proofErr w:type="spellEnd"/>
      <w:r>
        <w:t>);</w:t>
      </w:r>
    </w:p>
    <w:p w14:paraId="685417F2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(RM1, 0);</w:t>
      </w:r>
    </w:p>
    <w:p w14:paraId="7D2792D3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(RM2, 0);</w:t>
      </w:r>
    </w:p>
    <w:p w14:paraId="7238A8C7" w14:textId="77777777" w:rsidR="006625DD" w:rsidRDefault="006625DD">
      <w:r>
        <w:t xml:space="preserve">    }</w:t>
      </w:r>
    </w:p>
    <w:p w14:paraId="02AFCB5D" w14:textId="176C07FF" w:rsidR="006625DD" w:rsidRDefault="006625DD">
      <w:r>
        <w:t xml:space="preserve">    Else if (!</w:t>
      </w:r>
      <w:proofErr w:type="spellStart"/>
      <w:r>
        <w:t>digitalRead</w:t>
      </w:r>
      <w:proofErr w:type="spellEnd"/>
      <w:r>
        <w:t>(LS) &amp;&amp; !</w:t>
      </w:r>
      <w:proofErr w:type="spellStart"/>
      <w:r>
        <w:t>digitalRead</w:t>
      </w:r>
      <w:proofErr w:type="spellEnd"/>
      <w:r>
        <w:t>(RS)) { // Stop</w:t>
      </w:r>
    </w:p>
    <w:p w14:paraId="2D196602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(LM1, 0);</w:t>
      </w:r>
    </w:p>
    <w:p w14:paraId="426B2F8C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(LM2, </w:t>
      </w:r>
      <w:proofErr w:type="spellStart"/>
      <w:r>
        <w:t>motorSpeed</w:t>
      </w:r>
      <w:proofErr w:type="spellEnd"/>
      <w:r>
        <w:t>);</w:t>
      </w:r>
    </w:p>
    <w:p w14:paraId="250BF004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>(RM1, 0);</w:t>
      </w:r>
    </w:p>
    <w:p w14:paraId="5603A158" w14:textId="77777777" w:rsidR="006625DD" w:rsidRDefault="006625DD">
      <w:r>
        <w:t xml:space="preserve">      </w:t>
      </w:r>
      <w:proofErr w:type="spellStart"/>
      <w:r>
        <w:t>analogWrite</w:t>
      </w:r>
      <w:proofErr w:type="spellEnd"/>
      <w:r>
        <w:t xml:space="preserve">(RM2, </w:t>
      </w:r>
      <w:proofErr w:type="spellStart"/>
      <w:r>
        <w:t>motorSpeed</w:t>
      </w:r>
      <w:proofErr w:type="spellEnd"/>
      <w:r>
        <w:t>);</w:t>
      </w:r>
    </w:p>
    <w:p w14:paraId="64518947" w14:textId="72292517" w:rsidR="006625DD" w:rsidRDefault="006625DD">
      <w:r>
        <w:t xml:space="preserve">      </w:t>
      </w:r>
      <w:proofErr w:type="spellStart"/>
      <w:r>
        <w:t>Serial.println</w:t>
      </w:r>
      <w:proofErr w:type="spellEnd"/>
      <w:r>
        <w:t>(“Stop”);</w:t>
      </w:r>
    </w:p>
    <w:p w14:paraId="270C609B" w14:textId="77777777" w:rsidR="006625DD" w:rsidRDefault="006625DD">
      <w:r>
        <w:t xml:space="preserve">    }</w:t>
      </w:r>
    </w:p>
    <w:p w14:paraId="20E2DECC" w14:textId="77777777" w:rsidR="006625DD" w:rsidRDefault="006625DD">
      <w:r>
        <w:t xml:space="preserve">  }</w:t>
      </w:r>
    </w:p>
    <w:p w14:paraId="3A89EC56" w14:textId="7D8183E2" w:rsidR="006625DD" w:rsidRDefault="006625DD">
      <w:r>
        <w:t xml:space="preserve">  Delay(5);</w:t>
      </w:r>
    </w:p>
    <w:p w14:paraId="583C69DF" w14:textId="77777777" w:rsidR="006625DD" w:rsidRDefault="006625DD">
      <w:r>
        <w:t>}</w:t>
      </w:r>
    </w:p>
    <w:p w14:paraId="5AE2BBAA" w14:textId="77777777" w:rsidR="006625DD" w:rsidRDefault="006625DD"/>
    <w:sectPr w:rsidR="00662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DD"/>
    <w:rsid w:val="006625DD"/>
    <w:rsid w:val="008B6258"/>
    <w:rsid w:val="00FF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4CE45"/>
  <w15:chartTrackingRefBased/>
  <w15:docId w15:val="{4C93F231-0B2B-4541-924D-0154A959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2025-12-14T07:13:00Z</dcterms:created>
  <dcterms:modified xsi:type="dcterms:W3CDTF">2025-12-14T07:13:00Z</dcterms:modified>
</cp:coreProperties>
</file>