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wyo44oq5ydz" w:id="0"/>
      <w:bookmarkEnd w:id="0"/>
      <w:r w:rsidDel="00000000" w:rsidR="00000000" w:rsidRPr="00000000">
        <w:rPr>
          <w:rtl w:val="0"/>
        </w:rPr>
        <w:t xml:space="preserve">Tax By Store View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/tax-by-store-view.php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require_once('app/Mage.php'); //Path to Magento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umask(0);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Mage::app('judaica_sv'); // Change default to whatever store you want to run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$store_code = Mage::app()-&gt;getStore()-&gt;getCode();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$store_id = Mage::app()-&gt;getStore()-&gt;getId();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/*$stockCollection = Mage::getModel('cataloginventory/stock_item')-&gt;getCollection()-&gt;addFieldToFilter('manage_stock', 1);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$productIds = array();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 ($stockCollection as $item)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$productIds[] = $item-&gt;getOrigData('product_id');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}*/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$productCollection = Mage::getModel('catalog/product')-&gt;getCollection()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-&gt;addStoreFilter($store_id)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$count."=&gt;".$product-&gt;getSku()."&lt;br&gt;".$product-&gt;getTaxClassId()."&lt;br&gt;";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/*Mage::app()-&gt;setCurrentStore(Mage_Core_Model_App::ADMIN_STORE_ID);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Mage::getModel('catalog/product')-&gt;load(1948);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$product-&gt;setStoreId($store_id)-&gt;setTaxClassId(7)-&gt;save();*/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Mage::app()-&gt;setCurrentStore(Mage_Core_Model_App::ADMIN_STORE_ID);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Mage::getSingleton('catalog/product_action')-&gt;updateAttributes(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array($product-&gt;getId()),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7),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$store_id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/------------------------------------------------------------------------------------------------------------------------/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/tax-by-oth-store-view.php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require_once('app/Mage.php'); //Path to Magento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umask(0);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Mage::app(); // Change default to whatever store you want to run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$store_code = Mage::app()-&gt;getStore()-&gt;getCode();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$store_id = Mage::app()-&gt;getStore()-&gt;getId();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/*$stockCollection = Mage::getModel('cataloginventory/stock_item')-&gt;getCollection()-&gt;addFieldToFilter('manage_stock', 1);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$productIds = array();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 ($stockCollection as $item) {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$productIds[] = $item-&gt;getOrigData('product_id');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}*/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Mage::getModel('core/store')-&gt;load(15);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$productCollection = Mage::getModel('catalog/product')-&gt;getCollection()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-&gt;addStoreFilter(15)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Mage::getModel('core/store')-&gt;load(20);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-&gt;addStoreFilter(20)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Mage::getModel('core/store')-&gt;load(10);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-&gt;addStoreFilter(10)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?&gt;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Mage::getModel('core/store')-&gt;load(3);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-&gt;addStoreFilter(3)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 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Mage::getModel('core/store')-&gt;load(2);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-&gt;addStoreFilter(2)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    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Mage::getModel('core/store')-&gt;load(23);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-&gt;addStoreFilter(23)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Mage::getModel('core/store')-&gt;load(1);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-&gt;addStoreFilter(1)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Mage::getModel('core/store')-&gt;load(14);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-&gt;addStoreFilter(14)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Mage::getModel('core/store')-&gt;load(18);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-&gt;addStoreFilter(18)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Mage::getModel('core/store')-&gt;load(4);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-&gt;addStoreFilter(4)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Mage::getModel('core/store')-&gt;load(8);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-&gt;addStoreFilter(8)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Mage::getModel('core/store')-&gt;load(13);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-&gt;addStoreFilter(13)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Mage::getModel('core/store')-&gt;load(5);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-&gt;addStoreFilter(5)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Mage::getModel('core/store')-&gt;load(6);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-&gt;addStoreFilter(6)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Mage::getModel('core/store')-&gt;load(7);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-&gt;addStoreFilter(7)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}?&gt;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 = Mage::getModel('core/store')-&gt;load(16);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echo $store-&gt;getName();?&gt;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&lt;/br&gt;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&lt;?php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$productCollection = Mage::getModel('catalog/product')-&gt;getCollection()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-&gt;addStoreFilter(16)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/*$product-&gt;setTaxClassId(7);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$product-&gt;save();*/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$taxAttr = Mage::getModel('eav/entity_attribute')-&gt;loadByCode(Mage_Catalog_Model_Product::ENTITY, 'tax_class_id');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Mage::getSingleton('catalog/product_action')-&gt;updateAttributes(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array of product ids to update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array($prod-&gt;getId()),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an arry with attribute ids and their value ids to update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array($taxAttr-&gt;getId() =&gt; 2)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echo $count."=&gt;".$product-&gt;getSku()."=&gt;".$product-&gt;getTaxClassId()."&lt;br&gt;";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