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42731" w14:textId="77777777" w:rsidR="003D7C5C" w:rsidRPr="007C5622" w:rsidRDefault="003D7C5C" w:rsidP="003D7C5C">
      <w:pPr>
        <w:pStyle w:val="NoSpacing"/>
        <w:rPr>
          <w:rFonts w:ascii="Verdana" w:hAnsi="Verdana"/>
          <w:b/>
          <w:sz w:val="18"/>
          <w:szCs w:val="18"/>
        </w:rPr>
      </w:pPr>
      <w:r w:rsidRPr="007C5622">
        <w:rPr>
          <w:rFonts w:ascii="Verdana" w:hAnsi="Verdana"/>
          <w:b/>
          <w:sz w:val="18"/>
          <w:szCs w:val="18"/>
        </w:rPr>
        <w:t xml:space="preserve">HR Analytics Dashboard using Power BI. </w:t>
      </w:r>
    </w:p>
    <w:p w14:paraId="3280AE1C" w14:textId="77777777" w:rsidR="003D7C5C" w:rsidRDefault="003D7C5C">
      <w:pPr>
        <w:rPr>
          <w:noProof/>
        </w:rPr>
      </w:pPr>
    </w:p>
    <w:p w14:paraId="5A018FB7" w14:textId="5DB5B524" w:rsidR="00CC35F4" w:rsidRDefault="003D7C5C">
      <w:r>
        <w:rPr>
          <w:noProof/>
        </w:rPr>
        <w:drawing>
          <wp:inline distT="0" distB="0" distL="0" distR="0" wp14:anchorId="4AEB156C" wp14:editId="1A89C0AD">
            <wp:extent cx="5731510" cy="3164205"/>
            <wp:effectExtent l="0" t="0" r="2540" b="0"/>
            <wp:docPr id="187303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68373" w14:textId="45538A68" w:rsidR="003D7C5C" w:rsidRDefault="003D7C5C">
      <w:r>
        <w:rPr>
          <w:noProof/>
        </w:rPr>
        <w:drawing>
          <wp:inline distT="0" distB="0" distL="0" distR="0" wp14:anchorId="379A2619" wp14:editId="631E3FFD">
            <wp:extent cx="5731510" cy="3048000"/>
            <wp:effectExtent l="0" t="0" r="2540" b="0"/>
            <wp:docPr id="1579046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D1F08" w14:textId="4BF0BF5C" w:rsidR="003D7C5C" w:rsidRDefault="003D7C5C">
      <w:r>
        <w:rPr>
          <w:noProof/>
        </w:rPr>
        <w:lastRenderedPageBreak/>
        <w:drawing>
          <wp:inline distT="0" distB="0" distL="0" distR="0" wp14:anchorId="42CB3050" wp14:editId="739CD82E">
            <wp:extent cx="5731510" cy="2971165"/>
            <wp:effectExtent l="0" t="0" r="2540" b="635"/>
            <wp:docPr id="9533009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7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EF"/>
    <w:rsid w:val="003D7C5C"/>
    <w:rsid w:val="00CC35F4"/>
    <w:rsid w:val="00EF635E"/>
    <w:rsid w:val="00F3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25D89A"/>
  <w15:chartTrackingRefBased/>
  <w15:docId w15:val="{726D9CF8-2965-4A0E-8B64-286D0B6DE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7C5C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33</Characters>
  <Application>Microsoft Office Word</Application>
  <DocSecurity>0</DocSecurity>
  <Lines>5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Deshmukh</dc:creator>
  <cp:keywords/>
  <dc:description/>
  <cp:lastModifiedBy>Darshan Deshmukh</cp:lastModifiedBy>
  <cp:revision>2</cp:revision>
  <dcterms:created xsi:type="dcterms:W3CDTF">2024-05-31T09:04:00Z</dcterms:created>
  <dcterms:modified xsi:type="dcterms:W3CDTF">2024-05-31T09:05:00Z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a659292342c8c5c4bb5ba2411d18dc39c5b4d9c724c44fe6c80850f0d32910a1</vt:lpwstr>
  </property>
</Properties>
</file>