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1487" w14:textId="40FE83D1" w:rsidR="00324C8D" w:rsidRDefault="00324C8D" w:rsidP="00324C8D">
      <w:r>
        <w:t>Jumat, 22 September</w:t>
      </w:r>
      <w:r>
        <w:t xml:space="preserve"> 2023, Pekan Biasa</w:t>
      </w:r>
      <w:r>
        <w:t xml:space="preserve"> Kedua Puluh Empat </w:t>
      </w:r>
    </w:p>
    <w:p w14:paraId="21D0C3A7" w14:textId="77777777" w:rsidR="00324C8D" w:rsidRDefault="00324C8D" w:rsidP="00324C8D">
      <w:r>
        <w:t>1 Timotius 6:2-12; Mazmur 48; Lukas 8:1-3</w:t>
      </w:r>
    </w:p>
    <w:p w14:paraId="2245E119" w14:textId="77777777" w:rsidR="00A65E1B" w:rsidRDefault="00A65E1B" w:rsidP="00324C8D"/>
    <w:p w14:paraId="4F897A8A" w14:textId="0D4D066C" w:rsidR="000E1B0B" w:rsidRDefault="00324C8D" w:rsidP="000E1B0B">
      <w:r>
        <w:t xml:space="preserve">Rasul Paulus </w:t>
      </w:r>
      <w:r w:rsidR="00A65E1B">
        <w:t xml:space="preserve">meminta </w:t>
      </w:r>
      <w:r>
        <w:t>Timotius</w:t>
      </w:r>
      <w:r w:rsidR="00A65E1B">
        <w:t xml:space="preserve"> untuk </w:t>
      </w:r>
      <w:r w:rsidR="009F1139">
        <w:t>menjalani iman dengan benar</w:t>
      </w:r>
      <w:r w:rsidR="000E1B0B">
        <w:t>.</w:t>
      </w:r>
      <w:r w:rsidR="009F1139">
        <w:t xml:space="preserve"> </w:t>
      </w:r>
      <w:r w:rsidR="000E1B0B">
        <w:t>Penghayatan iman yang benar adalah dengan mengejar keadilan, takwa, kesetiaan, cinta kasih, kesabaran, dan kelembutan hati yang menghantar pada hidup kekal.</w:t>
      </w:r>
      <w:r w:rsidR="000E1B0B">
        <w:t xml:space="preserve"> </w:t>
      </w:r>
      <w:r w:rsidR="000E1B0B">
        <w:t xml:space="preserve">Manusia lahir tanpa membawa apa-apa dan </w:t>
      </w:r>
      <w:r w:rsidR="009D599F">
        <w:t xml:space="preserve">akan </w:t>
      </w:r>
      <w:r w:rsidR="000E1B0B">
        <w:t xml:space="preserve">meninggalkan dunia juga tidak membawa apa-apa. </w:t>
      </w:r>
      <w:r w:rsidR="009D599F">
        <w:t xml:space="preserve">Bersyukur </w:t>
      </w:r>
      <w:r w:rsidR="000E1B0B">
        <w:t xml:space="preserve">dan merasa </w:t>
      </w:r>
      <w:r w:rsidR="009D599F">
        <w:t xml:space="preserve">puas </w:t>
      </w:r>
      <w:r w:rsidR="000E1B0B">
        <w:t>dengan apa yang ada, asal ada makanan dan pakaian sudah cukup adalah kekayaan sejati.</w:t>
      </w:r>
      <w:r w:rsidR="000E1B0B">
        <w:t xml:space="preserve"> Godaan orang beriman adalah </w:t>
      </w:r>
      <w:r w:rsidR="009F1139">
        <w:t>berlagak tahu, mencari masalah dan bersilat kata, menyebabkan dengki, iri hati, fitnah dan curiga, cekcok, kehilangan akal sehat, menjadikan agama sebagai sumber keuntungan.</w:t>
      </w:r>
      <w:r>
        <w:t xml:space="preserve"> </w:t>
      </w:r>
      <w:r w:rsidR="000E1B0B">
        <w:t xml:space="preserve">Cinta uang dan kekayaan materi </w:t>
      </w:r>
      <w:r w:rsidR="009F1139">
        <w:t xml:space="preserve">menjatuhkan orang dalam cobaan dan jerat berbagai nafsu yang hampa dan mencelakakan, yang menenggelamkan manusia ke dalam keruntuhan dan kebinasaan, </w:t>
      </w:r>
      <w:r w:rsidR="009D599F">
        <w:t xml:space="preserve">Keinginan untuk kaya materi </w:t>
      </w:r>
      <w:r w:rsidR="009F1139">
        <w:t xml:space="preserve">menyebabkan orang menyimpang dari iman dan menyiksa diri dengan berbagai penderitaan. </w:t>
      </w:r>
    </w:p>
    <w:p w14:paraId="1106C7BF" w14:textId="77777777" w:rsidR="00324C8D" w:rsidRDefault="00324C8D" w:rsidP="00324C8D"/>
    <w:p w14:paraId="4C29A488" w14:textId="7F392F81" w:rsidR="00324C8D" w:rsidRDefault="00355086" w:rsidP="007A2303">
      <w:r w:rsidRPr="00355086">
        <w:t xml:space="preserve">Injil </w:t>
      </w:r>
      <w:r w:rsidR="00324C8D" w:rsidRPr="00355086">
        <w:t xml:space="preserve">Lukas </w:t>
      </w:r>
      <w:r w:rsidRPr="00355086">
        <w:t>mengisahkan pelayanan</w:t>
      </w:r>
      <w:r w:rsidR="00324C8D" w:rsidRPr="00355086">
        <w:t xml:space="preserve"> Yesus </w:t>
      </w:r>
      <w:r w:rsidRPr="00355086">
        <w:t>mewarta</w:t>
      </w:r>
      <w:r>
        <w:t xml:space="preserve">kan kabar gembira kerahiman Tuhan </w:t>
      </w:r>
      <w:r w:rsidR="007A2303">
        <w:t xml:space="preserve">dari kota ke kota dan dari desa ke desa, disertai oleh para murid-Nya dan beberapa </w:t>
      </w:r>
      <w:r w:rsidR="00324C8D" w:rsidRPr="00355086">
        <w:t>wanita</w:t>
      </w:r>
      <w:r w:rsidR="007A2303">
        <w:t xml:space="preserve"> yang melayani seluruh rombongan dengan harta kekayaan mereka, antara lain Maria Magdalena, Yohana, Susana dan banyak lagi </w:t>
      </w:r>
      <w:r w:rsidR="00324C8D">
        <w:t>yang telah disembuhkan oleh Yesus</w:t>
      </w:r>
      <w:r w:rsidR="007A2303">
        <w:t xml:space="preserve">. Para wanita itu menanggapi anugerah yang telah mereka alami dalam </w:t>
      </w:r>
      <w:r w:rsidR="00324C8D">
        <w:t xml:space="preserve">rasa syukur dan </w:t>
      </w:r>
      <w:r w:rsidR="007A2303">
        <w:t xml:space="preserve">berpartisipasi dalam </w:t>
      </w:r>
      <w:r w:rsidR="00324C8D">
        <w:t>pelayanan Yesus.</w:t>
      </w:r>
    </w:p>
    <w:p w14:paraId="7499CD72" w14:textId="77777777" w:rsidR="00324C8D" w:rsidRDefault="00324C8D" w:rsidP="00324C8D"/>
    <w:p w14:paraId="366B309F" w14:textId="3FF427BB" w:rsidR="00324C8D" w:rsidRDefault="007A2303" w:rsidP="007A2303">
      <w:r>
        <w:t xml:space="preserve">Mari kita syukuri anugerah Tuhan dengan mempersembahkan hidup dan apa yang kita miliki untuk </w:t>
      </w:r>
      <w:r w:rsidR="0069265F">
        <w:t xml:space="preserve">melayani sesama </w:t>
      </w:r>
      <w:r>
        <w:t xml:space="preserve">menuju </w:t>
      </w:r>
      <w:r w:rsidR="000E1B0B">
        <w:t xml:space="preserve">kekayaan </w:t>
      </w:r>
      <w:r>
        <w:t xml:space="preserve">iman seperti yang dinyatakan oleh Yesus, </w:t>
      </w:r>
      <w:r w:rsidR="00324C8D">
        <w:t xml:space="preserve">yang </w:t>
      </w:r>
      <w:r>
        <w:t xml:space="preserve">membawa kepada </w:t>
      </w:r>
      <w:r w:rsidR="00324C8D">
        <w:t xml:space="preserve">bahagia </w:t>
      </w:r>
      <w:r>
        <w:t>sejati</w:t>
      </w:r>
      <w:r w:rsidR="00324C8D">
        <w:t xml:space="preserve">. </w:t>
      </w:r>
      <w:r w:rsidR="0069265F">
        <w:t>Amin.</w:t>
      </w:r>
    </w:p>
    <w:sectPr w:rsidR="00324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8D"/>
    <w:rsid w:val="000E1B0B"/>
    <w:rsid w:val="00324C8D"/>
    <w:rsid w:val="00355086"/>
    <w:rsid w:val="0069265F"/>
    <w:rsid w:val="007A2303"/>
    <w:rsid w:val="009D599F"/>
    <w:rsid w:val="009F1139"/>
    <w:rsid w:val="00A65E1B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4EED50"/>
  <w15:chartTrackingRefBased/>
  <w15:docId w15:val="{2D4A5E1C-5C20-4E19-8131-9FB56D2B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228</Words>
  <Characters>1453</Characters>
  <Application>Microsoft Office Word</Application>
  <DocSecurity>0</DocSecurity>
  <Lines>21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4</cp:revision>
  <dcterms:created xsi:type="dcterms:W3CDTF">2023-09-21T14:15:00Z</dcterms:created>
  <dcterms:modified xsi:type="dcterms:W3CDTF">2023-09-21T19:50:00Z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71d86dfa-5d98-4752-b1e3-eb749973295f</vt:lpwstr>
  </property>
</Properties>
</file>