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60" w:rsidRPr="00C41760" w:rsidRDefault="00C41760" w:rsidP="00C417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41760">
        <w:rPr>
          <w:rFonts w:ascii="Arial" w:eastAsia="宋体" w:hAnsi="Arial" w:cs="Arial"/>
          <w:kern w:val="0"/>
          <w:szCs w:val="21"/>
        </w:rPr>
        <w:t>通过</w:t>
      </w:r>
      <w:r w:rsidRPr="00C41760">
        <w:rPr>
          <w:rFonts w:ascii="Arial" w:eastAsia="宋体" w:hAnsi="Arial" w:cs="Arial"/>
          <w:kern w:val="0"/>
          <w:szCs w:val="21"/>
        </w:rPr>
        <w:t>Runtime</w:t>
      </w:r>
      <w:r w:rsidRPr="00C41760">
        <w:rPr>
          <w:rFonts w:ascii="Arial" w:eastAsia="宋体" w:hAnsi="Arial" w:cs="Arial"/>
          <w:kern w:val="0"/>
          <w:szCs w:val="21"/>
        </w:rPr>
        <w:t>实现，代码如下：</w:t>
      </w:r>
    </w:p>
    <w:p w:rsidR="00C41760" w:rsidRPr="00C41760" w:rsidRDefault="00C41760" w:rsidP="00C417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b/>
          <w:bCs/>
          <w:kern w:val="0"/>
          <w:sz w:val="18"/>
          <w:szCs w:val="18"/>
        </w:rPr>
        <w:t>[html]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5" w:tooltip="view plain" w:history="1">
        <w:r w:rsidRPr="00C41760">
          <w:rPr>
            <w:rFonts w:ascii="Consolas" w:eastAsia="宋体" w:hAnsi="Consolas" w:cs="Consolas"/>
            <w:color w:val="FF9900"/>
            <w:kern w:val="0"/>
            <w:sz w:val="18"/>
            <w:szCs w:val="18"/>
          </w:rPr>
          <w:t>view plain</w:t>
        </w:r>
      </w:hyperlink>
      <w:hyperlink r:id="rId6" w:tooltip="copy" w:history="1">
        <w:r w:rsidRPr="00C41760">
          <w:rPr>
            <w:rFonts w:ascii="Consolas" w:eastAsia="宋体" w:hAnsi="Consolas" w:cs="Consolas"/>
            <w:color w:val="FF9900"/>
            <w:kern w:val="0"/>
            <w:sz w:val="18"/>
            <w:szCs w:val="18"/>
          </w:rPr>
          <w:t>copy</w:t>
        </w:r>
      </w:hyperlink>
      <w:hyperlink r:id="rId7" w:tooltip="print" w:history="1">
        <w:r w:rsidRPr="00C41760">
          <w:rPr>
            <w:rFonts w:ascii="Consolas" w:eastAsia="宋体" w:hAnsi="Consolas" w:cs="Consolas"/>
            <w:color w:val="FF9900"/>
            <w:kern w:val="0"/>
            <w:sz w:val="18"/>
            <w:szCs w:val="18"/>
          </w:rPr>
          <w:t>print</w:t>
        </w:r>
      </w:hyperlink>
      <w:hyperlink r:id="rId8" w:tooltip="?" w:history="1">
        <w:r w:rsidRPr="00C41760">
          <w:rPr>
            <w:rFonts w:ascii="Consolas" w:eastAsia="宋体" w:hAnsi="Consolas" w:cs="Consolas"/>
            <w:color w:val="FF9900"/>
            <w:kern w:val="0"/>
            <w:sz w:val="18"/>
            <w:szCs w:val="18"/>
          </w:rPr>
          <w:t>?</w:t>
        </w:r>
      </w:hyperlink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try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{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  String </w:t>
      </w: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keyCommand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 = 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"input keyevent "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 + KeyEvent.KEYCODE_MENU;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  Runtime </w:t>
      </w: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runtime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 = 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Runtime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.getRuntime();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  Process </w:t>
      </w: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proc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 = 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runtime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.exec(keyCommand);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catch (IOException e)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{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  // TODO Auto-generated catch block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  e.printStackTrace();  </w:t>
      </w:r>
    </w:p>
    <w:p w:rsidR="00C41760" w:rsidRPr="00C41760" w:rsidRDefault="00C41760" w:rsidP="00C4176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>try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ab/>
        <w:t>String keyCommand = "input keyevent " + KeyEvent.KEYCODE_MENU;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ab/>
        <w:t>Runtime runtime = Runtime.getRuntime();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ab/>
        <w:t>Process proc = runtime.exec(keyCommand);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>catch (IOException e)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ab/>
        <w:t>// TODO Auto-generated catch block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ab/>
        <w:t>e.printStackTrace();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C41760" w:rsidRPr="00C41760" w:rsidRDefault="00C41760" w:rsidP="00C417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41760">
        <w:rPr>
          <w:rFonts w:ascii="Arial" w:eastAsia="宋体" w:hAnsi="Arial" w:cs="Arial"/>
          <w:kern w:val="0"/>
          <w:szCs w:val="21"/>
        </w:rPr>
        <w:t>这个代码是模拟菜单键，模拟其它按键只需将</w:t>
      </w:r>
      <w:r w:rsidRPr="00C41760">
        <w:rPr>
          <w:rFonts w:ascii="Arial" w:eastAsia="宋体" w:hAnsi="Arial" w:cs="Arial"/>
          <w:kern w:val="0"/>
          <w:szCs w:val="21"/>
        </w:rPr>
        <w:t>KeyEvent.KEYCODE_MENU</w:t>
      </w:r>
      <w:r w:rsidRPr="00C41760">
        <w:rPr>
          <w:rFonts w:ascii="Arial" w:eastAsia="宋体" w:hAnsi="Arial" w:cs="Arial"/>
          <w:kern w:val="0"/>
          <w:szCs w:val="21"/>
        </w:rPr>
        <w:t>替换成其它键值。</w:t>
      </w:r>
    </w:p>
    <w:p w:rsidR="00C41760" w:rsidRPr="00C41760" w:rsidRDefault="00C41760" w:rsidP="00C417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41760">
        <w:rPr>
          <w:rFonts w:ascii="Arial" w:eastAsia="宋体" w:hAnsi="Arial" w:cs="Arial"/>
          <w:kern w:val="0"/>
          <w:szCs w:val="21"/>
        </w:rPr>
        <w:t>缺点：反应速度较慢</w:t>
      </w:r>
    </w:p>
    <w:p w:rsidR="00C41760" w:rsidRPr="00C41760" w:rsidRDefault="00C41760" w:rsidP="00C417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41760">
        <w:rPr>
          <w:rFonts w:ascii="Arial" w:eastAsia="宋体" w:hAnsi="Arial" w:cs="Arial"/>
          <w:kern w:val="0"/>
          <w:szCs w:val="21"/>
        </w:rPr>
        <w:t>以下附带各</w:t>
      </w:r>
      <w:r w:rsidRPr="00C41760">
        <w:rPr>
          <w:rFonts w:ascii="Arial" w:eastAsia="宋体" w:hAnsi="Arial" w:cs="Arial"/>
          <w:kern w:val="0"/>
          <w:szCs w:val="21"/>
        </w:rPr>
        <w:t>KeyCode</w:t>
      </w:r>
      <w:r w:rsidRPr="00C41760">
        <w:rPr>
          <w:rFonts w:ascii="Arial" w:eastAsia="宋体" w:hAnsi="Arial" w:cs="Arial"/>
          <w:kern w:val="0"/>
          <w:szCs w:val="21"/>
        </w:rPr>
        <w:t>值：</w:t>
      </w:r>
    </w:p>
    <w:p w:rsidR="00C41760" w:rsidRPr="00C41760" w:rsidRDefault="00C41760" w:rsidP="00C4176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b/>
          <w:bCs/>
          <w:kern w:val="0"/>
          <w:sz w:val="18"/>
          <w:szCs w:val="18"/>
        </w:rPr>
        <w:t>[html]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9" w:tooltip="view plain" w:history="1">
        <w:r w:rsidRPr="00C41760">
          <w:rPr>
            <w:rFonts w:ascii="Consolas" w:eastAsia="宋体" w:hAnsi="Consolas" w:cs="Consolas"/>
            <w:color w:val="FF9900"/>
            <w:kern w:val="0"/>
            <w:sz w:val="18"/>
            <w:szCs w:val="18"/>
          </w:rPr>
          <w:t>view plain</w:t>
        </w:r>
      </w:hyperlink>
      <w:hyperlink r:id="rId10" w:tooltip="copy" w:history="1">
        <w:r w:rsidRPr="00C41760">
          <w:rPr>
            <w:rFonts w:ascii="Consolas" w:eastAsia="宋体" w:hAnsi="Consolas" w:cs="Consolas"/>
            <w:color w:val="FF9900"/>
            <w:kern w:val="0"/>
            <w:sz w:val="18"/>
            <w:szCs w:val="18"/>
          </w:rPr>
          <w:t>copy</w:t>
        </w:r>
      </w:hyperlink>
      <w:hyperlink r:id="rId11" w:tooltip="print" w:history="1">
        <w:r w:rsidRPr="00C41760">
          <w:rPr>
            <w:rFonts w:ascii="Consolas" w:eastAsia="宋体" w:hAnsi="Consolas" w:cs="Consolas"/>
            <w:color w:val="FF9900"/>
            <w:kern w:val="0"/>
            <w:sz w:val="18"/>
            <w:szCs w:val="18"/>
          </w:rPr>
          <w:t>print</w:t>
        </w:r>
      </w:hyperlink>
      <w:hyperlink r:id="rId12" w:tooltip="?" w:history="1">
        <w:r w:rsidRPr="00C41760">
          <w:rPr>
            <w:rFonts w:ascii="Consolas" w:eastAsia="宋体" w:hAnsi="Consolas" w:cs="Consolas"/>
            <w:color w:val="FF9900"/>
            <w:kern w:val="0"/>
            <w:sz w:val="18"/>
            <w:szCs w:val="18"/>
          </w:rPr>
          <w:t>?</w:t>
        </w:r>
      </w:hyperlink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KEYCODE_UNKNOWN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KEYCODE_SOFT_LEFT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KEYCODE_SOFT_RIGHT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KEYCODE_HOME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KEYCODE_BACK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KEYCODE_CALL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KEYCODE_ENDCALL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lastRenderedPageBreak/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KEYCODE_STAR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KEYCODE_POUND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KEYCODE_DPAD_UP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19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KEYCODE_DPAD_DOWN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KEYCODE_DPAD_LEFT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KEYCODE_DPAD_RIGHT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KEYCODE_DPAD_CENTER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KEYCODE_VOLUME_UP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lastRenderedPageBreak/>
        <w:t>KEYCODE_VOLUME_DOWN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KEYCODE_POWER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KEYCODE_CAMERA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KEYCODE_CLEAR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KEYCODE_A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29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KEYCODE_B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KEYCODE_C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KEYCODE_D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KEYCODE_F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KEYCODE_G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KEYCODE_H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KEYCODE_I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KEYCODE_J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KEYCODE_K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39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KEYCODE_L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KEYCODE_N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lastRenderedPageBreak/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KEYCODE_O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KEYCODE_P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KEYCODE_Q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KEYCODE_R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KEYCODE_U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49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KEYCODE_V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KEYCODE_W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KEYCODE_X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KEYCODE_Y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KEYCODE_Z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KEYCODE_COMMA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KEYCODE_PERIOD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KEYCODE_ALT_LEFT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KEYCODE_ALT_RIGHT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KEYCODE_SHIFT_LEFT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59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lastRenderedPageBreak/>
        <w:t>KEYCODE_SHIFT_RIGHT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KEYCODE_TAB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KEYCODE_SPACE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KEYCODE_SYM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KEYCODE_EXPLORER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KEYCODE_ENVELOPE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KEYCODE_ENTER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KEYCODE_DEL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KEYCODE_GRAVE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KEYCODE_MINUS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69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KEYCODE_EQUALS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KEYCODE_LEFT_BRACKET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KEYCODE_RIGHT_BRACKET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KEYCODE_BACKSLASH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KEYCODE_SEMICOLON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KEYCODE_APOSTROPHE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KEYCODE_SLASH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KEYCODE_AT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lastRenderedPageBreak/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KEYCODE_NUM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KEYCODE_HEADSETHOOK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79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KEYCODE_FOCUS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;//*Camera*focus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KEYCODE_PLUS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KEYCODE_MENU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82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KEYCODE_NOTIFICATION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83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KEYCODE_SEARCH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84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KEYCODE_MEDIA_PLAY_PAUSE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85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KEYCODE_MEDIA_STOP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86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KEYCODE_MEDIA_NEXT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87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KEYCODE_MEDIA_PREVIOUS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88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KEYCODE_MEDIA_REWIND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89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KEYCODE_MEDIA_FAST_FORWARD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90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C41760" w:rsidRPr="00C41760" w:rsidRDefault="00C41760" w:rsidP="00C4176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41760">
        <w:rPr>
          <w:rFonts w:ascii="Consolas" w:eastAsia="宋体" w:hAnsi="Consolas" w:cs="Consolas"/>
          <w:color w:val="FF0000"/>
          <w:kern w:val="0"/>
          <w:sz w:val="18"/>
          <w:szCs w:val="18"/>
        </w:rPr>
        <w:t>KEYCODE_MUTE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=</w:t>
      </w:r>
      <w:r w:rsidRPr="00C41760">
        <w:rPr>
          <w:rFonts w:ascii="Consolas" w:eastAsia="宋体" w:hAnsi="Consolas" w:cs="Consolas"/>
          <w:color w:val="0000FF"/>
          <w:kern w:val="0"/>
          <w:sz w:val="18"/>
          <w:szCs w:val="18"/>
        </w:rPr>
        <w:t>91</w:t>
      </w:r>
      <w:r w:rsidRPr="00C41760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KEYCODE_UNKNOWN=0;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KEYCODE_SOFT_LEFT=1;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KEYCODE_SOFT_RIGHT=2;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KEYCODE_HOME=3;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KEYCODE_BACK=4;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KEYCODE_CALL=5;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KEYCODE_ENDCALL=6;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KEYCODE_0=7;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KEYCODE_1=8;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KEYCODE_2=9;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KEYCODE_3=10;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KEYCODE_4=11;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KEYCODE_5=12;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KEYCODE_6=13;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KEYCODE_7=14;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KEYCODE_8=15;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KEYCODE_9=16;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KEYCODE_STAR=17;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KEYCODE_POUND=18;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KEYCODE_DPAD_UP=19;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KEYCODE_DPAD_DOWN=20;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KEYCODE_DPAD_LEFT=21;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KEYCODE_DPAD_RIGHT=22;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KEYCODE_DPAD_CENTER=23;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KEYCODE_VOLUME_UP=24;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KEYCODE_VOLUME_DOWN=25;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KEYCODE_POWER=26;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KEYCODE_CAMERA=27;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KEYCODE_CLEAR=28;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KEYCODE_A=29;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KEYCODE_B=30;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KEYCODE_C=31;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KEYCODE_D=32;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KEYCODE_E=33;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KEYCODE_F=34;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KEYCODE_G=35;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KEYCODE_H=36;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KEYCODE_I=37;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KEYCODE_J=38;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KEYCODE_K=39;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KEYCODE_L=40;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KEYCODE_M=41;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KEYCODE_N=42;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KEYCODE_O=43;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KEYCODE_P=44;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KEYCODE_Q=45;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KEYCODE_R=46;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KEYCODE_S=47;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KEYCODE_T=48;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KEYCODE_U=49;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KEYCODE_V=50;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KEYCODE_W=51;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KEYCODE_X=52;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KEYCODE_Y=53;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KEYCODE_Z=54;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KEYCODE_COMMA=55;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KEYCODE_PERIOD=56;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KEYCODE_ALT_LEFT=57;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KEYCODE_ALT_RIGHT=58;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KEYCODE_SHIFT_LEFT=59;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KEYCODE_SHIFT_RIGHT=60;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KEYCODE_TAB=61;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KEYCODE_SPACE=62;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KEYCODE_SYM=63;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KEYCODE_EXPLORER=64;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KEYCODE_ENVELOPE=65;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KEYCODE_ENTER=66;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KEYCODE_DEL=67;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KEYCODE_GRAVE=68;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KEYCODE_MINUS=69;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KEYCODE_EQUALS=70;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KEYCODE_LEFT_BRACKET=71;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KEYCODE_RIGHT_BRACKET=72;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KEYCODE_BACKSLASH=73;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KEYCODE_SEMICOLON=74;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KEYCODE_APOSTROPHE=75;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KEYCODE_SLASH=76;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KEYCODE_AT=77;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KEYCODE_NUM=78;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KEYCODE_HEADSETHOOK=79;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KEYCODE_FOCUS=80;//*Camera*focus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KEYCODE_PLUS=81;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KEYCODE_MENU=82;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KEYCODE_NOTIFICATION=83;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KEYCODE_SEARCH=84;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KEYCODE_MEDIA_PLAY_PAUSE=85;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KEYCODE_MEDIA_STOP=86;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KEYCODE_MEDIA_NEXT=87;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KEYCODE_MEDIA_PREVIOUS=88;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KEYCODE_MEDIA_REWIND=89;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KEYCODE_MEDIA_FAST_FORWARD=90; </w:t>
      </w: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41760" w:rsidRPr="00C41760" w:rsidRDefault="00C41760" w:rsidP="00C41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41760">
        <w:rPr>
          <w:rFonts w:ascii="宋体" w:eastAsia="宋体" w:hAnsi="宋体" w:cs="宋体"/>
          <w:vanish/>
          <w:kern w:val="0"/>
          <w:sz w:val="24"/>
          <w:szCs w:val="24"/>
        </w:rPr>
        <w:t xml:space="preserve">KEYCODE_MUTE=91; </w:t>
      </w:r>
    </w:p>
    <w:p w:rsidR="003F5588" w:rsidRDefault="003F5588">
      <w:bookmarkStart w:id="0" w:name="_GoBack"/>
      <w:bookmarkEnd w:id="0"/>
    </w:p>
    <w:sectPr w:rsidR="003F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F47"/>
    <w:multiLevelType w:val="multilevel"/>
    <w:tmpl w:val="8A32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D2F5F"/>
    <w:multiLevelType w:val="multilevel"/>
    <w:tmpl w:val="32F2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D"/>
    <w:rsid w:val="003F5588"/>
    <w:rsid w:val="00C41760"/>
    <w:rsid w:val="00E5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7370E-9A72-49B3-8553-EA68B0A4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760"/>
    <w:rPr>
      <w:strike w:val="0"/>
      <w:dstrike w:val="0"/>
      <w:color w:val="FF99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4176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2">
    <w:name w:val="attribute2"/>
    <w:basedOn w:val="a0"/>
    <w:rsid w:val="00C41760"/>
    <w:rPr>
      <w:color w:val="FF0000"/>
    </w:rPr>
  </w:style>
  <w:style w:type="character" w:customStyle="1" w:styleId="attribute-value2">
    <w:name w:val="attribute-value2"/>
    <w:basedOn w:val="a0"/>
    <w:rsid w:val="00C41760"/>
    <w:rPr>
      <w:color w:val="0000FF"/>
    </w:rPr>
  </w:style>
  <w:style w:type="paragraph" w:styleId="HTML">
    <w:name w:val="HTML Preformatted"/>
    <w:basedOn w:val="a"/>
    <w:link w:val="HTML0"/>
    <w:uiPriority w:val="99"/>
    <w:semiHidden/>
    <w:unhideWhenUsed/>
    <w:rsid w:val="00C41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17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342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071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2330011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845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5016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73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8490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9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minfo/article/details/778597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minfo/article/details/7785975" TargetMode="External"/><Relationship Id="rId12" Type="http://schemas.openxmlformats.org/officeDocument/2006/relationships/hyperlink" Target="http://blog.csdn.net/aminfo/article/details/77859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minfo/article/details/7785975" TargetMode="External"/><Relationship Id="rId11" Type="http://schemas.openxmlformats.org/officeDocument/2006/relationships/hyperlink" Target="http://blog.csdn.net/aminfo/article/details/7785975" TargetMode="External"/><Relationship Id="rId5" Type="http://schemas.openxmlformats.org/officeDocument/2006/relationships/hyperlink" Target="http://blog.csdn.net/aminfo/article/details/7785975" TargetMode="External"/><Relationship Id="rId10" Type="http://schemas.openxmlformats.org/officeDocument/2006/relationships/hyperlink" Target="http://blog.csdn.net/aminfo/article/details/77859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minfo/article/details/77859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2</cp:revision>
  <dcterms:created xsi:type="dcterms:W3CDTF">2015-11-30T12:46:00Z</dcterms:created>
  <dcterms:modified xsi:type="dcterms:W3CDTF">2015-11-30T12:46:00Z</dcterms:modified>
</cp:coreProperties>
</file>