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6C9026E1" w:rsidR="0037484B" w:rsidRDefault="000C0C82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IDs found</w:t>
      </w:r>
    </w:p>
    <w:p w14:paraId="6DCE7D73" w14:textId="4FD63B7E" w:rsidR="000C0C82" w:rsidRDefault="000C0C82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Inconsistencies in descriptions – capitalizations and missing phrases</w:t>
      </w:r>
    </w:p>
    <w:p w14:paraId="090B3C64" w14:textId="11996315" w:rsidR="000C0C82" w:rsidRDefault="000C0C82" w:rsidP="000C0C82">
      <w:pPr>
        <w:rPr>
          <w:lang w:val="en-US"/>
        </w:rPr>
      </w:pPr>
      <w:r w:rsidRPr="000C0C82">
        <w:rPr>
          <w:lang w:val="en-US"/>
        </w:rPr>
        <w:drawing>
          <wp:inline distT="0" distB="0" distL="0" distR="0" wp14:anchorId="447ADA4C" wp14:editId="38155BE5">
            <wp:extent cx="4791744" cy="1152686"/>
            <wp:effectExtent l="0" t="0" r="8890" b="9525"/>
            <wp:docPr id="204766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4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FFB5" w14:textId="3BBBED4B" w:rsidR="000C0C82" w:rsidRDefault="00F21625" w:rsidP="000C0C82">
      <w:pPr>
        <w:rPr>
          <w:lang w:val="en-US"/>
        </w:rPr>
      </w:pPr>
      <w:r w:rsidRPr="00F21625">
        <w:rPr>
          <w:lang w:val="en-US"/>
        </w:rPr>
        <w:drawing>
          <wp:inline distT="0" distB="0" distL="0" distR="0" wp14:anchorId="338B322F" wp14:editId="6AF43C83">
            <wp:extent cx="5731510" cy="1130935"/>
            <wp:effectExtent l="0" t="0" r="2540" b="0"/>
            <wp:docPr id="28498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89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519E" w14:textId="08EAB471" w:rsidR="00F21625" w:rsidRDefault="00F21625" w:rsidP="000C0C82">
      <w:pPr>
        <w:rPr>
          <w:lang w:val="en-US"/>
        </w:rPr>
      </w:pPr>
      <w:r>
        <w:rPr>
          <w:lang w:val="en-US"/>
        </w:rPr>
        <w:t>Fixed using find and replace</w:t>
      </w:r>
    </w:p>
    <w:p w14:paraId="710A78F5" w14:textId="547BCC37" w:rsidR="00F21625" w:rsidRDefault="00F21625" w:rsidP="00F21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missing values</w:t>
      </w:r>
    </w:p>
    <w:p w14:paraId="1365CDEB" w14:textId="472D22CB" w:rsidR="004552E0" w:rsidRDefault="004552E0" w:rsidP="00F21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characters present in values</w:t>
      </w:r>
    </w:p>
    <w:p w14:paraId="7A22CDEF" w14:textId="27A12162" w:rsidR="004552E0" w:rsidRDefault="004552E0" w:rsidP="004552E0">
      <w:pPr>
        <w:rPr>
          <w:lang w:val="en-US"/>
        </w:rPr>
      </w:pPr>
      <w:r w:rsidRPr="004552E0">
        <w:rPr>
          <w:lang w:val="en-US"/>
        </w:rPr>
        <w:drawing>
          <wp:inline distT="0" distB="0" distL="0" distR="0" wp14:anchorId="6B8A7222" wp14:editId="182EE42E">
            <wp:extent cx="5731510" cy="2089150"/>
            <wp:effectExtent l="0" t="0" r="2540" b="6350"/>
            <wp:docPr id="11089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55B" w14:textId="7EB124AC" w:rsidR="004552E0" w:rsidRDefault="004552E0" w:rsidP="004552E0">
      <w:r w:rsidRPr="004552E0">
        <w:t xml:space="preserve">1.2.840.10008.5.1.4.1.1.1.1 sop code </w:t>
      </w:r>
      <w:r>
        <w:t xml:space="preserve">= </w:t>
      </w:r>
      <w:r w:rsidRPr="004552E0">
        <w:t>Digital X-Ray Image Storage – For Presentation</w:t>
      </w:r>
    </w:p>
    <w:p w14:paraId="2B74E6B2" w14:textId="2C886629" w:rsidR="00176EB3" w:rsidRPr="004552E0" w:rsidRDefault="00176EB3" w:rsidP="004552E0">
      <w:r w:rsidRPr="00176EB3">
        <w:drawing>
          <wp:inline distT="0" distB="0" distL="0" distR="0" wp14:anchorId="07C40312" wp14:editId="6F76181E">
            <wp:extent cx="5731510" cy="2132965"/>
            <wp:effectExtent l="0" t="0" r="2540" b="635"/>
            <wp:docPr id="158127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0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4934" w14:textId="60BC85D2" w:rsidR="004552E0" w:rsidRDefault="00D4294E" w:rsidP="004552E0">
      <w:pPr>
        <w:rPr>
          <w:lang w:val="en-US"/>
        </w:rPr>
      </w:pPr>
      <w:r>
        <w:rPr>
          <w:lang w:val="en-US"/>
        </w:rPr>
        <w:t>Furthermore,</w:t>
      </w:r>
    </w:p>
    <w:p w14:paraId="6CAF4D99" w14:textId="25A0ED8B" w:rsidR="00D4294E" w:rsidRDefault="00D4294E" w:rsidP="004552E0">
      <w:pPr>
        <w:rPr>
          <w:lang w:val="en-US"/>
        </w:rPr>
      </w:pPr>
      <w:r w:rsidRPr="00D4294E">
        <w:rPr>
          <w:lang w:val="en-US"/>
        </w:rPr>
        <w:lastRenderedPageBreak/>
        <w:drawing>
          <wp:inline distT="0" distB="0" distL="0" distR="0" wp14:anchorId="29C5BB59" wp14:editId="5A62D6AA">
            <wp:extent cx="5731510" cy="1939290"/>
            <wp:effectExtent l="0" t="0" r="2540" b="3810"/>
            <wp:docPr id="176627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75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F32" w14:textId="5395850C" w:rsidR="00D4294E" w:rsidRDefault="00D4294E" w:rsidP="004552E0">
      <w:pPr>
        <w:rPr>
          <w:lang w:val="en-US"/>
        </w:rPr>
      </w:pPr>
      <w:r>
        <w:rPr>
          <w:lang w:val="en-US"/>
        </w:rPr>
        <w:t>Some record miss ‘- for Presentation’ (according to DICOM standards)</w:t>
      </w:r>
    </w:p>
    <w:p w14:paraId="1A2216F1" w14:textId="02643E34" w:rsidR="00836235" w:rsidRDefault="00836235" w:rsidP="004552E0">
      <w:pPr>
        <w:rPr>
          <w:lang w:val="en-US"/>
        </w:rPr>
      </w:pPr>
      <w:r w:rsidRPr="00836235">
        <w:rPr>
          <w:lang w:val="en-US"/>
        </w:rPr>
        <w:drawing>
          <wp:inline distT="0" distB="0" distL="0" distR="0" wp14:anchorId="5AB304AA" wp14:editId="384D41E7">
            <wp:extent cx="5731510" cy="2172970"/>
            <wp:effectExtent l="0" t="0" r="2540" b="0"/>
            <wp:docPr id="58295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7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96E9" w14:textId="3D1C0812" w:rsidR="00270F48" w:rsidRPr="00270F48" w:rsidRDefault="00270F48" w:rsidP="00270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DATE as date format</w:t>
      </w:r>
    </w:p>
    <w:sectPr w:rsidR="00270F48" w:rsidRPr="0027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0C0C82"/>
    <w:rsid w:val="00105F1C"/>
    <w:rsid w:val="00176EB3"/>
    <w:rsid w:val="00270F48"/>
    <w:rsid w:val="0037484B"/>
    <w:rsid w:val="004552E0"/>
    <w:rsid w:val="00597656"/>
    <w:rsid w:val="007B50EB"/>
    <w:rsid w:val="00836235"/>
    <w:rsid w:val="0093520B"/>
    <w:rsid w:val="0098382E"/>
    <w:rsid w:val="00A14655"/>
    <w:rsid w:val="00AD6581"/>
    <w:rsid w:val="00BA456E"/>
    <w:rsid w:val="00D4294E"/>
    <w:rsid w:val="00DA0822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</Words>
  <Characters>362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10</cp:revision>
  <dcterms:created xsi:type="dcterms:W3CDTF">2025-08-28T06:29:00Z</dcterms:created>
  <dcterms:modified xsi:type="dcterms:W3CDTF">2025-08-29T01:45:00Z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