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DF84E" w14:textId="77777777" w:rsidR="005D5D99" w:rsidRPr="004D0A88" w:rsidRDefault="005D5D99" w:rsidP="005D5D99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bookmarkStart w:id="0" w:name="_Hlk153917611"/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1C2B9417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4EDD0255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0FAF57C4" w14:textId="2D3AC4E7" w:rsidR="005D5D99" w:rsidRPr="0018318B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COMPUTER ORGANIZATION &amp; ARCHITECTURE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4C6A85C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6435A710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79570240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19FE519B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4C8D60A1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66C0D89A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0F427D2A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04C87958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RAJIV GANDHI PROUDYOGIKI VISHWAVIDYALAYA,BHOPAL</w:t>
      </w:r>
    </w:p>
    <w:p w14:paraId="19E3EA94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3F659EE" wp14:editId="3CE4D122">
            <wp:extent cx="2808000" cy="1756410"/>
            <wp:effectExtent l="0" t="0" r="0" b="0"/>
            <wp:docPr id="129096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FFCA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5623C1EC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34D356E6" w14:textId="40C3A918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Mr.</w:t>
      </w:r>
      <w:r>
        <w:rPr>
          <w:rFonts w:ascii="Times New Roman" w:hAnsi="Times New Roman" w:cs="Times New Roman"/>
          <w:lang w:val="en-US"/>
        </w:rPr>
        <w:t xml:space="preserve"> Sushil Chaturvedi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</w:t>
      </w:r>
      <w:r>
        <w:rPr>
          <w:rFonts w:ascii="Times New Roman" w:hAnsi="Times New Roman" w:cs="Times New Roman"/>
          <w:lang w:val="en-US"/>
        </w:rPr>
        <w:t xml:space="preserve">                          </w:t>
      </w:r>
      <w:r>
        <w:rPr>
          <w:rFonts w:ascii="Times New Roman" w:hAnsi="Times New Roman" w:cs="Times New Roman"/>
          <w:lang w:val="en-US"/>
        </w:rPr>
        <w:t xml:space="preserve"> Supriya Kumari</w:t>
      </w:r>
    </w:p>
    <w:p w14:paraId="2AB97911" w14:textId="66E3A2A3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</w:t>
      </w:r>
      <w:r>
        <w:rPr>
          <w:rFonts w:ascii="Times New Roman" w:hAnsi="Times New Roman" w:cs="Times New Roman"/>
          <w:lang w:val="en-US"/>
        </w:rPr>
        <w:t xml:space="preserve">istant </w:t>
      </w:r>
      <w:r>
        <w:rPr>
          <w:rFonts w:ascii="Times New Roman" w:hAnsi="Times New Roman" w:cs="Times New Roman"/>
          <w:lang w:val="en-US"/>
        </w:rPr>
        <w:t xml:space="preserve"> professor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</w:t>
      </w:r>
      <w:r w:rsidRPr="004D0A88">
        <w:rPr>
          <w:rFonts w:ascii="Times New Roman" w:hAnsi="Times New Roman" w:cs="Times New Roman"/>
          <w:lang w:val="en-US"/>
        </w:rPr>
        <w:t>Enroll no. 0928CS22113</w:t>
      </w:r>
      <w:r>
        <w:rPr>
          <w:rFonts w:ascii="Times New Roman" w:hAnsi="Times New Roman" w:cs="Times New Roman"/>
          <w:lang w:val="en-US"/>
        </w:rPr>
        <w:t>1</w:t>
      </w:r>
    </w:p>
    <w:p w14:paraId="28664DE7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Dept. of  </w:t>
      </w:r>
      <w:r w:rsidRPr="004D0A88">
        <w:rPr>
          <w:rFonts w:ascii="Times New Roman" w:hAnsi="Times New Roman" w:cs="Times New Roman"/>
          <w:lang w:val="en-US"/>
        </w:rPr>
        <w:t xml:space="preserve">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</w:t>
      </w:r>
      <w:r w:rsidRPr="004D0A88">
        <w:rPr>
          <w:rFonts w:ascii="Times New Roman" w:hAnsi="Times New Roman" w:cs="Times New Roman"/>
          <w:lang w:val="en-US"/>
        </w:rPr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77C770C1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393D9426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0A694F59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IPS COLLEGE OF TECHNOLOGY AND MANAGEMENT ,GWALIOR</w:t>
      </w:r>
    </w:p>
    <w:p w14:paraId="0515BF22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 June</w:t>
      </w:r>
      <w:r w:rsidRPr="004D0A8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4D0A88">
        <w:rPr>
          <w:rFonts w:ascii="Times New Roman" w:hAnsi="Times New Roman" w:cs="Times New Roman"/>
          <w:lang w:val="en-US"/>
        </w:rPr>
        <w:t xml:space="preserve"> 202</w:t>
      </w:r>
      <w:r>
        <w:rPr>
          <w:rFonts w:ascii="Times New Roman" w:hAnsi="Times New Roman" w:cs="Times New Roman"/>
          <w:lang w:val="en-US"/>
        </w:rPr>
        <w:t>4</w:t>
      </w:r>
    </w:p>
    <w:bookmarkEnd w:id="0"/>
    <w:p w14:paraId="2E523EDD" w14:textId="77777777" w:rsidR="005D5D99" w:rsidRDefault="005D5D99" w:rsidP="005D5D99"/>
    <w:p w14:paraId="24427104" w14:textId="77777777" w:rsidR="005D5D99" w:rsidRDefault="005D5D99" w:rsidP="005D5D99"/>
    <w:p w14:paraId="055D6A6D" w14:textId="7C3BDDA0" w:rsidR="009737EC" w:rsidRDefault="009737EC"/>
    <w:p w14:paraId="1FB2383D" w14:textId="13245268" w:rsidR="005D5D99" w:rsidRDefault="005D5D99"/>
    <w:p w14:paraId="737A15E0" w14:textId="2DA63820" w:rsidR="005D5D99" w:rsidRDefault="005D5D99"/>
    <w:p w14:paraId="5CC3DFF1" w14:textId="617302DB" w:rsidR="005D5D99" w:rsidRDefault="005D5D99"/>
    <w:p w14:paraId="14417164" w14:textId="2DA7B709" w:rsidR="005D5D99" w:rsidRDefault="005D5D99"/>
    <w:p w14:paraId="3D700709" w14:textId="77777777" w:rsidR="005D5D99" w:rsidRPr="004D0A88" w:rsidRDefault="005D5D99" w:rsidP="005D5D99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0DCABC04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359B8D77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2B8EE7EC" w14:textId="77777777" w:rsidR="005D5D99" w:rsidRPr="0018318B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COMPUTER ORGANIZATION &amp; ARCHITECTURE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4640C79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2D3F393A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6D83338B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5D5D54A7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60857FEE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7C89B190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496DD4ED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158E6C6E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RAJIV GANDHI PROUDYOGIKI VISHWAVIDYALAYA,BHOPAL</w:t>
      </w:r>
    </w:p>
    <w:p w14:paraId="13E273C2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0E11AD3" wp14:editId="66CEEFA9">
            <wp:extent cx="2808000" cy="175641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8B00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450481AD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58EF9B4B" w14:textId="6DA8C643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Mr.</w:t>
      </w:r>
      <w:r>
        <w:rPr>
          <w:rFonts w:ascii="Times New Roman" w:hAnsi="Times New Roman" w:cs="Times New Roman"/>
          <w:lang w:val="en-US"/>
        </w:rPr>
        <w:t xml:space="preserve"> Sushil Chaturvedi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lang w:val="en-US"/>
        </w:rPr>
        <w:t xml:space="preserve">Suraj Kushwah </w:t>
      </w:r>
    </w:p>
    <w:p w14:paraId="7B257717" w14:textId="4C37B809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Assistant  professor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</w:t>
      </w:r>
      <w:r w:rsidRPr="004D0A88">
        <w:rPr>
          <w:rFonts w:ascii="Times New Roman" w:hAnsi="Times New Roman" w:cs="Times New Roman"/>
          <w:lang w:val="en-US"/>
        </w:rPr>
        <w:t>Enroll no. 0928CS22113</w:t>
      </w:r>
      <w:r>
        <w:rPr>
          <w:rFonts w:ascii="Times New Roman" w:hAnsi="Times New Roman" w:cs="Times New Roman"/>
          <w:lang w:val="en-US"/>
        </w:rPr>
        <w:t>2</w:t>
      </w:r>
    </w:p>
    <w:p w14:paraId="6756AE4E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Dept. of  </w:t>
      </w:r>
      <w:r w:rsidRPr="004D0A88">
        <w:rPr>
          <w:rFonts w:ascii="Times New Roman" w:hAnsi="Times New Roman" w:cs="Times New Roman"/>
          <w:lang w:val="en-US"/>
        </w:rPr>
        <w:t xml:space="preserve">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</w:t>
      </w:r>
      <w:r w:rsidRPr="004D0A88">
        <w:rPr>
          <w:rFonts w:ascii="Times New Roman" w:hAnsi="Times New Roman" w:cs="Times New Roman"/>
          <w:lang w:val="en-US"/>
        </w:rPr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0369D768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30BAF6B9" w14:textId="77777777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0E7967EF" w14:textId="520CDA1C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</w:t>
      </w: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6294E34F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IPS COLLEGE OF TECHNOLOGY AND MANAGEMENT ,GWALIOR</w:t>
      </w:r>
    </w:p>
    <w:p w14:paraId="04E14357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 June</w:t>
      </w:r>
      <w:r w:rsidRPr="004D0A8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4D0A88">
        <w:rPr>
          <w:rFonts w:ascii="Times New Roman" w:hAnsi="Times New Roman" w:cs="Times New Roman"/>
          <w:lang w:val="en-US"/>
        </w:rPr>
        <w:t xml:space="preserve"> 202</w:t>
      </w:r>
      <w:r>
        <w:rPr>
          <w:rFonts w:ascii="Times New Roman" w:hAnsi="Times New Roman" w:cs="Times New Roman"/>
          <w:lang w:val="en-US"/>
        </w:rPr>
        <w:t>4</w:t>
      </w:r>
    </w:p>
    <w:p w14:paraId="1625A678" w14:textId="109C0BB6" w:rsidR="005D5D99" w:rsidRDefault="005D5D99"/>
    <w:p w14:paraId="4D7A01CF" w14:textId="5CA440FB" w:rsidR="005D5D99" w:rsidRDefault="005D5D99"/>
    <w:p w14:paraId="245DD4C5" w14:textId="3EB85F82" w:rsidR="005D5D99" w:rsidRDefault="005D5D99"/>
    <w:p w14:paraId="4234E52E" w14:textId="0248DF38" w:rsidR="005D5D99" w:rsidRDefault="005D5D99"/>
    <w:p w14:paraId="40A82216" w14:textId="0D308F6C" w:rsidR="005D5D99" w:rsidRDefault="005D5D99"/>
    <w:p w14:paraId="1AFADC28" w14:textId="24DCADAB" w:rsidR="005D5D99" w:rsidRDefault="005D5D99"/>
    <w:p w14:paraId="40FF495F" w14:textId="1CAE8998" w:rsidR="005D5D99" w:rsidRDefault="005D5D99"/>
    <w:p w14:paraId="52184773" w14:textId="77777777" w:rsidR="005D5D99" w:rsidRPr="004D0A88" w:rsidRDefault="005D5D99" w:rsidP="005D5D99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0879FA78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4A8A9274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41214335" w14:textId="77777777" w:rsidR="005D5D99" w:rsidRPr="0018318B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COMPUTER ORGANIZATION &amp; ARCHITECTURE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41C24A4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36B67FFF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12591A01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7F474CF6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6D6066D6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2656081F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4D8241C9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1922A286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RAJIV GANDHI PROUDYOGIKI VISHWAVIDYALAYA,BHOPAL</w:t>
      </w:r>
    </w:p>
    <w:p w14:paraId="60C1B4BC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C5B6E42" wp14:editId="6AA1C127">
            <wp:extent cx="2808000" cy="1756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F8A22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5AA2FB2A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398A58AC" w14:textId="14981E6B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Mr.</w:t>
      </w:r>
      <w:r>
        <w:rPr>
          <w:rFonts w:ascii="Times New Roman" w:hAnsi="Times New Roman" w:cs="Times New Roman"/>
          <w:lang w:val="en-US"/>
        </w:rPr>
        <w:t xml:space="preserve"> Sushil Chaturvedi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lang w:val="en-US"/>
        </w:rPr>
        <w:t xml:space="preserve">Neeraj Rajak </w:t>
      </w:r>
    </w:p>
    <w:p w14:paraId="0B7883DF" w14:textId="7D2A42A8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Assistant  professor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</w:t>
      </w:r>
      <w:r w:rsidRPr="004D0A88">
        <w:rPr>
          <w:rFonts w:ascii="Times New Roman" w:hAnsi="Times New Roman" w:cs="Times New Roman"/>
          <w:lang w:val="en-US"/>
        </w:rPr>
        <w:t>Enroll no. 0928CS221</w:t>
      </w:r>
      <w:r>
        <w:rPr>
          <w:rFonts w:ascii="Times New Roman" w:hAnsi="Times New Roman" w:cs="Times New Roman"/>
          <w:lang w:val="en-US"/>
        </w:rPr>
        <w:t>092</w:t>
      </w:r>
    </w:p>
    <w:p w14:paraId="2967BD22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Dept. of  </w:t>
      </w:r>
      <w:r w:rsidRPr="004D0A88">
        <w:rPr>
          <w:rFonts w:ascii="Times New Roman" w:hAnsi="Times New Roman" w:cs="Times New Roman"/>
          <w:lang w:val="en-US"/>
        </w:rPr>
        <w:t xml:space="preserve">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</w:t>
      </w:r>
      <w:r w:rsidRPr="004D0A88">
        <w:rPr>
          <w:rFonts w:ascii="Times New Roman" w:hAnsi="Times New Roman" w:cs="Times New Roman"/>
          <w:lang w:val="en-US"/>
        </w:rPr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0BCF80E5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329085DE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6D6C63B9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IPS COLLEGE OF TECHNOLOGY AND MANAGEMENT ,GWALIOR</w:t>
      </w:r>
    </w:p>
    <w:p w14:paraId="723A9462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 June</w:t>
      </w:r>
      <w:r w:rsidRPr="004D0A8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4D0A88">
        <w:rPr>
          <w:rFonts w:ascii="Times New Roman" w:hAnsi="Times New Roman" w:cs="Times New Roman"/>
          <w:lang w:val="en-US"/>
        </w:rPr>
        <w:t xml:space="preserve"> 202</w:t>
      </w:r>
      <w:r>
        <w:rPr>
          <w:rFonts w:ascii="Times New Roman" w:hAnsi="Times New Roman" w:cs="Times New Roman"/>
          <w:lang w:val="en-US"/>
        </w:rPr>
        <w:t>4</w:t>
      </w:r>
    </w:p>
    <w:p w14:paraId="6EE15C04" w14:textId="594C0FA1" w:rsidR="005D5D99" w:rsidRDefault="005D5D99"/>
    <w:p w14:paraId="56008335" w14:textId="6CB65B6C" w:rsidR="005D5D99" w:rsidRDefault="005D5D99"/>
    <w:p w14:paraId="2ADE2FE7" w14:textId="28E07986" w:rsidR="005D5D99" w:rsidRDefault="005D5D99"/>
    <w:p w14:paraId="46A2E3E5" w14:textId="720D9657" w:rsidR="005D5D99" w:rsidRDefault="005D5D99"/>
    <w:p w14:paraId="0E4D72C2" w14:textId="4C38265C" w:rsidR="005D5D99" w:rsidRDefault="005D5D99"/>
    <w:p w14:paraId="212485DE" w14:textId="11306573" w:rsidR="005D5D99" w:rsidRDefault="005D5D99"/>
    <w:p w14:paraId="7D92F1AB" w14:textId="77777777" w:rsidR="005D5D99" w:rsidRPr="004D0A88" w:rsidRDefault="005D5D99" w:rsidP="005D5D99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094E15E0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13A9E375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7787B201" w14:textId="77777777" w:rsidR="005D5D99" w:rsidRPr="0018318B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COMPUTER ORGANIZATION &amp; ARCHITECTURE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BC4BA8A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35350272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4DAB9FBD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4C1BE4B6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6521E5CB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6079881E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3167CBE7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7606310F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RAJIV GANDHI PROUDYOGIKI VISHWAVIDYALAYA,BHOPAL</w:t>
      </w:r>
    </w:p>
    <w:p w14:paraId="66950BFA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BF8D213" wp14:editId="239FFE3E">
            <wp:extent cx="2808000" cy="175641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55A6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3E57CDB9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497BF4F8" w14:textId="2384A2CA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Mr.</w:t>
      </w:r>
      <w:r>
        <w:rPr>
          <w:rFonts w:ascii="Times New Roman" w:hAnsi="Times New Roman" w:cs="Times New Roman"/>
          <w:lang w:val="en-US"/>
        </w:rPr>
        <w:t xml:space="preserve"> Sushil Chaturvedi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lang w:val="en-US"/>
        </w:rPr>
        <w:t xml:space="preserve">Rohit Prajapati </w:t>
      </w:r>
    </w:p>
    <w:p w14:paraId="3371A1DD" w14:textId="2A1C0BCC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Assistant  professor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</w:t>
      </w:r>
      <w:r w:rsidRPr="004D0A88">
        <w:rPr>
          <w:rFonts w:ascii="Times New Roman" w:hAnsi="Times New Roman" w:cs="Times New Roman"/>
          <w:lang w:val="en-US"/>
        </w:rPr>
        <w:t>Enroll no. 0928CS2211</w:t>
      </w:r>
      <w:r>
        <w:rPr>
          <w:rFonts w:ascii="Times New Roman" w:hAnsi="Times New Roman" w:cs="Times New Roman"/>
          <w:lang w:val="en-US"/>
        </w:rPr>
        <w:t>14</w:t>
      </w:r>
    </w:p>
    <w:p w14:paraId="295B77F9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Dept. of  </w:t>
      </w:r>
      <w:r w:rsidRPr="004D0A88">
        <w:rPr>
          <w:rFonts w:ascii="Times New Roman" w:hAnsi="Times New Roman" w:cs="Times New Roman"/>
          <w:lang w:val="en-US"/>
        </w:rPr>
        <w:t xml:space="preserve">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</w:t>
      </w:r>
      <w:r w:rsidRPr="004D0A88">
        <w:rPr>
          <w:rFonts w:ascii="Times New Roman" w:hAnsi="Times New Roman" w:cs="Times New Roman"/>
          <w:lang w:val="en-US"/>
        </w:rPr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35165962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356FDAD8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1F2B6CEF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IPS COLLEGE OF TECHNOLOGY AND MANAGEMENT ,GWALIOR</w:t>
      </w:r>
    </w:p>
    <w:p w14:paraId="5FFEC5D8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 June</w:t>
      </w:r>
      <w:r w:rsidRPr="004D0A8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4D0A88">
        <w:rPr>
          <w:rFonts w:ascii="Times New Roman" w:hAnsi="Times New Roman" w:cs="Times New Roman"/>
          <w:lang w:val="en-US"/>
        </w:rPr>
        <w:t xml:space="preserve"> 202</w:t>
      </w:r>
      <w:r>
        <w:rPr>
          <w:rFonts w:ascii="Times New Roman" w:hAnsi="Times New Roman" w:cs="Times New Roman"/>
          <w:lang w:val="en-US"/>
        </w:rPr>
        <w:t>4</w:t>
      </w:r>
    </w:p>
    <w:p w14:paraId="08B0B16A" w14:textId="10FD633C" w:rsidR="005D5D99" w:rsidRDefault="005D5D99"/>
    <w:p w14:paraId="63D4AB45" w14:textId="70BB51ED" w:rsidR="005D5D99" w:rsidRDefault="005D5D99"/>
    <w:p w14:paraId="5D42E576" w14:textId="6A69BD27" w:rsidR="005D5D99" w:rsidRDefault="005D5D99"/>
    <w:p w14:paraId="758A6079" w14:textId="58A403F5" w:rsidR="005D5D99" w:rsidRDefault="005D5D99"/>
    <w:p w14:paraId="2738AD8A" w14:textId="44665150" w:rsidR="005D5D99" w:rsidRDefault="005D5D99"/>
    <w:p w14:paraId="244A3D29" w14:textId="4F19123B" w:rsidR="005D5D99" w:rsidRDefault="005D5D99"/>
    <w:p w14:paraId="0FDD2E17" w14:textId="333DD4DD" w:rsidR="005D5D99" w:rsidRDefault="005D5D99"/>
    <w:p w14:paraId="5A08F047" w14:textId="77777777" w:rsidR="005D5D99" w:rsidRPr="004D0A88" w:rsidRDefault="005D5D99" w:rsidP="005D5D99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23F6CBE8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4DF93D46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6DB096E5" w14:textId="77777777" w:rsidR="005D5D99" w:rsidRPr="0018318B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COMPUTER ORGANIZATION &amp; ARCHITECTURE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A99C1AF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67A81F07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37BB422F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25E6DB78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247E4EA1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1C9B4DA2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0CFDFCD9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06D9BEC4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RAJIV GANDHI PROUDYOGIKI VISHWAVIDYALAYA,BHOPAL</w:t>
      </w:r>
    </w:p>
    <w:p w14:paraId="6A7825F0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B231E4B" wp14:editId="7D4DE7A7">
            <wp:extent cx="2808000" cy="175641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465FF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26D99A24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04FB1AE4" w14:textId="7C8E8B1A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Mr.</w:t>
      </w:r>
      <w:r>
        <w:rPr>
          <w:rFonts w:ascii="Times New Roman" w:hAnsi="Times New Roman" w:cs="Times New Roman"/>
          <w:lang w:val="en-US"/>
        </w:rPr>
        <w:t xml:space="preserve"> Sushil Chaturvedi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lang w:val="en-US"/>
        </w:rPr>
        <w:t>Uzma khan</w:t>
      </w:r>
    </w:p>
    <w:p w14:paraId="30435F11" w14:textId="2CD74866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Assistant  professor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</w:t>
      </w:r>
      <w:r w:rsidRPr="004D0A88">
        <w:rPr>
          <w:rFonts w:ascii="Times New Roman" w:hAnsi="Times New Roman" w:cs="Times New Roman"/>
          <w:lang w:val="en-US"/>
        </w:rPr>
        <w:t>Enroll no. 0928CS22113</w:t>
      </w:r>
      <w:r>
        <w:rPr>
          <w:rFonts w:ascii="Times New Roman" w:hAnsi="Times New Roman" w:cs="Times New Roman"/>
          <w:lang w:val="en-US"/>
        </w:rPr>
        <w:t>9</w:t>
      </w:r>
    </w:p>
    <w:p w14:paraId="23A2D888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Dept. of  </w:t>
      </w:r>
      <w:r w:rsidRPr="004D0A88">
        <w:rPr>
          <w:rFonts w:ascii="Times New Roman" w:hAnsi="Times New Roman" w:cs="Times New Roman"/>
          <w:lang w:val="en-US"/>
        </w:rPr>
        <w:t xml:space="preserve">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</w:t>
      </w:r>
      <w:r w:rsidRPr="004D0A88">
        <w:rPr>
          <w:rFonts w:ascii="Times New Roman" w:hAnsi="Times New Roman" w:cs="Times New Roman"/>
          <w:lang w:val="en-US"/>
        </w:rPr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3959AC94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403E7512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371DFC12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IPS COLLEGE OF TECHNOLOGY AND MANAGEMENT ,GWALIOR</w:t>
      </w:r>
    </w:p>
    <w:p w14:paraId="145C11CA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 June</w:t>
      </w:r>
      <w:r w:rsidRPr="004D0A8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4D0A88">
        <w:rPr>
          <w:rFonts w:ascii="Times New Roman" w:hAnsi="Times New Roman" w:cs="Times New Roman"/>
          <w:lang w:val="en-US"/>
        </w:rPr>
        <w:t xml:space="preserve"> 202</w:t>
      </w:r>
      <w:r>
        <w:rPr>
          <w:rFonts w:ascii="Times New Roman" w:hAnsi="Times New Roman" w:cs="Times New Roman"/>
          <w:lang w:val="en-US"/>
        </w:rPr>
        <w:t>4</w:t>
      </w:r>
    </w:p>
    <w:p w14:paraId="661BF813" w14:textId="5A0143ED" w:rsidR="005D5D99" w:rsidRDefault="005D5D99"/>
    <w:p w14:paraId="7D97B0E3" w14:textId="3F69F3D8" w:rsidR="005D5D99" w:rsidRDefault="005D5D99"/>
    <w:p w14:paraId="5EBC7737" w14:textId="7F365956" w:rsidR="005D5D99" w:rsidRDefault="005D5D99"/>
    <w:p w14:paraId="630E28B5" w14:textId="313C9A52" w:rsidR="005D5D99" w:rsidRDefault="005D5D99"/>
    <w:p w14:paraId="7CF90B36" w14:textId="79300522" w:rsidR="005D5D99" w:rsidRDefault="005D5D99"/>
    <w:p w14:paraId="4241E68F" w14:textId="7536C381" w:rsidR="005D5D99" w:rsidRDefault="005D5D99"/>
    <w:p w14:paraId="50F7179C" w14:textId="32519D4E" w:rsidR="005D5D99" w:rsidRDefault="005D5D99"/>
    <w:p w14:paraId="7B9CAC5B" w14:textId="77777777" w:rsidR="005D5D99" w:rsidRPr="004D0A88" w:rsidRDefault="005D5D99" w:rsidP="005D5D99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448D143F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734E9FCE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2A55A9C2" w14:textId="77777777" w:rsidR="005D5D99" w:rsidRPr="0018318B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COMPUTER ORGANIZATION &amp; ARCHITECTURE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35E3E23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41828335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46F04E76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0BFEE647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4CD4EA5D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1F2FD0F2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086FA19E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3D97EBBD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RAJIV GANDHI PROUDYOGIKI VISHWAVIDYALAYA,BHOPAL</w:t>
      </w:r>
    </w:p>
    <w:p w14:paraId="083B7420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E70387A" wp14:editId="1233949D">
            <wp:extent cx="2808000" cy="1756410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2A785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7141867C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79D135E9" w14:textId="37ED3D9A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Mr.</w:t>
      </w:r>
      <w:r>
        <w:rPr>
          <w:rFonts w:ascii="Times New Roman" w:hAnsi="Times New Roman" w:cs="Times New Roman"/>
          <w:lang w:val="en-US"/>
        </w:rPr>
        <w:t xml:space="preserve"> Sushil Chaturvedi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lang w:val="en-US"/>
        </w:rPr>
        <w:t xml:space="preserve">Shruti Tiwari </w:t>
      </w:r>
    </w:p>
    <w:p w14:paraId="6A0E1704" w14:textId="07EA826E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Assistant  professor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</w:t>
      </w:r>
      <w:r w:rsidRPr="004D0A88">
        <w:rPr>
          <w:rFonts w:ascii="Times New Roman" w:hAnsi="Times New Roman" w:cs="Times New Roman"/>
          <w:lang w:val="en-US"/>
        </w:rPr>
        <w:t>Enroll no. 0928CS2211</w:t>
      </w:r>
      <w:r>
        <w:rPr>
          <w:rFonts w:ascii="Times New Roman" w:hAnsi="Times New Roman" w:cs="Times New Roman"/>
          <w:lang w:val="en-US"/>
        </w:rPr>
        <w:t>25</w:t>
      </w:r>
    </w:p>
    <w:p w14:paraId="3995D988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Dept. of  </w:t>
      </w:r>
      <w:r w:rsidRPr="004D0A88">
        <w:rPr>
          <w:rFonts w:ascii="Times New Roman" w:hAnsi="Times New Roman" w:cs="Times New Roman"/>
          <w:lang w:val="en-US"/>
        </w:rPr>
        <w:t xml:space="preserve">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</w:t>
      </w:r>
      <w:r w:rsidRPr="004D0A88">
        <w:rPr>
          <w:rFonts w:ascii="Times New Roman" w:hAnsi="Times New Roman" w:cs="Times New Roman"/>
          <w:lang w:val="en-US"/>
        </w:rPr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44C71185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23F7F05D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79CCD97A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IPS COLLEGE OF TECHNOLOGY AND MANAGEMENT ,GWALIOR</w:t>
      </w:r>
    </w:p>
    <w:p w14:paraId="42C01847" w14:textId="236108C6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 June</w:t>
      </w:r>
      <w:r w:rsidRPr="004D0A8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4D0A88">
        <w:rPr>
          <w:rFonts w:ascii="Times New Roman" w:hAnsi="Times New Roman" w:cs="Times New Roman"/>
          <w:lang w:val="en-US"/>
        </w:rPr>
        <w:t xml:space="preserve"> 202</w:t>
      </w:r>
      <w:r>
        <w:rPr>
          <w:rFonts w:ascii="Times New Roman" w:hAnsi="Times New Roman" w:cs="Times New Roman"/>
          <w:lang w:val="en-US"/>
        </w:rPr>
        <w:t>4</w:t>
      </w:r>
    </w:p>
    <w:p w14:paraId="5C9A66E0" w14:textId="2A697C23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2BCC1F9C" w14:textId="50E575CB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0DE4C996" w14:textId="1D1634FE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77FBC245" w14:textId="1058D4A5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3AE26FEB" w14:textId="1BEC6A22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57B05312" w14:textId="226FC6A3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352420AD" w14:textId="46064EEF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0AC9FDBA" w14:textId="77777777" w:rsidR="005D5D99" w:rsidRPr="004D0A88" w:rsidRDefault="005D5D99" w:rsidP="005D5D99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02176CC4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57B4446A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39B16C9A" w14:textId="77777777" w:rsidR="005D5D99" w:rsidRPr="0018318B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COMPUTER ORGANIZATION &amp; ARCHITECTURE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66A03579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2B304185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754E47A1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571EF428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5989885C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0C41057F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357C84F9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050601E7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RAJIV GANDHI PROUDYOGIKI VISHWAVIDYALAYA,BHOPAL</w:t>
      </w:r>
    </w:p>
    <w:p w14:paraId="5283AC4B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0F037FE" wp14:editId="4AA11238">
            <wp:extent cx="2808000" cy="1756410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5ADFD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5DA0763C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6FE4C5E5" w14:textId="5F6C2A9C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Mr.</w:t>
      </w:r>
      <w:r>
        <w:rPr>
          <w:rFonts w:ascii="Times New Roman" w:hAnsi="Times New Roman" w:cs="Times New Roman"/>
          <w:lang w:val="en-US"/>
        </w:rPr>
        <w:t xml:space="preserve"> Sushil Chaturvedi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lang w:val="en-US"/>
        </w:rPr>
        <w:t xml:space="preserve">Ritika Arya </w:t>
      </w:r>
    </w:p>
    <w:p w14:paraId="3688C3D3" w14:textId="67137CAF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Assistant  professor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</w:t>
      </w:r>
      <w:r w:rsidRPr="004D0A88">
        <w:rPr>
          <w:rFonts w:ascii="Times New Roman" w:hAnsi="Times New Roman" w:cs="Times New Roman"/>
          <w:lang w:val="en-US"/>
        </w:rPr>
        <w:t>Enroll no. 0928CS2211</w:t>
      </w:r>
      <w:r>
        <w:rPr>
          <w:rFonts w:ascii="Times New Roman" w:hAnsi="Times New Roman" w:cs="Times New Roman"/>
          <w:lang w:val="en-US"/>
        </w:rPr>
        <w:t>11</w:t>
      </w:r>
    </w:p>
    <w:p w14:paraId="37CD4334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Dept. of  </w:t>
      </w:r>
      <w:r w:rsidRPr="004D0A88">
        <w:rPr>
          <w:rFonts w:ascii="Times New Roman" w:hAnsi="Times New Roman" w:cs="Times New Roman"/>
          <w:lang w:val="en-US"/>
        </w:rPr>
        <w:t xml:space="preserve">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</w:t>
      </w:r>
      <w:r w:rsidRPr="004D0A88">
        <w:rPr>
          <w:rFonts w:ascii="Times New Roman" w:hAnsi="Times New Roman" w:cs="Times New Roman"/>
          <w:lang w:val="en-US"/>
        </w:rPr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5897FBA7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599E26BC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2340D7CF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IPS COLLEGE OF TECHNOLOGY AND MANAGEMENT ,GWALIOR</w:t>
      </w:r>
    </w:p>
    <w:p w14:paraId="09A3EE0E" w14:textId="71A33E81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 June</w:t>
      </w:r>
      <w:r w:rsidRPr="004D0A8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4D0A88">
        <w:rPr>
          <w:rFonts w:ascii="Times New Roman" w:hAnsi="Times New Roman" w:cs="Times New Roman"/>
          <w:lang w:val="en-US"/>
        </w:rPr>
        <w:t xml:space="preserve"> 202</w:t>
      </w:r>
      <w:r>
        <w:rPr>
          <w:rFonts w:ascii="Times New Roman" w:hAnsi="Times New Roman" w:cs="Times New Roman"/>
          <w:lang w:val="en-US"/>
        </w:rPr>
        <w:t>4</w:t>
      </w:r>
    </w:p>
    <w:p w14:paraId="1EA1E183" w14:textId="435521CD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33FE8CB1" w14:textId="47682643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0190A884" w14:textId="259D9111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28D30D19" w14:textId="43AA47D8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7692FDCC" w14:textId="001F78D8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526BA227" w14:textId="0638880B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41C7AFA4" w14:textId="24A9EF69" w:rsidR="005D5D99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4002FAB5" w14:textId="77777777" w:rsidR="005D5D99" w:rsidRPr="004D0A88" w:rsidRDefault="005D5D99" w:rsidP="005D5D99">
      <w:pPr>
        <w:ind w:left="360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</w:t>
      </w:r>
      <w:r w:rsidRPr="004D0A88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14:paraId="4D58B7A9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PRACTICAL FILE</w:t>
      </w:r>
    </w:p>
    <w:p w14:paraId="5F8ABA4A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0A88">
        <w:rPr>
          <w:rFonts w:ascii="Times New Roman" w:hAnsi="Times New Roman" w:cs="Times New Roman"/>
          <w:sz w:val="24"/>
          <w:szCs w:val="24"/>
          <w:lang w:val="en-US"/>
        </w:rPr>
        <w:t>ON</w:t>
      </w:r>
    </w:p>
    <w:p w14:paraId="6819984D" w14:textId="77777777" w:rsidR="005D5D99" w:rsidRPr="0018318B" w:rsidRDefault="005D5D99" w:rsidP="005D5D9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COMPUTER ORGANIZATION &amp; ARCHITECTURE 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(CS-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18318B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38F49FA2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PARTIAL FULFILMENT OF THE REQUIREMENT FOR THE</w:t>
      </w:r>
    </w:p>
    <w:p w14:paraId="1B9CE5A4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 xml:space="preserve">AWARD OF </w:t>
      </w:r>
    </w:p>
    <w:p w14:paraId="6D228B9C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THE DEGREE OF</w:t>
      </w:r>
    </w:p>
    <w:p w14:paraId="6152C101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BACHELOR OF TECHNOLOGY</w:t>
      </w:r>
    </w:p>
    <w:p w14:paraId="3EC31B68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(COMPUTER SCIENCE &amp; ENGINEERING)</w:t>
      </w:r>
    </w:p>
    <w:p w14:paraId="5DFF28AA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20C7F154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</w:t>
      </w:r>
    </w:p>
    <w:p w14:paraId="3181E8C0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D0A88">
        <w:rPr>
          <w:rFonts w:ascii="Times New Roman" w:hAnsi="Times New Roman" w:cs="Times New Roman"/>
          <w:b/>
          <w:bCs/>
          <w:lang w:val="en-US"/>
        </w:rPr>
        <w:t>RAJIV GANDHI PROUDYOGIKI VISHWAVIDYALAYA,BHOPAL</w:t>
      </w:r>
    </w:p>
    <w:p w14:paraId="5FCAE14B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567F6841" wp14:editId="70CF6299">
            <wp:extent cx="2808000" cy="1756410"/>
            <wp:effectExtent l="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346" cy="177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1E865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66AD1E9D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SUBMITTED TO: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  <w:t>SUBMITTED BY:</w:t>
      </w:r>
    </w:p>
    <w:p w14:paraId="1A7C6885" w14:textId="16FBACC1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Mr.</w:t>
      </w:r>
      <w:r>
        <w:rPr>
          <w:rFonts w:ascii="Times New Roman" w:hAnsi="Times New Roman" w:cs="Times New Roman"/>
          <w:lang w:val="en-US"/>
        </w:rPr>
        <w:t xml:space="preserve"> Sushil Chaturvedi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lang w:val="en-US"/>
        </w:rPr>
        <w:t>Sneha Kushwah</w:t>
      </w:r>
    </w:p>
    <w:p w14:paraId="31C276FB" w14:textId="4EFAD9EB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Assistant  professor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</w:t>
      </w:r>
      <w:r w:rsidRPr="004D0A88">
        <w:rPr>
          <w:rFonts w:ascii="Times New Roman" w:hAnsi="Times New Roman" w:cs="Times New Roman"/>
          <w:lang w:val="en-US"/>
        </w:rPr>
        <w:t>Enroll no. 0928CS2211</w:t>
      </w:r>
      <w:r>
        <w:rPr>
          <w:rFonts w:ascii="Times New Roman" w:hAnsi="Times New Roman" w:cs="Times New Roman"/>
          <w:lang w:val="en-US"/>
        </w:rPr>
        <w:t>28</w:t>
      </w:r>
    </w:p>
    <w:p w14:paraId="0C5B4BA9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Dept. of  </w:t>
      </w:r>
      <w:r w:rsidRPr="004D0A88">
        <w:rPr>
          <w:rFonts w:ascii="Times New Roman" w:hAnsi="Times New Roman" w:cs="Times New Roman"/>
          <w:lang w:val="en-US"/>
        </w:rPr>
        <w:t xml:space="preserve"> CSE</w:t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 w:rsidRPr="004D0A88"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 xml:space="preserve">                           </w:t>
      </w:r>
      <w:r w:rsidRPr="004D0A88">
        <w:rPr>
          <w:rFonts w:ascii="Times New Roman" w:hAnsi="Times New Roman" w:cs="Times New Roman"/>
          <w:lang w:val="en-US"/>
        </w:rPr>
        <w:t>II year/ I</w:t>
      </w:r>
      <w:r>
        <w:rPr>
          <w:rFonts w:ascii="Times New Roman" w:hAnsi="Times New Roman" w:cs="Times New Roman"/>
          <w:lang w:val="en-US"/>
        </w:rPr>
        <w:t>V</w:t>
      </w:r>
      <w:r w:rsidRPr="004D0A88">
        <w:rPr>
          <w:rFonts w:ascii="Times New Roman" w:hAnsi="Times New Roman" w:cs="Times New Roman"/>
          <w:lang w:val="en-US"/>
        </w:rPr>
        <w:t xml:space="preserve"> semester</w:t>
      </w:r>
    </w:p>
    <w:p w14:paraId="25724905" w14:textId="77777777" w:rsidR="005D5D99" w:rsidRPr="004D0A88" w:rsidRDefault="005D5D99" w:rsidP="005D5D99">
      <w:pPr>
        <w:rPr>
          <w:rFonts w:ascii="Times New Roman" w:hAnsi="Times New Roman" w:cs="Times New Roman"/>
          <w:lang w:val="en-US"/>
        </w:rPr>
      </w:pPr>
    </w:p>
    <w:p w14:paraId="2C680841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Department of Computer Science &amp; Engineering</w:t>
      </w:r>
    </w:p>
    <w:p w14:paraId="2E116B5F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 w:rsidRPr="004D0A88">
        <w:rPr>
          <w:rFonts w:ascii="Times New Roman" w:hAnsi="Times New Roman" w:cs="Times New Roman"/>
          <w:lang w:val="en-US"/>
        </w:rPr>
        <w:t>IPS COLLEGE OF TECHNOLOGY AND MANAGEMENT ,GWALIOR</w:t>
      </w:r>
    </w:p>
    <w:p w14:paraId="6D50F978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January- June</w:t>
      </w:r>
      <w:r w:rsidRPr="004D0A8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 </w:t>
      </w:r>
      <w:r w:rsidRPr="004D0A88">
        <w:rPr>
          <w:rFonts w:ascii="Times New Roman" w:hAnsi="Times New Roman" w:cs="Times New Roman"/>
          <w:lang w:val="en-US"/>
        </w:rPr>
        <w:t xml:space="preserve"> 202</w:t>
      </w:r>
      <w:r>
        <w:rPr>
          <w:rFonts w:ascii="Times New Roman" w:hAnsi="Times New Roman" w:cs="Times New Roman"/>
          <w:lang w:val="en-US"/>
        </w:rPr>
        <w:t>4</w:t>
      </w:r>
    </w:p>
    <w:p w14:paraId="265257E7" w14:textId="77777777" w:rsidR="005D5D99" w:rsidRPr="005D5D99" w:rsidRDefault="005D5D99" w:rsidP="005D5D99">
      <w:pPr>
        <w:jc w:val="center"/>
      </w:pPr>
    </w:p>
    <w:p w14:paraId="7B0F089A" w14:textId="77777777" w:rsidR="005D5D99" w:rsidRPr="004D0A88" w:rsidRDefault="005D5D99" w:rsidP="005D5D99">
      <w:pPr>
        <w:jc w:val="center"/>
        <w:rPr>
          <w:rFonts w:ascii="Times New Roman" w:hAnsi="Times New Roman" w:cs="Times New Roman"/>
          <w:lang w:val="en-US"/>
        </w:rPr>
      </w:pPr>
    </w:p>
    <w:p w14:paraId="000C86D1" w14:textId="77777777" w:rsidR="005D5D99" w:rsidRDefault="005D5D99"/>
    <w:sectPr w:rsidR="005D5D99" w:rsidSect="005D5D99">
      <w:pgSz w:w="11910" w:h="16840"/>
      <w:pgMar w:top="1418" w:right="618" w:bottom="278" w:left="1338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99"/>
    <w:rsid w:val="00471664"/>
    <w:rsid w:val="005D5D99"/>
    <w:rsid w:val="0097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CB42"/>
  <w15:chartTrackingRefBased/>
  <w15:docId w15:val="{371C0855-AA39-4BF4-BFC4-4D445495C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D9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838</Words>
  <Characters>4870</Characters>
  <Application>Microsoft Office Word</Application>
  <DocSecurity>0</DocSecurity>
  <Lines>487</Lines>
  <Paragraphs>211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Kushwah</dc:creator>
  <cp:keywords/>
  <dc:description/>
  <cp:lastModifiedBy>Suraj Kushwah</cp:lastModifiedBy>
  <cp:revision>1</cp:revision>
  <dcterms:created xsi:type="dcterms:W3CDTF">2024-06-24T14:26:00Z</dcterms:created>
  <dcterms:modified xsi:type="dcterms:W3CDTF">2024-06-24T14:33:00Z</dcterms:modified>
</cp:coreProperties>
</file>