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43E9" w14:textId="342C5904" w:rsidR="00C0380A" w:rsidRDefault="001D646D" w:rsidP="001D646D">
      <w:pPr>
        <w:jc w:val="center"/>
        <w:rPr>
          <w:sz w:val="32"/>
          <w:szCs w:val="32"/>
          <w:lang w:val="en-US"/>
        </w:rPr>
      </w:pPr>
      <w:r w:rsidRPr="001D646D">
        <w:rPr>
          <w:sz w:val="32"/>
          <w:szCs w:val="32"/>
          <w:lang w:val="en-US"/>
        </w:rPr>
        <w:t>Bricks Sales Form</w:t>
      </w:r>
    </w:p>
    <w:p w14:paraId="0F5E8D1C" w14:textId="2977065F" w:rsidR="001D646D" w:rsidRDefault="001D646D" w:rsidP="001D646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first you need to create database with name master_project.</w:t>
      </w:r>
    </w:p>
    <w:p w14:paraId="563C46AC" w14:textId="35B0B929" w:rsidR="001D646D" w:rsidRDefault="002C3CC1" w:rsidP="001D646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than import </w:t>
      </w:r>
      <w:r w:rsidRPr="002C3CC1">
        <w:rPr>
          <w:sz w:val="32"/>
          <w:szCs w:val="32"/>
          <w:lang w:val="en-US"/>
        </w:rPr>
        <w:t>master_project (1)</w:t>
      </w:r>
      <w:r>
        <w:rPr>
          <w:sz w:val="32"/>
          <w:szCs w:val="32"/>
          <w:lang w:val="en-US"/>
        </w:rPr>
        <w:t xml:space="preserve"> sql file</w:t>
      </w:r>
    </w:p>
    <w:p w14:paraId="57BC189C" w14:textId="31C868FD" w:rsidR="002C3CC1" w:rsidRDefault="002C3CC1" w:rsidP="001D646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page</w:t>
      </w:r>
    </w:p>
    <w:p w14:paraId="4375801A" w14:textId="77777777" w:rsidR="00D46323" w:rsidRDefault="00D46323" w:rsidP="002C3CC1">
      <w:pPr>
        <w:pStyle w:val="ListParagraph"/>
        <w:rPr>
          <w:noProof/>
        </w:rPr>
      </w:pPr>
    </w:p>
    <w:p w14:paraId="707084C8" w14:textId="3B1A31B8" w:rsidR="002C3CC1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427CE8" wp14:editId="592F780E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2693" w14:textId="4AC42D4A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master form menu in menubar</w:t>
      </w:r>
    </w:p>
    <w:p w14:paraId="630A43CD" w14:textId="4A033FF9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617794" wp14:editId="6EF86338">
            <wp:extent cx="5731510" cy="264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0B32" w14:textId="30192A64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any of master form menu options</w:t>
      </w:r>
    </w:p>
    <w:p w14:paraId="507C0416" w14:textId="41BBF9F7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5DBDFE9" wp14:editId="205D98CF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5E7B" w14:textId="1F975457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new record and after submitted data you can check submitted data simply click view all option in right site of the form</w:t>
      </w:r>
    </w:p>
    <w:p w14:paraId="0B8B546B" w14:textId="6D70962C" w:rsidR="00D46323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6FD0E9" wp14:editId="1EE25F59">
            <wp:extent cx="5731510" cy="1819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02B5" w14:textId="0B0AB493" w:rsidR="00D46323" w:rsidRPr="001D646D" w:rsidRDefault="00D46323" w:rsidP="002C3CC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update or delete simply clicking update or delete button.</w:t>
      </w:r>
    </w:p>
    <w:sectPr w:rsidR="00D46323" w:rsidRPr="001D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4F74"/>
    <w:multiLevelType w:val="hybridMultilevel"/>
    <w:tmpl w:val="CE86A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13872"/>
    <w:multiLevelType w:val="hybridMultilevel"/>
    <w:tmpl w:val="5D7E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6D"/>
    <w:rsid w:val="001D646D"/>
    <w:rsid w:val="002C3CC1"/>
    <w:rsid w:val="00C0380A"/>
    <w:rsid w:val="00D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D862"/>
  <w15:chartTrackingRefBased/>
  <w15:docId w15:val="{77866FD3-91B1-42A7-9264-4E1EF479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2021-08-31T18:32:00Z</dcterms:created>
  <dcterms:modified xsi:type="dcterms:W3CDTF">2021-08-31T18:49:00Z</dcterms:modified>
</cp:coreProperties>
</file>