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39C7" w14:textId="4A91E921" w:rsidR="00A51298" w:rsidRDefault="003B22FD">
      <w:r>
        <w:t>Assignment 11</w:t>
      </w:r>
    </w:p>
    <w:p w14:paraId="5AA962AA" w14:textId="77777777" w:rsidR="00BA2426" w:rsidRDefault="00BA2426"/>
    <w:p w14:paraId="2B37F305" w14:textId="019BC65C" w:rsidR="003B22FD" w:rsidRDefault="003B22FD">
      <w:r>
        <w:t>Q1. WAJP to design a method to return double and print it</w:t>
      </w:r>
    </w:p>
    <w:p w14:paraId="1B15B705" w14:textId="66EDBD04" w:rsidR="003B22FD" w:rsidRDefault="003B22FD">
      <w:r w:rsidRPr="003B22FD">
        <w:drawing>
          <wp:inline distT="0" distB="0" distL="0" distR="0" wp14:anchorId="4901AF9E" wp14:editId="5CA2FE4B">
            <wp:extent cx="5731510" cy="2331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3924" w14:textId="77777777" w:rsidR="00BA2426" w:rsidRDefault="00BA2426"/>
    <w:p w14:paraId="4329056F" w14:textId="3E9DA28B" w:rsidR="003B22FD" w:rsidRDefault="003B22FD">
      <w:r>
        <w:t xml:space="preserve">Q2. WAJP to create two </w:t>
      </w:r>
      <w:proofErr w:type="gramStart"/>
      <w:r>
        <w:t>methods ,</w:t>
      </w:r>
      <w:proofErr w:type="gramEnd"/>
      <w:r>
        <w:t xml:space="preserve"> one method returns </w:t>
      </w:r>
      <w:proofErr w:type="spellStart"/>
      <w:r>
        <w:t>boolean</w:t>
      </w:r>
      <w:proofErr w:type="spellEnd"/>
      <w:r>
        <w:t xml:space="preserve"> value and other method return string value.</w:t>
      </w:r>
    </w:p>
    <w:p w14:paraId="7006FC54" w14:textId="1EEF566C" w:rsidR="009D16CB" w:rsidRDefault="009D16CB">
      <w:r w:rsidRPr="009D16CB">
        <w:drawing>
          <wp:inline distT="0" distB="0" distL="0" distR="0" wp14:anchorId="53813566" wp14:editId="11792E8B">
            <wp:extent cx="5731510" cy="2859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3038" w14:textId="77777777" w:rsidR="00BA2426" w:rsidRDefault="00BA2426"/>
    <w:p w14:paraId="00669ED4" w14:textId="0D38B898" w:rsidR="003B22FD" w:rsidRDefault="003B22FD">
      <w:r>
        <w:t>Q</w:t>
      </w:r>
      <w:proofErr w:type="gramStart"/>
      <w:r>
        <w:t>3.WAJP</w:t>
      </w:r>
      <w:proofErr w:type="gramEnd"/>
      <w:r>
        <w:t xml:space="preserve"> to create a method to read all primitive datatype from the user.</w:t>
      </w:r>
    </w:p>
    <w:p w14:paraId="540E5D55" w14:textId="47427E73" w:rsidR="00BA2426" w:rsidRDefault="00BA2426">
      <w:r w:rsidRPr="00BA2426">
        <w:lastRenderedPageBreak/>
        <w:drawing>
          <wp:inline distT="0" distB="0" distL="0" distR="0" wp14:anchorId="5CF9EFC5" wp14:editId="19753AB2">
            <wp:extent cx="5731510" cy="2371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FD"/>
    <w:rsid w:val="003B22FD"/>
    <w:rsid w:val="008641B3"/>
    <w:rsid w:val="009D16CB"/>
    <w:rsid w:val="00A51298"/>
    <w:rsid w:val="00A87110"/>
    <w:rsid w:val="00BA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A14D"/>
  <w15:chartTrackingRefBased/>
  <w15:docId w15:val="{314901EB-4DBE-4474-B09D-11111DBB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3072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Suranjan Maity</dc:creator>
  <cp:keywords/>
  <dc:description/>
  <cp:lastModifiedBy>Suranjan Maity</cp:lastModifiedBy>
  <cp:revision>1</cp:revision>
  <dcterms:created xsi:type="dcterms:W3CDTF">2022-07-29T09:10:00Z</dcterms:created>
  <dcterms:modified xsi:type="dcterms:W3CDTF">2022-07-31T12:22:00Z</dcterms:modified>
</cp:coreProperties>
</file>