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4B7" w14:textId="77777777" w:rsidR="00D15B90" w:rsidRDefault="00A629A2">
      <w:pPr>
        <w:spacing w:before="24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4553B393" w14:textId="5FE31DE4" w:rsidR="00D15B90" w:rsidRPr="00533C55" w:rsidRDefault="00A629A2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        /UN.17/LPPM/HKI/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 w:rsidR="00457505">
        <w:rPr>
          <w:rFonts w:ascii="Calibri" w:eastAsia="Calibri" w:hAnsi="Calibri" w:cs="Calibri"/>
          <w:sz w:val="24"/>
          <w:szCs w:val="24"/>
          <w:lang w:val="en-US"/>
        </w:rPr>
        <w:t>No_Tanggal_Permohonan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71CF91A" w14:textId="77777777" w:rsidR="00D15B90" w:rsidRDefault="00A629A2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D8D2718" w14:textId="77777777" w:rsidR="00D15B90" w:rsidRDefault="00A629A2">
      <w:pPr>
        <w:spacing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B21BCF4" w14:textId="0ECC64F4" w:rsidR="00D15B90" w:rsidRPr="00823F30" w:rsidRDefault="00A629A2" w:rsidP="00355127">
      <w:pPr>
        <w:spacing w:before="240"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NamaKetua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NIDN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JabatanFungsional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  <w:t>Anggota/NIDN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tab/>
      </w:r>
      <w:r w:rsidR="00BE62EB">
        <w:rPr>
          <w:rFonts w:ascii="Calibri" w:eastAsia="Calibri" w:hAnsi="Calibri" w:cs="Calibri"/>
          <w:sz w:val="24"/>
          <w:szCs w:val="24"/>
          <w:lang w:val="en-US"/>
        </w:rPr>
        <w:tab/>
      </w:r>
      <w:r w:rsidR="00BE62EB">
        <w:rPr>
          <w:rFonts w:ascii="Calibri" w:eastAsia="Calibri" w:hAnsi="Calibri" w:cs="Calibri"/>
          <w:sz w:val="24"/>
          <w:szCs w:val="24"/>
          <w:lang w:val="en-US"/>
        </w:rPr>
        <w:tab/>
        <w:t>: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  <w:t>&lt;&lt;#anggota&gt;&gt;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  <w:t>- &lt;&lt;name&gt;&gt; / &lt;&lt;nidn&gt;&gt;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  <w:t>&lt;&lt;/anggota&gt;&gt;</w:t>
      </w:r>
    </w:p>
    <w:p w14:paraId="385AB296" w14:textId="0B0C7794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Hak Cipta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 w:rsidRPr="006C4987">
        <w:rPr>
          <w:rFonts w:ascii="Calibri" w:eastAsia="Calibri" w:hAnsi="Calibri" w:cs="Calibri"/>
          <w:bCs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JenisHakCipta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0A81E515" w14:textId="10E1A36C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No/Tanggal permohonan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No</w:t>
      </w:r>
      <w:r w:rsidR="00823D9E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>
        <w:rPr>
          <w:rFonts w:ascii="Calibri" w:eastAsia="Calibri" w:hAnsi="Calibri" w:cs="Calibri"/>
          <w:b/>
          <w:sz w:val="24"/>
          <w:szCs w:val="24"/>
        </w:rPr>
        <w:t>Tanggal</w:t>
      </w:r>
      <w:r w:rsidR="00355127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 w:rsidR="00D36A16">
        <w:rPr>
          <w:rFonts w:ascii="Calibri" w:eastAsia="Calibri" w:hAnsi="Calibri" w:cs="Calibri"/>
          <w:b/>
          <w:sz w:val="24"/>
          <w:szCs w:val="24"/>
          <w:lang w:val="en-US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ermohonan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</w:p>
    <w:p w14:paraId="343E2022" w14:textId="78542754" w:rsidR="00D15B90" w:rsidRDefault="00A629A2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Tri Dharma Perguruan Tinggi dalam bidang Pendidikan, dengan </w:t>
      </w:r>
      <w:r>
        <w:rPr>
          <w:rFonts w:ascii="Calibri" w:eastAsia="Calibri" w:hAnsi="Calibri" w:cs="Calibri"/>
          <w:b/>
          <w:sz w:val="24"/>
          <w:szCs w:val="24"/>
        </w:rPr>
        <w:t>Judul Ciptaan “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JudulCiptaan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dan </w:t>
      </w:r>
      <w:r>
        <w:rPr>
          <w:rFonts w:ascii="Calibri" w:eastAsia="Calibri" w:hAnsi="Calibri" w:cs="Calibri"/>
          <w:b/>
          <w:sz w:val="24"/>
          <w:szCs w:val="24"/>
        </w:rPr>
        <w:t>akan menyerahkan Surat Pencatatan Ciptaan (softcopy)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E639975" w14:textId="77777777" w:rsidR="00D15B90" w:rsidRDefault="00A629A2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5E0306ED" w14:textId="77777777" w:rsidR="00D15B90" w:rsidRDefault="00A629A2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3F1FA1" wp14:editId="7FAD48B6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2DA1BE" w14:textId="5EFD57A7" w:rsidR="00D15B90" w:rsidRPr="00D36A16" w:rsidRDefault="00A629A2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Samarinda,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Tanggal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CB7D88" wp14:editId="5A9B975B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2A2C23A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901FA7F" w14:textId="77777777" w:rsidR="00D15B90" w:rsidRDefault="00A629A2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BF3A24B" w14:textId="77777777" w:rsidR="00D15B90" w:rsidRDefault="00D15B9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5CA5EE03" w14:textId="77777777" w:rsidR="00D15B90" w:rsidRDefault="00A629A2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4A8CFF7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D15B9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9D051" w14:textId="77777777" w:rsidR="006905A7" w:rsidRDefault="006905A7">
      <w:pPr>
        <w:spacing w:line="240" w:lineRule="auto"/>
      </w:pPr>
      <w:r>
        <w:separator/>
      </w:r>
    </w:p>
  </w:endnote>
  <w:endnote w:type="continuationSeparator" w:id="0">
    <w:p w14:paraId="3C2C6E21" w14:textId="77777777" w:rsidR="006905A7" w:rsidRDefault="00690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0F97" w14:textId="77777777" w:rsidR="006905A7" w:rsidRDefault="006905A7">
      <w:pPr>
        <w:spacing w:line="240" w:lineRule="auto"/>
      </w:pPr>
      <w:r>
        <w:separator/>
      </w:r>
    </w:p>
  </w:footnote>
  <w:footnote w:type="continuationSeparator" w:id="0">
    <w:p w14:paraId="67869307" w14:textId="77777777" w:rsidR="006905A7" w:rsidRDefault="006905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8DAC" w14:textId="77777777" w:rsidR="00D15B90" w:rsidRDefault="00A629A2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66B030" wp14:editId="17820698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90"/>
    <w:rsid w:val="000557C1"/>
    <w:rsid w:val="000C31B9"/>
    <w:rsid w:val="001E07E8"/>
    <w:rsid w:val="00301FD8"/>
    <w:rsid w:val="003248E4"/>
    <w:rsid w:val="00355127"/>
    <w:rsid w:val="003B6687"/>
    <w:rsid w:val="00457505"/>
    <w:rsid w:val="00533C55"/>
    <w:rsid w:val="006905A7"/>
    <w:rsid w:val="006C4987"/>
    <w:rsid w:val="007E736A"/>
    <w:rsid w:val="00823D9E"/>
    <w:rsid w:val="00823F30"/>
    <w:rsid w:val="008B1B57"/>
    <w:rsid w:val="00912705"/>
    <w:rsid w:val="00A629A2"/>
    <w:rsid w:val="00A76838"/>
    <w:rsid w:val="00BE62EB"/>
    <w:rsid w:val="00D15B90"/>
    <w:rsid w:val="00D36A16"/>
    <w:rsid w:val="00D76901"/>
    <w:rsid w:val="00D9360D"/>
    <w:rsid w:val="00F82145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7DA"/>
  <w15:docId w15:val="{EB1BC6A9-1123-46DD-8549-7CBB4B9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13</cp:revision>
  <dcterms:created xsi:type="dcterms:W3CDTF">2025-09-18T10:11:00Z</dcterms:created>
  <dcterms:modified xsi:type="dcterms:W3CDTF">2025-09-20T07:43:00Z</dcterms:modified>
</cp:coreProperties>
</file>