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823" w:rsidRDefault="00DF4823">
      <w:r>
        <w:t xml:space="preserve">Assignment Details: </w:t>
      </w:r>
      <w:r w:rsidR="007A17BD">
        <w:t>(Please send answer in the down)</w:t>
      </w:r>
      <w:bookmarkStart w:id="0" w:name="_GoBack"/>
      <w:bookmarkEnd w:id="0"/>
    </w:p>
    <w:p w:rsidR="006F4296" w:rsidRDefault="005E192C">
      <w:r>
        <w:rPr>
          <w:noProof/>
        </w:rPr>
        <w:drawing>
          <wp:inline distT="0" distB="0" distL="0" distR="0" wp14:anchorId="67B3FB83" wp14:editId="7185D3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23" w:rsidRDefault="00DF4823">
      <w:r>
        <w:t xml:space="preserve">Assignment Answer: </w:t>
      </w:r>
    </w:p>
    <w:p w:rsidR="00DF4823" w:rsidRDefault="00FE3F72">
      <w:r>
        <w:rPr>
          <w:noProof/>
        </w:rPr>
        <w:drawing>
          <wp:inline distT="0" distB="0" distL="0" distR="0" wp14:anchorId="077C1D16" wp14:editId="5A1FD6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9C"/>
    <w:rsid w:val="005C3E9C"/>
    <w:rsid w:val="005E192C"/>
    <w:rsid w:val="006F4296"/>
    <w:rsid w:val="007A17BD"/>
    <w:rsid w:val="00DF4823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E8F1"/>
  <w15:chartTrackingRefBased/>
  <w15:docId w15:val="{8A0FFEB1-62AC-4CFD-AA0E-FF5FD57E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dcterms:created xsi:type="dcterms:W3CDTF">2017-10-10T18:34:00Z</dcterms:created>
  <dcterms:modified xsi:type="dcterms:W3CDTF">2017-10-23T14:18:00Z</dcterms:modified>
</cp:coreProperties>
</file>