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Video 1: Introduction &amp; Setup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What is Claude Code?</w:t>
      </w:r>
    </w:p>
    <w:p>
      <w:r>
        <w:rPr>
          <w:rFonts w:ascii="Arial" w:cs="Arial" w:eastAsia="Arial" w:hAnsi="Arial"/>
          <w:color w:val="1E293B"/>
          <w:sz w:val="24"/>
          <w:szCs w:val="24"/>
        </w:rPr>
        <w:t xml:space="preserve">Claude Code is an AI-powered coding agent built by Anthropic. Unlike Claude.ai (the chat website), Claude Code works directly inside your development environment — it reads your codebase, edits files, runs commands, and automates tasks autonomously.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0891B2"/>
          <w:sz w:val="22"/>
          <w:szCs w:val="22"/>
        </w:rPr>
        <w:t xml:space="preserve">💡 In this series we teach Claude Code concepts and demonstrate them using GitHub Copilot Chat with Claude as the model — the concepts are identical, the interface is different.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Why Use Claude Code?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It ACTS on your codebase — not just suggests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It understands your entire project, not just one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It handles complex multi-step tasks autonomously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It makes developers more productive and full-stack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Non-developers can also use it to build real solutions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means for you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Reads files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understands your full codebase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Edits files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makes changes directly — no copy-paste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Runs commands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executes tests, installs packages, runs scripts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Multi-step tasks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plans and executes complex workflows autonomously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Example 1 — Ask Claude to Fix a Bug</w:t>
      </w:r>
    </w:p>
    <w:p>
      <w:r>
        <w:rPr>
          <w:rFonts w:ascii="Arial" w:cs="Arial" w:eastAsia="Arial" w:hAnsi="Arial"/>
          <w:color w:val="1E293B"/>
          <w:sz w:val="24"/>
          <w:szCs w:val="24"/>
        </w:rPr>
        <w:t xml:space="preserve">Scenario: You have a Python function that throws a KeyError. Instead of debugging manually, you ask Claude Code.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Open GitHub Copilot Chat in VS Code (Ctrl+Shift+I)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Select Claude as the model from the model picker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Type: 'This function throws a KeyError on line 12. Find and fix the bug without changing the function signature'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Attach the file using #file:your_file.py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Claude reads the file, identifies the bug, and fixes it directly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0891B2"/>
          <w:sz w:val="22"/>
          <w:szCs w:val="22"/>
        </w:rPr>
        <w:t xml:space="preserve">💡 Notice Claude explains its reasoning before making changes — this is the plan-first behavior that makes it trustworthy.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Example 2 — Ask Claude to Add a Feature</w:t>
      </w:r>
    </w:p>
    <w:p>
      <w:r>
        <w:rPr>
          <w:rFonts w:ascii="Arial" w:cs="Arial" w:eastAsia="Arial" w:hAnsi="Arial"/>
          <w:color w:val="1E293B"/>
          <w:sz w:val="24"/>
          <w:szCs w:val="24"/>
        </w:rPr>
        <w:t xml:space="preserve">Scenario: You want to add input validation to an existing API endpoint.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Open Copilot Chat and attach the relevant file with #file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Type: 'Add input validation to the /users POST endpoint. Validate that email is a valid format and name is not empty. Return proper error messages'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Claude reads the existing code, writes the validation logic, and updates the file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Review the changes Claude made using VS Code diff view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Accept or request further changes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Setup Steps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Install VS Code from code.visualstudio.com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Install the GitHub Copilot extension from the VS Code marketplace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Install the GitHub Copilot Chat extension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Sign in with your GitHub account (Copilot Pro plan required for Claude access)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Open Copilot Chat (Ctrl+Shift+I) and click the model picker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Select Claude Sonnet from the list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Type your first message — Claude is ready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E3A5F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0891B2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2026-03-31T02:46:18.633Z</dcterms:created>
  <dcterms:modified xsi:type="dcterms:W3CDTF">2026-03-31T02:46:18.634Z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