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785BF" w14:textId="77777777" w:rsidR="00F47082" w:rsidRDefault="00F47082" w:rsidP="00F47082">
      <w:r w:rsidRPr="00F47082">
        <w:rPr>
          <w:b/>
          <w:bCs/>
        </w:rPr>
        <w:t>Terraform</w:t>
      </w:r>
      <w:r>
        <w:t>:</w:t>
      </w:r>
    </w:p>
    <w:p w14:paraId="7E22B013" w14:textId="77777777" w:rsidR="00F47082" w:rsidRDefault="00F47082" w:rsidP="00F47082">
      <w:r>
        <w:t>1.  "What is Terraform?"</w:t>
      </w:r>
    </w:p>
    <w:p w14:paraId="3BB9CAA6" w14:textId="77777777" w:rsidR="00F47082" w:rsidRDefault="00F47082" w:rsidP="00F47082">
      <w:r>
        <w:t>2.  "What is Infrastructure as Code (</w:t>
      </w:r>
      <w:proofErr w:type="spellStart"/>
      <w:r>
        <w:t>IaC</w:t>
      </w:r>
      <w:proofErr w:type="spellEnd"/>
      <w:r>
        <w:t>)?"</w:t>
      </w:r>
    </w:p>
    <w:p w14:paraId="61A007D6" w14:textId="77777777" w:rsidR="00F47082" w:rsidRDefault="00F47082" w:rsidP="00F47082">
      <w:r>
        <w:t>3.  "What is a Terraform state file?"</w:t>
      </w:r>
    </w:p>
    <w:p w14:paraId="53598C29" w14:textId="77777777" w:rsidR="00F47082" w:rsidRDefault="00F47082" w:rsidP="00F47082">
      <w:r>
        <w:t>4.  "What is the use of Terraform state file?"</w:t>
      </w:r>
    </w:p>
    <w:p w14:paraId="2D62DE8E" w14:textId="77777777" w:rsidR="00F47082" w:rsidRDefault="00F47082" w:rsidP="00F47082">
      <w:r>
        <w:t>5.  "What is the purpose of the state file?"</w:t>
      </w:r>
    </w:p>
    <w:p w14:paraId="4500C960" w14:textId="77777777" w:rsidR="00F47082" w:rsidRDefault="00F47082" w:rsidP="00F47082">
      <w:r>
        <w:t>6.  "What happens if Terraform state file is deleted?"</w:t>
      </w:r>
    </w:p>
    <w:p w14:paraId="4A3A2EE8" w14:textId="77777777" w:rsidR="00F47082" w:rsidRDefault="00F47082" w:rsidP="00F47082">
      <w:r>
        <w:t>7.  "What is Terraform backend?"</w:t>
      </w:r>
    </w:p>
    <w:p w14:paraId="35265B9D" w14:textId="77777777" w:rsidR="00F47082" w:rsidRDefault="00F47082" w:rsidP="00F47082">
      <w:r>
        <w:t>8.  "What is the difference between local and remote backend?"</w:t>
      </w:r>
    </w:p>
    <w:p w14:paraId="1B956E01" w14:textId="77777777" w:rsidR="00F47082" w:rsidRDefault="00F47082" w:rsidP="00F47082">
      <w:r>
        <w:t>9.  "Local vs remote backend?"</w:t>
      </w:r>
    </w:p>
    <w:p w14:paraId="4EA9D948" w14:textId="77777777" w:rsidR="00F47082" w:rsidRDefault="00F47082" w:rsidP="00F47082">
      <w:r>
        <w:t>10.  "What is state locking in Terraform?"</w:t>
      </w:r>
    </w:p>
    <w:p w14:paraId="65016C7B" w14:textId="77777777" w:rsidR="00F47082" w:rsidRDefault="00F47082" w:rsidP="00F47082">
      <w:r>
        <w:t>11.  "Terraform state locking?"</w:t>
      </w:r>
    </w:p>
    <w:p w14:paraId="02AB95E9" w14:textId="77777777" w:rsidR="00F47082" w:rsidRDefault="00F47082" w:rsidP="00F47082">
      <w:r>
        <w:t>12.  "Terraform state file lock?"</w:t>
      </w:r>
    </w:p>
    <w:p w14:paraId="0BA2BC5A" w14:textId="77777777" w:rsidR="00F47082" w:rsidRDefault="00F47082" w:rsidP="00F47082">
      <w:r>
        <w:t>13.  "How do you manage Terraform state in a team?"</w:t>
      </w:r>
    </w:p>
    <w:p w14:paraId="7D207EB8" w14:textId="77777777" w:rsidR="00F47082" w:rsidRDefault="00F47082" w:rsidP="00F47082">
      <w:r>
        <w:t>14.  "How do you manage Terraform state?"</w:t>
      </w:r>
    </w:p>
    <w:p w14:paraId="62AA4840" w14:textId="77777777" w:rsidR="00F47082" w:rsidRDefault="00F47082" w:rsidP="00F47082">
      <w:r>
        <w:t>15.  "What is the difference between terraform plan and terraform apply?"</w:t>
      </w:r>
    </w:p>
    <w:p w14:paraId="39A2B410" w14:textId="77777777" w:rsidR="00F47082" w:rsidRDefault="00F47082" w:rsidP="00F47082">
      <w:r>
        <w:t>16.  "What are Terraform provisioners?"</w:t>
      </w:r>
    </w:p>
    <w:p w14:paraId="31E2AA79" w14:textId="77777777" w:rsidR="00F47082" w:rsidRDefault="00F47082" w:rsidP="00F47082">
      <w:r>
        <w:t>17.  "What are data sources in Terraform?"</w:t>
      </w:r>
    </w:p>
    <w:p w14:paraId="5FB2A392" w14:textId="77777777" w:rsidR="00F47082" w:rsidRDefault="00F47082" w:rsidP="00F47082">
      <w:r>
        <w:t>18.  "What are Terraform workspaces?"</w:t>
      </w:r>
    </w:p>
    <w:p w14:paraId="6339FA0B" w14:textId="77777777" w:rsidR="00F47082" w:rsidRDefault="00F47082" w:rsidP="00F47082">
      <w:r>
        <w:t>19.  "How do you call a local module?"</w:t>
      </w:r>
    </w:p>
    <w:p w14:paraId="423A6850" w14:textId="77777777" w:rsidR="00F47082" w:rsidRDefault="00F47082" w:rsidP="00F47082">
      <w:r>
        <w:t>20.  "What is a Terraform module?"</w:t>
      </w:r>
    </w:p>
    <w:p w14:paraId="55C0A99E" w14:textId="77777777" w:rsidR="00F47082" w:rsidRDefault="00F47082" w:rsidP="00F47082">
      <w:r>
        <w:t>21.  "What are best practices for production Terraform usage?"</w:t>
      </w:r>
    </w:p>
    <w:p w14:paraId="5B37E318" w14:textId="77777777" w:rsidR="00F47082" w:rsidRDefault="00F47082" w:rsidP="00F47082">
      <w:r>
        <w:t>22. What is Terraform and how does it work?</w:t>
      </w:r>
    </w:p>
    <w:p w14:paraId="0A10019D" w14:textId="77777777" w:rsidR="00F47082" w:rsidRDefault="00F47082" w:rsidP="00F47082">
      <w:r>
        <w:t>23. Why do you use Terraform?</w:t>
      </w:r>
    </w:p>
    <w:p w14:paraId="231A9B1C" w14:textId="77777777" w:rsidR="00F47082" w:rsidRDefault="00F47082" w:rsidP="00F47082">
      <w:r>
        <w:t>24. What is Infrastructure as Code (</w:t>
      </w:r>
      <w:proofErr w:type="spellStart"/>
      <w:r>
        <w:t>IaC</w:t>
      </w:r>
      <w:proofErr w:type="spellEnd"/>
      <w:r>
        <w:t>)?</w:t>
      </w:r>
    </w:p>
    <w:p w14:paraId="4EBD480E" w14:textId="77777777" w:rsidR="00F47082" w:rsidRDefault="00F47082" w:rsidP="00F47082">
      <w:r>
        <w:t>25. What is the Terraform workflow?</w:t>
      </w:r>
    </w:p>
    <w:p w14:paraId="4E82147B" w14:textId="77777777" w:rsidR="00F47082" w:rsidRDefault="00F47082" w:rsidP="00F47082">
      <w:r>
        <w:t>26. What is the difference between Terraform and AWS CloudFormation?</w:t>
      </w:r>
    </w:p>
    <w:p w14:paraId="6F5892E4" w14:textId="77777777" w:rsidR="00F47082" w:rsidRDefault="00F47082" w:rsidP="00F47082">
      <w:r>
        <w:t>27. Can Terraform manage on-prem servers?</w:t>
      </w:r>
    </w:p>
    <w:p w14:paraId="3408175C" w14:textId="77777777" w:rsidR="00F47082" w:rsidRDefault="00F47082" w:rsidP="00F47082">
      <w:r>
        <w:lastRenderedPageBreak/>
        <w:t>28. If your Terraform version is fixed, will it automatically upgrade?</w:t>
      </w:r>
    </w:p>
    <w:p w14:paraId="3574F8DE" w14:textId="77777777" w:rsidR="00F47082" w:rsidRDefault="00F47082" w:rsidP="00F47082">
      <w:r>
        <w:t>29. What is a Terraform state file?</w:t>
      </w:r>
    </w:p>
    <w:p w14:paraId="637C2B52" w14:textId="77777777" w:rsidR="00F47082" w:rsidRDefault="00F47082" w:rsidP="00F47082">
      <w:r>
        <w:t>30. How does Terraform state file work internally?</w:t>
      </w:r>
    </w:p>
    <w:p w14:paraId="2D96DE5A" w14:textId="77777777" w:rsidR="00F47082" w:rsidRDefault="00F47082" w:rsidP="00F47082">
      <w:r>
        <w:t>31. Where do you store Terraform state file and why?</w:t>
      </w:r>
    </w:p>
    <w:p w14:paraId="0FDCFC50" w14:textId="77777777" w:rsidR="00F47082" w:rsidRDefault="00F47082" w:rsidP="00F47082">
      <w:r>
        <w:t>32. What happens if state file is deleted?</w:t>
      </w:r>
    </w:p>
    <w:p w14:paraId="2BC845D5" w14:textId="77777777" w:rsidR="00F47082" w:rsidRDefault="00F47082" w:rsidP="00F47082">
      <w:r>
        <w:t>33. How do you recover from a deleted state file?</w:t>
      </w:r>
    </w:p>
    <w:p w14:paraId="3D2BBBC5" w14:textId="77777777" w:rsidR="00F47082" w:rsidRDefault="00F47082" w:rsidP="00F47082">
      <w:r>
        <w:t>34. If Terraform state file gets corrupted, how will you troubleshoot?</w:t>
      </w:r>
    </w:p>
    <w:p w14:paraId="51CF41AB" w14:textId="77777777" w:rsidR="00F47082" w:rsidRDefault="00F47082" w:rsidP="00F47082">
      <w:r>
        <w:t>35. What happens when terraform apply fails halfway?</w:t>
      </w:r>
    </w:p>
    <w:p w14:paraId="17171371" w14:textId="77777777" w:rsidR="00F47082" w:rsidRDefault="00F47082" w:rsidP="00F47082">
      <w:r>
        <w:t>36. What is a backend in Terraform?</w:t>
      </w:r>
    </w:p>
    <w:p w14:paraId="6B51931D" w14:textId="77777777" w:rsidR="00F47082" w:rsidRDefault="00F47082" w:rsidP="00F47082">
      <w:r>
        <w:t>37. How do you handle Terraform remote backend?</w:t>
      </w:r>
    </w:p>
    <w:p w14:paraId="3385C12A" w14:textId="77777777" w:rsidR="00F47082" w:rsidRDefault="00F47082" w:rsidP="00F47082">
      <w:r>
        <w:t>38. How does state locking work?</w:t>
      </w:r>
    </w:p>
    <w:p w14:paraId="2D502507" w14:textId="77777777" w:rsidR="00F47082" w:rsidRDefault="00F47082" w:rsidP="00F47082">
      <w:r>
        <w:t>39. Why is state locking important?</w:t>
      </w:r>
    </w:p>
    <w:p w14:paraId="76A93CEE" w14:textId="77777777" w:rsidR="00F47082" w:rsidRDefault="00F47082" w:rsidP="00F47082">
      <w:r>
        <w:t>40. If two people are working on the same Terraform file, how do you avoid conflicts?</w:t>
      </w:r>
    </w:p>
    <w:p w14:paraId="559369ED" w14:textId="77777777" w:rsidR="00F47082" w:rsidRDefault="00F47082" w:rsidP="00F47082">
      <w:r>
        <w:t xml:space="preserve">41. What are the </w:t>
      </w:r>
      <w:proofErr w:type="gramStart"/>
      <w:r>
        <w:t>most commonly used</w:t>
      </w:r>
      <w:proofErr w:type="gramEnd"/>
      <w:r>
        <w:t xml:space="preserve"> Terraform commands?</w:t>
      </w:r>
    </w:p>
    <w:p w14:paraId="13537F7E" w14:textId="77777777" w:rsidR="00F47082" w:rsidRDefault="00F47082" w:rsidP="00F47082">
      <w:r>
        <w:t>42. Daily Terraform commands usage?</w:t>
      </w:r>
    </w:p>
    <w:p w14:paraId="054EC8D0" w14:textId="77777777" w:rsidR="00F47082" w:rsidRDefault="00F47082" w:rsidP="00F47082">
      <w:r>
        <w:t>43. If you have 100 resources and want to apply only one, how do you do it?</w:t>
      </w:r>
    </w:p>
    <w:p w14:paraId="3A7A8457" w14:textId="77777777" w:rsidR="00F47082" w:rsidRDefault="00F47082" w:rsidP="00F47082">
      <w:r>
        <w:t>44. What is terraform taint?</w:t>
      </w:r>
    </w:p>
    <w:p w14:paraId="0933E0F7" w14:textId="77777777" w:rsidR="00F47082" w:rsidRDefault="00F47082" w:rsidP="00F47082">
      <w:r>
        <w:t>45. What is terraform taint / -replace?</w:t>
      </w:r>
    </w:p>
    <w:p w14:paraId="264A11AA" w14:textId="77777777" w:rsidR="00F47082" w:rsidRDefault="00F47082" w:rsidP="00F47082">
      <w:r>
        <w:t>46. What is terraform import?</w:t>
      </w:r>
    </w:p>
    <w:p w14:paraId="02946780" w14:textId="77777777" w:rsidR="00F47082" w:rsidRDefault="00F47082" w:rsidP="00F47082">
      <w:r>
        <w:t>47. Can we import existing resources into Terraform?</w:t>
      </w:r>
    </w:p>
    <w:p w14:paraId="2060E8A3" w14:textId="77777777" w:rsidR="00F47082" w:rsidRDefault="00F47082" w:rsidP="00F47082">
      <w:r>
        <w:t>48. What is a provider in Terraform?</w:t>
      </w:r>
    </w:p>
    <w:p w14:paraId="40C969AA" w14:textId="77777777" w:rsidR="00F47082" w:rsidRDefault="00F47082" w:rsidP="00F47082">
      <w:r>
        <w:t>49. What is the difference between provider block and resource block?</w:t>
      </w:r>
    </w:p>
    <w:p w14:paraId="09E77E4C" w14:textId="77777777" w:rsidR="00F47082" w:rsidRDefault="00F47082" w:rsidP="00F47082">
      <w:r>
        <w:t>50. What resources have you created using Terraform?</w:t>
      </w:r>
    </w:p>
    <w:p w14:paraId="10E4CD6E" w14:textId="77777777" w:rsidR="00F47082" w:rsidRDefault="00F47082" w:rsidP="00F47082">
      <w:r>
        <w:t>51. What is the output block in Terraform?</w:t>
      </w:r>
    </w:p>
    <w:p w14:paraId="34A9A1B2" w14:textId="77777777" w:rsidR="00F47082" w:rsidRDefault="00F47082" w:rsidP="00F47082">
      <w:r>
        <w:t>52. In how many ways can we pass values in Terraform?</w:t>
      </w:r>
    </w:p>
    <w:p w14:paraId="6AACEDFF" w14:textId="77777777" w:rsidR="00F47082" w:rsidRDefault="00F47082" w:rsidP="00F47082">
      <w:r>
        <w:t>53. What is the difference between variables, locals, and outputs?</w:t>
      </w:r>
    </w:p>
    <w:p w14:paraId="073342A8" w14:textId="77777777" w:rsidR="00F47082" w:rsidRDefault="00F47082" w:rsidP="00F47082">
      <w:r>
        <w:t>54. What are Terraform modules?</w:t>
      </w:r>
    </w:p>
    <w:p w14:paraId="5490D38A" w14:textId="77777777" w:rsidR="00F47082" w:rsidRDefault="00F47082" w:rsidP="00F47082">
      <w:r>
        <w:t>55. Can we move outputs from one module to another module?</w:t>
      </w:r>
    </w:p>
    <w:p w14:paraId="53102AED" w14:textId="77777777" w:rsidR="00F47082" w:rsidRDefault="00F47082" w:rsidP="00F47082">
      <w:r>
        <w:lastRenderedPageBreak/>
        <w:t>56. How to call a local module?</w:t>
      </w:r>
    </w:p>
    <w:p w14:paraId="2E4B9F1D" w14:textId="77777777" w:rsidR="00F47082" w:rsidRDefault="00F47082" w:rsidP="00F47082">
      <w:r>
        <w:t>57. How to structure Terraform for multiple environments?</w:t>
      </w:r>
    </w:p>
    <w:p w14:paraId="2623ED49" w14:textId="77777777" w:rsidR="00F47082" w:rsidRDefault="00F47082" w:rsidP="00F47082">
      <w:r>
        <w:t xml:space="preserve">58. Difference between </w:t>
      </w:r>
      <w:proofErr w:type="spellStart"/>
      <w:r>
        <w:t>for_each</w:t>
      </w:r>
      <w:proofErr w:type="spellEnd"/>
      <w:r>
        <w:t xml:space="preserve"> and count?</w:t>
      </w:r>
    </w:p>
    <w:p w14:paraId="4B52C383" w14:textId="77777777" w:rsidR="00F47082" w:rsidRDefault="00F47082" w:rsidP="00F47082">
      <w:r>
        <w:t>59. How Terraform handles dependencies?</w:t>
      </w:r>
    </w:p>
    <w:p w14:paraId="4123690F" w14:textId="77777777" w:rsidR="00F47082" w:rsidRDefault="00F47082" w:rsidP="00F47082">
      <w:r>
        <w:t>60. What is implicit and explicit dependency (</w:t>
      </w:r>
      <w:proofErr w:type="spellStart"/>
      <w:r>
        <w:t>depends_on</w:t>
      </w:r>
      <w:proofErr w:type="spellEnd"/>
      <w:r>
        <w:t>)?</w:t>
      </w:r>
    </w:p>
    <w:p w14:paraId="06823095" w14:textId="77777777" w:rsidR="00F47082" w:rsidRDefault="00F47082" w:rsidP="00F47082">
      <w:r>
        <w:t>61. What are data sources?</w:t>
      </w:r>
    </w:p>
    <w:p w14:paraId="4B8E6639" w14:textId="77777777" w:rsidR="00F47082" w:rsidRDefault="00F47082" w:rsidP="00F47082">
      <w:r>
        <w:t>62. What is drift detection in Terraform?</w:t>
      </w:r>
    </w:p>
    <w:p w14:paraId="30F464FC" w14:textId="77777777" w:rsidR="00F47082" w:rsidRDefault="00F47082" w:rsidP="00F47082">
      <w:r>
        <w:t>63. How do you detect and handle drift?</w:t>
      </w:r>
    </w:p>
    <w:p w14:paraId="2AD2EDF1" w14:textId="77777777" w:rsidR="00F47082" w:rsidRDefault="00F47082" w:rsidP="00F47082">
      <w:r>
        <w:t>64. If someone manually changes resources in AWS Console, how do you sync Terraform?</w:t>
      </w:r>
    </w:p>
    <w:p w14:paraId="78FEFA95" w14:textId="77777777" w:rsidR="00F47082" w:rsidRDefault="00F47082" w:rsidP="00F47082">
      <w:r>
        <w:t>65. If AWS console changes, will Terraform detect it?</w:t>
      </w:r>
    </w:p>
    <w:p w14:paraId="68E023A2" w14:textId="77777777" w:rsidR="00F47082" w:rsidRDefault="00F47082" w:rsidP="00F47082">
      <w:r>
        <w:t>66. How do you write Terraform code to launch an EC2 instance using variables?</w:t>
      </w:r>
    </w:p>
    <w:p w14:paraId="79C3E147" w14:textId="77777777" w:rsidR="00F47082" w:rsidRDefault="00F47082" w:rsidP="00F47082">
      <w:r>
        <w:t>67. How do you create a VPC using Terraform?</w:t>
      </w:r>
    </w:p>
    <w:p w14:paraId="6AA6626B" w14:textId="77777777" w:rsidR="00F47082" w:rsidRDefault="00F47082" w:rsidP="00F47082">
      <w:r>
        <w:t>68. Write Terraform code to create an S3 bucket.</w:t>
      </w:r>
    </w:p>
    <w:p w14:paraId="0C1A8601" w14:textId="77777777" w:rsidR="00F47082" w:rsidRDefault="00F47082" w:rsidP="00F47082">
      <w:r>
        <w:t>69. How do you create 50 EC2 instances dynamically?</w:t>
      </w:r>
    </w:p>
    <w:p w14:paraId="709393C0" w14:textId="77777777" w:rsidR="00F47082" w:rsidRDefault="00F47082" w:rsidP="00F47082">
      <w:r>
        <w:t>70. In VPC, how will you create 4 subnets in a single resource block?</w:t>
      </w:r>
    </w:p>
    <w:p w14:paraId="68982036" w14:textId="77777777" w:rsidR="00F47082" w:rsidRDefault="00F47082" w:rsidP="00F47082">
      <w:r>
        <w:t>71. What troubleshooting have you done in Terraform?</w:t>
      </w:r>
    </w:p>
    <w:p w14:paraId="2F18B460" w14:textId="77777777" w:rsidR="00F47082" w:rsidRDefault="00F47082" w:rsidP="00F47082">
      <w:r>
        <w:t>72. How do you handle secrets in Terraform?</w:t>
      </w:r>
    </w:p>
    <w:p w14:paraId="61CC8AE8" w14:textId="77777777" w:rsidR="00F47082" w:rsidRDefault="00F47082" w:rsidP="00F47082">
      <w:r>
        <w:t>73. How do you handle sensitive variables in Terraform?</w:t>
      </w:r>
    </w:p>
    <w:p w14:paraId="7EF9E3C8" w14:textId="77777777" w:rsidR="00F47082" w:rsidRDefault="00F47082" w:rsidP="00F47082">
      <w:r>
        <w:t>74. What is the difference between Security Group and NACL?</w:t>
      </w:r>
    </w:p>
    <w:p w14:paraId="53A47960" w14:textId="77777777" w:rsidR="00F47082" w:rsidRDefault="00F47082" w:rsidP="00F47082">
      <w:r>
        <w:t>75. What are ingress and egress rules?</w:t>
      </w:r>
    </w:p>
    <w:p w14:paraId="73C4B996" w14:textId="67D12C51" w:rsidR="000A4249" w:rsidRDefault="00F47082" w:rsidP="00F47082">
      <w:r>
        <w:t>76. Best practices for production Terraform?</w:t>
      </w:r>
    </w:p>
    <w:p w14:paraId="7183E86D" w14:textId="77777777" w:rsidR="00F47082" w:rsidRDefault="00F47082" w:rsidP="00F47082"/>
    <w:p w14:paraId="6A41F388" w14:textId="77777777" w:rsidR="00F47082" w:rsidRDefault="00F47082" w:rsidP="00F47082"/>
    <w:p w14:paraId="717E7AF8" w14:textId="77777777" w:rsidR="001D6E45" w:rsidRPr="001D6E45" w:rsidRDefault="001D6E45" w:rsidP="001D6E45">
      <w:pPr>
        <w:rPr>
          <w:b/>
          <w:bCs/>
        </w:rPr>
      </w:pPr>
      <w:r w:rsidRPr="001D6E45">
        <w:rPr>
          <w:b/>
          <w:bCs/>
        </w:rPr>
        <w:t xml:space="preserve">1. What is Terraform in </w:t>
      </w:r>
      <w:proofErr w:type="gramStart"/>
      <w:r w:rsidRPr="001D6E45">
        <w:rPr>
          <w:b/>
          <w:bCs/>
        </w:rPr>
        <w:t>AWS ?</w:t>
      </w:r>
      <w:proofErr w:type="gramEnd"/>
    </w:p>
    <w:p w14:paraId="1C4082AB" w14:textId="77777777" w:rsidR="001D6E45" w:rsidRPr="001D6E45" w:rsidRDefault="001D6E45" w:rsidP="001D6E45">
      <w:r w:rsidRPr="001D6E45">
        <w:t>Terraform is an </w:t>
      </w:r>
      <w:r w:rsidRPr="001D6E45">
        <w:rPr>
          <w:b/>
          <w:bCs/>
        </w:rPr>
        <w:t>“Infrastructure as a code”</w:t>
      </w:r>
      <w:r w:rsidRPr="001D6E45">
        <w:t> tool that allows you to create, update, and version your infrastructure through coding instead of manual processes.</w:t>
      </w:r>
    </w:p>
    <w:p w14:paraId="7CB9086C" w14:textId="77777777" w:rsidR="001D6E45" w:rsidRDefault="001D6E45" w:rsidP="001D6E45">
      <w:pPr>
        <w:rPr>
          <w:b/>
          <w:bCs/>
        </w:rPr>
      </w:pPr>
    </w:p>
    <w:p w14:paraId="54EF6494" w14:textId="19CA30A6" w:rsidR="001D6E45" w:rsidRPr="001D6E45" w:rsidRDefault="001D6E45" w:rsidP="001D6E45">
      <w:pPr>
        <w:rPr>
          <w:b/>
          <w:bCs/>
        </w:rPr>
      </w:pPr>
      <w:r w:rsidRPr="001D6E45">
        <w:rPr>
          <w:b/>
          <w:bCs/>
        </w:rPr>
        <w:t>2. What are the most useful Terraform commands?</w:t>
      </w:r>
    </w:p>
    <w:p w14:paraId="7EF25CA6" w14:textId="77777777" w:rsidR="001D6E45" w:rsidRPr="001D6E45" w:rsidRDefault="001D6E45" w:rsidP="001D6E45">
      <w:pPr>
        <w:numPr>
          <w:ilvl w:val="0"/>
          <w:numId w:val="1"/>
        </w:numPr>
      </w:pPr>
      <w:r w:rsidRPr="001D6E45">
        <w:rPr>
          <w:b/>
          <w:bCs/>
        </w:rPr>
        <w:lastRenderedPageBreak/>
        <w:t xml:space="preserve">terraform </w:t>
      </w:r>
      <w:proofErr w:type="spellStart"/>
      <w:r w:rsidRPr="001D6E45">
        <w:rPr>
          <w:b/>
          <w:bCs/>
        </w:rPr>
        <w:t>init</w:t>
      </w:r>
      <w:proofErr w:type="spellEnd"/>
      <w:r w:rsidRPr="001D6E45">
        <w:rPr>
          <w:b/>
          <w:bCs/>
        </w:rPr>
        <w:t> </w:t>
      </w:r>
      <w:r w:rsidRPr="001D6E45">
        <w:t>— Initializes the current directory, also Plugin Installation, Module Installation, Backend Initialization, and Version Checking is done in the background.</w:t>
      </w:r>
    </w:p>
    <w:p w14:paraId="32D9592C" w14:textId="77777777" w:rsidR="001D6E45" w:rsidRPr="001D6E45" w:rsidRDefault="001D6E45" w:rsidP="001D6E45">
      <w:pPr>
        <w:numPr>
          <w:ilvl w:val="0"/>
          <w:numId w:val="1"/>
        </w:numPr>
      </w:pPr>
      <w:r w:rsidRPr="001D6E45">
        <w:rPr>
          <w:b/>
          <w:bCs/>
        </w:rPr>
        <w:t>terraform refresh </w:t>
      </w:r>
      <w:r w:rsidRPr="001D6E45">
        <w:t>— Terraform compares the current state of your infrastructure with the state described in your Terraform configuration files and updates its state file accordingly.</w:t>
      </w:r>
    </w:p>
    <w:p w14:paraId="573EB30B" w14:textId="77777777" w:rsidR="001D6E45" w:rsidRPr="001D6E45" w:rsidRDefault="001D6E45" w:rsidP="001D6E45">
      <w:pPr>
        <w:numPr>
          <w:ilvl w:val="0"/>
          <w:numId w:val="1"/>
        </w:numPr>
      </w:pPr>
      <w:r w:rsidRPr="001D6E45">
        <w:rPr>
          <w:b/>
          <w:bCs/>
        </w:rPr>
        <w:t>terraform output </w:t>
      </w:r>
      <w:r w:rsidRPr="001D6E45">
        <w:t>— Retrieve the values of output variables defined in your Terraform configuration.</w:t>
      </w:r>
    </w:p>
    <w:p w14:paraId="1B678078" w14:textId="77777777" w:rsidR="001D6E45" w:rsidRPr="001D6E45" w:rsidRDefault="001D6E45" w:rsidP="001D6E45">
      <w:pPr>
        <w:numPr>
          <w:ilvl w:val="0"/>
          <w:numId w:val="1"/>
        </w:numPr>
      </w:pPr>
      <w:r w:rsidRPr="001D6E45">
        <w:rPr>
          <w:b/>
          <w:bCs/>
        </w:rPr>
        <w:t>terraform apply </w:t>
      </w:r>
      <w:r w:rsidRPr="001D6E45">
        <w:t>— Terraform to apply the changes described in your Terraform configuration files to your infrastructure.</w:t>
      </w:r>
    </w:p>
    <w:p w14:paraId="6CB83C68" w14:textId="77777777" w:rsidR="001D6E45" w:rsidRPr="001D6E45" w:rsidRDefault="001D6E45" w:rsidP="001D6E45">
      <w:pPr>
        <w:numPr>
          <w:ilvl w:val="0"/>
          <w:numId w:val="1"/>
        </w:numPr>
      </w:pPr>
      <w:r w:rsidRPr="001D6E45">
        <w:rPr>
          <w:b/>
          <w:bCs/>
        </w:rPr>
        <w:t>terraform destroy </w:t>
      </w:r>
      <w:r w:rsidRPr="001D6E45">
        <w:t>— Terraform is used to destroy all the resources defined in your Terraform configuration.</w:t>
      </w:r>
    </w:p>
    <w:p w14:paraId="72F24030" w14:textId="77777777" w:rsidR="001D6E45" w:rsidRPr="001D6E45" w:rsidRDefault="001D6E45" w:rsidP="001D6E45">
      <w:pPr>
        <w:numPr>
          <w:ilvl w:val="0"/>
          <w:numId w:val="1"/>
        </w:numPr>
      </w:pPr>
      <w:r w:rsidRPr="001D6E45">
        <w:rPr>
          <w:b/>
          <w:bCs/>
        </w:rPr>
        <w:t>terraform graph </w:t>
      </w:r>
      <w:r w:rsidRPr="001D6E45">
        <w:t>— Creates a DOT-formatted graph</w:t>
      </w:r>
    </w:p>
    <w:p w14:paraId="52956C8B" w14:textId="77777777" w:rsidR="001D6E45" w:rsidRDefault="001D6E45" w:rsidP="001D6E45">
      <w:pPr>
        <w:numPr>
          <w:ilvl w:val="0"/>
          <w:numId w:val="1"/>
        </w:numPr>
      </w:pPr>
      <w:r w:rsidRPr="001D6E45">
        <w:rPr>
          <w:b/>
          <w:bCs/>
        </w:rPr>
        <w:t>terraform plan</w:t>
      </w:r>
      <w:r w:rsidRPr="001D6E45">
        <w:t> — Terraform is used to generate an execution plan based on your Terraform configuration files.</w:t>
      </w:r>
    </w:p>
    <w:p w14:paraId="4A28D220" w14:textId="77777777" w:rsidR="001D6E45" w:rsidRDefault="001D6E45" w:rsidP="001D6E45"/>
    <w:p w14:paraId="37708846" w14:textId="77777777" w:rsidR="001D6E45" w:rsidRPr="001D6E45" w:rsidRDefault="001D6E45" w:rsidP="001D6E45">
      <w:pPr>
        <w:rPr>
          <w:b/>
          <w:bCs/>
        </w:rPr>
      </w:pPr>
      <w:r w:rsidRPr="001D6E45">
        <w:rPr>
          <w:b/>
          <w:bCs/>
        </w:rPr>
        <w:t>Scenario-Based Interview Questions</w:t>
      </w:r>
    </w:p>
    <w:p w14:paraId="7328A890" w14:textId="77777777" w:rsidR="001D6E45" w:rsidRPr="001D6E45" w:rsidRDefault="001D6E45" w:rsidP="001D6E45">
      <w:pPr>
        <w:rPr>
          <w:b/>
          <w:bCs/>
        </w:rPr>
      </w:pPr>
      <w:r w:rsidRPr="001D6E45">
        <w:rPr>
          <w:rFonts w:ascii="Segoe UI Emoji" w:hAnsi="Segoe UI Emoji" w:cs="Segoe UI Emoji"/>
          <w:b/>
          <w:bCs/>
        </w:rPr>
        <w:t>🔹</w:t>
      </w:r>
      <w:r w:rsidRPr="001D6E45">
        <w:rPr>
          <w:b/>
          <w:bCs/>
        </w:rPr>
        <w:t>Question 1: You have an existing infrastructure on AWS, and you need to use Terraform to manage it. How would you import these resources into your Terraform configuration?</w:t>
      </w:r>
    </w:p>
    <w:p w14:paraId="79D792EC" w14:textId="77777777" w:rsidR="001D6E45" w:rsidRPr="001D6E45" w:rsidRDefault="001D6E45" w:rsidP="001D6E45">
      <w:r w:rsidRPr="001D6E45">
        <w:t>We can use the terraform import command, we need to create a configuration file (dummy file)</w:t>
      </w:r>
    </w:p>
    <w:p w14:paraId="5E2C5641" w14:textId="77777777" w:rsidR="001D6E45" w:rsidRPr="001D6E45" w:rsidRDefault="001D6E45" w:rsidP="001D6E45">
      <w:r w:rsidRPr="001D6E45">
        <w:t xml:space="preserve">terraform import [OPTION] ADDRESS_ID </w:t>
      </w:r>
      <w:r w:rsidRPr="001D6E45">
        <w:br/>
      </w:r>
      <w:r w:rsidRPr="001D6E45">
        <w:br/>
        <w:t xml:space="preserve">terraform import </w:t>
      </w:r>
      <w:proofErr w:type="spellStart"/>
      <w:r w:rsidRPr="001D6E45">
        <w:t>aws_</w:t>
      </w:r>
      <w:proofErr w:type="gramStart"/>
      <w:r w:rsidRPr="001D6E45">
        <w:t>instance.localname</w:t>
      </w:r>
      <w:proofErr w:type="spellEnd"/>
      <w:proofErr w:type="gramEnd"/>
      <w:r w:rsidRPr="001D6E45">
        <w:t xml:space="preserve"> i-abcd123 </w:t>
      </w:r>
    </w:p>
    <w:p w14:paraId="1BDA05DC" w14:textId="77777777" w:rsidR="001D6E45" w:rsidRDefault="001D6E45" w:rsidP="001D6E45"/>
    <w:p w14:paraId="6DEEFCEC" w14:textId="77777777" w:rsidR="001D6E45" w:rsidRDefault="001D6E45" w:rsidP="001D6E45"/>
    <w:p w14:paraId="0457A8B2" w14:textId="77777777" w:rsidR="001D6E45" w:rsidRPr="001D6E45" w:rsidRDefault="001D6E45" w:rsidP="001D6E45">
      <w:pPr>
        <w:rPr>
          <w:b/>
          <w:bCs/>
        </w:rPr>
      </w:pPr>
      <w:r w:rsidRPr="001D6E45">
        <w:rPr>
          <w:b/>
          <w:bCs/>
        </w:rPr>
        <w:t>Question 2: You are working with multiple environments (e.g., dev, prod) and want to avoid duplicating code. How would you structure your Terraform configurations to achieve code reuse?</w:t>
      </w:r>
    </w:p>
    <w:p w14:paraId="31EF57CE" w14:textId="77777777" w:rsidR="001D6E45" w:rsidRPr="001D6E45" w:rsidRDefault="001D6E45" w:rsidP="001D6E45">
      <w:pPr>
        <w:rPr>
          <w:i/>
          <w:iCs/>
        </w:rPr>
      </w:pPr>
      <w:r w:rsidRPr="001D6E45">
        <w:rPr>
          <w:i/>
          <w:iCs/>
        </w:rPr>
        <w:t>OR</w:t>
      </w:r>
    </w:p>
    <w:p w14:paraId="46085AF1" w14:textId="77777777" w:rsidR="001D6E45" w:rsidRPr="001D6E45" w:rsidRDefault="001D6E45" w:rsidP="001D6E45">
      <w:pPr>
        <w:rPr>
          <w:b/>
          <w:bCs/>
        </w:rPr>
      </w:pPr>
      <w:r w:rsidRPr="001D6E45">
        <w:rPr>
          <w:b/>
          <w:bCs/>
        </w:rPr>
        <w:lastRenderedPageBreak/>
        <w:t>Your team wants to ensure that the infrastructure is consistently provisioned across multiple environments. How would you implement a consistent environment configuration?</w:t>
      </w:r>
    </w:p>
    <w:p w14:paraId="4995B8FA" w14:textId="77777777" w:rsidR="001D6E45" w:rsidRPr="001D6E45" w:rsidRDefault="001D6E45" w:rsidP="001D6E45">
      <w:r w:rsidRPr="001D6E45">
        <w:t>We make use of modules so that we can avoid duplication of code.</w:t>
      </w:r>
    </w:p>
    <w:p w14:paraId="0FE6181A" w14:textId="77777777" w:rsidR="001D6E45" w:rsidRPr="001D6E45" w:rsidRDefault="001D6E45" w:rsidP="001D6E45">
      <w:r w:rsidRPr="001D6E45">
        <w:t xml:space="preserve">terraform workspace list #To list all </w:t>
      </w:r>
      <w:proofErr w:type="spellStart"/>
      <w:r w:rsidRPr="001D6E45">
        <w:t>workpace</w:t>
      </w:r>
      <w:proofErr w:type="spellEnd"/>
      <w:r w:rsidRPr="001D6E45">
        <w:t xml:space="preserve"> </w:t>
      </w:r>
      <w:r w:rsidRPr="001D6E45">
        <w:br/>
      </w:r>
      <w:r w:rsidRPr="001D6E45">
        <w:br/>
        <w:t xml:space="preserve">terraform workspace new dev </w:t>
      </w:r>
      <w:r w:rsidRPr="001D6E45">
        <w:br/>
        <w:t>terraform workspace new prod</w:t>
      </w:r>
      <w:r w:rsidRPr="001D6E45">
        <w:br/>
      </w:r>
      <w:r w:rsidRPr="001D6E45">
        <w:br/>
        <w:t xml:space="preserve">#Switching Between Workspaces </w:t>
      </w:r>
      <w:r w:rsidRPr="001D6E45">
        <w:br/>
      </w:r>
      <w:r w:rsidRPr="001D6E45">
        <w:br/>
        <w:t>terraform workspace select &lt;</w:t>
      </w:r>
      <w:proofErr w:type="spellStart"/>
      <w:r w:rsidRPr="001D6E45">
        <w:t>workspace_name</w:t>
      </w:r>
      <w:proofErr w:type="spellEnd"/>
      <w:r w:rsidRPr="001D6E45">
        <w:t xml:space="preserve">&gt; </w:t>
      </w:r>
    </w:p>
    <w:p w14:paraId="6A3B5C3B" w14:textId="77777777" w:rsidR="001D6E45" w:rsidRDefault="001D6E45" w:rsidP="001D6E45"/>
    <w:p w14:paraId="0FDA3F7D" w14:textId="77777777" w:rsidR="001D6E45" w:rsidRPr="001D6E45" w:rsidRDefault="001D6E45" w:rsidP="001D6E45">
      <w:pPr>
        <w:rPr>
          <w:b/>
          <w:bCs/>
        </w:rPr>
      </w:pPr>
      <w:r w:rsidRPr="001D6E45">
        <w:rPr>
          <w:b/>
          <w:bCs/>
        </w:rPr>
        <w:t>Question 3: Describe a situation where you might need to use the terraform remote backend, and what advantages does it offer in state management?</w:t>
      </w:r>
    </w:p>
    <w:p w14:paraId="42C24F1D" w14:textId="77777777" w:rsidR="001D6E45" w:rsidRPr="001D6E45" w:rsidRDefault="001D6E45" w:rsidP="001D6E45">
      <w:r w:rsidRPr="001D6E45">
        <w:t>The </w:t>
      </w:r>
      <w:r w:rsidRPr="001D6E45">
        <w:rPr>
          <w:b/>
          <w:bCs/>
        </w:rPr>
        <w:t>terraform remote backend </w:t>
      </w:r>
      <w:r w:rsidRPr="001D6E45">
        <w:t>allows you to store Terraform state files in a centralized location, such as an object storage service like Amazon S3.</w:t>
      </w:r>
    </w:p>
    <w:p w14:paraId="3361E7EC" w14:textId="77777777" w:rsidR="001D6E45" w:rsidRPr="001D6E45" w:rsidRDefault="001D6E45" w:rsidP="001D6E45">
      <w:r w:rsidRPr="001D6E45">
        <w:t>Benefits: Shared state, locking, secure state storage.</w:t>
      </w:r>
    </w:p>
    <w:p w14:paraId="4E0B2126" w14:textId="77777777" w:rsidR="001D6E45" w:rsidRPr="001D6E45" w:rsidRDefault="001D6E45" w:rsidP="001D6E45">
      <w:r w:rsidRPr="001D6E45">
        <w:t>terraform {</w:t>
      </w:r>
      <w:r w:rsidRPr="001D6E45">
        <w:br/>
        <w:t xml:space="preserve">  backend "s3" {</w:t>
      </w:r>
      <w:r w:rsidRPr="001D6E45">
        <w:br/>
        <w:t xml:space="preserve">    bucket         = "&lt;</w:t>
      </w:r>
      <w:proofErr w:type="spellStart"/>
      <w:r w:rsidRPr="001D6E45">
        <w:t>your_bucket_name</w:t>
      </w:r>
      <w:proofErr w:type="spellEnd"/>
      <w:r w:rsidRPr="001D6E45">
        <w:t>&gt;"</w:t>
      </w:r>
      <w:r w:rsidRPr="001D6E45">
        <w:br/>
        <w:t xml:space="preserve">    key            = "</w:t>
      </w:r>
      <w:proofErr w:type="spellStart"/>
      <w:proofErr w:type="gramStart"/>
      <w:r w:rsidRPr="001D6E45">
        <w:t>terraform.tfstate</w:t>
      </w:r>
      <w:proofErr w:type="spellEnd"/>
      <w:proofErr w:type="gramEnd"/>
      <w:r w:rsidRPr="001D6E45">
        <w:t>"</w:t>
      </w:r>
      <w:r w:rsidRPr="001D6E45">
        <w:br/>
        <w:t xml:space="preserve">    region         = "us-west-2</w:t>
      </w:r>
      <w:proofErr w:type="gramStart"/>
      <w:r w:rsidRPr="001D6E45">
        <w:t>"  #</w:t>
      </w:r>
      <w:proofErr w:type="gramEnd"/>
      <w:r w:rsidRPr="001D6E45">
        <w:t xml:space="preserve"> Update with your region</w:t>
      </w:r>
      <w:r w:rsidRPr="001D6E45">
        <w:br/>
        <w:t xml:space="preserve">    </w:t>
      </w:r>
      <w:proofErr w:type="spellStart"/>
      <w:r w:rsidRPr="001D6E45">
        <w:t>dynamodb_table</w:t>
      </w:r>
      <w:proofErr w:type="spellEnd"/>
      <w:r w:rsidRPr="001D6E45">
        <w:t xml:space="preserve"> = "</w:t>
      </w:r>
      <w:proofErr w:type="spellStart"/>
      <w:r w:rsidRPr="001D6E45">
        <w:t>terraform_locks</w:t>
      </w:r>
      <w:proofErr w:type="spellEnd"/>
      <w:proofErr w:type="gramStart"/>
      <w:r w:rsidRPr="001D6E45">
        <w:t>"  #</w:t>
      </w:r>
      <w:proofErr w:type="gramEnd"/>
      <w:r w:rsidRPr="001D6E45">
        <w:t xml:space="preserve"> Optional: Use DynamoDB for state locking</w:t>
      </w:r>
      <w:r w:rsidRPr="001D6E45">
        <w:br/>
        <w:t xml:space="preserve">  }</w:t>
      </w:r>
      <w:r w:rsidRPr="001D6E45">
        <w:br/>
        <w:t>}</w:t>
      </w:r>
    </w:p>
    <w:p w14:paraId="6DEAD01F" w14:textId="77777777" w:rsidR="001D6E45" w:rsidRDefault="001D6E45" w:rsidP="001D6E45"/>
    <w:p w14:paraId="3D421CA2" w14:textId="77777777" w:rsidR="001A7295" w:rsidRPr="001A7295" w:rsidRDefault="001A7295" w:rsidP="001A7295">
      <w:pPr>
        <w:rPr>
          <w:b/>
          <w:bCs/>
        </w:rPr>
      </w:pPr>
      <w:r w:rsidRPr="001A7295">
        <w:rPr>
          <w:b/>
          <w:bCs/>
        </w:rPr>
        <w:t>Question 4: You need to create a highly available architecture in AWS using Terraform. Explain how you would implement an Auto Scaling Group with load balancing.</w:t>
      </w:r>
    </w:p>
    <w:p w14:paraId="2C515550" w14:textId="77777777" w:rsidR="001A7295" w:rsidRPr="001A7295" w:rsidRDefault="001A7295" w:rsidP="001A7295">
      <w:pPr>
        <w:rPr>
          <w:i/>
          <w:iCs/>
        </w:rPr>
      </w:pPr>
      <w:r w:rsidRPr="001A7295">
        <w:rPr>
          <w:b/>
          <w:bCs/>
          <w:i/>
          <w:iCs/>
        </w:rPr>
        <w:t>1. Define Load Balancer Resources:</w:t>
      </w:r>
      <w:r w:rsidRPr="001A7295">
        <w:rPr>
          <w:i/>
          <w:iCs/>
        </w:rPr>
        <w:t> If you don’t already have a load balancer in your infrastructure, define the load balancer resources including the load balancer itself, a target group, and any necessary listeners and listener rules.</w:t>
      </w:r>
    </w:p>
    <w:p w14:paraId="47429C1A" w14:textId="77777777" w:rsidR="001A7295" w:rsidRPr="001A7295" w:rsidRDefault="001A7295" w:rsidP="001A7295">
      <w:r w:rsidRPr="001A7295">
        <w:t>resource "</w:t>
      </w:r>
      <w:proofErr w:type="spellStart"/>
      <w:r w:rsidRPr="001A7295">
        <w:t>aws_lb</w:t>
      </w:r>
      <w:proofErr w:type="spellEnd"/>
      <w:r w:rsidRPr="001A7295">
        <w:t>" "example" {</w:t>
      </w:r>
      <w:r w:rsidRPr="001A7295">
        <w:br/>
        <w:t xml:space="preserve">  name               = "example-lb"</w:t>
      </w:r>
      <w:r w:rsidRPr="001A7295">
        <w:br/>
        <w:t xml:space="preserve">  internal           = false</w:t>
      </w:r>
      <w:r w:rsidRPr="001A7295">
        <w:br/>
      </w:r>
      <w:r w:rsidRPr="001A7295">
        <w:lastRenderedPageBreak/>
        <w:t xml:space="preserve">  </w:t>
      </w:r>
      <w:proofErr w:type="spellStart"/>
      <w:r w:rsidRPr="001A7295">
        <w:t>load_balancer_type</w:t>
      </w:r>
      <w:proofErr w:type="spellEnd"/>
      <w:r w:rsidRPr="001A7295">
        <w:t xml:space="preserve"> = "application"</w:t>
      </w:r>
      <w:r w:rsidRPr="001A7295">
        <w:br/>
      </w:r>
      <w:r w:rsidRPr="001A7295">
        <w:br/>
        <w:t xml:space="preserve">  </w:t>
      </w:r>
      <w:proofErr w:type="spellStart"/>
      <w:r w:rsidRPr="001A7295">
        <w:t>security_groups</w:t>
      </w:r>
      <w:proofErr w:type="spellEnd"/>
      <w:r w:rsidRPr="001A7295">
        <w:t xml:space="preserve">    = ["${aws_security_group.example.id}"]</w:t>
      </w:r>
      <w:r w:rsidRPr="001A7295">
        <w:br/>
      </w:r>
      <w:r w:rsidRPr="001A7295">
        <w:br/>
        <w:t xml:space="preserve">  subnets            = ["${aws_subnet.example.id}"]</w:t>
      </w:r>
      <w:r w:rsidRPr="001A7295">
        <w:br/>
        <w:t>}</w:t>
      </w:r>
      <w:r w:rsidRPr="001A7295">
        <w:br/>
      </w:r>
      <w:r w:rsidRPr="001A7295">
        <w:br/>
      </w:r>
      <w:r w:rsidRPr="001A7295">
        <w:br/>
        <w:t>resource "</w:t>
      </w:r>
      <w:proofErr w:type="spellStart"/>
      <w:r w:rsidRPr="001A7295">
        <w:t>aws_lb_target_group</w:t>
      </w:r>
      <w:proofErr w:type="spellEnd"/>
      <w:r w:rsidRPr="001A7295">
        <w:t>" "example" {</w:t>
      </w:r>
      <w:r w:rsidRPr="001A7295">
        <w:br/>
        <w:t xml:space="preserve">  name        = "example-</w:t>
      </w:r>
      <w:proofErr w:type="spellStart"/>
      <w:r w:rsidRPr="001A7295">
        <w:t>tg</w:t>
      </w:r>
      <w:proofErr w:type="spellEnd"/>
      <w:r w:rsidRPr="001A7295">
        <w:t>"</w:t>
      </w:r>
      <w:r w:rsidRPr="001A7295">
        <w:br/>
        <w:t xml:space="preserve">  port        = 80</w:t>
      </w:r>
      <w:r w:rsidRPr="001A7295">
        <w:br/>
        <w:t xml:space="preserve">  protocol    = "HTTP"</w:t>
      </w:r>
      <w:r w:rsidRPr="001A7295">
        <w:br/>
        <w:t xml:space="preserve">  </w:t>
      </w:r>
      <w:proofErr w:type="spellStart"/>
      <w:r w:rsidRPr="001A7295">
        <w:t>target_type</w:t>
      </w:r>
      <w:proofErr w:type="spellEnd"/>
      <w:r w:rsidRPr="001A7295">
        <w:t xml:space="preserve"> = "instance"</w:t>
      </w:r>
      <w:r w:rsidRPr="001A7295">
        <w:br/>
      </w:r>
      <w:r w:rsidRPr="001A7295">
        <w:br/>
        <w:t xml:space="preserve">  </w:t>
      </w:r>
      <w:proofErr w:type="spellStart"/>
      <w:r w:rsidRPr="001A7295">
        <w:t>health_check</w:t>
      </w:r>
      <w:proofErr w:type="spellEnd"/>
      <w:r w:rsidRPr="001A7295">
        <w:t xml:space="preserve"> {</w:t>
      </w:r>
      <w:r w:rsidRPr="001A7295">
        <w:br/>
        <w:t xml:space="preserve">    path                = "/"</w:t>
      </w:r>
      <w:r w:rsidRPr="001A7295">
        <w:br/>
        <w:t xml:space="preserve">    interval            = 30</w:t>
      </w:r>
      <w:r w:rsidRPr="001A7295">
        <w:br/>
        <w:t xml:space="preserve">    timeout             = 5</w:t>
      </w:r>
      <w:r w:rsidRPr="001A7295">
        <w:br/>
        <w:t xml:space="preserve">    </w:t>
      </w:r>
      <w:proofErr w:type="spellStart"/>
      <w:r w:rsidRPr="001A7295">
        <w:t>healthy_threshold</w:t>
      </w:r>
      <w:proofErr w:type="spellEnd"/>
      <w:r w:rsidRPr="001A7295">
        <w:t xml:space="preserve">   = 2</w:t>
      </w:r>
      <w:r w:rsidRPr="001A7295">
        <w:br/>
        <w:t xml:space="preserve">    </w:t>
      </w:r>
      <w:proofErr w:type="spellStart"/>
      <w:r w:rsidRPr="001A7295">
        <w:t>unhealthy_threshold</w:t>
      </w:r>
      <w:proofErr w:type="spellEnd"/>
      <w:r w:rsidRPr="001A7295">
        <w:t xml:space="preserve"> = 2</w:t>
      </w:r>
      <w:r w:rsidRPr="001A7295">
        <w:br/>
        <w:t xml:space="preserve">  }</w:t>
      </w:r>
      <w:r w:rsidRPr="001A7295">
        <w:br/>
      </w:r>
      <w:r w:rsidRPr="001A7295">
        <w:br/>
        <w:t xml:space="preserve">  </w:t>
      </w:r>
      <w:proofErr w:type="spellStart"/>
      <w:r w:rsidRPr="001A7295">
        <w:t>vpc_id</w:t>
      </w:r>
      <w:proofErr w:type="spellEnd"/>
      <w:r w:rsidRPr="001A7295">
        <w:t xml:space="preserve"> = "${aws_vpc.example.id}"</w:t>
      </w:r>
      <w:r w:rsidRPr="001A7295">
        <w:br/>
        <w:t>}</w:t>
      </w:r>
      <w:r w:rsidRPr="001A7295">
        <w:br/>
      </w:r>
    </w:p>
    <w:p w14:paraId="616B7A91" w14:textId="77777777" w:rsidR="001A7295" w:rsidRPr="001A7295" w:rsidRDefault="001A7295" w:rsidP="001A7295">
      <w:pPr>
        <w:rPr>
          <w:i/>
          <w:iCs/>
        </w:rPr>
      </w:pPr>
      <w:r w:rsidRPr="001A7295">
        <w:rPr>
          <w:b/>
          <w:bCs/>
          <w:i/>
          <w:iCs/>
        </w:rPr>
        <w:t>2. Define Auto Scaling Group:</w:t>
      </w:r>
      <w:r w:rsidRPr="001A7295">
        <w:rPr>
          <w:i/>
          <w:iCs/>
        </w:rPr>
        <w:t> Define an Auto Scaling Group, referencing the existing or newly created launch configuration and specifying the load balancer target group to distribute traffic.</w:t>
      </w:r>
    </w:p>
    <w:p w14:paraId="734A06CE" w14:textId="77777777" w:rsidR="001A7295" w:rsidRPr="001A7295" w:rsidRDefault="001A7295" w:rsidP="001A7295">
      <w:r w:rsidRPr="001A7295">
        <w:t>resource "</w:t>
      </w:r>
      <w:proofErr w:type="spellStart"/>
      <w:r w:rsidRPr="001A7295">
        <w:t>aws_autoscaling_group</w:t>
      </w:r>
      <w:proofErr w:type="spellEnd"/>
      <w:r w:rsidRPr="001A7295">
        <w:t>" "example" {</w:t>
      </w:r>
      <w:r w:rsidRPr="001A7295">
        <w:br/>
        <w:t xml:space="preserve">  name                 = "example-</w:t>
      </w:r>
      <w:proofErr w:type="spellStart"/>
      <w:r w:rsidRPr="001A7295">
        <w:t>asg</w:t>
      </w:r>
      <w:proofErr w:type="spellEnd"/>
      <w:r w:rsidRPr="001A7295">
        <w:t>"</w:t>
      </w:r>
      <w:r w:rsidRPr="001A7295">
        <w:br/>
        <w:t xml:space="preserve">  </w:t>
      </w:r>
      <w:proofErr w:type="spellStart"/>
      <w:r w:rsidRPr="001A7295">
        <w:t>min_size</w:t>
      </w:r>
      <w:proofErr w:type="spellEnd"/>
      <w:r w:rsidRPr="001A7295">
        <w:t xml:space="preserve">             = 2</w:t>
      </w:r>
      <w:r w:rsidRPr="001A7295">
        <w:br/>
        <w:t xml:space="preserve">  </w:t>
      </w:r>
      <w:proofErr w:type="spellStart"/>
      <w:r w:rsidRPr="001A7295">
        <w:t>max_size</w:t>
      </w:r>
      <w:proofErr w:type="spellEnd"/>
      <w:r w:rsidRPr="001A7295">
        <w:t xml:space="preserve">             = 5</w:t>
      </w:r>
      <w:r w:rsidRPr="001A7295">
        <w:br/>
        <w:t xml:space="preserve">  </w:t>
      </w:r>
      <w:proofErr w:type="spellStart"/>
      <w:r w:rsidRPr="001A7295">
        <w:t>desired_capacity</w:t>
      </w:r>
      <w:proofErr w:type="spellEnd"/>
      <w:r w:rsidRPr="001A7295">
        <w:t xml:space="preserve">     = 2</w:t>
      </w:r>
      <w:r w:rsidRPr="001A7295">
        <w:br/>
        <w:t xml:space="preserve">  </w:t>
      </w:r>
      <w:proofErr w:type="spellStart"/>
      <w:r w:rsidRPr="001A7295">
        <w:t>vpc_zone_</w:t>
      </w:r>
      <w:proofErr w:type="gramStart"/>
      <w:r w:rsidRPr="001A7295">
        <w:t>identifier</w:t>
      </w:r>
      <w:proofErr w:type="spellEnd"/>
      <w:r w:rsidRPr="001A7295">
        <w:t xml:space="preserve">  =</w:t>
      </w:r>
      <w:proofErr w:type="gramEnd"/>
      <w:r w:rsidRPr="001A7295">
        <w:t xml:space="preserve"> ["${aws_subnet.example.id}"]</w:t>
      </w:r>
      <w:r w:rsidRPr="001A7295">
        <w:br/>
      </w:r>
      <w:r w:rsidRPr="001A7295">
        <w:br/>
        <w:t xml:space="preserve">  </w:t>
      </w:r>
      <w:proofErr w:type="spellStart"/>
      <w:r w:rsidRPr="001A7295">
        <w:t>target_group_arns</w:t>
      </w:r>
      <w:proofErr w:type="spellEnd"/>
      <w:r w:rsidRPr="001A7295">
        <w:t xml:space="preserve"> = ["${</w:t>
      </w:r>
      <w:proofErr w:type="spellStart"/>
      <w:r w:rsidRPr="001A7295">
        <w:t>aws_lb_target_group.example.arn</w:t>
      </w:r>
      <w:proofErr w:type="spellEnd"/>
      <w:r w:rsidRPr="001A7295">
        <w:t>}"]</w:t>
      </w:r>
      <w:r w:rsidRPr="001A7295">
        <w:br/>
        <w:t>}</w:t>
      </w:r>
    </w:p>
    <w:p w14:paraId="79F40FE2" w14:textId="77777777" w:rsidR="001A7295" w:rsidRPr="001A7295" w:rsidRDefault="001A7295" w:rsidP="001A7295">
      <w:pPr>
        <w:rPr>
          <w:i/>
          <w:iCs/>
        </w:rPr>
      </w:pPr>
      <w:r w:rsidRPr="001A7295">
        <w:rPr>
          <w:b/>
          <w:bCs/>
          <w:i/>
          <w:iCs/>
        </w:rPr>
        <w:lastRenderedPageBreak/>
        <w:t>3. Attach ASG to Load Balancer: </w:t>
      </w:r>
      <w:r w:rsidRPr="001A7295">
        <w:rPr>
          <w:i/>
          <w:iCs/>
        </w:rPr>
        <w:t>Ensure that the ASG is attached to the load balancer target group so that instances launched by the ASG are automatically registered with the load balancer.</w:t>
      </w:r>
    </w:p>
    <w:p w14:paraId="23124578" w14:textId="77777777" w:rsidR="001A7295" w:rsidRPr="001A7295" w:rsidRDefault="001A7295" w:rsidP="001A7295">
      <w:r w:rsidRPr="001A7295">
        <w:t>resource "</w:t>
      </w:r>
      <w:proofErr w:type="spellStart"/>
      <w:r w:rsidRPr="001A7295">
        <w:t>aws_autoscaling_attachment</w:t>
      </w:r>
      <w:proofErr w:type="spellEnd"/>
      <w:r w:rsidRPr="001A7295">
        <w:t>" "example" {</w:t>
      </w:r>
      <w:r w:rsidRPr="001A7295">
        <w:br/>
        <w:t xml:space="preserve">  </w:t>
      </w:r>
      <w:proofErr w:type="spellStart"/>
      <w:r w:rsidRPr="001A7295">
        <w:t>autoscaling_group_name</w:t>
      </w:r>
      <w:proofErr w:type="spellEnd"/>
      <w:r w:rsidRPr="001A7295">
        <w:t xml:space="preserve"> = "${aws_autoscaling_group.example.name}"</w:t>
      </w:r>
      <w:r w:rsidRPr="001A7295">
        <w:br/>
        <w:t xml:space="preserve">  </w:t>
      </w:r>
      <w:proofErr w:type="spellStart"/>
      <w:r w:rsidRPr="001A7295">
        <w:t>alb_target_group_arn</w:t>
      </w:r>
      <w:proofErr w:type="spellEnd"/>
      <w:r w:rsidRPr="001A7295">
        <w:t xml:space="preserve">   = "${</w:t>
      </w:r>
      <w:proofErr w:type="spellStart"/>
      <w:r w:rsidRPr="001A7295">
        <w:t>aws_lb_target_group.example.arn</w:t>
      </w:r>
      <w:proofErr w:type="spellEnd"/>
      <w:r w:rsidRPr="001A7295">
        <w:t>}"</w:t>
      </w:r>
      <w:r w:rsidRPr="001A7295">
        <w:br/>
        <w:t>}</w:t>
      </w:r>
    </w:p>
    <w:p w14:paraId="4FC7C114" w14:textId="77777777" w:rsidR="001D6E45" w:rsidRDefault="001D6E45" w:rsidP="001D6E45"/>
    <w:p w14:paraId="57A0924D" w14:textId="77777777" w:rsidR="001A7295" w:rsidRPr="001A7295" w:rsidRDefault="001A7295" w:rsidP="001A7295">
      <w:pPr>
        <w:rPr>
          <w:b/>
          <w:bCs/>
        </w:rPr>
      </w:pPr>
      <w:r w:rsidRPr="001A7295">
        <w:rPr>
          <w:b/>
          <w:bCs/>
        </w:rPr>
        <w:t>Question 5: Your team is adopting a multi-cloud strategy, and you need to manage resources on both AWS and Azure using Terraform. How would you structure your Terraform code to handle this?</w:t>
      </w:r>
    </w:p>
    <w:p w14:paraId="461980C5" w14:textId="77777777" w:rsidR="001A7295" w:rsidRPr="001A7295" w:rsidRDefault="001A7295" w:rsidP="001A7295">
      <w:pPr>
        <w:rPr>
          <w:i/>
          <w:iCs/>
        </w:rPr>
      </w:pPr>
      <w:r w:rsidRPr="001A7295">
        <w:rPr>
          <w:b/>
          <w:bCs/>
          <w:i/>
          <w:iCs/>
        </w:rPr>
        <w:t>Organize Directories by Cloud Provider:</w:t>
      </w:r>
      <w:r w:rsidRPr="001A7295">
        <w:rPr>
          <w:i/>
          <w:iCs/>
        </w:rPr>
        <w:t> Create separate directories for AWS and Azure within your Terraform project to keep the code organized and maintainable.</w:t>
      </w:r>
    </w:p>
    <w:p w14:paraId="5B6DD583" w14:textId="77777777" w:rsidR="001A7295" w:rsidRPr="001A7295" w:rsidRDefault="001A7295" w:rsidP="001A7295">
      <w:proofErr w:type="spellStart"/>
      <w:r w:rsidRPr="001A7295">
        <w:t>terraform_project</w:t>
      </w:r>
      <w:proofErr w:type="spellEnd"/>
      <w:r w:rsidRPr="001A7295">
        <w:t>/</w:t>
      </w:r>
      <w:r w:rsidRPr="001A7295">
        <w:br/>
      </w:r>
      <w:r w:rsidRPr="001A7295">
        <w:rPr>
          <w:rFonts w:ascii="MS Gothic" w:eastAsia="MS Gothic" w:hAnsi="MS Gothic" w:cs="MS Gothic" w:hint="eastAsia"/>
        </w:rPr>
        <w:t>├</w:t>
      </w:r>
      <w:r w:rsidRPr="001A7295">
        <w:rPr>
          <w:rFonts w:ascii="Aptos" w:hAnsi="Aptos" w:cs="Aptos"/>
        </w:rPr>
        <w:t>──</w:t>
      </w:r>
      <w:r w:rsidRPr="001A7295">
        <w:t xml:space="preserve"> </w:t>
      </w:r>
      <w:proofErr w:type="spellStart"/>
      <w:r w:rsidRPr="001A7295">
        <w:t>aws</w:t>
      </w:r>
      <w:proofErr w:type="spellEnd"/>
      <w:r w:rsidRPr="001A7295">
        <w:t>/</w:t>
      </w:r>
      <w:r w:rsidRPr="001A7295">
        <w:br/>
        <w:t xml:space="preserve">│   </w:t>
      </w:r>
      <w:r w:rsidRPr="001A7295">
        <w:rPr>
          <w:rFonts w:ascii="MS Gothic" w:eastAsia="MS Gothic" w:hAnsi="MS Gothic" w:cs="MS Gothic" w:hint="eastAsia"/>
        </w:rPr>
        <w:t>├</w:t>
      </w:r>
      <w:r w:rsidRPr="001A7295">
        <w:rPr>
          <w:rFonts w:ascii="Aptos" w:hAnsi="Aptos" w:cs="Aptos"/>
        </w:rPr>
        <w:t>──</w:t>
      </w:r>
      <w:r w:rsidRPr="001A7295">
        <w:t xml:space="preserve"> main.tf</w:t>
      </w:r>
      <w:r w:rsidRPr="001A7295">
        <w:br/>
        <w:t xml:space="preserve">│   </w:t>
      </w:r>
      <w:r w:rsidRPr="001A7295">
        <w:rPr>
          <w:rFonts w:ascii="MS Gothic" w:eastAsia="MS Gothic" w:hAnsi="MS Gothic" w:cs="MS Gothic" w:hint="eastAsia"/>
        </w:rPr>
        <w:t>├</w:t>
      </w:r>
      <w:r w:rsidRPr="001A7295">
        <w:rPr>
          <w:rFonts w:ascii="Aptos" w:hAnsi="Aptos" w:cs="Aptos"/>
        </w:rPr>
        <w:t>──</w:t>
      </w:r>
      <w:r w:rsidRPr="001A7295">
        <w:t xml:space="preserve"> variables.tf</w:t>
      </w:r>
      <w:r w:rsidRPr="001A7295">
        <w:br/>
        <w:t xml:space="preserve">│   </w:t>
      </w:r>
      <w:r w:rsidRPr="001A7295">
        <w:rPr>
          <w:rFonts w:ascii="MS Gothic" w:eastAsia="MS Gothic" w:hAnsi="MS Gothic" w:cs="MS Gothic" w:hint="eastAsia"/>
        </w:rPr>
        <w:t>├</w:t>
      </w:r>
      <w:r w:rsidRPr="001A7295">
        <w:rPr>
          <w:rFonts w:ascii="Aptos" w:hAnsi="Aptos" w:cs="Aptos"/>
        </w:rPr>
        <w:t>──</w:t>
      </w:r>
      <w:r w:rsidRPr="001A7295">
        <w:t xml:space="preserve"> outputs.tf</w:t>
      </w:r>
      <w:r w:rsidRPr="001A7295">
        <w:br/>
      </w:r>
      <w:r w:rsidRPr="001A7295">
        <w:rPr>
          <w:rFonts w:ascii="MS Gothic" w:eastAsia="MS Gothic" w:hAnsi="MS Gothic" w:cs="MS Gothic" w:hint="eastAsia"/>
        </w:rPr>
        <w:t>├</w:t>
      </w:r>
      <w:r w:rsidRPr="001A7295">
        <w:rPr>
          <w:rFonts w:ascii="Aptos" w:hAnsi="Aptos" w:cs="Aptos"/>
        </w:rPr>
        <w:t>──</w:t>
      </w:r>
      <w:r w:rsidRPr="001A7295">
        <w:t xml:space="preserve"> azure/</w:t>
      </w:r>
      <w:r w:rsidRPr="001A7295">
        <w:br/>
        <w:t xml:space="preserve">│   </w:t>
      </w:r>
      <w:r w:rsidRPr="001A7295">
        <w:rPr>
          <w:rFonts w:ascii="MS Gothic" w:eastAsia="MS Gothic" w:hAnsi="MS Gothic" w:cs="MS Gothic" w:hint="eastAsia"/>
        </w:rPr>
        <w:t>├</w:t>
      </w:r>
      <w:r w:rsidRPr="001A7295">
        <w:rPr>
          <w:rFonts w:ascii="Aptos" w:hAnsi="Aptos" w:cs="Aptos"/>
        </w:rPr>
        <w:t>──</w:t>
      </w:r>
      <w:r w:rsidRPr="001A7295">
        <w:t xml:space="preserve"> main.tf</w:t>
      </w:r>
      <w:r w:rsidRPr="001A7295">
        <w:br/>
        <w:t xml:space="preserve">│   </w:t>
      </w:r>
      <w:r w:rsidRPr="001A7295">
        <w:rPr>
          <w:rFonts w:ascii="MS Gothic" w:eastAsia="MS Gothic" w:hAnsi="MS Gothic" w:cs="MS Gothic" w:hint="eastAsia"/>
        </w:rPr>
        <w:t>├</w:t>
      </w:r>
      <w:r w:rsidRPr="001A7295">
        <w:rPr>
          <w:rFonts w:ascii="Aptos" w:hAnsi="Aptos" w:cs="Aptos"/>
        </w:rPr>
        <w:t>──</w:t>
      </w:r>
      <w:r w:rsidRPr="001A7295">
        <w:t xml:space="preserve"> variables.tf</w:t>
      </w:r>
      <w:r w:rsidRPr="001A7295">
        <w:br/>
        <w:t xml:space="preserve">│   </w:t>
      </w:r>
      <w:r w:rsidRPr="001A7295">
        <w:rPr>
          <w:rFonts w:ascii="MS Gothic" w:eastAsia="MS Gothic" w:hAnsi="MS Gothic" w:cs="MS Gothic" w:hint="eastAsia"/>
        </w:rPr>
        <w:t>├</w:t>
      </w:r>
      <w:r w:rsidRPr="001A7295">
        <w:rPr>
          <w:rFonts w:ascii="Aptos" w:hAnsi="Aptos" w:cs="Aptos"/>
        </w:rPr>
        <w:t>──</w:t>
      </w:r>
      <w:r w:rsidRPr="001A7295">
        <w:t xml:space="preserve"> outputs.tf</w:t>
      </w:r>
      <w:r w:rsidRPr="001A7295">
        <w:br/>
        <w:t>└── modules/</w:t>
      </w:r>
      <w:r w:rsidRPr="001A7295">
        <w:br/>
        <w:t xml:space="preserve">    </w:t>
      </w:r>
      <w:r w:rsidRPr="001A7295">
        <w:rPr>
          <w:rFonts w:ascii="MS Gothic" w:eastAsia="MS Gothic" w:hAnsi="MS Gothic" w:cs="MS Gothic" w:hint="eastAsia"/>
        </w:rPr>
        <w:t>├</w:t>
      </w:r>
      <w:r w:rsidRPr="001A7295">
        <w:rPr>
          <w:rFonts w:ascii="Aptos" w:hAnsi="Aptos" w:cs="Aptos"/>
        </w:rPr>
        <w:t>──</w:t>
      </w:r>
      <w:r w:rsidRPr="001A7295">
        <w:t xml:space="preserve"> </w:t>
      </w:r>
      <w:proofErr w:type="spellStart"/>
      <w:r w:rsidRPr="001A7295">
        <w:t>aws_module</w:t>
      </w:r>
      <w:proofErr w:type="spellEnd"/>
      <w:r w:rsidRPr="001A7295">
        <w:t>/</w:t>
      </w:r>
      <w:r w:rsidRPr="001A7295">
        <w:br/>
        <w:t xml:space="preserve">    │   </w:t>
      </w:r>
      <w:r w:rsidRPr="001A7295">
        <w:rPr>
          <w:rFonts w:ascii="MS Gothic" w:eastAsia="MS Gothic" w:hAnsi="MS Gothic" w:cs="MS Gothic" w:hint="eastAsia"/>
        </w:rPr>
        <w:t>├</w:t>
      </w:r>
      <w:r w:rsidRPr="001A7295">
        <w:rPr>
          <w:rFonts w:ascii="Aptos" w:hAnsi="Aptos" w:cs="Aptos"/>
        </w:rPr>
        <w:t>──</w:t>
      </w:r>
      <w:r w:rsidRPr="001A7295">
        <w:t xml:space="preserve"> main.tf</w:t>
      </w:r>
      <w:r w:rsidRPr="001A7295">
        <w:br/>
        <w:t xml:space="preserve">    │   </w:t>
      </w:r>
      <w:r w:rsidRPr="001A7295">
        <w:rPr>
          <w:rFonts w:ascii="MS Gothic" w:eastAsia="MS Gothic" w:hAnsi="MS Gothic" w:cs="MS Gothic" w:hint="eastAsia"/>
        </w:rPr>
        <w:t>├</w:t>
      </w:r>
      <w:r w:rsidRPr="001A7295">
        <w:rPr>
          <w:rFonts w:ascii="Aptos" w:hAnsi="Aptos" w:cs="Aptos"/>
        </w:rPr>
        <w:t>──</w:t>
      </w:r>
      <w:r w:rsidRPr="001A7295">
        <w:t xml:space="preserve"> variables.tf</w:t>
      </w:r>
      <w:r w:rsidRPr="001A7295">
        <w:br/>
        <w:t xml:space="preserve">    │   </w:t>
      </w:r>
      <w:r w:rsidRPr="001A7295">
        <w:rPr>
          <w:rFonts w:ascii="MS Gothic" w:eastAsia="MS Gothic" w:hAnsi="MS Gothic" w:cs="MS Gothic" w:hint="eastAsia"/>
        </w:rPr>
        <w:t>├</w:t>
      </w:r>
      <w:r w:rsidRPr="001A7295">
        <w:rPr>
          <w:rFonts w:ascii="Aptos" w:hAnsi="Aptos" w:cs="Aptos"/>
        </w:rPr>
        <w:t>──</w:t>
      </w:r>
      <w:r w:rsidRPr="001A7295">
        <w:t xml:space="preserve"> outputs.tf</w:t>
      </w:r>
      <w:r w:rsidRPr="001A7295">
        <w:br/>
        <w:t xml:space="preserve">    </w:t>
      </w:r>
      <w:r w:rsidRPr="001A7295">
        <w:rPr>
          <w:rFonts w:ascii="MS Gothic" w:eastAsia="MS Gothic" w:hAnsi="MS Gothic" w:cs="MS Gothic" w:hint="eastAsia"/>
        </w:rPr>
        <w:t>├</w:t>
      </w:r>
      <w:r w:rsidRPr="001A7295">
        <w:rPr>
          <w:rFonts w:ascii="Aptos" w:hAnsi="Aptos" w:cs="Aptos"/>
        </w:rPr>
        <w:t>──</w:t>
      </w:r>
      <w:r w:rsidRPr="001A7295">
        <w:t xml:space="preserve"> </w:t>
      </w:r>
      <w:proofErr w:type="spellStart"/>
      <w:r w:rsidRPr="001A7295">
        <w:t>azure_module</w:t>
      </w:r>
      <w:proofErr w:type="spellEnd"/>
      <w:r w:rsidRPr="001A7295">
        <w:t>/</w:t>
      </w:r>
      <w:r w:rsidRPr="001A7295">
        <w:br/>
        <w:t xml:space="preserve">    │   </w:t>
      </w:r>
      <w:r w:rsidRPr="001A7295">
        <w:rPr>
          <w:rFonts w:ascii="MS Gothic" w:eastAsia="MS Gothic" w:hAnsi="MS Gothic" w:cs="MS Gothic" w:hint="eastAsia"/>
        </w:rPr>
        <w:t>├</w:t>
      </w:r>
      <w:r w:rsidRPr="001A7295">
        <w:rPr>
          <w:rFonts w:ascii="Aptos" w:hAnsi="Aptos" w:cs="Aptos"/>
        </w:rPr>
        <w:t>──</w:t>
      </w:r>
      <w:r w:rsidRPr="001A7295">
        <w:t xml:space="preserve"> main.tf</w:t>
      </w:r>
      <w:r w:rsidRPr="001A7295">
        <w:br/>
        <w:t xml:space="preserve">    │   </w:t>
      </w:r>
      <w:r w:rsidRPr="001A7295">
        <w:rPr>
          <w:rFonts w:ascii="MS Gothic" w:eastAsia="MS Gothic" w:hAnsi="MS Gothic" w:cs="MS Gothic" w:hint="eastAsia"/>
        </w:rPr>
        <w:t>├</w:t>
      </w:r>
      <w:r w:rsidRPr="001A7295">
        <w:rPr>
          <w:rFonts w:ascii="Aptos" w:hAnsi="Aptos" w:cs="Aptos"/>
        </w:rPr>
        <w:t>──</w:t>
      </w:r>
      <w:r w:rsidRPr="001A7295">
        <w:t xml:space="preserve"> variables.tf</w:t>
      </w:r>
      <w:r w:rsidRPr="001A7295">
        <w:br/>
        <w:t xml:space="preserve">    │   </w:t>
      </w:r>
      <w:r w:rsidRPr="001A7295">
        <w:rPr>
          <w:rFonts w:ascii="MS Gothic" w:eastAsia="MS Gothic" w:hAnsi="MS Gothic" w:cs="MS Gothic" w:hint="eastAsia"/>
        </w:rPr>
        <w:t>├</w:t>
      </w:r>
      <w:r w:rsidRPr="001A7295">
        <w:rPr>
          <w:rFonts w:ascii="Aptos" w:hAnsi="Aptos" w:cs="Aptos"/>
        </w:rPr>
        <w:t>──</w:t>
      </w:r>
      <w:r w:rsidRPr="001A7295">
        <w:t xml:space="preserve"> outputs.tf</w:t>
      </w:r>
    </w:p>
    <w:p w14:paraId="1FA4FB87" w14:textId="77777777" w:rsidR="001A7295" w:rsidRPr="001A7295" w:rsidRDefault="001A7295" w:rsidP="001A7295">
      <w:pPr>
        <w:rPr>
          <w:i/>
          <w:iCs/>
        </w:rPr>
      </w:pPr>
      <w:r w:rsidRPr="001A7295">
        <w:rPr>
          <w:b/>
          <w:bCs/>
          <w:i/>
          <w:iCs/>
        </w:rPr>
        <w:t>Manage Provider Configurations:</w:t>
      </w:r>
      <w:r w:rsidRPr="001A7295">
        <w:rPr>
          <w:i/>
          <w:iCs/>
        </w:rPr>
        <w:t> Declare provider configurations separately for AWS and Azure within their respective directories. This ensures that Terraform applies the correct provider settings for each cloud environment.</w:t>
      </w:r>
    </w:p>
    <w:p w14:paraId="175223F7" w14:textId="77777777" w:rsidR="001A7295" w:rsidRPr="001A7295" w:rsidRDefault="001A7295" w:rsidP="001A7295">
      <w:r w:rsidRPr="001A7295">
        <w:t># AWS provider configuration in aws/main.tf</w:t>
      </w:r>
      <w:r w:rsidRPr="001A7295">
        <w:br/>
        <w:t>provider "</w:t>
      </w:r>
      <w:proofErr w:type="spellStart"/>
      <w:r w:rsidRPr="001A7295">
        <w:t>aws</w:t>
      </w:r>
      <w:proofErr w:type="spellEnd"/>
      <w:r w:rsidRPr="001A7295">
        <w:t>" {</w:t>
      </w:r>
      <w:r w:rsidRPr="001A7295">
        <w:br/>
      </w:r>
      <w:r w:rsidRPr="001A7295">
        <w:lastRenderedPageBreak/>
        <w:t xml:space="preserve">  region = "us-west-2"</w:t>
      </w:r>
      <w:r w:rsidRPr="001A7295">
        <w:br/>
        <w:t>}</w:t>
      </w:r>
      <w:r w:rsidRPr="001A7295">
        <w:br/>
      </w:r>
      <w:r w:rsidRPr="001A7295">
        <w:br/>
        <w:t># Azure provider configuration in azure/main.tf</w:t>
      </w:r>
      <w:r w:rsidRPr="001A7295">
        <w:br/>
        <w:t>provider "</w:t>
      </w:r>
      <w:proofErr w:type="spellStart"/>
      <w:r w:rsidRPr="001A7295">
        <w:t>azurerm</w:t>
      </w:r>
      <w:proofErr w:type="spellEnd"/>
      <w:r w:rsidRPr="001A7295">
        <w:t>" {</w:t>
      </w:r>
      <w:r w:rsidRPr="001A7295">
        <w:br/>
        <w:t xml:space="preserve">  features {}</w:t>
      </w:r>
      <w:r w:rsidRPr="001A7295">
        <w:br/>
        <w:t>}</w:t>
      </w:r>
    </w:p>
    <w:p w14:paraId="453A7DDE" w14:textId="77777777" w:rsidR="001A7295" w:rsidRPr="001A7295" w:rsidRDefault="001A7295" w:rsidP="001A7295">
      <w:r w:rsidRPr="001A7295">
        <w:t># Example of conditional resource creation based on provider</w:t>
      </w:r>
      <w:r w:rsidRPr="001A7295">
        <w:br/>
        <w:t>resource "</w:t>
      </w:r>
      <w:proofErr w:type="spellStart"/>
      <w:r w:rsidRPr="001A7295">
        <w:t>aws_instance</w:t>
      </w:r>
      <w:proofErr w:type="spellEnd"/>
      <w:r w:rsidRPr="001A7295">
        <w:t>" "example" {</w:t>
      </w:r>
      <w:r w:rsidRPr="001A7295">
        <w:br/>
        <w:t xml:space="preserve">  count         = </w:t>
      </w:r>
      <w:proofErr w:type="spellStart"/>
      <w:proofErr w:type="gramStart"/>
      <w:r w:rsidRPr="001A7295">
        <w:t>var.provider</w:t>
      </w:r>
      <w:proofErr w:type="spellEnd"/>
      <w:proofErr w:type="gramEnd"/>
      <w:r w:rsidRPr="001A7295">
        <w:t xml:space="preserve"> == "</w:t>
      </w:r>
      <w:proofErr w:type="spellStart"/>
      <w:r w:rsidRPr="001A7295">
        <w:t>aws</w:t>
      </w:r>
      <w:proofErr w:type="spellEnd"/>
      <w:proofErr w:type="gramStart"/>
      <w:r w:rsidRPr="001A7295">
        <w:t>" ?</w:t>
      </w:r>
      <w:proofErr w:type="gramEnd"/>
      <w:r w:rsidRPr="001A7295">
        <w:t xml:space="preserve"> </w:t>
      </w:r>
      <w:proofErr w:type="gramStart"/>
      <w:r w:rsidRPr="001A7295">
        <w:t>1 :</w:t>
      </w:r>
      <w:proofErr w:type="gramEnd"/>
      <w:r w:rsidRPr="001A7295">
        <w:t xml:space="preserve"> 0</w:t>
      </w:r>
      <w:r w:rsidRPr="001A7295">
        <w:br/>
        <w:t xml:space="preserve">  # AWS-specific configuration</w:t>
      </w:r>
      <w:r w:rsidRPr="001A7295">
        <w:br/>
        <w:t>}</w:t>
      </w:r>
      <w:r w:rsidRPr="001A7295">
        <w:br/>
      </w:r>
      <w:r w:rsidRPr="001A7295">
        <w:br/>
        <w:t>resource "</w:t>
      </w:r>
      <w:proofErr w:type="spellStart"/>
      <w:r w:rsidRPr="001A7295">
        <w:t>azurerm_virtual_machine</w:t>
      </w:r>
      <w:proofErr w:type="spellEnd"/>
      <w:r w:rsidRPr="001A7295">
        <w:t>" "example" {</w:t>
      </w:r>
      <w:r w:rsidRPr="001A7295">
        <w:br/>
        <w:t xml:space="preserve">  count         = </w:t>
      </w:r>
      <w:proofErr w:type="spellStart"/>
      <w:proofErr w:type="gramStart"/>
      <w:r w:rsidRPr="001A7295">
        <w:t>var.provider</w:t>
      </w:r>
      <w:proofErr w:type="spellEnd"/>
      <w:proofErr w:type="gramEnd"/>
      <w:r w:rsidRPr="001A7295">
        <w:t xml:space="preserve"> == "azure</w:t>
      </w:r>
      <w:proofErr w:type="gramStart"/>
      <w:r w:rsidRPr="001A7295">
        <w:t>" ?</w:t>
      </w:r>
      <w:proofErr w:type="gramEnd"/>
      <w:r w:rsidRPr="001A7295">
        <w:t xml:space="preserve"> </w:t>
      </w:r>
      <w:proofErr w:type="gramStart"/>
      <w:r w:rsidRPr="001A7295">
        <w:t>1 :</w:t>
      </w:r>
      <w:proofErr w:type="gramEnd"/>
      <w:r w:rsidRPr="001A7295">
        <w:t xml:space="preserve"> 0</w:t>
      </w:r>
      <w:r w:rsidRPr="001A7295">
        <w:br/>
        <w:t xml:space="preserve">  # Azure-specific configuration</w:t>
      </w:r>
      <w:r w:rsidRPr="001A7295">
        <w:br/>
        <w:t>}</w:t>
      </w:r>
    </w:p>
    <w:p w14:paraId="7BF0BFDA" w14:textId="77777777" w:rsidR="001A7295" w:rsidRDefault="001A7295" w:rsidP="001D6E45"/>
    <w:p w14:paraId="652E0CB0" w14:textId="77777777" w:rsidR="00C649DF" w:rsidRPr="00C649DF" w:rsidRDefault="00C649DF" w:rsidP="00C649DF">
      <w:pPr>
        <w:rPr>
          <w:b/>
          <w:bCs/>
        </w:rPr>
      </w:pPr>
      <w:r w:rsidRPr="00C649DF">
        <w:rPr>
          <w:b/>
          <w:bCs/>
        </w:rPr>
        <w:t>Question 6: You want to run specific scripts after provisioning resources with Terraform. How would you achieve this, and what provisioners might you use?</w:t>
      </w:r>
    </w:p>
    <w:p w14:paraId="32A99840" w14:textId="77777777" w:rsidR="00C649DF" w:rsidRPr="00C649DF" w:rsidRDefault="00C649DF" w:rsidP="00C649DF">
      <w:pPr>
        <w:rPr>
          <w:i/>
          <w:iCs/>
        </w:rPr>
      </w:pPr>
      <w:r w:rsidRPr="00C649DF">
        <w:rPr>
          <w:i/>
          <w:iCs/>
        </w:rPr>
        <w:t>Running specific scripts after provisioning resources with Terraform can be achieved using </w:t>
      </w:r>
      <w:r w:rsidRPr="00C649DF">
        <w:rPr>
          <w:b/>
          <w:bCs/>
          <w:i/>
          <w:iCs/>
        </w:rPr>
        <w:t>provisioners</w:t>
      </w:r>
      <w:r w:rsidRPr="00C649DF">
        <w:rPr>
          <w:i/>
          <w:iCs/>
        </w:rPr>
        <w:t>.</w:t>
      </w:r>
    </w:p>
    <w:p w14:paraId="2F42A0B3" w14:textId="77777777" w:rsidR="00C649DF" w:rsidRPr="00C649DF" w:rsidRDefault="00C649DF" w:rsidP="00C649DF">
      <w:pPr>
        <w:rPr>
          <w:i/>
          <w:iCs/>
        </w:rPr>
      </w:pPr>
      <w:r w:rsidRPr="00C649DF">
        <w:rPr>
          <w:b/>
          <w:bCs/>
          <w:i/>
          <w:iCs/>
        </w:rPr>
        <w:t>Provisioners </w:t>
      </w:r>
      <w:r w:rsidRPr="00C649DF">
        <w:rPr>
          <w:i/>
          <w:iCs/>
        </w:rPr>
        <w:t>are a feature in Terraform that allow you to</w:t>
      </w:r>
      <w:r w:rsidRPr="00C649DF">
        <w:rPr>
          <w:b/>
          <w:bCs/>
          <w:i/>
          <w:iCs/>
        </w:rPr>
        <w:t> execute scripts or commands </w:t>
      </w:r>
      <w:r w:rsidRPr="00C649DF">
        <w:rPr>
          <w:i/>
          <w:iCs/>
        </w:rPr>
        <w:t>on local or remote machines as part of resource creation or destruction.</w:t>
      </w:r>
    </w:p>
    <w:p w14:paraId="2A1BB783" w14:textId="77777777" w:rsidR="00C649DF" w:rsidRPr="00C649DF" w:rsidRDefault="00C649DF" w:rsidP="00C649DF">
      <w:pPr>
        <w:numPr>
          <w:ilvl w:val="0"/>
          <w:numId w:val="2"/>
        </w:numPr>
      </w:pPr>
      <w:r w:rsidRPr="00C649DF">
        <w:rPr>
          <w:b/>
          <w:bCs/>
        </w:rPr>
        <w:t>Inline Provisioners:</w:t>
      </w:r>
      <w:r w:rsidRPr="00C649DF">
        <w:t> Inline provisioners allow you to specify scripts directly within your Terraform configuration.</w:t>
      </w:r>
    </w:p>
    <w:p w14:paraId="045BF72F" w14:textId="77777777" w:rsidR="00C649DF" w:rsidRPr="00C649DF" w:rsidRDefault="00C649DF" w:rsidP="00C649DF">
      <w:r w:rsidRPr="00C649DF">
        <w:t>resource "</w:t>
      </w:r>
      <w:proofErr w:type="spellStart"/>
      <w:r w:rsidRPr="00C649DF">
        <w:t>aws_instance</w:t>
      </w:r>
      <w:proofErr w:type="spellEnd"/>
      <w:r w:rsidRPr="00C649DF">
        <w:t>" "example" {</w:t>
      </w:r>
      <w:r w:rsidRPr="00C649DF">
        <w:br/>
        <w:t xml:space="preserve">  # Instance configuration</w:t>
      </w:r>
      <w:r w:rsidRPr="00C649DF">
        <w:br/>
        <w:t xml:space="preserve">  </w:t>
      </w:r>
      <w:r w:rsidRPr="00C649DF">
        <w:br/>
        <w:t xml:space="preserve">  provisioner "remote-exec" {</w:t>
      </w:r>
      <w:r w:rsidRPr="00C649DF">
        <w:br/>
        <w:t xml:space="preserve">    inline = [</w:t>
      </w:r>
      <w:r w:rsidRPr="00C649DF">
        <w:br/>
        <w:t xml:space="preserve">      "echo Hello from provisioner",</w:t>
      </w:r>
      <w:r w:rsidRPr="00C649DF">
        <w:br/>
        <w:t xml:space="preserve">      "</w:t>
      </w:r>
      <w:proofErr w:type="spellStart"/>
      <w:r w:rsidRPr="00C649DF">
        <w:t>sudo</w:t>
      </w:r>
      <w:proofErr w:type="spellEnd"/>
      <w:r w:rsidRPr="00C649DF">
        <w:t xml:space="preserve"> apt-get update",</w:t>
      </w:r>
      <w:r w:rsidRPr="00C649DF">
        <w:br/>
        <w:t xml:space="preserve">      "</w:t>
      </w:r>
      <w:proofErr w:type="spellStart"/>
      <w:r w:rsidRPr="00C649DF">
        <w:t>sudo</w:t>
      </w:r>
      <w:proofErr w:type="spellEnd"/>
      <w:r w:rsidRPr="00C649DF">
        <w:t xml:space="preserve"> apt-get install -y nginx",</w:t>
      </w:r>
      <w:r w:rsidRPr="00C649DF">
        <w:br/>
        <w:t xml:space="preserve">      "</w:t>
      </w:r>
      <w:proofErr w:type="spellStart"/>
      <w:r w:rsidRPr="00C649DF">
        <w:t>sudo</w:t>
      </w:r>
      <w:proofErr w:type="spellEnd"/>
      <w:r w:rsidRPr="00C649DF">
        <w:t xml:space="preserve"> </w:t>
      </w:r>
      <w:proofErr w:type="spellStart"/>
      <w:r w:rsidRPr="00C649DF">
        <w:t>systemctl</w:t>
      </w:r>
      <w:proofErr w:type="spellEnd"/>
      <w:r w:rsidRPr="00C649DF">
        <w:t xml:space="preserve"> start nginx"</w:t>
      </w:r>
      <w:r w:rsidRPr="00C649DF">
        <w:br/>
        <w:t xml:space="preserve">  </w:t>
      </w:r>
      <w:proofErr w:type="gramStart"/>
      <w:r w:rsidRPr="00C649DF">
        <w:t xml:space="preserve">  ]</w:t>
      </w:r>
      <w:proofErr w:type="gramEnd"/>
      <w:r w:rsidRPr="00C649DF">
        <w:br/>
      </w:r>
      <w:proofErr w:type="gramStart"/>
      <w:r w:rsidRPr="00C649DF">
        <w:lastRenderedPageBreak/>
        <w:t xml:space="preserve">  }</w:t>
      </w:r>
      <w:proofErr w:type="gramEnd"/>
      <w:r w:rsidRPr="00C649DF">
        <w:br/>
        <w:t>}</w:t>
      </w:r>
    </w:p>
    <w:p w14:paraId="57266A57" w14:textId="77777777" w:rsidR="00C649DF" w:rsidRPr="00C649DF" w:rsidRDefault="00C649DF" w:rsidP="00C649DF">
      <w:r w:rsidRPr="00C649DF">
        <w:t>2. </w:t>
      </w:r>
      <w:r w:rsidRPr="00C649DF">
        <w:rPr>
          <w:b/>
          <w:bCs/>
        </w:rPr>
        <w:t>File Provisioners:</w:t>
      </w:r>
      <w:r w:rsidRPr="00C649DF">
        <w:t> File provisioners allow you to upload files from your local machine to a remote resource.</w:t>
      </w:r>
    </w:p>
    <w:p w14:paraId="77CA6225" w14:textId="77777777" w:rsidR="00C649DF" w:rsidRPr="00C649DF" w:rsidRDefault="00C649DF" w:rsidP="00C649DF">
      <w:r w:rsidRPr="00C649DF">
        <w:t>resource "</w:t>
      </w:r>
      <w:proofErr w:type="spellStart"/>
      <w:r w:rsidRPr="00C649DF">
        <w:t>aws_instance</w:t>
      </w:r>
      <w:proofErr w:type="spellEnd"/>
      <w:r w:rsidRPr="00C649DF">
        <w:t>" "example" {</w:t>
      </w:r>
      <w:r w:rsidRPr="00C649DF">
        <w:br/>
        <w:t xml:space="preserve">  # Instance configuration</w:t>
      </w:r>
      <w:r w:rsidRPr="00C649DF">
        <w:br/>
      </w:r>
      <w:r w:rsidRPr="00C649DF">
        <w:br/>
        <w:t xml:space="preserve">  provisioner "file" {</w:t>
      </w:r>
      <w:r w:rsidRPr="00C649DF">
        <w:br/>
        <w:t xml:space="preserve">    source      = "local/path/to/script.sh"</w:t>
      </w:r>
      <w:r w:rsidRPr="00C649DF">
        <w:br/>
        <w:t xml:space="preserve">    destination = "/remote/path/to/script.sh"</w:t>
      </w:r>
      <w:r w:rsidRPr="00C649DF">
        <w:br/>
        <w:t xml:space="preserve">  }</w:t>
      </w:r>
      <w:r w:rsidRPr="00C649DF">
        <w:br/>
      </w:r>
      <w:r w:rsidRPr="00C649DF">
        <w:br/>
        <w:t xml:space="preserve">  provisioner "</w:t>
      </w:r>
      <w:proofErr w:type="gramStart"/>
      <w:r w:rsidRPr="00C649DF">
        <w:t>remote-exec</w:t>
      </w:r>
      <w:proofErr w:type="gramEnd"/>
      <w:r w:rsidRPr="00C649DF">
        <w:t>" {</w:t>
      </w:r>
      <w:r w:rsidRPr="00C649DF">
        <w:br/>
        <w:t xml:space="preserve">    inline = [</w:t>
      </w:r>
      <w:r w:rsidRPr="00C649DF">
        <w:br/>
        <w:t xml:space="preserve">      "</w:t>
      </w:r>
      <w:proofErr w:type="spellStart"/>
      <w:r w:rsidRPr="00C649DF">
        <w:t>chmod</w:t>
      </w:r>
      <w:proofErr w:type="spellEnd"/>
      <w:r w:rsidRPr="00C649DF">
        <w:t xml:space="preserve"> +x /remote/path/to/script.sh",</w:t>
      </w:r>
      <w:r w:rsidRPr="00C649DF">
        <w:br/>
        <w:t xml:space="preserve">      "/remote/path/to/script.sh"</w:t>
      </w:r>
      <w:r w:rsidRPr="00C649DF">
        <w:br/>
        <w:t xml:space="preserve">  </w:t>
      </w:r>
      <w:proofErr w:type="gramStart"/>
      <w:r w:rsidRPr="00C649DF">
        <w:t xml:space="preserve">  ]</w:t>
      </w:r>
      <w:proofErr w:type="gramEnd"/>
      <w:r w:rsidRPr="00C649DF">
        <w:br/>
      </w:r>
      <w:proofErr w:type="gramStart"/>
      <w:r w:rsidRPr="00C649DF">
        <w:t xml:space="preserve">  }</w:t>
      </w:r>
      <w:proofErr w:type="gramEnd"/>
      <w:r w:rsidRPr="00C649DF">
        <w:br/>
        <w:t>}</w:t>
      </w:r>
    </w:p>
    <w:p w14:paraId="2A241DC7" w14:textId="77777777" w:rsidR="00C649DF" w:rsidRPr="00C649DF" w:rsidRDefault="00C649DF" w:rsidP="00C649DF">
      <w:r w:rsidRPr="00C649DF">
        <w:t>3. </w:t>
      </w:r>
      <w:r w:rsidRPr="00C649DF">
        <w:rPr>
          <w:b/>
          <w:bCs/>
        </w:rPr>
        <w:t>External Provisioners: </w:t>
      </w:r>
      <w:r w:rsidRPr="00C649DF">
        <w:t>External provisioners execute scripts or commands that are located externally from the Terraform configuration.</w:t>
      </w:r>
    </w:p>
    <w:p w14:paraId="46972A58" w14:textId="77777777" w:rsidR="00C649DF" w:rsidRPr="00C649DF" w:rsidRDefault="00C649DF" w:rsidP="00C649DF">
      <w:r w:rsidRPr="00C649DF">
        <w:t>resource "</w:t>
      </w:r>
      <w:proofErr w:type="spellStart"/>
      <w:r w:rsidRPr="00C649DF">
        <w:t>aws_instance</w:t>
      </w:r>
      <w:proofErr w:type="spellEnd"/>
      <w:r w:rsidRPr="00C649DF">
        <w:t>" "example" {</w:t>
      </w:r>
      <w:r w:rsidRPr="00C649DF">
        <w:br/>
        <w:t xml:space="preserve">  # Instance configuration</w:t>
      </w:r>
      <w:r w:rsidRPr="00C649DF">
        <w:br/>
      </w:r>
      <w:r w:rsidRPr="00C649DF">
        <w:br/>
        <w:t xml:space="preserve">  provisioner "</w:t>
      </w:r>
      <w:proofErr w:type="gramStart"/>
      <w:r w:rsidRPr="00C649DF">
        <w:t>local-exec</w:t>
      </w:r>
      <w:proofErr w:type="gramEnd"/>
      <w:r w:rsidRPr="00C649DF">
        <w:t>" {</w:t>
      </w:r>
      <w:r w:rsidRPr="00C649DF">
        <w:br/>
        <w:t xml:space="preserve">    command = "bash external_script.sh"</w:t>
      </w:r>
      <w:r w:rsidRPr="00C649DF">
        <w:br/>
        <w:t xml:space="preserve">  }</w:t>
      </w:r>
      <w:r w:rsidRPr="00C649DF">
        <w:br/>
        <w:t>}</w:t>
      </w:r>
    </w:p>
    <w:p w14:paraId="6E2FEACA" w14:textId="77777777" w:rsidR="001A7295" w:rsidRDefault="001A7295" w:rsidP="001D6E45"/>
    <w:p w14:paraId="74013CF9" w14:textId="77777777" w:rsidR="00C649DF" w:rsidRDefault="00C649DF" w:rsidP="001D6E45"/>
    <w:p w14:paraId="326801AD" w14:textId="77777777" w:rsidR="00C649DF" w:rsidRPr="00C649DF" w:rsidRDefault="00C649DF" w:rsidP="00C649DF">
      <w:pPr>
        <w:rPr>
          <w:b/>
          <w:bCs/>
        </w:rPr>
      </w:pPr>
      <w:r w:rsidRPr="00C649DF">
        <w:rPr>
          <w:b/>
          <w:bCs/>
        </w:rPr>
        <w:t>Question 7: You are dealing with sensitive information, such as API keys, in your Terraform configuration. What approach would you take to manage these securely?</w:t>
      </w:r>
    </w:p>
    <w:p w14:paraId="5B15293B" w14:textId="77777777" w:rsidR="00C649DF" w:rsidRPr="00C649DF" w:rsidRDefault="00C649DF" w:rsidP="00C649DF">
      <w:pPr>
        <w:numPr>
          <w:ilvl w:val="0"/>
          <w:numId w:val="3"/>
        </w:numPr>
      </w:pPr>
      <w:r w:rsidRPr="00C649DF">
        <w:rPr>
          <w:b/>
          <w:bCs/>
        </w:rPr>
        <w:t>Use Environment Variables: </w:t>
      </w:r>
      <w:r w:rsidRPr="00C649DF">
        <w:t>Store sensitive information as environment variables on your local machine or CI/CD environment. Terraform can read these environment variables during runtime without exposing them directly in the configuration files.</w:t>
      </w:r>
    </w:p>
    <w:p w14:paraId="55DB9F0A" w14:textId="77777777" w:rsidR="00C649DF" w:rsidRPr="00C649DF" w:rsidRDefault="00C649DF" w:rsidP="00C649DF">
      <w:pPr>
        <w:numPr>
          <w:ilvl w:val="0"/>
          <w:numId w:val="3"/>
        </w:numPr>
      </w:pPr>
      <w:r w:rsidRPr="00C649DF">
        <w:rPr>
          <w:b/>
          <w:bCs/>
        </w:rPr>
        <w:lastRenderedPageBreak/>
        <w:t>Utilize Terraform Variables: </w:t>
      </w:r>
      <w:r w:rsidRPr="00C649DF">
        <w:t>Assign them default values equal to empty strings or placeholders. Then, reference these variables throughout your configuration.</w:t>
      </w:r>
    </w:p>
    <w:p w14:paraId="65711DF8" w14:textId="77777777" w:rsidR="00C649DF" w:rsidRPr="00C649DF" w:rsidRDefault="00C649DF" w:rsidP="00C649DF">
      <w:r w:rsidRPr="00C649DF">
        <w:t>variable "</w:t>
      </w:r>
      <w:proofErr w:type="spellStart"/>
      <w:r w:rsidRPr="00C649DF">
        <w:t>aws_access_key</w:t>
      </w:r>
      <w:proofErr w:type="spellEnd"/>
      <w:r w:rsidRPr="00C649DF">
        <w:t>" {</w:t>
      </w:r>
      <w:r w:rsidRPr="00C649DF">
        <w:br/>
        <w:t xml:space="preserve">  description = "AWS access key"</w:t>
      </w:r>
      <w:r w:rsidRPr="00C649DF">
        <w:br/>
        <w:t xml:space="preserve">  default     = ""</w:t>
      </w:r>
      <w:r w:rsidRPr="00C649DF">
        <w:br/>
        <w:t>}</w:t>
      </w:r>
      <w:r w:rsidRPr="00C649DF">
        <w:br/>
      </w:r>
      <w:r w:rsidRPr="00C649DF">
        <w:br/>
        <w:t>variable "</w:t>
      </w:r>
      <w:proofErr w:type="spellStart"/>
      <w:r w:rsidRPr="00C649DF">
        <w:t>aws_secret_key</w:t>
      </w:r>
      <w:proofErr w:type="spellEnd"/>
      <w:r w:rsidRPr="00C649DF">
        <w:t>" {</w:t>
      </w:r>
      <w:r w:rsidRPr="00C649DF">
        <w:br/>
        <w:t xml:space="preserve">  description = "AWS secret key"</w:t>
      </w:r>
      <w:r w:rsidRPr="00C649DF">
        <w:br/>
        <w:t xml:space="preserve">  default     = ""</w:t>
      </w:r>
      <w:r w:rsidRPr="00C649DF">
        <w:br/>
        <w:t>}</w:t>
      </w:r>
    </w:p>
    <w:p w14:paraId="3F979D0B" w14:textId="77777777" w:rsidR="00C649DF" w:rsidRPr="00C649DF" w:rsidRDefault="00C649DF" w:rsidP="00C649DF">
      <w:r w:rsidRPr="00C649DF">
        <w:t>3. </w:t>
      </w:r>
      <w:r w:rsidRPr="00C649DF">
        <w:rPr>
          <w:b/>
          <w:bCs/>
        </w:rPr>
        <w:t xml:space="preserve">Use Input Variables or </w:t>
      </w:r>
      <w:proofErr w:type="spellStart"/>
      <w:r w:rsidRPr="00C649DF">
        <w:rPr>
          <w:b/>
          <w:bCs/>
        </w:rPr>
        <w:t>TFVar</w:t>
      </w:r>
      <w:proofErr w:type="spellEnd"/>
      <w:r w:rsidRPr="00C649DF">
        <w:rPr>
          <w:b/>
          <w:bCs/>
        </w:rPr>
        <w:t xml:space="preserve"> Files:</w:t>
      </w:r>
    </w:p>
    <w:p w14:paraId="367082B1" w14:textId="77777777" w:rsidR="00C649DF" w:rsidRPr="00C649DF" w:rsidRDefault="00C649DF" w:rsidP="00C649DF">
      <w:r w:rsidRPr="00C649DF">
        <w:t>variable "</w:t>
      </w:r>
      <w:proofErr w:type="spellStart"/>
      <w:r w:rsidRPr="00C649DF">
        <w:t>aws_access_key</w:t>
      </w:r>
      <w:proofErr w:type="spellEnd"/>
      <w:r w:rsidRPr="00C649DF">
        <w:t>" {</w:t>
      </w:r>
      <w:r w:rsidRPr="00C649DF">
        <w:br/>
        <w:t xml:space="preserve">  description = "AWS access key"</w:t>
      </w:r>
      <w:r w:rsidRPr="00C649DF">
        <w:br/>
        <w:t>}</w:t>
      </w:r>
      <w:r w:rsidRPr="00C649DF">
        <w:br/>
      </w:r>
      <w:r w:rsidRPr="00C649DF">
        <w:br/>
        <w:t>variable "</w:t>
      </w:r>
      <w:proofErr w:type="spellStart"/>
      <w:r w:rsidRPr="00C649DF">
        <w:t>aws_secret_key</w:t>
      </w:r>
      <w:proofErr w:type="spellEnd"/>
      <w:r w:rsidRPr="00C649DF">
        <w:t>" {</w:t>
      </w:r>
      <w:r w:rsidRPr="00C649DF">
        <w:br/>
        <w:t xml:space="preserve">  description = "AWS secret key"</w:t>
      </w:r>
      <w:r w:rsidRPr="00C649DF">
        <w:br/>
        <w:t>}</w:t>
      </w:r>
    </w:p>
    <w:p w14:paraId="15529606" w14:textId="77777777" w:rsidR="00C649DF" w:rsidRPr="00C649DF" w:rsidRDefault="00C649DF" w:rsidP="00C649DF">
      <w:r w:rsidRPr="00C649DF">
        <w:t>Then, create a </w:t>
      </w:r>
      <w:proofErr w:type="spellStart"/>
      <w:proofErr w:type="gramStart"/>
      <w:r w:rsidRPr="00C649DF">
        <w:t>terraform.tfvars</w:t>
      </w:r>
      <w:proofErr w:type="spellEnd"/>
      <w:proofErr w:type="gramEnd"/>
      <w:r w:rsidRPr="00C649DF">
        <w:t> file with the actual values:</w:t>
      </w:r>
    </w:p>
    <w:p w14:paraId="1C520FDE" w14:textId="77777777" w:rsidR="00C649DF" w:rsidRPr="00C649DF" w:rsidRDefault="00C649DF" w:rsidP="00C649DF">
      <w:proofErr w:type="spellStart"/>
      <w:r w:rsidRPr="00C649DF">
        <w:t>aws_access_key</w:t>
      </w:r>
      <w:proofErr w:type="spellEnd"/>
      <w:r w:rsidRPr="00C649DF">
        <w:t xml:space="preserve"> = "your-access-key"</w:t>
      </w:r>
      <w:r w:rsidRPr="00C649DF">
        <w:br/>
      </w:r>
      <w:proofErr w:type="spellStart"/>
      <w:r w:rsidRPr="00C649DF">
        <w:t>aws_secret_key</w:t>
      </w:r>
      <w:proofErr w:type="spellEnd"/>
      <w:r w:rsidRPr="00C649DF">
        <w:t xml:space="preserve"> = "your-secret-key"</w:t>
      </w:r>
    </w:p>
    <w:p w14:paraId="13376728" w14:textId="77777777" w:rsidR="00C649DF" w:rsidRPr="00C649DF" w:rsidRDefault="00C649DF" w:rsidP="00C649DF">
      <w:r w:rsidRPr="00C649DF">
        <w:t>Or input the values directly when running Terraform commands:</w:t>
      </w:r>
    </w:p>
    <w:p w14:paraId="4F7D2327" w14:textId="77777777" w:rsidR="00C649DF" w:rsidRPr="00C649DF" w:rsidRDefault="00C649DF" w:rsidP="00C649DF">
      <w:r w:rsidRPr="00C649DF">
        <w:t>terraform apply -var="</w:t>
      </w:r>
      <w:proofErr w:type="spellStart"/>
      <w:r w:rsidRPr="00C649DF">
        <w:t>aws_access_key</w:t>
      </w:r>
      <w:proofErr w:type="spellEnd"/>
      <w:r w:rsidRPr="00C649DF">
        <w:t>=your-access-key" -var="</w:t>
      </w:r>
      <w:proofErr w:type="spellStart"/>
      <w:r w:rsidRPr="00C649DF">
        <w:t>aws_secret_key</w:t>
      </w:r>
      <w:proofErr w:type="spellEnd"/>
      <w:r w:rsidRPr="00C649DF">
        <w:t>=your-</w:t>
      </w:r>
      <w:proofErr w:type="spellStart"/>
      <w:r w:rsidRPr="00C649DF">
        <w:t>secre</w:t>
      </w:r>
      <w:proofErr w:type="spellEnd"/>
    </w:p>
    <w:p w14:paraId="32612175" w14:textId="77777777" w:rsidR="00C649DF" w:rsidRDefault="00C649DF" w:rsidP="001D6E45"/>
    <w:p w14:paraId="54A67351" w14:textId="77777777" w:rsidR="00C649DF" w:rsidRDefault="00C649DF" w:rsidP="001D6E45"/>
    <w:p w14:paraId="618719C6" w14:textId="77777777" w:rsidR="00C649DF" w:rsidRPr="00C649DF" w:rsidRDefault="00C649DF" w:rsidP="00C649DF">
      <w:pPr>
        <w:rPr>
          <w:b/>
          <w:bCs/>
        </w:rPr>
      </w:pPr>
      <w:r w:rsidRPr="00C649DF">
        <w:rPr>
          <w:b/>
          <w:bCs/>
        </w:rPr>
        <w:t>Question 8: Describe a scenario where you might need to use Terraform workspaces, and how would you structure your project to take advantage of them?</w:t>
      </w:r>
    </w:p>
    <w:p w14:paraId="16F4AD94" w14:textId="77777777" w:rsidR="00C649DF" w:rsidRPr="00C649DF" w:rsidRDefault="00C649DF" w:rsidP="00C649DF">
      <w:r w:rsidRPr="00C649DF">
        <w:t>Project Structure:</w:t>
      </w:r>
    </w:p>
    <w:p w14:paraId="43B3C8C7" w14:textId="77777777" w:rsidR="00C649DF" w:rsidRPr="00C649DF" w:rsidRDefault="00C649DF" w:rsidP="00C649DF">
      <w:proofErr w:type="spellStart"/>
      <w:r w:rsidRPr="00C649DF">
        <w:t>terraform_project</w:t>
      </w:r>
      <w:proofErr w:type="spellEnd"/>
      <w:r w:rsidRPr="00C649DF">
        <w:t>/</w:t>
      </w:r>
      <w:r w:rsidRPr="00C649DF">
        <w:br/>
      </w:r>
      <w:r w:rsidRPr="00C649DF">
        <w:rPr>
          <w:rFonts w:ascii="MS Gothic" w:eastAsia="MS Gothic" w:hAnsi="MS Gothic" w:cs="MS Gothic" w:hint="eastAsia"/>
        </w:rPr>
        <w:t>├</w:t>
      </w:r>
      <w:r w:rsidRPr="00C649DF">
        <w:rPr>
          <w:rFonts w:ascii="Aptos" w:hAnsi="Aptos" w:cs="Aptos"/>
        </w:rPr>
        <w:t>──</w:t>
      </w:r>
      <w:r w:rsidRPr="00C649DF">
        <w:t xml:space="preserve"> environments/</w:t>
      </w:r>
      <w:r w:rsidRPr="00C649DF">
        <w:br/>
        <w:t xml:space="preserve">│   </w:t>
      </w:r>
      <w:r w:rsidRPr="00C649DF">
        <w:rPr>
          <w:rFonts w:ascii="MS Gothic" w:eastAsia="MS Gothic" w:hAnsi="MS Gothic" w:cs="MS Gothic" w:hint="eastAsia"/>
        </w:rPr>
        <w:t>├</w:t>
      </w:r>
      <w:r w:rsidRPr="00C649DF">
        <w:rPr>
          <w:rFonts w:ascii="Aptos" w:hAnsi="Aptos" w:cs="Aptos"/>
        </w:rPr>
        <w:t>──</w:t>
      </w:r>
      <w:r w:rsidRPr="00C649DF">
        <w:t xml:space="preserve"> dev/</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main.tf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variables.tf</w:t>
      </w:r>
      <w:r w:rsidRPr="00C649DF">
        <w:br/>
      </w:r>
      <w:r w:rsidRPr="00C649DF">
        <w:lastRenderedPageBreak/>
        <w:t xml:space="preserve">│   │   </w:t>
      </w:r>
      <w:r w:rsidRPr="00C649DF">
        <w:rPr>
          <w:rFonts w:ascii="MS Gothic" w:eastAsia="MS Gothic" w:hAnsi="MS Gothic" w:cs="MS Gothic" w:hint="eastAsia"/>
        </w:rPr>
        <w:t>├</w:t>
      </w:r>
      <w:r w:rsidRPr="00C649DF">
        <w:rPr>
          <w:rFonts w:ascii="Aptos" w:hAnsi="Aptos" w:cs="Aptos"/>
        </w:rPr>
        <w:t>──</w:t>
      </w:r>
      <w:r w:rsidRPr="00C649DF">
        <w:t xml:space="preserve"> outputs.tf</w:t>
      </w:r>
      <w:r w:rsidRPr="00C649DF">
        <w:br/>
        <w:t xml:space="preserve">│   </w:t>
      </w:r>
      <w:r w:rsidRPr="00C649DF">
        <w:rPr>
          <w:rFonts w:ascii="MS Gothic" w:eastAsia="MS Gothic" w:hAnsi="MS Gothic" w:cs="MS Gothic" w:hint="eastAsia"/>
        </w:rPr>
        <w:t>├</w:t>
      </w:r>
      <w:r w:rsidRPr="00C649DF">
        <w:rPr>
          <w:rFonts w:ascii="Aptos" w:hAnsi="Aptos" w:cs="Aptos"/>
        </w:rPr>
        <w:t>──</w:t>
      </w:r>
      <w:r w:rsidRPr="00C649DF">
        <w:t xml:space="preserve"> staging/</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main.tf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variables.tf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outputs.tf</w:t>
      </w:r>
      <w:r w:rsidRPr="00C649DF">
        <w:br/>
        <w:t xml:space="preserve">│   </w:t>
      </w:r>
      <w:r w:rsidRPr="00C649DF">
        <w:rPr>
          <w:rFonts w:ascii="MS Gothic" w:eastAsia="MS Gothic" w:hAnsi="MS Gothic" w:cs="MS Gothic" w:hint="eastAsia"/>
        </w:rPr>
        <w:t>├</w:t>
      </w:r>
      <w:r w:rsidRPr="00C649DF">
        <w:rPr>
          <w:rFonts w:ascii="Aptos" w:hAnsi="Aptos" w:cs="Aptos"/>
        </w:rPr>
        <w:t>──</w:t>
      </w:r>
      <w:r w:rsidRPr="00C649DF">
        <w:t xml:space="preserve"> production/</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main.tf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variables.tf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outputs.tf</w:t>
      </w:r>
      <w:r w:rsidRPr="00C649DF">
        <w:br/>
      </w:r>
      <w:r w:rsidRPr="00C649DF">
        <w:rPr>
          <w:rFonts w:ascii="MS Gothic" w:eastAsia="MS Gothic" w:hAnsi="MS Gothic" w:cs="MS Gothic" w:hint="eastAsia"/>
        </w:rPr>
        <w:t>├</w:t>
      </w:r>
      <w:r w:rsidRPr="00C649DF">
        <w:rPr>
          <w:rFonts w:ascii="Aptos" w:hAnsi="Aptos" w:cs="Aptos"/>
        </w:rPr>
        <w:t>──</w:t>
      </w:r>
      <w:r w:rsidRPr="00C649DF">
        <w:t xml:space="preserve"> modules/</w:t>
      </w:r>
      <w:r w:rsidRPr="00C649DF">
        <w:br/>
        <w:t xml:space="preserve">│   </w:t>
      </w:r>
      <w:r w:rsidRPr="00C649DF">
        <w:rPr>
          <w:rFonts w:ascii="MS Gothic" w:eastAsia="MS Gothic" w:hAnsi="MS Gothic" w:cs="MS Gothic" w:hint="eastAsia"/>
        </w:rPr>
        <w:t>├</w:t>
      </w:r>
      <w:r w:rsidRPr="00C649DF">
        <w:rPr>
          <w:rFonts w:ascii="Aptos" w:hAnsi="Aptos" w:cs="Aptos"/>
        </w:rPr>
        <w:t>──</w:t>
      </w:r>
      <w:r w:rsidRPr="00C649DF">
        <w:t xml:space="preserve"> </w:t>
      </w:r>
      <w:proofErr w:type="spellStart"/>
      <w:r w:rsidRPr="00C649DF">
        <w:t>vpc</w:t>
      </w:r>
      <w:proofErr w:type="spellEnd"/>
      <w:r w:rsidRPr="00C649DF">
        <w:t>/</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main.tf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variables.tf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outputs.tf</w:t>
      </w:r>
      <w:r w:rsidRPr="00C649DF">
        <w:br/>
        <w:t xml:space="preserve">│   </w:t>
      </w:r>
      <w:r w:rsidRPr="00C649DF">
        <w:rPr>
          <w:rFonts w:ascii="MS Gothic" w:eastAsia="MS Gothic" w:hAnsi="MS Gothic" w:cs="MS Gothic" w:hint="eastAsia"/>
        </w:rPr>
        <w:t>├</w:t>
      </w:r>
      <w:r w:rsidRPr="00C649DF">
        <w:rPr>
          <w:rFonts w:ascii="Aptos" w:hAnsi="Aptos" w:cs="Aptos"/>
        </w:rPr>
        <w:t>──</w:t>
      </w:r>
      <w:r w:rsidRPr="00C649DF">
        <w:t xml:space="preserve"> ec2/</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main.tf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variables.tf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outputs.tf</w:t>
      </w:r>
      <w:r w:rsidRPr="00C649DF">
        <w:br/>
        <w:t xml:space="preserve">│   </w:t>
      </w:r>
      <w:r w:rsidRPr="00C649DF">
        <w:rPr>
          <w:rFonts w:ascii="MS Gothic" w:eastAsia="MS Gothic" w:hAnsi="MS Gothic" w:cs="MS Gothic" w:hint="eastAsia"/>
        </w:rPr>
        <w:t>├</w:t>
      </w:r>
      <w:r w:rsidRPr="00C649DF">
        <w:rPr>
          <w:rFonts w:ascii="Aptos" w:hAnsi="Aptos" w:cs="Aptos"/>
        </w:rPr>
        <w:t>──</w:t>
      </w:r>
      <w:r w:rsidRPr="00C649DF">
        <w:t xml:space="preserve"> </w:t>
      </w:r>
      <w:proofErr w:type="spellStart"/>
      <w:r w:rsidRPr="00C649DF">
        <w:t>rds</w:t>
      </w:r>
      <w:proofErr w:type="spellEnd"/>
      <w:r w:rsidRPr="00C649DF">
        <w:t>/</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main.tf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variables.tf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outputs.tf</w:t>
      </w:r>
      <w:r w:rsidRPr="00C649DF">
        <w:br/>
      </w:r>
      <w:r w:rsidRPr="00C649DF">
        <w:rPr>
          <w:rFonts w:ascii="MS Gothic" w:eastAsia="MS Gothic" w:hAnsi="MS Gothic" w:cs="MS Gothic" w:hint="eastAsia"/>
        </w:rPr>
        <w:t>├</w:t>
      </w:r>
      <w:r w:rsidRPr="00C649DF">
        <w:rPr>
          <w:rFonts w:ascii="Aptos" w:hAnsi="Aptos" w:cs="Aptos"/>
        </w:rPr>
        <w:t>──</w:t>
      </w:r>
      <w:r w:rsidRPr="00C649DF">
        <w:t xml:space="preserve"> global_variables.tf</w:t>
      </w:r>
      <w:r w:rsidRPr="00C649DF">
        <w:br/>
      </w:r>
      <w:r w:rsidRPr="00C649DF">
        <w:rPr>
          <w:rFonts w:ascii="MS Gothic" w:eastAsia="MS Gothic" w:hAnsi="MS Gothic" w:cs="MS Gothic" w:hint="eastAsia"/>
        </w:rPr>
        <w:t>├</w:t>
      </w:r>
      <w:r w:rsidRPr="00C649DF">
        <w:rPr>
          <w:rFonts w:ascii="Aptos" w:hAnsi="Aptos" w:cs="Aptos"/>
        </w:rPr>
        <w:t>──</w:t>
      </w:r>
      <w:r w:rsidRPr="00C649DF">
        <w:t xml:space="preserve"> backend.tf</w:t>
      </w:r>
      <w:r w:rsidRPr="00C649DF">
        <w:br/>
      </w:r>
      <w:r w:rsidRPr="00C649DF">
        <w:rPr>
          <w:rFonts w:ascii="MS Gothic" w:eastAsia="MS Gothic" w:hAnsi="MS Gothic" w:cs="MS Gothic" w:hint="eastAsia"/>
        </w:rPr>
        <w:t>├</w:t>
      </w:r>
      <w:r w:rsidRPr="00C649DF">
        <w:rPr>
          <w:rFonts w:ascii="Aptos" w:hAnsi="Aptos" w:cs="Aptos"/>
        </w:rPr>
        <w:t>──</w:t>
      </w:r>
      <w:r w:rsidRPr="00C649DF">
        <w:t xml:space="preserve"> provider.tf</w:t>
      </w:r>
    </w:p>
    <w:p w14:paraId="506429F6" w14:textId="77777777" w:rsidR="00C649DF" w:rsidRDefault="00C649DF" w:rsidP="001D6E45"/>
    <w:p w14:paraId="72047EBE" w14:textId="77777777" w:rsidR="00C649DF" w:rsidRDefault="00C649DF" w:rsidP="001D6E45"/>
    <w:p w14:paraId="3C18913A" w14:textId="77777777" w:rsidR="00C649DF" w:rsidRPr="00C649DF" w:rsidRDefault="00C649DF" w:rsidP="00C649DF">
      <w:pPr>
        <w:rPr>
          <w:b/>
          <w:bCs/>
        </w:rPr>
      </w:pPr>
      <w:r w:rsidRPr="00C649DF">
        <w:rPr>
          <w:b/>
          <w:bCs/>
        </w:rPr>
        <w:t>Question 9: You’ve made changes to your Terraform configuration, and now you want to preview the execution plan before applying the changes. How would you do this?</w:t>
      </w:r>
    </w:p>
    <w:p w14:paraId="15882541" w14:textId="77777777" w:rsidR="00C649DF" w:rsidRPr="00C649DF" w:rsidRDefault="00C649DF" w:rsidP="00C649DF">
      <w:r w:rsidRPr="00C649DF">
        <w:t>To preview the execution plan before applying changes to your Terraform configuration, you can use the terraform plan command.</w:t>
      </w:r>
    </w:p>
    <w:p w14:paraId="2309F785" w14:textId="77777777" w:rsidR="00C649DF" w:rsidRPr="00C649DF" w:rsidRDefault="00C649DF" w:rsidP="00C649DF">
      <w:r w:rsidRPr="00C649DF">
        <w:t>terraform plan</w:t>
      </w:r>
    </w:p>
    <w:p w14:paraId="7944CA44" w14:textId="77777777" w:rsidR="00C649DF" w:rsidRDefault="00C649DF" w:rsidP="001D6E45"/>
    <w:p w14:paraId="6D7E1599" w14:textId="77777777" w:rsidR="00C649DF" w:rsidRDefault="00C649DF" w:rsidP="001D6E45"/>
    <w:p w14:paraId="1D416F3E" w14:textId="77777777" w:rsidR="00C649DF" w:rsidRPr="00C649DF" w:rsidRDefault="00C649DF" w:rsidP="00C649DF">
      <w:pPr>
        <w:rPr>
          <w:b/>
          <w:bCs/>
        </w:rPr>
      </w:pPr>
      <w:r w:rsidRPr="00C649DF">
        <w:rPr>
          <w:b/>
          <w:bCs/>
        </w:rPr>
        <w:lastRenderedPageBreak/>
        <w:t xml:space="preserve">Question 10: Your team has decided to adopt </w:t>
      </w:r>
      <w:proofErr w:type="spellStart"/>
      <w:r w:rsidRPr="00C649DF">
        <w:rPr>
          <w:b/>
          <w:bCs/>
        </w:rPr>
        <w:t>GitOps</w:t>
      </w:r>
      <w:proofErr w:type="spellEnd"/>
      <w:r w:rsidRPr="00C649DF">
        <w:rPr>
          <w:b/>
          <w:bCs/>
        </w:rPr>
        <w:t xml:space="preserve"> practices for managing infrastructure with Terraform. How would you integrate Terraform with version control systems like Git?</w:t>
      </w:r>
    </w:p>
    <w:p w14:paraId="725561C8" w14:textId="77777777" w:rsidR="00C649DF" w:rsidRPr="00C649DF" w:rsidRDefault="00C649DF" w:rsidP="00C649DF">
      <w:r w:rsidRPr="00C649DF">
        <w:t>1. Choose a Git Repository</w:t>
      </w:r>
    </w:p>
    <w:p w14:paraId="509521B4" w14:textId="77777777" w:rsidR="00C649DF" w:rsidRPr="00C649DF" w:rsidRDefault="00C649DF" w:rsidP="00C649DF">
      <w:r w:rsidRPr="00C649DF">
        <w:t>Select a Git repository hosting platform (e.g., GitHub, GitLab, Bitbucket).</w:t>
      </w:r>
    </w:p>
    <w:p w14:paraId="043ACD89" w14:textId="77777777" w:rsidR="00C649DF" w:rsidRPr="00C649DF" w:rsidRDefault="00C649DF" w:rsidP="00C649DF">
      <w:r w:rsidRPr="00C649DF">
        <w:t>Create a repository to store Terraform configurations.</w:t>
      </w:r>
    </w:p>
    <w:p w14:paraId="5EEBBDC2" w14:textId="77777777" w:rsidR="00C649DF" w:rsidRPr="00C649DF" w:rsidRDefault="00C649DF" w:rsidP="00C649DF">
      <w:r w:rsidRPr="00C649DF">
        <w:t>#Create a new repository named terraform-</w:t>
      </w:r>
      <w:proofErr w:type="spellStart"/>
      <w:r w:rsidRPr="00C649DF">
        <w:t>aws</w:t>
      </w:r>
      <w:proofErr w:type="spellEnd"/>
      <w:r w:rsidRPr="00C649DF">
        <w:t xml:space="preserve"> on GitHub.</w:t>
      </w:r>
      <w:r w:rsidRPr="00C649DF">
        <w:br/>
        <w:t>#Steps:</w:t>
      </w:r>
      <w:r w:rsidRPr="00C649DF">
        <w:br/>
        <w:t>#Go to GitHub and create a new repository.</w:t>
      </w:r>
      <w:r w:rsidRPr="00C649DF">
        <w:br/>
        <w:t>#Clone the repository to your local machine:</w:t>
      </w:r>
      <w:r w:rsidRPr="00C649DF">
        <w:br/>
      </w:r>
      <w:r w:rsidRPr="00C649DF">
        <w:br/>
      </w:r>
      <w:r w:rsidRPr="00C649DF">
        <w:br/>
        <w:t>git clone https://github.com/your-username/terraform-aws.git</w:t>
      </w:r>
    </w:p>
    <w:p w14:paraId="14DBB623" w14:textId="77777777" w:rsidR="00C649DF" w:rsidRPr="00C649DF" w:rsidRDefault="00C649DF" w:rsidP="00C649DF">
      <w:r w:rsidRPr="00C649DF">
        <w:rPr>
          <w:b/>
          <w:bCs/>
        </w:rPr>
        <w:t>2. Commit Terraform Configurations</w:t>
      </w:r>
    </w:p>
    <w:p w14:paraId="4BE71D74" w14:textId="77777777" w:rsidR="00C649DF" w:rsidRPr="00C649DF" w:rsidRDefault="00C649DF" w:rsidP="00C649DF">
      <w:r w:rsidRPr="00C649DF">
        <w:t>Commit Terraform configuration files (*.</w:t>
      </w:r>
      <w:proofErr w:type="spellStart"/>
      <w:r w:rsidRPr="00C649DF">
        <w:t>tf</w:t>
      </w:r>
      <w:proofErr w:type="spellEnd"/>
      <w:r w:rsidRPr="00C649DF">
        <w:t>) to the repository.</w:t>
      </w:r>
    </w:p>
    <w:p w14:paraId="7C61C294" w14:textId="77777777" w:rsidR="00C649DF" w:rsidRPr="00C649DF" w:rsidRDefault="00C649DF" w:rsidP="00C649DF">
      <w:r w:rsidRPr="00C649DF">
        <w:t>Include main configuration files, variable definitions, output definitions, and modules.</w:t>
      </w:r>
    </w:p>
    <w:p w14:paraId="4D72A6FE" w14:textId="77777777" w:rsidR="00C649DF" w:rsidRPr="00C649DF" w:rsidRDefault="00C649DF" w:rsidP="00C649DF">
      <w:r w:rsidRPr="00C649DF">
        <w:t xml:space="preserve">#Commit Terraform configuration files to the repository. </w:t>
      </w:r>
      <w:r w:rsidRPr="00C649DF">
        <w:br/>
      </w:r>
      <w:r w:rsidRPr="00C649DF">
        <w:br/>
        <w:t>#Create a directory structure for Terraform configurations:</w:t>
      </w:r>
      <w:r w:rsidRPr="00C649DF">
        <w:br/>
      </w:r>
      <w:r w:rsidRPr="00C649DF">
        <w:br/>
        <w:t>terraform-</w:t>
      </w:r>
      <w:proofErr w:type="spellStart"/>
      <w:r w:rsidRPr="00C649DF">
        <w:t>aws</w:t>
      </w:r>
      <w:proofErr w:type="spellEnd"/>
      <w:r w:rsidRPr="00C649DF">
        <w:t>/</w:t>
      </w:r>
      <w:r w:rsidRPr="00C649DF">
        <w:br/>
      </w:r>
      <w:r w:rsidRPr="00C649DF">
        <w:rPr>
          <w:rFonts w:ascii="MS Gothic" w:eastAsia="MS Gothic" w:hAnsi="MS Gothic" w:cs="MS Gothic" w:hint="eastAsia"/>
        </w:rPr>
        <w:t>├</w:t>
      </w:r>
      <w:r w:rsidRPr="00C649DF">
        <w:rPr>
          <w:rFonts w:ascii="Aptos" w:hAnsi="Aptos" w:cs="Aptos"/>
        </w:rPr>
        <w:t>──</w:t>
      </w:r>
      <w:r w:rsidRPr="00C649DF">
        <w:t xml:space="preserve"> main.tf</w:t>
      </w:r>
      <w:r w:rsidRPr="00C649DF">
        <w:br/>
      </w:r>
      <w:r w:rsidRPr="00C649DF">
        <w:rPr>
          <w:rFonts w:ascii="MS Gothic" w:eastAsia="MS Gothic" w:hAnsi="MS Gothic" w:cs="MS Gothic" w:hint="eastAsia"/>
        </w:rPr>
        <w:t>├</w:t>
      </w:r>
      <w:r w:rsidRPr="00C649DF">
        <w:rPr>
          <w:rFonts w:ascii="Aptos" w:hAnsi="Aptos" w:cs="Aptos"/>
        </w:rPr>
        <w:t>──</w:t>
      </w:r>
      <w:r w:rsidRPr="00C649DF">
        <w:t xml:space="preserve"> variables.tf</w:t>
      </w:r>
      <w:r w:rsidRPr="00C649DF">
        <w:br/>
      </w:r>
      <w:r w:rsidRPr="00C649DF">
        <w:rPr>
          <w:rFonts w:ascii="MS Gothic" w:eastAsia="MS Gothic" w:hAnsi="MS Gothic" w:cs="MS Gothic" w:hint="eastAsia"/>
        </w:rPr>
        <w:t>├</w:t>
      </w:r>
      <w:r w:rsidRPr="00C649DF">
        <w:rPr>
          <w:rFonts w:ascii="Aptos" w:hAnsi="Aptos" w:cs="Aptos"/>
        </w:rPr>
        <w:t>──</w:t>
      </w:r>
      <w:r w:rsidRPr="00C649DF">
        <w:t xml:space="preserve"> outputs.tf</w:t>
      </w:r>
      <w:r w:rsidRPr="00C649DF">
        <w:br/>
      </w:r>
      <w:r w:rsidRPr="00C649DF">
        <w:rPr>
          <w:rFonts w:ascii="MS Gothic" w:eastAsia="MS Gothic" w:hAnsi="MS Gothic" w:cs="MS Gothic" w:hint="eastAsia"/>
        </w:rPr>
        <w:t>├</w:t>
      </w:r>
      <w:r w:rsidRPr="00C649DF">
        <w:rPr>
          <w:rFonts w:ascii="Aptos" w:hAnsi="Aptos" w:cs="Aptos"/>
        </w:rPr>
        <w:t>──</w:t>
      </w:r>
      <w:r w:rsidRPr="00C649DF">
        <w:t xml:space="preserve"> modules/</w:t>
      </w:r>
      <w:r w:rsidRPr="00C649DF">
        <w:br/>
        <w:t xml:space="preserve">│   </w:t>
      </w:r>
      <w:r w:rsidRPr="00C649DF">
        <w:rPr>
          <w:rFonts w:ascii="MS Gothic" w:eastAsia="MS Gothic" w:hAnsi="MS Gothic" w:cs="MS Gothic" w:hint="eastAsia"/>
        </w:rPr>
        <w:t>├</w:t>
      </w:r>
      <w:r w:rsidRPr="00C649DF">
        <w:rPr>
          <w:rFonts w:ascii="Aptos" w:hAnsi="Aptos" w:cs="Aptos"/>
        </w:rPr>
        <w:t>──</w:t>
      </w:r>
      <w:r w:rsidRPr="00C649DF">
        <w:t xml:space="preserve"> </w:t>
      </w:r>
      <w:proofErr w:type="spellStart"/>
      <w:r w:rsidRPr="00C649DF">
        <w:t>vpc</w:t>
      </w:r>
      <w:proofErr w:type="spellEnd"/>
      <w:r w:rsidRPr="00C649DF">
        <w:t>/</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main.tf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variables.tf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outputs.tf</w:t>
      </w:r>
      <w:r w:rsidRPr="00C649DF">
        <w:br/>
        <w:t xml:space="preserve">│   </w:t>
      </w:r>
      <w:r w:rsidRPr="00C649DF">
        <w:rPr>
          <w:rFonts w:ascii="MS Gothic" w:eastAsia="MS Gothic" w:hAnsi="MS Gothic" w:cs="MS Gothic" w:hint="eastAsia"/>
        </w:rPr>
        <w:t>├</w:t>
      </w:r>
      <w:r w:rsidRPr="00C649DF">
        <w:rPr>
          <w:rFonts w:ascii="Aptos" w:hAnsi="Aptos" w:cs="Aptos"/>
        </w:rPr>
        <w:t>──</w:t>
      </w:r>
      <w:r w:rsidRPr="00C649DF">
        <w:t xml:space="preserve"> ec2/</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main.tf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variables.tf</w:t>
      </w:r>
      <w:r w:rsidRPr="00C649DF">
        <w:br/>
        <w:t xml:space="preserve">│   │   </w:t>
      </w:r>
      <w:r w:rsidRPr="00C649DF">
        <w:rPr>
          <w:rFonts w:ascii="MS Gothic" w:eastAsia="MS Gothic" w:hAnsi="MS Gothic" w:cs="MS Gothic" w:hint="eastAsia"/>
        </w:rPr>
        <w:t>├</w:t>
      </w:r>
      <w:r w:rsidRPr="00C649DF">
        <w:rPr>
          <w:rFonts w:ascii="Aptos" w:hAnsi="Aptos" w:cs="Aptos"/>
        </w:rPr>
        <w:t>──</w:t>
      </w:r>
      <w:r w:rsidRPr="00C649DF">
        <w:t xml:space="preserve"> outputs.tf</w:t>
      </w:r>
    </w:p>
    <w:p w14:paraId="427D4899" w14:textId="77777777" w:rsidR="00C649DF" w:rsidRPr="00C649DF" w:rsidRDefault="00C649DF" w:rsidP="00C649DF">
      <w:r w:rsidRPr="00C649DF">
        <w:t>#Add and commit Terraform configuration files to the repository:</w:t>
      </w:r>
      <w:r w:rsidRPr="00C649DF">
        <w:br/>
      </w:r>
      <w:r w:rsidRPr="00C649DF">
        <w:br/>
        <w:t xml:space="preserve">git </w:t>
      </w:r>
      <w:proofErr w:type="gramStart"/>
      <w:r w:rsidRPr="00C649DF">
        <w:t>add .</w:t>
      </w:r>
      <w:proofErr w:type="gramEnd"/>
      <w:r w:rsidRPr="00C649DF">
        <w:br/>
      </w:r>
      <w:r w:rsidRPr="00C649DF">
        <w:lastRenderedPageBreak/>
        <w:t>git commit -m "Initial Terraform configurations"</w:t>
      </w:r>
      <w:r w:rsidRPr="00C649DF">
        <w:br/>
        <w:t>git push origin main</w:t>
      </w:r>
    </w:p>
    <w:p w14:paraId="5B56E5C1" w14:textId="77777777" w:rsidR="00C649DF" w:rsidRPr="00C649DF" w:rsidRDefault="00C649DF" w:rsidP="00C649DF">
      <w:r w:rsidRPr="00C649DF">
        <w:rPr>
          <w:b/>
          <w:bCs/>
        </w:rPr>
        <w:t>3. Use Git Branches for Environments</w:t>
      </w:r>
    </w:p>
    <w:p w14:paraId="2FB90497" w14:textId="77777777" w:rsidR="00C649DF" w:rsidRPr="00C649DF" w:rsidRDefault="00C649DF" w:rsidP="00C649DF">
      <w:r w:rsidRPr="00C649DF">
        <w:t>Utilize Git branches to represent different environments (e.g., dev, staging, production).</w:t>
      </w:r>
    </w:p>
    <w:p w14:paraId="67F1E8C6" w14:textId="77777777" w:rsidR="00C649DF" w:rsidRPr="00C649DF" w:rsidRDefault="00C649DF" w:rsidP="00C649DF">
      <w:r w:rsidRPr="00C649DF">
        <w:t xml:space="preserve">Each environment branch contains </w:t>
      </w:r>
      <w:proofErr w:type="gramStart"/>
      <w:r w:rsidRPr="00C649DF">
        <w:t>environment-specific</w:t>
      </w:r>
      <w:proofErr w:type="gramEnd"/>
      <w:r w:rsidRPr="00C649DF">
        <w:t xml:space="preserve"> Terraform configurations.</w:t>
      </w:r>
    </w:p>
    <w:p w14:paraId="467BDE8D" w14:textId="77777777" w:rsidR="00C649DF" w:rsidRPr="00C649DF" w:rsidRDefault="00C649DF" w:rsidP="00C649DF">
      <w:r w:rsidRPr="00C649DF">
        <w:t>#Example: Create separate branches for development, staging, and production environments.</w:t>
      </w:r>
      <w:r w:rsidRPr="00C649DF">
        <w:br/>
        <w:t>#Steps:</w:t>
      </w:r>
      <w:r w:rsidRPr="00C649DF">
        <w:br/>
        <w:t>#Create a new branch for the dev environment:</w:t>
      </w:r>
      <w:r w:rsidRPr="00C649DF">
        <w:br/>
      </w:r>
      <w:r w:rsidRPr="00C649DF">
        <w:br/>
        <w:t>git checkout -b dev</w:t>
      </w:r>
      <w:r w:rsidRPr="00C649DF">
        <w:br/>
      </w:r>
      <w:r w:rsidRPr="00C649DF">
        <w:br/>
        <w:t>#Commit environment-specific Terraform configurations to the dev branch.</w:t>
      </w:r>
      <w:r w:rsidRPr="00C649DF">
        <w:br/>
        <w:t>#Repeat steps 1-2 for staging and production branches.</w:t>
      </w:r>
    </w:p>
    <w:p w14:paraId="1915B346" w14:textId="77777777" w:rsidR="00C649DF" w:rsidRPr="00C649DF" w:rsidRDefault="00C649DF" w:rsidP="00C649DF">
      <w:r w:rsidRPr="00C649DF">
        <w:rPr>
          <w:b/>
          <w:bCs/>
        </w:rPr>
        <w:t>4. Automate Pull Requests and Reviews</w:t>
      </w:r>
    </w:p>
    <w:p w14:paraId="708B350E" w14:textId="77777777" w:rsidR="00C649DF" w:rsidRPr="00C649DF" w:rsidRDefault="00C649DF" w:rsidP="00C649DF">
      <w:r w:rsidRPr="00C649DF">
        <w:t>Implement a workflow requiring pull requests (PRs) and code reviews for Terraform changes.</w:t>
      </w:r>
    </w:p>
    <w:p w14:paraId="277F55DF" w14:textId="77777777" w:rsidR="00C649DF" w:rsidRPr="00C649DF" w:rsidRDefault="00C649DF" w:rsidP="00C649DF">
      <w:r w:rsidRPr="00C649DF">
        <w:t>Ensure changes are reviewed and approved by team members before merging.</w:t>
      </w:r>
    </w:p>
    <w:p w14:paraId="5B0E022F" w14:textId="77777777" w:rsidR="00C649DF" w:rsidRPr="00C649DF" w:rsidRDefault="00C649DF" w:rsidP="00C649DF">
      <w:r w:rsidRPr="00C649DF">
        <w:t>#Configure GitHub to require pull requests and code reviews for Terraform changes.</w:t>
      </w:r>
      <w:r w:rsidRPr="00C649DF">
        <w:br/>
        <w:t>#Steps:</w:t>
      </w:r>
      <w:r w:rsidRPr="00C649DF">
        <w:br/>
        <w:t>#Go to the repository settings on GitHub.</w:t>
      </w:r>
      <w:r w:rsidRPr="00C649DF">
        <w:br/>
        <w:t>#Under "Branch protection rules", enable required pull request reviews and specify the number of reviewers required.</w:t>
      </w:r>
    </w:p>
    <w:p w14:paraId="4376AB6D" w14:textId="77777777" w:rsidR="00C649DF" w:rsidRPr="00C649DF" w:rsidRDefault="00C649DF" w:rsidP="00C649DF">
      <w:r w:rsidRPr="00C649DF">
        <w:rPr>
          <w:b/>
          <w:bCs/>
        </w:rPr>
        <w:t>5. Leverage Git Hooks</w:t>
      </w:r>
    </w:p>
    <w:p w14:paraId="3A9B5315" w14:textId="77777777" w:rsidR="00C649DF" w:rsidRPr="00C649DF" w:rsidRDefault="00C649DF" w:rsidP="00C649DF">
      <w:r w:rsidRPr="00C649DF">
        <w:t>Utilize Git hooks to trigger actions automatically based on Git events.</w:t>
      </w:r>
    </w:p>
    <w:p w14:paraId="73CF2857" w14:textId="77777777" w:rsidR="00C649DF" w:rsidRPr="00C649DF" w:rsidRDefault="00C649DF" w:rsidP="00C649DF">
      <w:r w:rsidRPr="00C649DF">
        <w:t>Use pre-commit hooks for Terraform validation or formatting checks.</w:t>
      </w:r>
    </w:p>
    <w:p w14:paraId="6D4B7808" w14:textId="77777777" w:rsidR="00C649DF" w:rsidRPr="00C649DF" w:rsidRDefault="00C649DF" w:rsidP="00C649DF">
      <w:r w:rsidRPr="00C649DF">
        <w:t>#Make the script executable:</w:t>
      </w:r>
      <w:r w:rsidRPr="00C649DF">
        <w:br/>
      </w:r>
      <w:r w:rsidRPr="00C649DF">
        <w:br/>
      </w:r>
      <w:proofErr w:type="spellStart"/>
      <w:r w:rsidRPr="00C649DF">
        <w:t>chmod</w:t>
      </w:r>
      <w:proofErr w:type="spellEnd"/>
      <w:r w:rsidRPr="00C649DF">
        <w:t xml:space="preserve"> +</w:t>
      </w:r>
      <w:proofErr w:type="gramStart"/>
      <w:r w:rsidRPr="00C649DF">
        <w:t>x .git</w:t>
      </w:r>
      <w:proofErr w:type="gramEnd"/>
      <w:r w:rsidRPr="00C649DF">
        <w:t>/hooks/pre-commit</w:t>
      </w:r>
    </w:p>
    <w:p w14:paraId="0348B070" w14:textId="77777777" w:rsidR="00C649DF" w:rsidRPr="00C649DF" w:rsidRDefault="00C649DF" w:rsidP="00C649DF">
      <w:r w:rsidRPr="00C649DF">
        <w:rPr>
          <w:b/>
          <w:bCs/>
        </w:rPr>
        <w:t>6. Continuous Integration/Continuous Deployment (CI/CD)</w:t>
      </w:r>
    </w:p>
    <w:p w14:paraId="16A570F6" w14:textId="77777777" w:rsidR="00C649DF" w:rsidRPr="00C649DF" w:rsidRDefault="00C649DF" w:rsidP="00C649DF">
      <w:r w:rsidRPr="00C649DF">
        <w:t>Set up CI/CD pipelines to automate Terraform workflows.</w:t>
      </w:r>
    </w:p>
    <w:p w14:paraId="63EB50A7" w14:textId="77777777" w:rsidR="00C649DF" w:rsidRPr="00C649DF" w:rsidRDefault="00C649DF" w:rsidP="00C649DF">
      <w:r w:rsidRPr="00C649DF">
        <w:t>Perform tasks such as validation, plan generation (terraform plan), and applying changes (terraform apply).</w:t>
      </w:r>
    </w:p>
    <w:p w14:paraId="55820BDB" w14:textId="77777777" w:rsidR="00C649DF" w:rsidRPr="00C649DF" w:rsidRDefault="00C649DF" w:rsidP="00C649DF">
      <w:r w:rsidRPr="00C649DF">
        <w:rPr>
          <w:b/>
          <w:bCs/>
        </w:rPr>
        <w:lastRenderedPageBreak/>
        <w:t>7. Manage Secrets Securely</w:t>
      </w:r>
    </w:p>
    <w:p w14:paraId="790DADB1" w14:textId="77777777" w:rsidR="00C649DF" w:rsidRPr="00C649DF" w:rsidRDefault="00C649DF" w:rsidP="00C649DF">
      <w:r w:rsidRPr="00C649DF">
        <w:t>Avoid storing sensitive information directly in Terraform configurations.</w:t>
      </w:r>
    </w:p>
    <w:p w14:paraId="1CCD570A" w14:textId="77777777" w:rsidR="00C649DF" w:rsidRPr="00C649DF" w:rsidRDefault="00C649DF" w:rsidP="00C649DF">
      <w:r w:rsidRPr="00C649DF">
        <w:t>Utilize environment variables, Terraform Vault integration, or secrets management solutions.</w:t>
      </w:r>
    </w:p>
    <w:p w14:paraId="0C90D84D" w14:textId="77777777" w:rsidR="00C649DF" w:rsidRPr="00C649DF" w:rsidRDefault="00C649DF" w:rsidP="00C649DF">
      <w:r w:rsidRPr="00C649DF">
        <w:rPr>
          <w:b/>
          <w:bCs/>
        </w:rPr>
        <w:t>8. State Management</w:t>
      </w:r>
    </w:p>
    <w:p w14:paraId="2BC6C842" w14:textId="77777777" w:rsidR="00C649DF" w:rsidRPr="00C649DF" w:rsidRDefault="00C649DF" w:rsidP="00C649DF">
      <w:r w:rsidRPr="00C649DF">
        <w:t>Store Terraform state files remotely in a secure backend.</w:t>
      </w:r>
    </w:p>
    <w:p w14:paraId="03FD4DFE" w14:textId="77777777" w:rsidR="00C649DF" w:rsidRPr="00C649DF" w:rsidRDefault="00C649DF" w:rsidP="00C649DF">
      <w:r w:rsidRPr="00C649DF">
        <w:t>Options include Terraform Cloud, AWS S3, Azure Blob Storage, etc.</w:t>
      </w:r>
    </w:p>
    <w:p w14:paraId="27A5BDBA" w14:textId="77777777" w:rsidR="00C649DF" w:rsidRPr="00C649DF" w:rsidRDefault="00C649DF" w:rsidP="00C649DF">
      <w:r w:rsidRPr="00C649DF">
        <w:rPr>
          <w:b/>
          <w:bCs/>
        </w:rPr>
        <w:t>9. Version Control Infrastructure Changes</w:t>
      </w:r>
    </w:p>
    <w:p w14:paraId="1C6C41BE" w14:textId="77777777" w:rsidR="00C649DF" w:rsidRPr="00C649DF" w:rsidRDefault="00C649DF" w:rsidP="00C649DF">
      <w:r w:rsidRPr="00C649DF">
        <w:t>Treat infrastructure changes as code by managing them in version control.</w:t>
      </w:r>
    </w:p>
    <w:p w14:paraId="0022E035" w14:textId="77777777" w:rsidR="00C649DF" w:rsidRPr="00C649DF" w:rsidRDefault="00C649DF" w:rsidP="00C649DF">
      <w:r w:rsidRPr="00C649DF">
        <w:t>Track changes over time, revert to previous versions, and collaborate effectively.</w:t>
      </w:r>
    </w:p>
    <w:p w14:paraId="03085C3D" w14:textId="77777777" w:rsidR="00C649DF" w:rsidRDefault="00C649DF" w:rsidP="001D6E45"/>
    <w:p w14:paraId="24CF1EF6" w14:textId="77777777" w:rsidR="00C649DF" w:rsidRDefault="00C649DF" w:rsidP="001D6E45"/>
    <w:p w14:paraId="6DFFB1D3" w14:textId="77777777" w:rsidR="00C649DF" w:rsidRPr="00C649DF" w:rsidRDefault="00C649DF" w:rsidP="00C649DF">
      <w:pPr>
        <w:rPr>
          <w:b/>
          <w:bCs/>
        </w:rPr>
      </w:pPr>
      <w:r w:rsidRPr="00C649DF">
        <w:rPr>
          <w:b/>
          <w:bCs/>
        </w:rPr>
        <w:t> Question 11: You need to manage infrastructure secrets, such as database passwords, in your Terraform configuration. What method or provider might you use?</w:t>
      </w:r>
    </w:p>
    <w:p w14:paraId="0555F034" w14:textId="77777777" w:rsidR="00C649DF" w:rsidRPr="00C649DF" w:rsidRDefault="00C649DF" w:rsidP="00C649DF">
      <w:pPr>
        <w:rPr>
          <w:i/>
          <w:iCs/>
        </w:rPr>
      </w:pPr>
      <w:r w:rsidRPr="00C649DF">
        <w:rPr>
          <w:i/>
          <w:iCs/>
        </w:rPr>
        <w:t>Secret Manager</w:t>
      </w:r>
      <w:r w:rsidRPr="00C649DF">
        <w:rPr>
          <w:i/>
          <w:iCs/>
        </w:rPr>
        <w:br/>
        <w:t>Terraform Vault Provider</w:t>
      </w:r>
      <w:r w:rsidRPr="00C649DF">
        <w:rPr>
          <w:i/>
          <w:iCs/>
        </w:rPr>
        <w:br/>
        <w:t>Environment Variables</w:t>
      </w:r>
      <w:r w:rsidRPr="00C649DF">
        <w:rPr>
          <w:i/>
          <w:iCs/>
        </w:rPr>
        <w:br/>
        <w:t>Parameter Store (AWS)</w:t>
      </w:r>
      <w:r w:rsidRPr="00C649DF">
        <w:rPr>
          <w:i/>
          <w:iCs/>
        </w:rPr>
        <w:br/>
        <w:t>External Data Sources</w:t>
      </w:r>
      <w:r w:rsidRPr="00C649DF">
        <w:rPr>
          <w:i/>
          <w:iCs/>
        </w:rPr>
        <w:br/>
        <w:t>Third-Party Plugins</w:t>
      </w:r>
    </w:p>
    <w:p w14:paraId="0C3E6C85" w14:textId="77777777" w:rsidR="00C649DF" w:rsidRDefault="00C649DF" w:rsidP="001D6E45"/>
    <w:p w14:paraId="261FAA06" w14:textId="77777777" w:rsidR="00C649DF" w:rsidRDefault="00C649DF" w:rsidP="001D6E45"/>
    <w:p w14:paraId="4FD6E4E6" w14:textId="77777777" w:rsidR="00C649DF" w:rsidRPr="00C649DF" w:rsidRDefault="00C649DF" w:rsidP="00C649DF">
      <w:pPr>
        <w:rPr>
          <w:b/>
          <w:bCs/>
        </w:rPr>
      </w:pPr>
      <w:r w:rsidRPr="00C649DF">
        <w:rPr>
          <w:b/>
          <w:bCs/>
        </w:rPr>
        <w:t> Question 12: You are tasked with migrating your existing infrastructure from Terraform v0.11 to v0.12. What considerations and steps would you take?</w:t>
      </w:r>
    </w:p>
    <w:p w14:paraId="021830F0" w14:textId="77777777" w:rsidR="00C649DF" w:rsidRPr="00C649DF" w:rsidRDefault="00C649DF" w:rsidP="00C649DF">
      <w:pPr>
        <w:numPr>
          <w:ilvl w:val="0"/>
          <w:numId w:val="4"/>
        </w:numPr>
      </w:pPr>
      <w:r w:rsidRPr="00C649DF">
        <w:rPr>
          <w:b/>
          <w:bCs/>
        </w:rPr>
        <w:t>Review Documentation:</w:t>
      </w:r>
      <w:r w:rsidRPr="00C649DF">
        <w:t> Understand v0.12 changes.</w:t>
      </w:r>
    </w:p>
    <w:p w14:paraId="751A1172" w14:textId="77777777" w:rsidR="00C649DF" w:rsidRPr="00C649DF" w:rsidRDefault="00C649DF" w:rsidP="00C649DF">
      <w:pPr>
        <w:numPr>
          <w:ilvl w:val="0"/>
          <w:numId w:val="4"/>
        </w:numPr>
      </w:pPr>
      <w:r w:rsidRPr="00C649DF">
        <w:rPr>
          <w:b/>
          <w:bCs/>
        </w:rPr>
        <w:t>Update Configuration Files:</w:t>
      </w:r>
      <w:r w:rsidRPr="00C649DF">
        <w:t> Modify syntax and features.</w:t>
      </w:r>
    </w:p>
    <w:p w14:paraId="041C2D58" w14:textId="77777777" w:rsidR="00C649DF" w:rsidRPr="00C649DF" w:rsidRDefault="00C649DF" w:rsidP="00C649DF">
      <w:pPr>
        <w:numPr>
          <w:ilvl w:val="0"/>
          <w:numId w:val="4"/>
        </w:numPr>
      </w:pPr>
      <w:r w:rsidRPr="00C649DF">
        <w:rPr>
          <w:b/>
          <w:bCs/>
        </w:rPr>
        <w:t>Resolve Errors: </w:t>
      </w:r>
      <w:r w:rsidRPr="00C649DF">
        <w:t>Address syntax errors and deprecations</w:t>
      </w:r>
    </w:p>
    <w:p w14:paraId="480434CD" w14:textId="77777777" w:rsidR="00C649DF" w:rsidRPr="00C649DF" w:rsidRDefault="00C649DF" w:rsidP="00C649DF">
      <w:pPr>
        <w:numPr>
          <w:ilvl w:val="0"/>
          <w:numId w:val="4"/>
        </w:numPr>
      </w:pPr>
      <w:r w:rsidRPr="00C649DF">
        <w:rPr>
          <w:b/>
          <w:bCs/>
        </w:rPr>
        <w:t>Test and Iterate: </w:t>
      </w:r>
      <w:r w:rsidRPr="00C649DF">
        <w:t>Validate changes and fix issues.</w:t>
      </w:r>
    </w:p>
    <w:p w14:paraId="646A8046" w14:textId="77777777" w:rsidR="00C649DF" w:rsidRPr="00C649DF" w:rsidRDefault="00C649DF" w:rsidP="00C649DF">
      <w:r w:rsidRPr="00C649DF">
        <w:t>terraform 0.12upgrade</w:t>
      </w:r>
    </w:p>
    <w:p w14:paraId="1A252274" w14:textId="77777777" w:rsidR="00C649DF" w:rsidRDefault="00C649DF" w:rsidP="001D6E45"/>
    <w:p w14:paraId="7726B68F" w14:textId="77777777" w:rsidR="00C649DF" w:rsidRPr="00C649DF" w:rsidRDefault="00C649DF" w:rsidP="00C649DF">
      <w:pPr>
        <w:rPr>
          <w:b/>
          <w:bCs/>
        </w:rPr>
      </w:pPr>
      <w:r w:rsidRPr="00C649DF">
        <w:rPr>
          <w:b/>
          <w:bCs/>
        </w:rPr>
        <w:lastRenderedPageBreak/>
        <w:t>Question 13: Explain a situation where you might need to use terraform taint and what effect it has on resources.</w:t>
      </w:r>
    </w:p>
    <w:p w14:paraId="23367719" w14:textId="77777777" w:rsidR="00C649DF" w:rsidRPr="00C649DF" w:rsidRDefault="00C649DF" w:rsidP="00C649DF">
      <w:proofErr w:type="spellStart"/>
      <w:r w:rsidRPr="00C649DF">
        <w:t>Terraform’s</w:t>
      </w:r>
      <w:proofErr w:type="spellEnd"/>
      <w:r w:rsidRPr="00C649DF">
        <w:t> taint the command is used to mark a resource for </w:t>
      </w:r>
      <w:r w:rsidRPr="00C649DF">
        <w:rPr>
          <w:b/>
          <w:bCs/>
        </w:rPr>
        <w:t>recreation </w:t>
      </w:r>
      <w:r w:rsidRPr="00C649DF">
        <w:t>during the next terraform apply.</w:t>
      </w:r>
      <w:r w:rsidRPr="00C649DF">
        <w:br/>
        <w:t>This is particularly useful in situations where you want to force the recreation of a resource due to configuration changes, updates, or issues encountered during provisioning.</w:t>
      </w:r>
    </w:p>
    <w:p w14:paraId="09D85F03" w14:textId="77777777" w:rsidR="00C649DF" w:rsidRDefault="00C649DF" w:rsidP="001D6E45"/>
    <w:p w14:paraId="5912228D" w14:textId="77777777" w:rsidR="00C649DF" w:rsidRPr="00C649DF" w:rsidRDefault="00C649DF" w:rsidP="00C649DF">
      <w:r w:rsidRPr="00C649DF">
        <w:rPr>
          <w:b/>
          <w:bCs/>
        </w:rPr>
        <w:t>Scenario:</w:t>
      </w:r>
    </w:p>
    <w:p w14:paraId="27C4604D" w14:textId="77777777" w:rsidR="00C649DF" w:rsidRPr="00C649DF" w:rsidRDefault="00C649DF" w:rsidP="00C649DF">
      <w:r w:rsidRPr="00C649DF">
        <w:t>Imagine you have an AWS EC2 instance provisioned using Terraform, and you need to update its configuration or apply changes that are not automatically detected by Terraform. For example, you want to change the instance type from t</w:t>
      </w:r>
      <w:proofErr w:type="gramStart"/>
      <w:r w:rsidRPr="00C649DF">
        <w:t>2.micro</w:t>
      </w:r>
      <w:proofErr w:type="gramEnd"/>
      <w:r w:rsidRPr="00C649DF">
        <w:t> to t</w:t>
      </w:r>
      <w:proofErr w:type="gramStart"/>
      <w:r w:rsidRPr="00C649DF">
        <w:t>2.small</w:t>
      </w:r>
      <w:proofErr w:type="gramEnd"/>
    </w:p>
    <w:p w14:paraId="33AF4516" w14:textId="77777777" w:rsidR="00C649DF" w:rsidRPr="00C649DF" w:rsidRDefault="00C649DF" w:rsidP="00C649DF">
      <w:r w:rsidRPr="00C649DF">
        <w:rPr>
          <w:b/>
          <w:bCs/>
        </w:rPr>
        <w:t>Steps:</w:t>
      </w:r>
    </w:p>
    <w:p w14:paraId="65FA3209" w14:textId="77777777" w:rsidR="00C649DF" w:rsidRPr="00C649DF" w:rsidRDefault="00C649DF" w:rsidP="00C649DF">
      <w:pPr>
        <w:numPr>
          <w:ilvl w:val="0"/>
          <w:numId w:val="5"/>
        </w:numPr>
      </w:pPr>
      <w:r w:rsidRPr="00C649DF">
        <w:t>Identify the Resource: Determine the resource you want to mark for recreation. In this case, it’s the AWS EC2 instance.</w:t>
      </w:r>
    </w:p>
    <w:p w14:paraId="4A5E6354" w14:textId="77777777" w:rsidR="00C649DF" w:rsidRPr="00C649DF" w:rsidRDefault="00C649DF" w:rsidP="00C649DF">
      <w:pPr>
        <w:numPr>
          <w:ilvl w:val="0"/>
          <w:numId w:val="5"/>
        </w:numPr>
      </w:pPr>
      <w:r w:rsidRPr="00C649DF">
        <w:t>Taint the Resource: Use the terraform taint command to mark the resource as tainted:</w:t>
      </w:r>
    </w:p>
    <w:p w14:paraId="2215621D" w14:textId="77777777" w:rsidR="00C649DF" w:rsidRPr="00C649DF" w:rsidRDefault="00C649DF" w:rsidP="00C649DF">
      <w:r w:rsidRPr="00C649DF">
        <w:t xml:space="preserve">terraform taint </w:t>
      </w:r>
      <w:proofErr w:type="spellStart"/>
      <w:r w:rsidRPr="00C649DF">
        <w:t>aws_</w:t>
      </w:r>
      <w:proofErr w:type="gramStart"/>
      <w:r w:rsidRPr="00C649DF">
        <w:t>instance.localname</w:t>
      </w:r>
      <w:proofErr w:type="spellEnd"/>
      <w:proofErr w:type="gramEnd"/>
      <w:r w:rsidRPr="00C649DF">
        <w:t xml:space="preserve"> </w:t>
      </w:r>
    </w:p>
    <w:p w14:paraId="2961A8C9" w14:textId="77777777" w:rsidR="00C649DF" w:rsidRPr="00C649DF" w:rsidRDefault="00C649DF" w:rsidP="00C649DF">
      <w:r w:rsidRPr="00C649DF">
        <w:t>3. Reapply Changes: Run terraform apply to reapply the Terraform configuration, which will recreate the tainted resource:</w:t>
      </w:r>
    </w:p>
    <w:p w14:paraId="2294EDFB" w14:textId="77777777" w:rsidR="00C649DF" w:rsidRPr="00C649DF" w:rsidRDefault="00C649DF" w:rsidP="00C649DF">
      <w:r w:rsidRPr="00C649DF">
        <w:t>terraform apply</w:t>
      </w:r>
    </w:p>
    <w:p w14:paraId="532D512B" w14:textId="77777777" w:rsidR="00C649DF" w:rsidRDefault="00C649DF" w:rsidP="001D6E45"/>
    <w:p w14:paraId="7EC37209" w14:textId="77777777" w:rsidR="00C649DF" w:rsidRDefault="00C649DF" w:rsidP="001D6E45"/>
    <w:p w14:paraId="7B65EE53" w14:textId="77777777" w:rsidR="00201A31" w:rsidRPr="00201A31" w:rsidRDefault="00201A31" w:rsidP="00201A31">
      <w:pPr>
        <w:rPr>
          <w:b/>
          <w:bCs/>
        </w:rPr>
      </w:pPr>
      <w:r w:rsidRPr="00201A31">
        <w:rPr>
          <w:b/>
          <w:bCs/>
        </w:rPr>
        <w:t>Question 14 Your team is adopting GitLab CI/CD for automating Terraform workflows. Describe how you would structure your CI/CD pipeline for Terraform, including key stages.</w:t>
      </w:r>
    </w:p>
    <w:p w14:paraId="1074D8CC" w14:textId="77777777" w:rsidR="00201A31" w:rsidRPr="00201A31" w:rsidRDefault="00201A31" w:rsidP="00201A31">
      <w:r w:rsidRPr="00201A31">
        <w:rPr>
          <w:b/>
          <w:bCs/>
        </w:rPr>
        <w:t xml:space="preserve">1. Initialization: (terraform </w:t>
      </w:r>
      <w:proofErr w:type="spellStart"/>
      <w:r w:rsidRPr="00201A31">
        <w:rPr>
          <w:b/>
          <w:bCs/>
        </w:rPr>
        <w:t>init</w:t>
      </w:r>
      <w:proofErr w:type="spellEnd"/>
      <w:r w:rsidRPr="00201A31">
        <w:rPr>
          <w:b/>
          <w:bCs/>
        </w:rPr>
        <w:t>)</w:t>
      </w:r>
    </w:p>
    <w:p w14:paraId="6DADBA49" w14:textId="77777777" w:rsidR="00201A31" w:rsidRPr="00201A31" w:rsidRDefault="00201A31" w:rsidP="00201A31">
      <w:r w:rsidRPr="00201A31">
        <w:t>Initialize the pipeline and set up necessary environment variables or configurations.</w:t>
      </w:r>
    </w:p>
    <w:p w14:paraId="3CD07ADB" w14:textId="77777777" w:rsidR="00201A31" w:rsidRPr="00201A31" w:rsidRDefault="00201A31" w:rsidP="00201A31">
      <w:r w:rsidRPr="00201A31">
        <w:t>Actions:</w:t>
      </w:r>
    </w:p>
    <w:p w14:paraId="2505F29C" w14:textId="77777777" w:rsidR="00201A31" w:rsidRPr="00201A31" w:rsidRDefault="00201A31" w:rsidP="00201A31">
      <w:pPr>
        <w:numPr>
          <w:ilvl w:val="0"/>
          <w:numId w:val="6"/>
        </w:numPr>
      </w:pPr>
      <w:r w:rsidRPr="00201A31">
        <w:t>Configure pipeline triggers and variables.</w:t>
      </w:r>
    </w:p>
    <w:p w14:paraId="70391659" w14:textId="77777777" w:rsidR="00201A31" w:rsidRPr="00201A31" w:rsidRDefault="00201A31" w:rsidP="00201A31">
      <w:pPr>
        <w:numPr>
          <w:ilvl w:val="0"/>
          <w:numId w:val="6"/>
        </w:numPr>
      </w:pPr>
      <w:r w:rsidRPr="00201A31">
        <w:t>Set up authentication credentials for accessing cloud providers or other services.</w:t>
      </w:r>
    </w:p>
    <w:p w14:paraId="591B3FB4" w14:textId="77777777" w:rsidR="00201A31" w:rsidRPr="00201A31" w:rsidRDefault="00201A31" w:rsidP="00201A31">
      <w:pPr>
        <w:numPr>
          <w:ilvl w:val="0"/>
          <w:numId w:val="6"/>
        </w:numPr>
      </w:pPr>
      <w:r w:rsidRPr="00201A31">
        <w:lastRenderedPageBreak/>
        <w:t>Initialize Terraform and any required dependencies.</w:t>
      </w:r>
    </w:p>
    <w:p w14:paraId="0567C179" w14:textId="77777777" w:rsidR="00201A31" w:rsidRPr="00201A31" w:rsidRDefault="00201A31" w:rsidP="00201A31">
      <w:r w:rsidRPr="00201A31">
        <w:rPr>
          <w:b/>
          <w:bCs/>
        </w:rPr>
        <w:t>2. Plan: (terraform plan)</w:t>
      </w:r>
    </w:p>
    <w:p w14:paraId="7875F3B4" w14:textId="77777777" w:rsidR="00201A31" w:rsidRPr="00201A31" w:rsidRDefault="00201A31" w:rsidP="00201A31">
      <w:r w:rsidRPr="00201A31">
        <w:t>Generate an execution plan to preview changes before applying them.</w:t>
      </w:r>
    </w:p>
    <w:p w14:paraId="60133BCC" w14:textId="77777777" w:rsidR="00201A31" w:rsidRPr="00201A31" w:rsidRDefault="00201A31" w:rsidP="00201A31">
      <w:r w:rsidRPr="00201A31">
        <w:t>Actions:</w:t>
      </w:r>
    </w:p>
    <w:p w14:paraId="5CE9E13E" w14:textId="77777777" w:rsidR="00201A31" w:rsidRPr="00201A31" w:rsidRDefault="00201A31" w:rsidP="00201A31">
      <w:pPr>
        <w:numPr>
          <w:ilvl w:val="0"/>
          <w:numId w:val="7"/>
        </w:numPr>
      </w:pPr>
      <w:r w:rsidRPr="00201A31">
        <w:t>Run terraform plan to generate a plan for the proposed changes.</w:t>
      </w:r>
    </w:p>
    <w:p w14:paraId="1372E317" w14:textId="77777777" w:rsidR="00201A31" w:rsidRPr="00201A31" w:rsidRDefault="00201A31" w:rsidP="00201A31">
      <w:pPr>
        <w:numPr>
          <w:ilvl w:val="0"/>
          <w:numId w:val="7"/>
        </w:numPr>
      </w:pPr>
      <w:r w:rsidRPr="00201A31">
        <w:t>Capture and store the plan output for review and validation.</w:t>
      </w:r>
    </w:p>
    <w:p w14:paraId="397E9B7C" w14:textId="77777777" w:rsidR="00201A31" w:rsidRPr="00201A31" w:rsidRDefault="00201A31" w:rsidP="00201A31">
      <w:pPr>
        <w:numPr>
          <w:ilvl w:val="0"/>
          <w:numId w:val="7"/>
        </w:numPr>
      </w:pPr>
      <w:r w:rsidRPr="00201A31">
        <w:t>Optionally, perform syntax validation or linting on Terraform configurations.</w:t>
      </w:r>
    </w:p>
    <w:p w14:paraId="491FAB61" w14:textId="77777777" w:rsidR="00201A31" w:rsidRPr="00201A31" w:rsidRDefault="00201A31" w:rsidP="00201A31">
      <w:r w:rsidRPr="00201A31">
        <w:rPr>
          <w:b/>
          <w:bCs/>
        </w:rPr>
        <w:t xml:space="preserve">3. Validate: (terraform </w:t>
      </w:r>
      <w:proofErr w:type="gramStart"/>
      <w:r w:rsidRPr="00201A31">
        <w:rPr>
          <w:b/>
          <w:bCs/>
        </w:rPr>
        <w:t>validate )</w:t>
      </w:r>
      <w:proofErr w:type="gramEnd"/>
    </w:p>
    <w:p w14:paraId="5EFE7F14" w14:textId="77777777" w:rsidR="00201A31" w:rsidRPr="00201A31" w:rsidRDefault="00201A31" w:rsidP="00201A31">
      <w:r w:rsidRPr="00201A31">
        <w:t>Validate the Terraform configuration files and execution plan.</w:t>
      </w:r>
    </w:p>
    <w:p w14:paraId="645E101C" w14:textId="77777777" w:rsidR="00201A31" w:rsidRPr="00201A31" w:rsidRDefault="00201A31" w:rsidP="00201A31">
      <w:r w:rsidRPr="00201A31">
        <w:t>Actions:</w:t>
      </w:r>
    </w:p>
    <w:p w14:paraId="079CE6F4" w14:textId="77777777" w:rsidR="00201A31" w:rsidRPr="00201A31" w:rsidRDefault="00201A31" w:rsidP="00201A31">
      <w:pPr>
        <w:numPr>
          <w:ilvl w:val="0"/>
          <w:numId w:val="8"/>
        </w:numPr>
      </w:pPr>
      <w:r w:rsidRPr="00201A31">
        <w:t>Parse and validate the generated execution plan for errors or warnings.</w:t>
      </w:r>
    </w:p>
    <w:p w14:paraId="2954DDE2" w14:textId="77777777" w:rsidR="00201A31" w:rsidRPr="00201A31" w:rsidRDefault="00201A31" w:rsidP="00201A31">
      <w:pPr>
        <w:numPr>
          <w:ilvl w:val="0"/>
          <w:numId w:val="8"/>
        </w:numPr>
      </w:pPr>
      <w:r w:rsidRPr="00201A31">
        <w:t>Verify that the plan aligns with the desired infrastructure changes and policies.</w:t>
      </w:r>
    </w:p>
    <w:p w14:paraId="37D0E644" w14:textId="77777777" w:rsidR="00201A31" w:rsidRPr="00201A31" w:rsidRDefault="00201A31" w:rsidP="00201A31">
      <w:pPr>
        <w:numPr>
          <w:ilvl w:val="0"/>
          <w:numId w:val="8"/>
        </w:numPr>
      </w:pPr>
      <w:r w:rsidRPr="00201A31">
        <w:t>Fail the pipeline if validation checks fail or errors are detected.</w:t>
      </w:r>
    </w:p>
    <w:p w14:paraId="641E9D43" w14:textId="77777777" w:rsidR="00201A31" w:rsidRPr="00201A31" w:rsidRDefault="00201A31" w:rsidP="00201A31">
      <w:r w:rsidRPr="00201A31">
        <w:rPr>
          <w:b/>
          <w:bCs/>
        </w:rPr>
        <w:t>4. Apply (Manual Stage): (terraform apply)</w:t>
      </w:r>
    </w:p>
    <w:p w14:paraId="0583F606" w14:textId="77777777" w:rsidR="00201A31" w:rsidRPr="00201A31" w:rsidRDefault="00201A31" w:rsidP="00201A31">
      <w:r w:rsidRPr="00201A31">
        <w:t>Apply the changes to provision or update infrastructure.</w:t>
      </w:r>
    </w:p>
    <w:p w14:paraId="32820020" w14:textId="77777777" w:rsidR="00201A31" w:rsidRPr="00201A31" w:rsidRDefault="00201A31" w:rsidP="00201A31">
      <w:r w:rsidRPr="00201A31">
        <w:t>Actions:</w:t>
      </w:r>
    </w:p>
    <w:p w14:paraId="404B8B17" w14:textId="77777777" w:rsidR="00201A31" w:rsidRPr="00201A31" w:rsidRDefault="00201A31" w:rsidP="00201A31">
      <w:pPr>
        <w:numPr>
          <w:ilvl w:val="0"/>
          <w:numId w:val="9"/>
        </w:numPr>
      </w:pPr>
      <w:r w:rsidRPr="00201A31">
        <w:t>Triggered manually after reviewing and approving the execution plan.</w:t>
      </w:r>
    </w:p>
    <w:p w14:paraId="2D23C56D" w14:textId="77777777" w:rsidR="00201A31" w:rsidRPr="00201A31" w:rsidRDefault="00201A31" w:rsidP="00201A31">
      <w:pPr>
        <w:numPr>
          <w:ilvl w:val="0"/>
          <w:numId w:val="9"/>
        </w:numPr>
      </w:pPr>
      <w:r w:rsidRPr="00201A31">
        <w:t>Run terraform apply to apply the proposed changes to the infrastructure.</w:t>
      </w:r>
    </w:p>
    <w:p w14:paraId="5059B8CB" w14:textId="77777777" w:rsidR="00201A31" w:rsidRPr="00201A31" w:rsidRDefault="00201A31" w:rsidP="00201A31">
      <w:pPr>
        <w:numPr>
          <w:ilvl w:val="0"/>
          <w:numId w:val="9"/>
        </w:numPr>
      </w:pPr>
      <w:r w:rsidRPr="00201A31">
        <w:t>Prompt for confirmation before proceeding with the deployment.</w:t>
      </w:r>
    </w:p>
    <w:p w14:paraId="1D13278E" w14:textId="77777777" w:rsidR="00201A31" w:rsidRPr="00201A31" w:rsidRDefault="00201A31" w:rsidP="00201A31">
      <w:r w:rsidRPr="00201A31">
        <w:rPr>
          <w:b/>
          <w:bCs/>
        </w:rPr>
        <w:t>5. Destroy (Optional Manual Stage):</w:t>
      </w:r>
    </w:p>
    <w:p w14:paraId="02E123F8" w14:textId="77777777" w:rsidR="00201A31" w:rsidRPr="00201A31" w:rsidRDefault="00201A31" w:rsidP="00201A31">
      <w:r w:rsidRPr="00201A31">
        <w:t>Destroy infrastructure resources as needed.</w:t>
      </w:r>
    </w:p>
    <w:p w14:paraId="122D891C" w14:textId="77777777" w:rsidR="00201A31" w:rsidRPr="00201A31" w:rsidRDefault="00201A31" w:rsidP="00201A31">
      <w:r w:rsidRPr="00201A31">
        <w:t>Actions:</w:t>
      </w:r>
    </w:p>
    <w:p w14:paraId="77F1AA7F" w14:textId="77777777" w:rsidR="00201A31" w:rsidRPr="00201A31" w:rsidRDefault="00201A31" w:rsidP="00201A31">
      <w:pPr>
        <w:numPr>
          <w:ilvl w:val="0"/>
          <w:numId w:val="10"/>
        </w:numPr>
      </w:pPr>
      <w:r w:rsidRPr="00201A31">
        <w:t>Triggered manually when infrastructure resources need to be destroyed.</w:t>
      </w:r>
    </w:p>
    <w:p w14:paraId="0D26CB3E" w14:textId="77777777" w:rsidR="00201A31" w:rsidRPr="00201A31" w:rsidRDefault="00201A31" w:rsidP="00201A31">
      <w:pPr>
        <w:numPr>
          <w:ilvl w:val="0"/>
          <w:numId w:val="10"/>
        </w:numPr>
      </w:pPr>
      <w:r w:rsidRPr="00201A31">
        <w:t>Run terraform destroy to tear down the infrastructure provisioned by Terraform.</w:t>
      </w:r>
    </w:p>
    <w:p w14:paraId="244FBBCD" w14:textId="77777777" w:rsidR="00201A31" w:rsidRPr="00201A31" w:rsidRDefault="00201A31" w:rsidP="00201A31">
      <w:pPr>
        <w:numPr>
          <w:ilvl w:val="0"/>
          <w:numId w:val="10"/>
        </w:numPr>
      </w:pPr>
      <w:r w:rsidRPr="00201A31">
        <w:t>Prompt for confirmation before proceeding with the destruction.</w:t>
      </w:r>
    </w:p>
    <w:p w14:paraId="21E47CBE" w14:textId="77777777" w:rsidR="00201A31" w:rsidRPr="00201A31" w:rsidRDefault="00201A31" w:rsidP="00201A31">
      <w:r w:rsidRPr="00201A31">
        <w:rPr>
          <w:b/>
          <w:bCs/>
        </w:rPr>
        <w:t>6. Cleanup:</w:t>
      </w:r>
    </w:p>
    <w:p w14:paraId="5592539F" w14:textId="77777777" w:rsidR="00201A31" w:rsidRPr="00201A31" w:rsidRDefault="00201A31" w:rsidP="00201A31">
      <w:r w:rsidRPr="00201A31">
        <w:t>Perform cleanup tasks and finalize the pipeline execution.</w:t>
      </w:r>
    </w:p>
    <w:p w14:paraId="699EE95B" w14:textId="77777777" w:rsidR="00201A31" w:rsidRPr="00201A31" w:rsidRDefault="00201A31" w:rsidP="00201A31">
      <w:r w:rsidRPr="00201A31">
        <w:t>Actions:</w:t>
      </w:r>
    </w:p>
    <w:p w14:paraId="106B25CC" w14:textId="77777777" w:rsidR="00201A31" w:rsidRPr="00201A31" w:rsidRDefault="00201A31" w:rsidP="00201A31">
      <w:pPr>
        <w:numPr>
          <w:ilvl w:val="0"/>
          <w:numId w:val="11"/>
        </w:numPr>
      </w:pPr>
      <w:r w:rsidRPr="00201A31">
        <w:lastRenderedPageBreak/>
        <w:t>Clean up temporary files or artifacts generated during the pipeline execution.</w:t>
      </w:r>
    </w:p>
    <w:p w14:paraId="7995BF80" w14:textId="77777777" w:rsidR="00201A31" w:rsidRPr="00201A31" w:rsidRDefault="00201A31" w:rsidP="00201A31">
      <w:pPr>
        <w:numPr>
          <w:ilvl w:val="0"/>
          <w:numId w:val="11"/>
        </w:numPr>
      </w:pPr>
      <w:r w:rsidRPr="00201A31">
        <w:t>Handle any post-deployment tasks or notifications.</w:t>
      </w:r>
    </w:p>
    <w:p w14:paraId="00E07AC7" w14:textId="77777777" w:rsidR="00201A31" w:rsidRPr="00201A31" w:rsidRDefault="00201A31" w:rsidP="00201A31">
      <w:pPr>
        <w:numPr>
          <w:ilvl w:val="0"/>
          <w:numId w:val="11"/>
        </w:numPr>
      </w:pPr>
      <w:r w:rsidRPr="00201A31">
        <w:t>Optionally, trigger additional actions or pipelines based on the pipeline outcome.</w:t>
      </w:r>
    </w:p>
    <w:p w14:paraId="3ED2DFB6" w14:textId="77777777" w:rsidR="00201A31" w:rsidRPr="00201A31" w:rsidRDefault="00201A31" w:rsidP="00201A31">
      <w:pPr>
        <w:rPr>
          <w:b/>
          <w:bCs/>
        </w:rPr>
      </w:pPr>
      <w:r w:rsidRPr="00201A31">
        <w:rPr>
          <w:b/>
          <w:bCs/>
        </w:rPr>
        <w:t>Additional Considerations:</w:t>
      </w:r>
    </w:p>
    <w:p w14:paraId="3ADD2488" w14:textId="77777777" w:rsidR="00201A31" w:rsidRPr="00201A31" w:rsidRDefault="00201A31" w:rsidP="00201A31">
      <w:pPr>
        <w:numPr>
          <w:ilvl w:val="0"/>
          <w:numId w:val="12"/>
        </w:numPr>
      </w:pPr>
      <w:r w:rsidRPr="00201A31">
        <w:rPr>
          <w:b/>
          <w:bCs/>
        </w:rPr>
        <w:t>Parallelism</w:t>
      </w:r>
      <w:r w:rsidRPr="00201A31">
        <w:t>: Utilize GitLab CI/CD’s parallel job execution feature to optimize pipeline performance and speed up the provisioning process by running concurrent stages.</w:t>
      </w:r>
    </w:p>
    <w:p w14:paraId="50CF4B6C" w14:textId="77777777" w:rsidR="00201A31" w:rsidRPr="00201A31" w:rsidRDefault="00201A31" w:rsidP="00201A31">
      <w:pPr>
        <w:numPr>
          <w:ilvl w:val="0"/>
          <w:numId w:val="12"/>
        </w:numPr>
      </w:pPr>
      <w:r w:rsidRPr="00201A31">
        <w:rPr>
          <w:b/>
          <w:bCs/>
        </w:rPr>
        <w:t>Environment-specific Pipelines:</w:t>
      </w:r>
      <w:r w:rsidRPr="00201A31">
        <w:t> Create separate pipelines or stages for different environments (e.g., development, staging, production) to maintain isolation and manage environment-specific configurations.</w:t>
      </w:r>
    </w:p>
    <w:p w14:paraId="3B8D5C28" w14:textId="77777777" w:rsidR="00201A31" w:rsidRPr="00201A31" w:rsidRDefault="00201A31" w:rsidP="00201A31">
      <w:pPr>
        <w:numPr>
          <w:ilvl w:val="0"/>
          <w:numId w:val="12"/>
        </w:numPr>
      </w:pPr>
      <w:r w:rsidRPr="00201A31">
        <w:rPr>
          <w:b/>
          <w:bCs/>
        </w:rPr>
        <w:t>Pipeline Triggers: </w:t>
      </w:r>
      <w:r w:rsidRPr="00201A31">
        <w:t>Set up triggers to automatically start the pipeline on code commits, merge requests, or other events to ensure continuous integration and deployment.</w:t>
      </w:r>
    </w:p>
    <w:p w14:paraId="39152FEA" w14:textId="77777777" w:rsidR="00201A31" w:rsidRPr="00201A31" w:rsidRDefault="00201A31" w:rsidP="00201A31">
      <w:pPr>
        <w:numPr>
          <w:ilvl w:val="0"/>
          <w:numId w:val="12"/>
        </w:numPr>
      </w:pPr>
      <w:r w:rsidRPr="00201A31">
        <w:rPr>
          <w:b/>
          <w:bCs/>
        </w:rPr>
        <w:t>Error Handling:</w:t>
      </w:r>
      <w:r w:rsidRPr="00201A31">
        <w:t> Implement error handling and notifications to alert stakeholders of pipeline failures or issues during execution.</w:t>
      </w:r>
    </w:p>
    <w:p w14:paraId="7CDC057C" w14:textId="77777777" w:rsidR="00201A31" w:rsidRPr="00201A31" w:rsidRDefault="00201A31" w:rsidP="00201A31">
      <w:r w:rsidRPr="00201A31">
        <w:t>By structuring your GitLab CI/CD pipeline for Terraform with these key stages and considerations, you can automate the provisioning and management of infrastructure effectively while maintaining control and visibility over the deployment process.</w:t>
      </w:r>
    </w:p>
    <w:p w14:paraId="1FCB7251" w14:textId="77777777" w:rsidR="00201A31" w:rsidRPr="00201A31" w:rsidRDefault="00201A31" w:rsidP="00201A31">
      <w:r w:rsidRPr="00201A31">
        <w:rPr>
          <w:b/>
          <w:bCs/>
        </w:rPr>
        <w:t>Declarative Jenkins Pipeline script:</w:t>
      </w:r>
    </w:p>
    <w:p w14:paraId="5AED4219" w14:textId="77777777" w:rsidR="00201A31" w:rsidRPr="00201A31" w:rsidRDefault="00201A31" w:rsidP="00201A31">
      <w:r w:rsidRPr="00201A31">
        <w:t>pipeline {</w:t>
      </w:r>
      <w:r w:rsidRPr="00201A31">
        <w:br/>
        <w:t xml:space="preserve">    agent any</w:t>
      </w:r>
      <w:r w:rsidRPr="00201A31">
        <w:br/>
      </w:r>
      <w:r w:rsidRPr="00201A31">
        <w:br/>
        <w:t xml:space="preserve">    environment {</w:t>
      </w:r>
      <w:r w:rsidRPr="00201A31">
        <w:br/>
        <w:t xml:space="preserve">        // Define environment variables here</w:t>
      </w:r>
      <w:r w:rsidRPr="00201A31">
        <w:br/>
        <w:t xml:space="preserve">    }</w:t>
      </w:r>
      <w:r w:rsidRPr="00201A31">
        <w:br/>
      </w:r>
      <w:r w:rsidRPr="00201A31">
        <w:br/>
        <w:t xml:space="preserve">    stages {</w:t>
      </w:r>
      <w:r w:rsidRPr="00201A31">
        <w:br/>
        <w:t xml:space="preserve">        stage('Initialization') {</w:t>
      </w:r>
      <w:r w:rsidRPr="00201A31">
        <w:br/>
        <w:t xml:space="preserve">            steps {</w:t>
      </w:r>
      <w:r w:rsidRPr="00201A31">
        <w:br/>
        <w:t xml:space="preserve">                // Initialize pipeline and setup environment</w:t>
      </w:r>
      <w:r w:rsidRPr="00201A31">
        <w:br/>
        <w:t xml:space="preserve">                // Example: </w:t>
      </w:r>
      <w:proofErr w:type="spellStart"/>
      <w:r w:rsidRPr="00201A31">
        <w:t>sh</w:t>
      </w:r>
      <w:proofErr w:type="spellEnd"/>
      <w:r w:rsidRPr="00201A31">
        <w:t xml:space="preserve"> 'terraform </w:t>
      </w:r>
      <w:proofErr w:type="spellStart"/>
      <w:r w:rsidRPr="00201A31">
        <w:t>init</w:t>
      </w:r>
      <w:proofErr w:type="spellEnd"/>
      <w:r w:rsidRPr="00201A31">
        <w:t>'</w:t>
      </w:r>
      <w:r w:rsidRPr="00201A31">
        <w:br/>
        <w:t xml:space="preserve">            }</w:t>
      </w:r>
      <w:r w:rsidRPr="00201A31">
        <w:br/>
        <w:t xml:space="preserve">        }</w:t>
      </w:r>
      <w:r w:rsidRPr="00201A31">
        <w:br/>
      </w:r>
      <w:r w:rsidRPr="00201A31">
        <w:br/>
        <w:t xml:space="preserve">        stage('Plan Dev Environment') {</w:t>
      </w:r>
      <w:r w:rsidRPr="00201A31">
        <w:br/>
        <w:t xml:space="preserve">            when {</w:t>
      </w:r>
      <w:r w:rsidRPr="00201A31">
        <w:br/>
      </w:r>
      <w:r w:rsidRPr="00201A31">
        <w:lastRenderedPageBreak/>
        <w:t xml:space="preserve">                expression { </w:t>
      </w:r>
      <w:proofErr w:type="spellStart"/>
      <w:r w:rsidRPr="00201A31">
        <w:t>params.ENVIRONMENT</w:t>
      </w:r>
      <w:proofErr w:type="spellEnd"/>
      <w:r w:rsidRPr="00201A31">
        <w:t xml:space="preserve"> == 'dev' }</w:t>
      </w:r>
      <w:r w:rsidRPr="00201A31">
        <w:br/>
        <w:t xml:space="preserve">            }</w:t>
      </w:r>
      <w:r w:rsidRPr="00201A31">
        <w:br/>
        <w:t xml:space="preserve">            steps {</w:t>
      </w:r>
      <w:r w:rsidRPr="00201A31">
        <w:br/>
        <w:t xml:space="preserve">                // Generate Terraform execution plan for dev environment</w:t>
      </w:r>
      <w:r w:rsidRPr="00201A31">
        <w:br/>
        <w:t xml:space="preserve">                // Example: </w:t>
      </w:r>
      <w:proofErr w:type="spellStart"/>
      <w:r w:rsidRPr="00201A31">
        <w:t>sh</w:t>
      </w:r>
      <w:proofErr w:type="spellEnd"/>
      <w:r w:rsidRPr="00201A31">
        <w:t xml:space="preserve"> 'terraform plan -out=</w:t>
      </w:r>
      <w:proofErr w:type="spellStart"/>
      <w:r w:rsidRPr="00201A31">
        <w:t>tfplan_dev</w:t>
      </w:r>
      <w:proofErr w:type="spellEnd"/>
      <w:r w:rsidRPr="00201A31">
        <w:t>'</w:t>
      </w:r>
      <w:r w:rsidRPr="00201A31">
        <w:br/>
        <w:t xml:space="preserve">            }</w:t>
      </w:r>
      <w:r w:rsidRPr="00201A31">
        <w:br/>
        <w:t xml:space="preserve">        }</w:t>
      </w:r>
      <w:r w:rsidRPr="00201A31">
        <w:br/>
      </w:r>
      <w:r w:rsidRPr="00201A31">
        <w:br/>
        <w:t xml:space="preserve">        stage('Plan Prod Environment') {</w:t>
      </w:r>
      <w:r w:rsidRPr="00201A31">
        <w:br/>
        <w:t xml:space="preserve">            when {</w:t>
      </w:r>
      <w:r w:rsidRPr="00201A31">
        <w:br/>
        <w:t xml:space="preserve">                expression { </w:t>
      </w:r>
      <w:proofErr w:type="spellStart"/>
      <w:r w:rsidRPr="00201A31">
        <w:t>params.ENVIRONMENT</w:t>
      </w:r>
      <w:proofErr w:type="spellEnd"/>
      <w:r w:rsidRPr="00201A31">
        <w:t xml:space="preserve"> == 'prod' }</w:t>
      </w:r>
      <w:r w:rsidRPr="00201A31">
        <w:br/>
        <w:t xml:space="preserve">            }</w:t>
      </w:r>
      <w:r w:rsidRPr="00201A31">
        <w:br/>
        <w:t xml:space="preserve">            steps {</w:t>
      </w:r>
      <w:r w:rsidRPr="00201A31">
        <w:br/>
        <w:t xml:space="preserve">                // Generate Terraform execution plan for prod environment</w:t>
      </w:r>
      <w:r w:rsidRPr="00201A31">
        <w:br/>
        <w:t xml:space="preserve">                // Example: </w:t>
      </w:r>
      <w:proofErr w:type="spellStart"/>
      <w:r w:rsidRPr="00201A31">
        <w:t>sh</w:t>
      </w:r>
      <w:proofErr w:type="spellEnd"/>
      <w:r w:rsidRPr="00201A31">
        <w:t xml:space="preserve"> 'terraform plan -out=</w:t>
      </w:r>
      <w:proofErr w:type="spellStart"/>
      <w:r w:rsidRPr="00201A31">
        <w:t>tfplan_prod</w:t>
      </w:r>
      <w:proofErr w:type="spellEnd"/>
      <w:r w:rsidRPr="00201A31">
        <w:t>'</w:t>
      </w:r>
      <w:r w:rsidRPr="00201A31">
        <w:br/>
        <w:t xml:space="preserve">            }</w:t>
      </w:r>
      <w:r w:rsidRPr="00201A31">
        <w:br/>
        <w:t xml:space="preserve">        }</w:t>
      </w:r>
      <w:r w:rsidRPr="00201A31">
        <w:br/>
      </w:r>
      <w:r w:rsidRPr="00201A31">
        <w:br/>
        <w:t xml:space="preserve">        stage('Apply Dev Environment') {</w:t>
      </w:r>
      <w:r w:rsidRPr="00201A31">
        <w:br/>
        <w:t xml:space="preserve">            when {</w:t>
      </w:r>
      <w:r w:rsidRPr="00201A31">
        <w:br/>
        <w:t xml:space="preserve">                expression { </w:t>
      </w:r>
      <w:proofErr w:type="spellStart"/>
      <w:r w:rsidRPr="00201A31">
        <w:t>params.ENVIRONMENT</w:t>
      </w:r>
      <w:proofErr w:type="spellEnd"/>
      <w:r w:rsidRPr="00201A31">
        <w:t xml:space="preserve"> == 'dev' &amp;&amp; </w:t>
      </w:r>
      <w:proofErr w:type="spellStart"/>
      <w:r w:rsidRPr="00201A31">
        <w:t>params.APPLY_DEV</w:t>
      </w:r>
      <w:proofErr w:type="spellEnd"/>
      <w:r w:rsidRPr="00201A31">
        <w:t xml:space="preserve"> == 'true' }</w:t>
      </w:r>
      <w:r w:rsidRPr="00201A31">
        <w:br/>
        <w:t xml:space="preserve">            }</w:t>
      </w:r>
      <w:r w:rsidRPr="00201A31">
        <w:br/>
        <w:t xml:space="preserve">            steps {</w:t>
      </w:r>
      <w:r w:rsidRPr="00201A31">
        <w:br/>
        <w:t xml:space="preserve">                // Apply changes to dev environment</w:t>
      </w:r>
      <w:r w:rsidRPr="00201A31">
        <w:br/>
        <w:t xml:space="preserve">                // Example: </w:t>
      </w:r>
      <w:proofErr w:type="spellStart"/>
      <w:r w:rsidRPr="00201A31">
        <w:t>sh</w:t>
      </w:r>
      <w:proofErr w:type="spellEnd"/>
      <w:r w:rsidRPr="00201A31">
        <w:t xml:space="preserve"> 'terraform apply </w:t>
      </w:r>
      <w:proofErr w:type="spellStart"/>
      <w:r w:rsidRPr="00201A31">
        <w:t>tfplan_dev</w:t>
      </w:r>
      <w:proofErr w:type="spellEnd"/>
      <w:r w:rsidRPr="00201A31">
        <w:t>'</w:t>
      </w:r>
      <w:r w:rsidRPr="00201A31">
        <w:br/>
        <w:t xml:space="preserve">            }</w:t>
      </w:r>
      <w:r w:rsidRPr="00201A31">
        <w:br/>
        <w:t xml:space="preserve">        }</w:t>
      </w:r>
      <w:r w:rsidRPr="00201A31">
        <w:br/>
      </w:r>
      <w:r w:rsidRPr="00201A31">
        <w:br/>
        <w:t xml:space="preserve">        stage('Apply Prod Environment') {</w:t>
      </w:r>
      <w:r w:rsidRPr="00201A31">
        <w:br/>
        <w:t xml:space="preserve">            when {</w:t>
      </w:r>
      <w:r w:rsidRPr="00201A31">
        <w:br/>
        <w:t xml:space="preserve">                expression { </w:t>
      </w:r>
      <w:proofErr w:type="spellStart"/>
      <w:r w:rsidRPr="00201A31">
        <w:t>params.ENVIRONMENT</w:t>
      </w:r>
      <w:proofErr w:type="spellEnd"/>
      <w:r w:rsidRPr="00201A31">
        <w:t xml:space="preserve"> == 'prod' &amp;&amp; </w:t>
      </w:r>
      <w:proofErr w:type="spellStart"/>
      <w:r w:rsidRPr="00201A31">
        <w:t>params.APPLY_PROD</w:t>
      </w:r>
      <w:proofErr w:type="spellEnd"/>
      <w:r w:rsidRPr="00201A31">
        <w:t xml:space="preserve"> == 'true' }</w:t>
      </w:r>
      <w:r w:rsidRPr="00201A31">
        <w:br/>
        <w:t xml:space="preserve">            }</w:t>
      </w:r>
      <w:r w:rsidRPr="00201A31">
        <w:br/>
        <w:t xml:space="preserve">            steps {</w:t>
      </w:r>
      <w:r w:rsidRPr="00201A31">
        <w:br/>
        <w:t xml:space="preserve">                // Apply changes to prod environment</w:t>
      </w:r>
      <w:r w:rsidRPr="00201A31">
        <w:br/>
        <w:t xml:space="preserve">                // Example: </w:t>
      </w:r>
      <w:proofErr w:type="spellStart"/>
      <w:r w:rsidRPr="00201A31">
        <w:t>sh</w:t>
      </w:r>
      <w:proofErr w:type="spellEnd"/>
      <w:r w:rsidRPr="00201A31">
        <w:t xml:space="preserve"> 'terraform apply </w:t>
      </w:r>
      <w:proofErr w:type="spellStart"/>
      <w:r w:rsidRPr="00201A31">
        <w:t>tfplan_prod</w:t>
      </w:r>
      <w:proofErr w:type="spellEnd"/>
      <w:r w:rsidRPr="00201A31">
        <w:t>'</w:t>
      </w:r>
      <w:r w:rsidRPr="00201A31">
        <w:br/>
        <w:t xml:space="preserve">            }</w:t>
      </w:r>
      <w:r w:rsidRPr="00201A31">
        <w:br/>
        <w:t xml:space="preserve">        }</w:t>
      </w:r>
      <w:r w:rsidRPr="00201A31">
        <w:br/>
      </w:r>
      <w:r w:rsidRPr="00201A31">
        <w:br/>
        <w:t xml:space="preserve">        stage('Cleanup') {</w:t>
      </w:r>
      <w:r w:rsidRPr="00201A31">
        <w:br/>
        <w:t xml:space="preserve">            steps {</w:t>
      </w:r>
      <w:r w:rsidRPr="00201A31">
        <w:br/>
      </w:r>
      <w:r w:rsidRPr="00201A31">
        <w:lastRenderedPageBreak/>
        <w:t xml:space="preserve">                // Clean up temporary files or artifacts</w:t>
      </w:r>
      <w:r w:rsidRPr="00201A31">
        <w:br/>
        <w:t xml:space="preserve">                // Example: </w:t>
      </w:r>
      <w:proofErr w:type="spellStart"/>
      <w:r w:rsidRPr="00201A31">
        <w:t>sh</w:t>
      </w:r>
      <w:proofErr w:type="spellEnd"/>
      <w:r w:rsidRPr="00201A31">
        <w:t xml:space="preserve"> 'rm -rf </w:t>
      </w:r>
      <w:proofErr w:type="spellStart"/>
      <w:r w:rsidRPr="00201A31">
        <w:t>tfplan_dev</w:t>
      </w:r>
      <w:proofErr w:type="spellEnd"/>
      <w:r w:rsidRPr="00201A31">
        <w:t xml:space="preserve"> </w:t>
      </w:r>
      <w:proofErr w:type="spellStart"/>
      <w:r w:rsidRPr="00201A31">
        <w:t>tfplan_prod</w:t>
      </w:r>
      <w:proofErr w:type="spellEnd"/>
      <w:r w:rsidRPr="00201A31">
        <w:t>'</w:t>
      </w:r>
      <w:r w:rsidRPr="00201A31">
        <w:br/>
        <w:t xml:space="preserve">            }</w:t>
      </w:r>
      <w:r w:rsidRPr="00201A31">
        <w:br/>
        <w:t xml:space="preserve">        }</w:t>
      </w:r>
      <w:r w:rsidRPr="00201A31">
        <w:br/>
        <w:t xml:space="preserve">    }</w:t>
      </w:r>
      <w:r w:rsidRPr="00201A31">
        <w:br/>
      </w:r>
      <w:r w:rsidRPr="00201A31">
        <w:br/>
        <w:t xml:space="preserve">    post {</w:t>
      </w:r>
      <w:r w:rsidRPr="00201A31">
        <w:br/>
        <w:t xml:space="preserve">        always {</w:t>
      </w:r>
      <w:r w:rsidRPr="00201A31">
        <w:br/>
        <w:t xml:space="preserve">            // Perform cleanup or finalization tasks</w:t>
      </w:r>
      <w:r w:rsidRPr="00201A31">
        <w:br/>
        <w:t xml:space="preserve">            // Example: echo 'Pipeline completed'</w:t>
      </w:r>
      <w:r w:rsidRPr="00201A31">
        <w:br/>
        <w:t xml:space="preserve">        }</w:t>
      </w:r>
      <w:r w:rsidRPr="00201A31">
        <w:br/>
        <w:t xml:space="preserve">    }</w:t>
      </w:r>
      <w:r w:rsidRPr="00201A31">
        <w:br/>
        <w:t>}</w:t>
      </w:r>
    </w:p>
    <w:p w14:paraId="6ED6C566" w14:textId="77777777" w:rsidR="00C649DF" w:rsidRDefault="00C649DF" w:rsidP="001D6E45"/>
    <w:p w14:paraId="476E9776" w14:textId="77777777" w:rsidR="00201A31" w:rsidRDefault="00201A31" w:rsidP="001D6E45"/>
    <w:p w14:paraId="53B2AEB5" w14:textId="77777777" w:rsidR="00CD1CAC" w:rsidRPr="00CD1CAC" w:rsidRDefault="00CD1CAC" w:rsidP="00CD1CAC">
      <w:pPr>
        <w:numPr>
          <w:ilvl w:val="0"/>
          <w:numId w:val="13"/>
        </w:numPr>
      </w:pPr>
      <w:r w:rsidRPr="00CD1CAC">
        <w:rPr>
          <w:b/>
          <w:bCs/>
        </w:rPr>
        <w:t>What is Terraform?</w:t>
      </w:r>
      <w:r w:rsidRPr="00CD1CAC">
        <w:br/>
        <w:t>Terraform is an open-source Infrastructure as Code (</w:t>
      </w:r>
      <w:proofErr w:type="spellStart"/>
      <w:r w:rsidRPr="00CD1CAC">
        <w:t>IaC</w:t>
      </w:r>
      <w:proofErr w:type="spellEnd"/>
      <w:r w:rsidRPr="00CD1CAC">
        <w:t xml:space="preserve">) tool by </w:t>
      </w:r>
      <w:proofErr w:type="spellStart"/>
      <w:r w:rsidRPr="00CD1CAC">
        <w:t>HashiCorp</w:t>
      </w:r>
      <w:proofErr w:type="spellEnd"/>
      <w:r w:rsidRPr="00CD1CAC">
        <w:t xml:space="preserve"> that allows users to define and provision infrastructure using a declarative configuration language.</w:t>
      </w:r>
    </w:p>
    <w:p w14:paraId="08E52CAD" w14:textId="77777777" w:rsidR="00CD1CAC" w:rsidRPr="00CD1CAC" w:rsidRDefault="00CD1CAC" w:rsidP="00CD1CAC">
      <w:pPr>
        <w:numPr>
          <w:ilvl w:val="0"/>
          <w:numId w:val="13"/>
        </w:numPr>
      </w:pPr>
      <w:r w:rsidRPr="00CD1CAC">
        <w:rPr>
          <w:b/>
          <w:bCs/>
        </w:rPr>
        <w:t>What is Infrastructure as Code (</w:t>
      </w:r>
      <w:proofErr w:type="spellStart"/>
      <w:r w:rsidRPr="00CD1CAC">
        <w:rPr>
          <w:b/>
          <w:bCs/>
        </w:rPr>
        <w:t>IaC</w:t>
      </w:r>
      <w:proofErr w:type="spellEnd"/>
      <w:r w:rsidRPr="00CD1CAC">
        <w:rPr>
          <w:b/>
          <w:bCs/>
        </w:rPr>
        <w:t>)?</w:t>
      </w:r>
      <w:r w:rsidRPr="00CD1CAC">
        <w:br/>
      </w:r>
      <w:proofErr w:type="spellStart"/>
      <w:r w:rsidRPr="00CD1CAC">
        <w:t>IaC</w:t>
      </w:r>
      <w:proofErr w:type="spellEnd"/>
      <w:r w:rsidRPr="00CD1CAC">
        <w:t xml:space="preserve"> is the practice of managing and provisioning computing infrastructure through machine-readable configuration files, rather than physical hardware configuration or interactive configuration tools.</w:t>
      </w:r>
    </w:p>
    <w:p w14:paraId="5AEF90EF" w14:textId="77777777" w:rsidR="00CD1CAC" w:rsidRPr="00CD1CAC" w:rsidRDefault="00CD1CAC" w:rsidP="00CD1CAC">
      <w:pPr>
        <w:numPr>
          <w:ilvl w:val="0"/>
          <w:numId w:val="13"/>
        </w:numPr>
      </w:pPr>
      <w:r w:rsidRPr="00CD1CAC">
        <w:rPr>
          <w:b/>
          <w:bCs/>
        </w:rPr>
        <w:t>What are the key features of Terraform?</w:t>
      </w:r>
      <w:r w:rsidRPr="00CD1CAC">
        <w:br/>
        <w:t>Key features include:</w:t>
      </w:r>
    </w:p>
    <w:p w14:paraId="3398017C" w14:textId="77777777" w:rsidR="00CD1CAC" w:rsidRPr="00CD1CAC" w:rsidRDefault="00CD1CAC" w:rsidP="00CD1CAC">
      <w:pPr>
        <w:numPr>
          <w:ilvl w:val="0"/>
          <w:numId w:val="14"/>
        </w:numPr>
      </w:pPr>
      <w:r w:rsidRPr="00CD1CAC">
        <w:t>Execution plans</w:t>
      </w:r>
    </w:p>
    <w:p w14:paraId="697DB1A9" w14:textId="77777777" w:rsidR="00CD1CAC" w:rsidRPr="00CD1CAC" w:rsidRDefault="00CD1CAC" w:rsidP="00CD1CAC">
      <w:pPr>
        <w:numPr>
          <w:ilvl w:val="0"/>
          <w:numId w:val="14"/>
        </w:numPr>
      </w:pPr>
      <w:r w:rsidRPr="00CD1CAC">
        <w:t>Resource graphs</w:t>
      </w:r>
    </w:p>
    <w:p w14:paraId="16158267" w14:textId="77777777" w:rsidR="00CD1CAC" w:rsidRPr="00CD1CAC" w:rsidRDefault="00CD1CAC" w:rsidP="00CD1CAC">
      <w:pPr>
        <w:numPr>
          <w:ilvl w:val="0"/>
          <w:numId w:val="14"/>
        </w:numPr>
      </w:pPr>
      <w:r w:rsidRPr="00CD1CAC">
        <w:t>Change automation</w:t>
      </w:r>
    </w:p>
    <w:p w14:paraId="5238735F" w14:textId="77777777" w:rsidR="00CD1CAC" w:rsidRPr="00CD1CAC" w:rsidRDefault="00CD1CAC" w:rsidP="00CD1CAC">
      <w:pPr>
        <w:numPr>
          <w:ilvl w:val="0"/>
          <w:numId w:val="14"/>
        </w:numPr>
      </w:pPr>
      <w:r w:rsidRPr="00CD1CAC">
        <w:t>Support for multiple providers</w:t>
      </w:r>
    </w:p>
    <w:p w14:paraId="5AAEE810" w14:textId="77777777" w:rsidR="00CD1CAC" w:rsidRPr="00CD1CAC" w:rsidRDefault="00CD1CAC" w:rsidP="00CD1CAC">
      <w:r w:rsidRPr="00CD1CAC">
        <w:rPr>
          <w:b/>
          <w:bCs/>
        </w:rPr>
        <w:t>4. What is a Terraform provider?</w:t>
      </w:r>
      <w:r w:rsidRPr="00CD1CAC">
        <w:br/>
        <w:t>A provider is a plugin that allows Terraform to interact with APIs of external services, such as AWS, Azure, or Google Cloud.</w:t>
      </w:r>
    </w:p>
    <w:p w14:paraId="0309A4E1" w14:textId="77777777" w:rsidR="00CD1CAC" w:rsidRPr="00CD1CAC" w:rsidRDefault="00CD1CAC" w:rsidP="00CD1CAC">
      <w:r w:rsidRPr="00CD1CAC">
        <w:rPr>
          <w:b/>
          <w:bCs/>
        </w:rPr>
        <w:t xml:space="preserve">5. What is the purpose of the terraform </w:t>
      </w:r>
      <w:proofErr w:type="spellStart"/>
      <w:r w:rsidRPr="00CD1CAC">
        <w:rPr>
          <w:b/>
          <w:bCs/>
        </w:rPr>
        <w:t>init</w:t>
      </w:r>
      <w:proofErr w:type="spellEnd"/>
      <w:r w:rsidRPr="00CD1CAC">
        <w:rPr>
          <w:b/>
          <w:bCs/>
        </w:rPr>
        <w:t> command?</w:t>
      </w:r>
      <w:r w:rsidRPr="00CD1CAC">
        <w:br/>
        <w:t>It initializes a Terraform working directory, downloading necessary provider plugins and setting up the backend.</w:t>
      </w:r>
    </w:p>
    <w:p w14:paraId="2406F0E8" w14:textId="77777777" w:rsidR="00CD1CAC" w:rsidRPr="00CD1CAC" w:rsidRDefault="00CD1CAC" w:rsidP="00CD1CAC">
      <w:r w:rsidRPr="00CD1CAC">
        <w:rPr>
          <w:b/>
          <w:bCs/>
        </w:rPr>
        <w:lastRenderedPageBreak/>
        <w:t>6. What does the terraform plan command do?</w:t>
      </w:r>
      <w:r w:rsidRPr="00CD1CAC">
        <w:br/>
        <w:t>It creates an execution plan, showing what actions Terraform will take to reach the desired state.</w:t>
      </w:r>
    </w:p>
    <w:p w14:paraId="3954AB5B" w14:textId="77777777" w:rsidR="00CD1CAC" w:rsidRPr="00CD1CAC" w:rsidRDefault="00CD1CAC" w:rsidP="00CD1CAC">
      <w:r w:rsidRPr="00CD1CAC">
        <w:rPr>
          <w:b/>
          <w:bCs/>
        </w:rPr>
        <w:t>7. How does terraform apply differ from terraform plan?</w:t>
      </w:r>
      <w:r w:rsidRPr="00CD1CAC">
        <w:br/>
        <w:t>terraform apply executes the actions proposed in the plan, making changes to real resources.</w:t>
      </w:r>
    </w:p>
    <w:p w14:paraId="003E9FF3" w14:textId="77777777" w:rsidR="00CD1CAC" w:rsidRPr="00CD1CAC" w:rsidRDefault="00CD1CAC" w:rsidP="00CD1CAC">
      <w:r w:rsidRPr="00CD1CAC">
        <w:rPr>
          <w:b/>
          <w:bCs/>
        </w:rPr>
        <w:t>8. What is a Terraform state file?</w:t>
      </w:r>
      <w:r w:rsidRPr="00CD1CAC">
        <w:br/>
        <w:t>It’s a file that keeps track of the infrastructure resources managed by Terraform, mapping real-world resources to your configuration.</w:t>
      </w:r>
    </w:p>
    <w:p w14:paraId="7D8AD13D" w14:textId="77777777" w:rsidR="00CD1CAC" w:rsidRPr="00CD1CAC" w:rsidRDefault="00CD1CAC" w:rsidP="00CD1CAC">
      <w:r w:rsidRPr="00CD1CAC">
        <w:rPr>
          <w:b/>
          <w:bCs/>
        </w:rPr>
        <w:t>9. Why is state management important in Terraform?</w:t>
      </w:r>
      <w:r w:rsidRPr="00CD1CAC">
        <w:br/>
        <w:t>It ensures that Terraform has up-to-date information about resources, enabling accurate planning and application of changes.</w:t>
      </w:r>
    </w:p>
    <w:p w14:paraId="518A188E" w14:textId="77777777" w:rsidR="00CD1CAC" w:rsidRPr="00CD1CAC" w:rsidRDefault="00CD1CAC" w:rsidP="00CD1CAC">
      <w:r w:rsidRPr="00CD1CAC">
        <w:rPr>
          <w:b/>
          <w:bCs/>
        </w:rPr>
        <w:t>10. What is the use of terraform destroy?</w:t>
      </w:r>
      <w:r w:rsidRPr="00CD1CAC">
        <w:br/>
        <w:t>It deletes all resources defined in your Terraform configuration.</w:t>
      </w:r>
    </w:p>
    <w:p w14:paraId="39DCF081" w14:textId="77777777" w:rsidR="00CD1CAC" w:rsidRPr="00CD1CAC" w:rsidRDefault="00CD1CAC" w:rsidP="00CD1CAC">
      <w:r w:rsidRPr="00CD1CAC">
        <w:rPr>
          <w:b/>
          <w:bCs/>
        </w:rPr>
        <w:t>11. What are Terraform modules?</w:t>
      </w:r>
      <w:r w:rsidRPr="00CD1CAC">
        <w:br/>
        <w:t>Modules are containers for multiple resources that are used together. They enable reusability and organization of code.</w:t>
      </w:r>
    </w:p>
    <w:p w14:paraId="6C03546F" w14:textId="77777777" w:rsidR="00CD1CAC" w:rsidRPr="00CD1CAC" w:rsidRDefault="00CD1CAC" w:rsidP="00CD1CAC">
      <w:r w:rsidRPr="00CD1CAC">
        <w:rPr>
          <w:b/>
          <w:bCs/>
        </w:rPr>
        <w:t>12. How do you define variables in Terraform?</w:t>
      </w:r>
      <w:r w:rsidRPr="00CD1CAC">
        <w:br/>
        <w:t>Using the variable block, e.g.,</w:t>
      </w:r>
    </w:p>
    <w:p w14:paraId="56CB22C7" w14:textId="77777777" w:rsidR="00CD1CAC" w:rsidRPr="00CD1CAC" w:rsidRDefault="00CD1CAC" w:rsidP="00CD1CAC">
      <w:r w:rsidRPr="00CD1CAC">
        <w:t>variable "</w:t>
      </w:r>
      <w:proofErr w:type="spellStart"/>
      <w:r w:rsidRPr="00CD1CAC">
        <w:t>instance_type</w:t>
      </w:r>
      <w:proofErr w:type="spellEnd"/>
      <w:r w:rsidRPr="00CD1CAC">
        <w:t>" {</w:t>
      </w:r>
      <w:r w:rsidRPr="00CD1CAC">
        <w:br/>
        <w:t xml:space="preserve">  default = "t</w:t>
      </w:r>
      <w:proofErr w:type="gramStart"/>
      <w:r w:rsidRPr="00CD1CAC">
        <w:t>2.micro</w:t>
      </w:r>
      <w:proofErr w:type="gramEnd"/>
      <w:r w:rsidRPr="00CD1CAC">
        <w:t>"</w:t>
      </w:r>
      <w:r w:rsidRPr="00CD1CAC">
        <w:br/>
        <w:t>}</w:t>
      </w:r>
    </w:p>
    <w:p w14:paraId="4A022141" w14:textId="77777777" w:rsidR="00CD1CAC" w:rsidRPr="00CD1CAC" w:rsidRDefault="00CD1CAC" w:rsidP="00CD1CAC">
      <w:r w:rsidRPr="00CD1CAC">
        <w:rPr>
          <w:b/>
          <w:bCs/>
        </w:rPr>
        <w:t>13. What is the purpose of output variables?</w:t>
      </w:r>
      <w:r w:rsidRPr="00CD1CAC">
        <w:br/>
        <w:t>They allow you to extract and display information from your Terraform configuration, often used to output resource attributes.</w:t>
      </w:r>
    </w:p>
    <w:p w14:paraId="4EC2A935" w14:textId="77777777" w:rsidR="00CD1CAC" w:rsidRPr="00CD1CAC" w:rsidRDefault="00CD1CAC" w:rsidP="00CD1CAC">
      <w:r w:rsidRPr="00CD1CAC">
        <w:rPr>
          <w:b/>
          <w:bCs/>
        </w:rPr>
        <w:t>14. What is the terraform validate command used for?</w:t>
      </w:r>
      <w:r w:rsidRPr="00CD1CAC">
        <w:br/>
        <w:t>It checks whether the configuration is syntactically valid and internally consistent.</w:t>
      </w:r>
    </w:p>
    <w:p w14:paraId="1CE233FE" w14:textId="77777777" w:rsidR="00CD1CAC" w:rsidRPr="00CD1CAC" w:rsidRDefault="00CD1CAC" w:rsidP="00CD1CAC">
      <w:r w:rsidRPr="00CD1CAC">
        <w:rPr>
          <w:b/>
          <w:bCs/>
        </w:rPr>
        <w:t xml:space="preserve">15. What is the difference between terraform taint and terraform </w:t>
      </w:r>
      <w:proofErr w:type="spellStart"/>
      <w:r w:rsidRPr="00CD1CAC">
        <w:rPr>
          <w:b/>
          <w:bCs/>
        </w:rPr>
        <w:t>untaint</w:t>
      </w:r>
      <w:proofErr w:type="spellEnd"/>
      <w:r w:rsidRPr="00CD1CAC">
        <w:rPr>
          <w:b/>
          <w:bCs/>
        </w:rPr>
        <w:t>?</w:t>
      </w:r>
    </w:p>
    <w:p w14:paraId="2CF153AB" w14:textId="77777777" w:rsidR="00CD1CAC" w:rsidRPr="00CD1CAC" w:rsidRDefault="00CD1CAC" w:rsidP="00CD1CAC">
      <w:pPr>
        <w:numPr>
          <w:ilvl w:val="0"/>
          <w:numId w:val="15"/>
        </w:numPr>
      </w:pPr>
      <w:r w:rsidRPr="00CD1CAC">
        <w:t>terraform taint marks a resource for destruction and recreation on the next apply.</w:t>
      </w:r>
    </w:p>
    <w:p w14:paraId="41238A08" w14:textId="77777777" w:rsidR="00CD1CAC" w:rsidRPr="00CD1CAC" w:rsidRDefault="00CD1CAC" w:rsidP="00CD1CAC">
      <w:pPr>
        <w:numPr>
          <w:ilvl w:val="0"/>
          <w:numId w:val="15"/>
        </w:numPr>
      </w:pPr>
      <w:r w:rsidRPr="00CD1CAC">
        <w:t xml:space="preserve">terraform </w:t>
      </w:r>
      <w:proofErr w:type="spellStart"/>
      <w:r w:rsidRPr="00CD1CAC">
        <w:t>untaint</w:t>
      </w:r>
      <w:proofErr w:type="spellEnd"/>
      <w:r w:rsidRPr="00CD1CAC">
        <w:t> removes the taint from a resource.</w:t>
      </w:r>
    </w:p>
    <w:p w14:paraId="0B73369E" w14:textId="77777777" w:rsidR="00CD1CAC" w:rsidRPr="00CD1CAC" w:rsidRDefault="00CD1CAC" w:rsidP="00CD1CAC">
      <w:r w:rsidRPr="00CD1CAC">
        <w:rPr>
          <w:b/>
          <w:bCs/>
        </w:rPr>
        <w:t>16. What is a backend in Terraform?</w:t>
      </w:r>
      <w:r w:rsidRPr="00CD1CAC">
        <w:br/>
        <w:t xml:space="preserve">A backend defines where </w:t>
      </w:r>
      <w:proofErr w:type="spellStart"/>
      <w:r w:rsidRPr="00CD1CAC">
        <w:t>Terraform’s</w:t>
      </w:r>
      <w:proofErr w:type="spellEnd"/>
      <w:r w:rsidRPr="00CD1CAC">
        <w:t xml:space="preserve"> state is stored, such as locally or remotely (e.g., in AWS S3, Azure Blob Storage).</w:t>
      </w:r>
    </w:p>
    <w:p w14:paraId="5E02F97A" w14:textId="77777777" w:rsidR="00CD1CAC" w:rsidRPr="00CD1CAC" w:rsidRDefault="00CD1CAC" w:rsidP="00CD1CAC">
      <w:r w:rsidRPr="00CD1CAC">
        <w:rPr>
          <w:b/>
          <w:bCs/>
        </w:rPr>
        <w:lastRenderedPageBreak/>
        <w:t>17. How do you manage remote state in Terraform?</w:t>
      </w:r>
      <w:r w:rsidRPr="00CD1CAC">
        <w:br/>
        <w:t>By configuring a backend in your Terraform configuration to store the state file in a remote location.</w:t>
      </w:r>
    </w:p>
    <w:p w14:paraId="3329B25C" w14:textId="77777777" w:rsidR="00CD1CAC" w:rsidRPr="00CD1CAC" w:rsidRDefault="00CD1CAC" w:rsidP="00CD1CAC">
      <w:r w:rsidRPr="00CD1CAC">
        <w:rPr>
          <w:b/>
          <w:bCs/>
        </w:rPr>
        <w:t>18. What are workspaces in Terraform?</w:t>
      </w:r>
      <w:r w:rsidRPr="00CD1CAC">
        <w:br/>
        <w:t>Workspaces allow for multiple state files within a single configuration, enabling environments like dev, staging, and prod.</w:t>
      </w:r>
    </w:p>
    <w:p w14:paraId="61AC429F" w14:textId="77777777" w:rsidR="00CD1CAC" w:rsidRPr="00CD1CAC" w:rsidRDefault="00CD1CAC" w:rsidP="00CD1CAC">
      <w:r w:rsidRPr="00CD1CAC">
        <w:rPr>
          <w:b/>
          <w:bCs/>
        </w:rPr>
        <w:t>19. How do you handle sensitive data in Terraform?</w:t>
      </w:r>
      <w:r w:rsidRPr="00CD1CAC">
        <w:br/>
        <w:t xml:space="preserve">By using environment variables, the sensitive attribute, or external secrets management tools like </w:t>
      </w:r>
      <w:proofErr w:type="spellStart"/>
      <w:r w:rsidRPr="00CD1CAC">
        <w:t>HashiCorp</w:t>
      </w:r>
      <w:proofErr w:type="spellEnd"/>
      <w:r w:rsidRPr="00CD1CAC">
        <w:t xml:space="preserve"> Vault.</w:t>
      </w:r>
    </w:p>
    <w:p w14:paraId="2884A761" w14:textId="77777777" w:rsidR="00CD1CAC" w:rsidRPr="00CD1CAC" w:rsidRDefault="00CD1CAC" w:rsidP="00CD1CAC">
      <w:r w:rsidRPr="00CD1CAC">
        <w:rPr>
          <w:b/>
          <w:bCs/>
        </w:rPr>
        <w:t>20. What is the purpose of the terraform import command?</w:t>
      </w:r>
      <w:r w:rsidRPr="00CD1CAC">
        <w:br/>
        <w:t>It brings existing infrastructure into Terraform management by importing resources into the state file.</w:t>
      </w:r>
    </w:p>
    <w:p w14:paraId="0415F102" w14:textId="77777777" w:rsidR="00CD1CAC" w:rsidRPr="00CD1CAC" w:rsidRDefault="00CD1CAC" w:rsidP="00CD1CAC">
      <w:r w:rsidRPr="00CD1CAC">
        <w:rPr>
          <w:b/>
          <w:bCs/>
        </w:rPr>
        <w:t>21. Explain the use of count and </w:t>
      </w:r>
      <w:proofErr w:type="spellStart"/>
      <w:r w:rsidRPr="00CD1CAC">
        <w:rPr>
          <w:b/>
          <w:bCs/>
        </w:rPr>
        <w:t>for_each</w:t>
      </w:r>
      <w:proofErr w:type="spellEnd"/>
      <w:r w:rsidRPr="00CD1CAC">
        <w:rPr>
          <w:b/>
          <w:bCs/>
        </w:rPr>
        <w:t> in Terraform.</w:t>
      </w:r>
    </w:p>
    <w:p w14:paraId="58CB991D" w14:textId="77777777" w:rsidR="00CD1CAC" w:rsidRPr="00CD1CAC" w:rsidRDefault="00CD1CAC" w:rsidP="00CD1CAC">
      <w:pPr>
        <w:numPr>
          <w:ilvl w:val="0"/>
          <w:numId w:val="16"/>
        </w:numPr>
      </w:pPr>
      <w:r w:rsidRPr="00CD1CAC">
        <w:t>count allows you to specify the number of resource instances.</w:t>
      </w:r>
    </w:p>
    <w:p w14:paraId="15BDE101" w14:textId="77777777" w:rsidR="00CD1CAC" w:rsidRPr="00CD1CAC" w:rsidRDefault="00CD1CAC" w:rsidP="00CD1CAC">
      <w:pPr>
        <w:numPr>
          <w:ilvl w:val="0"/>
          <w:numId w:val="16"/>
        </w:numPr>
      </w:pPr>
      <w:proofErr w:type="spellStart"/>
      <w:r w:rsidRPr="00CD1CAC">
        <w:t>for_each</w:t>
      </w:r>
      <w:proofErr w:type="spellEnd"/>
      <w:r w:rsidRPr="00CD1CAC">
        <w:t> lets you iterate over a map or set of strings to create multiple resources.</w:t>
      </w:r>
    </w:p>
    <w:p w14:paraId="306D9352" w14:textId="77777777" w:rsidR="00CD1CAC" w:rsidRPr="00CD1CAC" w:rsidRDefault="00CD1CAC" w:rsidP="00CD1CAC">
      <w:r w:rsidRPr="00CD1CAC">
        <w:rPr>
          <w:b/>
          <w:bCs/>
        </w:rPr>
        <w:t>22. What is a data source in Terraform?</w:t>
      </w:r>
      <w:r w:rsidRPr="00CD1CAC">
        <w:br/>
        <w:t>Data sources allow Terraform to fetch data from external sources to be used in your configuration.</w:t>
      </w:r>
    </w:p>
    <w:p w14:paraId="76B96DDA" w14:textId="77777777" w:rsidR="00CD1CAC" w:rsidRPr="00CD1CAC" w:rsidRDefault="00CD1CAC" w:rsidP="00CD1CAC">
      <w:r w:rsidRPr="00CD1CAC">
        <w:rPr>
          <w:b/>
          <w:bCs/>
        </w:rPr>
        <w:t>23. How do you manage dependencies between resources?</w:t>
      </w:r>
      <w:r w:rsidRPr="00CD1CAC">
        <w:br/>
        <w:t xml:space="preserve">Terraform automatically manages dependencies by </w:t>
      </w:r>
      <w:proofErr w:type="spellStart"/>
      <w:r w:rsidRPr="00CD1CAC">
        <w:t>analyzing</w:t>
      </w:r>
      <w:proofErr w:type="spellEnd"/>
      <w:r w:rsidRPr="00CD1CAC">
        <w:t xml:space="preserve"> resource references; explicit dependencies can be set using </w:t>
      </w:r>
      <w:proofErr w:type="spellStart"/>
      <w:r w:rsidRPr="00CD1CAC">
        <w:t>depends_on</w:t>
      </w:r>
      <w:proofErr w:type="spellEnd"/>
      <w:r w:rsidRPr="00CD1CAC">
        <w:t>.</w:t>
      </w:r>
    </w:p>
    <w:p w14:paraId="42B845D2" w14:textId="77777777" w:rsidR="00CD1CAC" w:rsidRPr="00CD1CAC" w:rsidRDefault="00CD1CAC" w:rsidP="00CD1CAC">
      <w:r w:rsidRPr="00CD1CAC">
        <w:rPr>
          <w:b/>
          <w:bCs/>
        </w:rPr>
        <w:t xml:space="preserve">24. What is the purpose of the terraform </w:t>
      </w:r>
      <w:proofErr w:type="spellStart"/>
      <w:r w:rsidRPr="00CD1CAC">
        <w:rPr>
          <w:b/>
          <w:bCs/>
        </w:rPr>
        <w:t>fmt</w:t>
      </w:r>
      <w:proofErr w:type="spellEnd"/>
      <w:r w:rsidRPr="00CD1CAC">
        <w:rPr>
          <w:b/>
          <w:bCs/>
        </w:rPr>
        <w:t> command?</w:t>
      </w:r>
      <w:r w:rsidRPr="00CD1CAC">
        <w:br/>
        <w:t>It formats Terraform configuration files to a canonical format and style.</w:t>
      </w:r>
    </w:p>
    <w:p w14:paraId="325B6C6C" w14:textId="77777777" w:rsidR="00CD1CAC" w:rsidRPr="00CD1CAC" w:rsidRDefault="00CD1CAC" w:rsidP="00CD1CAC">
      <w:r w:rsidRPr="00CD1CAC">
        <w:rPr>
          <w:b/>
          <w:bCs/>
        </w:rPr>
        <w:t>25. How can you lock the Terraform state file?</w:t>
      </w:r>
      <w:r w:rsidRPr="00CD1CAC">
        <w:br/>
        <w:t>By using backends that support state locking, such as AWS S3 with DynamoDB for locks.</w:t>
      </w:r>
    </w:p>
    <w:p w14:paraId="785B2A9F" w14:textId="77777777" w:rsidR="00CD1CAC" w:rsidRPr="00CD1CAC" w:rsidRDefault="00CD1CAC" w:rsidP="00CD1CAC">
      <w:r w:rsidRPr="00CD1CAC">
        <w:rPr>
          <w:b/>
          <w:bCs/>
        </w:rPr>
        <w:t>26. What is the function of terraform refresh?</w:t>
      </w:r>
      <w:r w:rsidRPr="00CD1CAC">
        <w:br/>
        <w:t>It updates the state file with the real infrastructure, detecting any changes made outside of Terraform.</w:t>
      </w:r>
    </w:p>
    <w:p w14:paraId="5C7F093A" w14:textId="77777777" w:rsidR="00CD1CAC" w:rsidRPr="00CD1CAC" w:rsidRDefault="00CD1CAC" w:rsidP="00CD1CAC">
      <w:r w:rsidRPr="00CD1CAC">
        <w:rPr>
          <w:b/>
          <w:bCs/>
        </w:rPr>
        <w:t>27. How do you upgrade provider versions in Terraform?</w:t>
      </w:r>
      <w:r w:rsidRPr="00CD1CAC">
        <w:br/>
        <w:t xml:space="preserve">By modifying the provider version in the configuration and running terraform </w:t>
      </w:r>
      <w:proofErr w:type="spellStart"/>
      <w:r w:rsidRPr="00CD1CAC">
        <w:t>init</w:t>
      </w:r>
      <w:proofErr w:type="spellEnd"/>
      <w:r w:rsidRPr="00CD1CAC">
        <w:t xml:space="preserve"> -upgrade.</w:t>
      </w:r>
    </w:p>
    <w:p w14:paraId="1091CC77" w14:textId="77777777" w:rsidR="00CD1CAC" w:rsidRPr="00CD1CAC" w:rsidRDefault="00CD1CAC" w:rsidP="00CD1CAC">
      <w:r w:rsidRPr="00CD1CAC">
        <w:rPr>
          <w:b/>
          <w:bCs/>
        </w:rPr>
        <w:t xml:space="preserve">28. What is the purpose of </w:t>
      </w:r>
      <w:proofErr w:type="gramStart"/>
      <w:r w:rsidRPr="00CD1CAC">
        <w:rPr>
          <w:b/>
          <w:bCs/>
        </w:rPr>
        <w:t>the .</w:t>
      </w:r>
      <w:proofErr w:type="spellStart"/>
      <w:proofErr w:type="gramEnd"/>
      <w:r w:rsidRPr="00CD1CAC">
        <w:rPr>
          <w:b/>
          <w:bCs/>
        </w:rPr>
        <w:t>terraform.lock.hcl</w:t>
      </w:r>
      <w:proofErr w:type="spellEnd"/>
      <w:r w:rsidRPr="00CD1CAC">
        <w:rPr>
          <w:b/>
          <w:bCs/>
        </w:rPr>
        <w:t> file?</w:t>
      </w:r>
      <w:r w:rsidRPr="00CD1CAC">
        <w:br/>
        <w:t>It records the provider versions used in your configuration, ensuring consistent installs across machines.</w:t>
      </w:r>
    </w:p>
    <w:p w14:paraId="445DB544" w14:textId="77777777" w:rsidR="00CD1CAC" w:rsidRPr="00CD1CAC" w:rsidRDefault="00CD1CAC" w:rsidP="00CD1CAC">
      <w:r w:rsidRPr="00CD1CAC">
        <w:lastRenderedPageBreak/>
        <w:t>Get Nidhi Ashtikar’s stories in your inbox</w:t>
      </w:r>
    </w:p>
    <w:p w14:paraId="59FFC8D8" w14:textId="77777777" w:rsidR="00CD1CAC" w:rsidRPr="00CD1CAC" w:rsidRDefault="00CD1CAC" w:rsidP="00CD1CAC">
      <w:r w:rsidRPr="00CD1CAC">
        <w:t>Join Medium for free to get updates from this writer.</w:t>
      </w:r>
    </w:p>
    <w:p w14:paraId="44C8E9D3" w14:textId="77777777" w:rsidR="00CD1CAC" w:rsidRPr="00CD1CAC" w:rsidRDefault="00CD1CAC" w:rsidP="00CD1CAC">
      <w:r w:rsidRPr="00CD1CAC">
        <w:t>Subscribe</w:t>
      </w:r>
    </w:p>
    <w:p w14:paraId="6ABF17F2" w14:textId="77777777" w:rsidR="00CD1CAC" w:rsidRPr="00CD1CAC" w:rsidRDefault="00CD1CAC" w:rsidP="00CD1CAC">
      <w:r w:rsidRPr="00CD1CAC">
        <w:rPr>
          <w:b/>
          <w:bCs/>
        </w:rPr>
        <w:t>29. How do you use conditional expressions in Terraform?</w:t>
      </w:r>
      <w:r w:rsidRPr="00CD1CAC">
        <w:br/>
        <w:t>Using the ternary operator, e.g., </w:t>
      </w:r>
      <w:proofErr w:type="gramStart"/>
      <w:r w:rsidRPr="00CD1CAC">
        <w:t>condition ?</w:t>
      </w:r>
      <w:proofErr w:type="gramEnd"/>
      <w:r w:rsidRPr="00CD1CAC">
        <w:t xml:space="preserve"> </w:t>
      </w:r>
      <w:proofErr w:type="spellStart"/>
      <w:r w:rsidRPr="00CD1CAC">
        <w:t>true_</w:t>
      </w:r>
      <w:proofErr w:type="gramStart"/>
      <w:r w:rsidRPr="00CD1CAC">
        <w:t>val</w:t>
      </w:r>
      <w:proofErr w:type="spellEnd"/>
      <w:r w:rsidRPr="00CD1CAC">
        <w:t xml:space="preserve"> :</w:t>
      </w:r>
      <w:proofErr w:type="gramEnd"/>
      <w:r w:rsidRPr="00CD1CAC">
        <w:t xml:space="preserve"> </w:t>
      </w:r>
      <w:proofErr w:type="spellStart"/>
      <w:r w:rsidRPr="00CD1CAC">
        <w:t>false_val</w:t>
      </w:r>
      <w:proofErr w:type="spellEnd"/>
      <w:r w:rsidRPr="00CD1CAC">
        <w:t>.</w:t>
      </w:r>
    </w:p>
    <w:p w14:paraId="40068604" w14:textId="77777777" w:rsidR="00CD1CAC" w:rsidRPr="00CD1CAC" w:rsidRDefault="00CD1CAC" w:rsidP="00CD1CAC">
      <w:r w:rsidRPr="00CD1CAC">
        <w:rPr>
          <w:b/>
          <w:bCs/>
        </w:rPr>
        <w:t>30. What is the difference between local-exec and remote-exec provisioners?</w:t>
      </w:r>
    </w:p>
    <w:p w14:paraId="55501EE5" w14:textId="77777777" w:rsidR="00CD1CAC" w:rsidRPr="00CD1CAC" w:rsidRDefault="00CD1CAC" w:rsidP="00CD1CAC">
      <w:pPr>
        <w:numPr>
          <w:ilvl w:val="0"/>
          <w:numId w:val="17"/>
        </w:numPr>
      </w:pPr>
      <w:proofErr w:type="gramStart"/>
      <w:r w:rsidRPr="00CD1CAC">
        <w:t>local-exec</w:t>
      </w:r>
      <w:proofErr w:type="gramEnd"/>
      <w:r w:rsidRPr="00CD1CAC">
        <w:t> runs commands on the machine where Terraform is executed.</w:t>
      </w:r>
    </w:p>
    <w:p w14:paraId="7DBE100E" w14:textId="77777777" w:rsidR="00CD1CAC" w:rsidRPr="00CD1CAC" w:rsidRDefault="00CD1CAC" w:rsidP="00CD1CAC">
      <w:pPr>
        <w:numPr>
          <w:ilvl w:val="0"/>
          <w:numId w:val="17"/>
        </w:numPr>
      </w:pPr>
      <w:proofErr w:type="gramStart"/>
      <w:r w:rsidRPr="00CD1CAC">
        <w:t>remote-exec</w:t>
      </w:r>
      <w:proofErr w:type="gramEnd"/>
      <w:r w:rsidRPr="00CD1CAC">
        <w:t> runs commands on the resource being provisioned.</w:t>
      </w:r>
    </w:p>
    <w:p w14:paraId="7F7AD341" w14:textId="77777777" w:rsidR="00CD1CAC" w:rsidRPr="00CD1CAC" w:rsidRDefault="00CD1CAC" w:rsidP="00CD1CAC">
      <w:r w:rsidRPr="00CD1CAC">
        <w:rPr>
          <w:b/>
          <w:bCs/>
        </w:rPr>
        <w:t>31. What is Terraform Cloud?</w:t>
      </w:r>
      <w:r w:rsidRPr="00CD1CAC">
        <w:br/>
        <w:t xml:space="preserve">Terraform Cloud is a SaaS platform by </w:t>
      </w:r>
      <w:proofErr w:type="spellStart"/>
      <w:r w:rsidRPr="00CD1CAC">
        <w:t>HashiCorp</w:t>
      </w:r>
      <w:proofErr w:type="spellEnd"/>
      <w:r w:rsidRPr="00CD1CAC">
        <w:t xml:space="preserve"> for managing Terraform runs, state, and collaboration.</w:t>
      </w:r>
    </w:p>
    <w:p w14:paraId="260773A7" w14:textId="77777777" w:rsidR="00CD1CAC" w:rsidRPr="00CD1CAC" w:rsidRDefault="00CD1CAC" w:rsidP="00CD1CAC">
      <w:r w:rsidRPr="00CD1CAC">
        <w:rPr>
          <w:b/>
          <w:bCs/>
        </w:rPr>
        <w:t>32. How does Terraform handle resource drift?</w:t>
      </w:r>
      <w:r w:rsidRPr="00CD1CAC">
        <w:br/>
        <w:t>By using terraform plan or terraform refresh to detect changes in real infrastructure that differ from the state file.</w:t>
      </w:r>
    </w:p>
    <w:p w14:paraId="06EC9E12" w14:textId="77777777" w:rsidR="00CD1CAC" w:rsidRPr="00CD1CAC" w:rsidRDefault="00CD1CAC" w:rsidP="00CD1CAC">
      <w:r w:rsidRPr="00CD1CAC">
        <w:rPr>
          <w:b/>
          <w:bCs/>
        </w:rPr>
        <w:t>33. What is Sentinel in Terraform?</w:t>
      </w:r>
      <w:r w:rsidRPr="00CD1CAC">
        <w:br/>
        <w:t xml:space="preserve">Sentinel is a policy-as-code framework by </w:t>
      </w:r>
      <w:proofErr w:type="spellStart"/>
      <w:r w:rsidRPr="00CD1CAC">
        <w:t>HashiCorp</w:t>
      </w:r>
      <w:proofErr w:type="spellEnd"/>
      <w:r w:rsidRPr="00CD1CAC">
        <w:t xml:space="preserve"> for enforcing governance policies in Terraform configurations.</w:t>
      </w:r>
    </w:p>
    <w:p w14:paraId="3E78C832" w14:textId="77777777" w:rsidR="00CD1CAC" w:rsidRPr="00CD1CAC" w:rsidRDefault="00CD1CAC" w:rsidP="00CD1CAC">
      <w:r w:rsidRPr="00CD1CAC">
        <w:rPr>
          <w:b/>
          <w:bCs/>
        </w:rPr>
        <w:t>34. How do you manage multiple providers in a single Terraform configuration?</w:t>
      </w:r>
      <w:r w:rsidRPr="00CD1CAC">
        <w:br/>
        <w:t>By defining multiple provider blocks with aliases and specifying the alias in resource definitions.</w:t>
      </w:r>
    </w:p>
    <w:p w14:paraId="3AA4EDB9" w14:textId="77777777" w:rsidR="00CD1CAC" w:rsidRPr="00CD1CAC" w:rsidRDefault="00CD1CAC" w:rsidP="00CD1CAC">
      <w:r w:rsidRPr="00CD1CAC">
        <w:rPr>
          <w:b/>
          <w:bCs/>
        </w:rPr>
        <w:t>35. What are dynamic blocks in Terraform?</w:t>
      </w:r>
      <w:r w:rsidRPr="00CD1CAC">
        <w:br/>
        <w:t>Dynamic blocks allow you to construct repeatable nested blocks within resources using expressions.</w:t>
      </w:r>
    </w:p>
    <w:p w14:paraId="64409797" w14:textId="77777777" w:rsidR="00CD1CAC" w:rsidRPr="00CD1CAC" w:rsidRDefault="00CD1CAC" w:rsidP="00CD1CAC">
      <w:r w:rsidRPr="00CD1CAC">
        <w:rPr>
          <w:b/>
          <w:bCs/>
        </w:rPr>
        <w:t>36. How do you handle module versioning in Terraform?</w:t>
      </w:r>
      <w:r w:rsidRPr="00CD1CAC">
        <w:br/>
        <w:t>By specifying the version in the module source, e.g., version = "&gt;= 1.0.0".</w:t>
      </w:r>
    </w:p>
    <w:p w14:paraId="1D045D57" w14:textId="77777777" w:rsidR="00CD1CAC" w:rsidRPr="00CD1CAC" w:rsidRDefault="00CD1CAC" w:rsidP="00CD1CAC">
      <w:r w:rsidRPr="00CD1CAC">
        <w:rPr>
          <w:b/>
          <w:bCs/>
        </w:rPr>
        <w:t>37. What is the purpose of the terraform graph command?</w:t>
      </w:r>
      <w:r w:rsidRPr="00CD1CAC">
        <w:br/>
        <w:t>It generates a visual representation of the dependency graph of resources.</w:t>
      </w:r>
    </w:p>
    <w:p w14:paraId="4B7D9225" w14:textId="77777777" w:rsidR="00CD1CAC" w:rsidRPr="00CD1CAC" w:rsidRDefault="00CD1CAC" w:rsidP="00CD1CAC">
      <w:r w:rsidRPr="00CD1CAC">
        <w:rPr>
          <w:b/>
          <w:bCs/>
        </w:rPr>
        <w:t>38. How can you prevent resource deletion in Terraform?</w:t>
      </w:r>
      <w:r w:rsidRPr="00CD1CAC">
        <w:br/>
        <w:t>By setting the </w:t>
      </w:r>
      <w:proofErr w:type="spellStart"/>
      <w:r w:rsidRPr="00CD1CAC">
        <w:t>prevent_destroy</w:t>
      </w:r>
      <w:proofErr w:type="spellEnd"/>
      <w:r w:rsidRPr="00CD1CAC">
        <w:t> lifecycle meta-argument to true.</w:t>
      </w:r>
    </w:p>
    <w:p w14:paraId="2B5C707B" w14:textId="77777777" w:rsidR="00CD1CAC" w:rsidRPr="00CD1CAC" w:rsidRDefault="00CD1CAC" w:rsidP="00CD1CAC">
      <w:r w:rsidRPr="00CD1CAC">
        <w:rPr>
          <w:b/>
          <w:bCs/>
        </w:rPr>
        <w:t>39. What is the use of terraform workspace?</w:t>
      </w:r>
      <w:r w:rsidRPr="00CD1CAC">
        <w:br/>
        <w:t>It manages multiple state files within a single configuration, useful for managing different environments.</w:t>
      </w:r>
    </w:p>
    <w:p w14:paraId="1453ECC3" w14:textId="77777777" w:rsidR="00CD1CAC" w:rsidRPr="00CD1CAC" w:rsidRDefault="00CD1CAC" w:rsidP="00CD1CAC">
      <w:r w:rsidRPr="00CD1CAC">
        <w:rPr>
          <w:b/>
          <w:bCs/>
        </w:rPr>
        <w:lastRenderedPageBreak/>
        <w:t>40. How do you handle secrets in Terraform?</w:t>
      </w:r>
      <w:r w:rsidRPr="00CD1CAC">
        <w:br/>
        <w:t xml:space="preserve">By using external secrets management systems like </w:t>
      </w:r>
      <w:proofErr w:type="spellStart"/>
      <w:r w:rsidRPr="00CD1CAC">
        <w:t>HashiCorp</w:t>
      </w:r>
      <w:proofErr w:type="spellEnd"/>
      <w:r w:rsidRPr="00CD1CAC">
        <w:t xml:space="preserve"> Vault or AWS Secrets </w:t>
      </w:r>
      <w:proofErr w:type="gramStart"/>
      <w:r w:rsidRPr="00CD1CAC">
        <w:t>Manager, and</w:t>
      </w:r>
      <w:proofErr w:type="gramEnd"/>
      <w:r w:rsidRPr="00CD1CAC">
        <w:t xml:space="preserve"> avoiding hardcoding secrets in code.</w:t>
      </w:r>
    </w:p>
    <w:p w14:paraId="72AEB2A7" w14:textId="77777777" w:rsidR="00CD1CAC" w:rsidRPr="00CD1CAC" w:rsidRDefault="00CD1CAC" w:rsidP="00CD1CAC">
      <w:r w:rsidRPr="00CD1CAC">
        <w:rPr>
          <w:b/>
          <w:bCs/>
        </w:rPr>
        <w:t>41. What is the purpose of the lifecycle block in a resource?</w:t>
      </w:r>
      <w:r w:rsidRPr="00CD1CAC">
        <w:br/>
        <w:t>It allows you to customize how Terraform handles resource creation, update, and deletion.</w:t>
      </w:r>
    </w:p>
    <w:p w14:paraId="3308AB40" w14:textId="77777777" w:rsidR="00CD1CAC" w:rsidRPr="00CD1CAC" w:rsidRDefault="00CD1CAC" w:rsidP="00CD1CAC">
      <w:r w:rsidRPr="00CD1CAC">
        <w:rPr>
          <w:b/>
          <w:bCs/>
        </w:rPr>
        <w:t>42. How do you perform a rolling update in Terraform?</w:t>
      </w:r>
      <w:r w:rsidRPr="00CD1CAC">
        <w:br/>
        <w:t>By using features like </w:t>
      </w:r>
      <w:proofErr w:type="spellStart"/>
      <w:r w:rsidRPr="00CD1CAC">
        <w:t>create_before_destroy</w:t>
      </w:r>
      <w:proofErr w:type="spellEnd"/>
      <w:r w:rsidRPr="00CD1CAC">
        <w:t> and </w:t>
      </w:r>
      <w:proofErr w:type="spellStart"/>
      <w:r w:rsidRPr="00CD1CAC">
        <w:t>depends_on</w:t>
      </w:r>
      <w:proofErr w:type="spellEnd"/>
      <w:r w:rsidRPr="00CD1CAC">
        <w:t> to control the order of resource updates.</w:t>
      </w:r>
    </w:p>
    <w:p w14:paraId="6E9E9661" w14:textId="77777777" w:rsidR="00CD1CAC" w:rsidRPr="00CD1CAC" w:rsidRDefault="00CD1CAC" w:rsidP="00CD1CAC">
      <w:r w:rsidRPr="00CD1CAC">
        <w:rPr>
          <w:b/>
          <w:bCs/>
        </w:rPr>
        <w:t>43. What is the difference between </w:t>
      </w:r>
      <w:proofErr w:type="spellStart"/>
      <w:r w:rsidRPr="00CD1CAC">
        <w:rPr>
          <w:b/>
          <w:bCs/>
        </w:rPr>
        <w:t>null_resource</w:t>
      </w:r>
      <w:proofErr w:type="spellEnd"/>
      <w:r w:rsidRPr="00CD1CAC">
        <w:rPr>
          <w:b/>
          <w:bCs/>
        </w:rPr>
        <w:t> and regular resources?</w:t>
      </w:r>
      <w:r w:rsidRPr="00CD1CAC">
        <w:br/>
      </w:r>
      <w:proofErr w:type="spellStart"/>
      <w:r w:rsidRPr="00CD1CAC">
        <w:t>null_resource</w:t>
      </w:r>
      <w:proofErr w:type="spellEnd"/>
      <w:r w:rsidRPr="00CD1CAC">
        <w:t> allows you to define provisioners without managing any real infrastructure.</w:t>
      </w:r>
    </w:p>
    <w:p w14:paraId="54FC092A" w14:textId="77777777" w:rsidR="00CD1CAC" w:rsidRPr="00CD1CAC" w:rsidRDefault="00CD1CAC" w:rsidP="00CD1CAC">
      <w:r w:rsidRPr="00CD1CAC">
        <w:rPr>
          <w:b/>
          <w:bCs/>
        </w:rPr>
        <w:t>44. How do you manage resource naming conflicts?</w:t>
      </w:r>
      <w:r w:rsidRPr="00CD1CAC">
        <w:br/>
        <w:t xml:space="preserve">By using unique identifiers and naming </w:t>
      </w:r>
      <w:proofErr w:type="gramStart"/>
      <w:r w:rsidRPr="00CD1CAC">
        <w:t>conventions, and</w:t>
      </w:r>
      <w:proofErr w:type="gramEnd"/>
      <w:r w:rsidRPr="00CD1CAC">
        <w:t xml:space="preserve"> leveraging variables to parameterize names.</w:t>
      </w:r>
    </w:p>
    <w:p w14:paraId="63F868E5" w14:textId="77777777" w:rsidR="00CD1CAC" w:rsidRPr="00CD1CAC" w:rsidRDefault="00CD1CAC" w:rsidP="00CD1CAC">
      <w:r w:rsidRPr="00CD1CAC">
        <w:rPr>
          <w:b/>
          <w:bCs/>
        </w:rPr>
        <w:t>45. What are some best practices for Terraform module development?</w:t>
      </w:r>
    </w:p>
    <w:p w14:paraId="4BDD14D3" w14:textId="77777777" w:rsidR="00CD1CAC" w:rsidRPr="00CD1CAC" w:rsidRDefault="00CD1CAC" w:rsidP="00CD1CAC">
      <w:pPr>
        <w:numPr>
          <w:ilvl w:val="0"/>
          <w:numId w:val="18"/>
        </w:numPr>
      </w:pPr>
      <w:r w:rsidRPr="00CD1CAC">
        <w:t>Keep modules small and focused.</w:t>
      </w:r>
    </w:p>
    <w:p w14:paraId="7B74B140" w14:textId="77777777" w:rsidR="00CD1CAC" w:rsidRPr="00CD1CAC" w:rsidRDefault="00CD1CAC" w:rsidP="00CD1CAC">
      <w:pPr>
        <w:numPr>
          <w:ilvl w:val="0"/>
          <w:numId w:val="18"/>
        </w:numPr>
      </w:pPr>
      <w:r w:rsidRPr="00CD1CAC">
        <w:t>Use input and output variables effectively.</w:t>
      </w:r>
    </w:p>
    <w:p w14:paraId="46C0D2D8" w14:textId="77777777" w:rsidR="00CD1CAC" w:rsidRPr="00CD1CAC" w:rsidRDefault="00CD1CAC" w:rsidP="00CD1CAC">
      <w:pPr>
        <w:numPr>
          <w:ilvl w:val="0"/>
          <w:numId w:val="18"/>
        </w:numPr>
      </w:pPr>
      <w:r w:rsidRPr="00CD1CAC">
        <w:t>Document module usage.</w:t>
      </w:r>
    </w:p>
    <w:p w14:paraId="6E658634" w14:textId="77777777" w:rsidR="00CD1CAC" w:rsidRPr="00CD1CAC" w:rsidRDefault="00CD1CAC" w:rsidP="00CD1CAC">
      <w:pPr>
        <w:numPr>
          <w:ilvl w:val="0"/>
          <w:numId w:val="18"/>
        </w:numPr>
      </w:pPr>
      <w:r w:rsidRPr="00CD1CAC">
        <w:t>Version control your modules.</w:t>
      </w:r>
    </w:p>
    <w:p w14:paraId="47DA5BA5" w14:textId="77777777" w:rsidR="00CD1CAC" w:rsidRPr="00CD1CAC" w:rsidRDefault="00CD1CAC" w:rsidP="00CD1CAC">
      <w:r w:rsidRPr="00CD1CAC">
        <w:rPr>
          <w:b/>
          <w:bCs/>
        </w:rPr>
        <w:t>46. How do you test Terraform configurations?</w:t>
      </w:r>
      <w:r w:rsidRPr="00CD1CAC">
        <w:br/>
        <w:t xml:space="preserve">By using tools like terraform validate, terraform plan, and third-party tools like </w:t>
      </w:r>
      <w:proofErr w:type="spellStart"/>
      <w:r w:rsidRPr="00CD1CAC">
        <w:t>Terratest</w:t>
      </w:r>
      <w:proofErr w:type="spellEnd"/>
      <w:r w:rsidRPr="00CD1CAC">
        <w:t xml:space="preserve"> for automated testing.</w:t>
      </w:r>
    </w:p>
    <w:p w14:paraId="1EFAB25E" w14:textId="77777777" w:rsidR="00CD1CAC" w:rsidRPr="00CD1CAC" w:rsidRDefault="00CD1CAC" w:rsidP="00CD1CAC">
      <w:r w:rsidRPr="00CD1CAC">
        <w:rPr>
          <w:b/>
          <w:bCs/>
        </w:rPr>
        <w:t>47. What is the difference between terraform apply -auto-approve and regular terraform apply?</w:t>
      </w:r>
      <w:r w:rsidRPr="00CD1CAC">
        <w:br/>
        <w:t>terraform apply -auto-approve skips the interactive approval step and applies the changes directly.</w:t>
      </w:r>
      <w:r w:rsidRPr="00CD1CAC">
        <w:br/>
        <w:t>Regular terraform apply prompts the user to review and confirm the execution plan before applying changes.</w:t>
      </w:r>
    </w:p>
    <w:p w14:paraId="1299896E" w14:textId="77777777" w:rsidR="00CD1CAC" w:rsidRPr="00CD1CAC" w:rsidRDefault="00CD1CAC" w:rsidP="00CD1CAC">
      <w:r w:rsidRPr="00CD1CAC">
        <w:rPr>
          <w:b/>
          <w:bCs/>
        </w:rPr>
        <w:t>48. How do you reuse code across multiple Terraform projects?</w:t>
      </w:r>
      <w:r w:rsidRPr="00CD1CAC">
        <w:br/>
        <w:t>By creating and using </w:t>
      </w:r>
      <w:r w:rsidRPr="00CD1CAC">
        <w:rPr>
          <w:b/>
          <w:bCs/>
        </w:rPr>
        <w:t>Terraform modules</w:t>
      </w:r>
      <w:r w:rsidRPr="00CD1CAC">
        <w:t>. Modules can be stored locally or in remote repositories (e.g., GitHub or Terraform Registry) and can be reused across multiple configurations.</w:t>
      </w:r>
    </w:p>
    <w:p w14:paraId="273A0D2A" w14:textId="77777777" w:rsidR="00CD1CAC" w:rsidRPr="00CD1CAC" w:rsidRDefault="00CD1CAC" w:rsidP="00CD1CAC">
      <w:r w:rsidRPr="00CD1CAC">
        <w:rPr>
          <w:b/>
          <w:bCs/>
        </w:rPr>
        <w:lastRenderedPageBreak/>
        <w:t>49. What is the terraform state command used for?</w:t>
      </w:r>
      <w:r w:rsidRPr="00CD1CAC">
        <w:br/>
        <w:t>The terraform state command is used for advanced state file operations, such as listing resources, moving, removing, or modifying items in the state manually.</w:t>
      </w:r>
    </w:p>
    <w:p w14:paraId="7917D3AE" w14:textId="77777777" w:rsidR="00CD1CAC" w:rsidRPr="00CD1CAC" w:rsidRDefault="00CD1CAC" w:rsidP="00CD1CAC">
      <w:r w:rsidRPr="00CD1CAC">
        <w:rPr>
          <w:b/>
          <w:bCs/>
        </w:rPr>
        <w:t>50. What is a resource target in Terraform and how is it used?</w:t>
      </w:r>
      <w:r w:rsidRPr="00CD1CAC">
        <w:br/>
        <w:t>Resource targeting allows you to apply or destroy specific resources using the -target flag, e.g.,</w:t>
      </w:r>
      <w:r w:rsidRPr="00CD1CAC">
        <w:br/>
        <w:t>terraform apply -target=</w:t>
      </w:r>
      <w:proofErr w:type="spellStart"/>
      <w:r w:rsidRPr="00CD1CAC">
        <w:t>aws_instance.example</w:t>
      </w:r>
      <w:proofErr w:type="spellEnd"/>
      <w:r w:rsidRPr="00CD1CAC">
        <w:t>.</w:t>
      </w:r>
      <w:r w:rsidRPr="00CD1CAC">
        <w:br/>
        <w:t>This is useful for partial applies but should be used with caution to avoid unintended side effects.</w:t>
      </w:r>
    </w:p>
    <w:p w14:paraId="2220A8BB" w14:textId="77777777" w:rsidR="00CD1CAC" w:rsidRPr="00CD1CAC" w:rsidRDefault="00CD1CAC" w:rsidP="00CD1CAC">
      <w:r w:rsidRPr="00CD1CAC">
        <w:rPr>
          <w:b/>
          <w:bCs/>
        </w:rPr>
        <w:t>51. How do you troubleshoot Terraform provisioning errors?</w:t>
      </w:r>
    </w:p>
    <w:p w14:paraId="59F5E4C6" w14:textId="77777777" w:rsidR="00CD1CAC" w:rsidRPr="00CD1CAC" w:rsidRDefault="00CD1CAC" w:rsidP="00CD1CAC">
      <w:pPr>
        <w:numPr>
          <w:ilvl w:val="0"/>
          <w:numId w:val="19"/>
        </w:numPr>
      </w:pPr>
      <w:r w:rsidRPr="00CD1CAC">
        <w:t>Use terraform plan to check changes before applying.</w:t>
      </w:r>
    </w:p>
    <w:p w14:paraId="49566DC6" w14:textId="77777777" w:rsidR="00CD1CAC" w:rsidRPr="00CD1CAC" w:rsidRDefault="00CD1CAC" w:rsidP="00CD1CAC">
      <w:pPr>
        <w:numPr>
          <w:ilvl w:val="0"/>
          <w:numId w:val="19"/>
        </w:numPr>
      </w:pPr>
      <w:r w:rsidRPr="00CD1CAC">
        <w:t>Check logs and error messages during terraform apply.</w:t>
      </w:r>
    </w:p>
    <w:p w14:paraId="13BE29B6" w14:textId="77777777" w:rsidR="00CD1CAC" w:rsidRPr="00CD1CAC" w:rsidRDefault="00CD1CAC" w:rsidP="00CD1CAC">
      <w:pPr>
        <w:numPr>
          <w:ilvl w:val="0"/>
          <w:numId w:val="19"/>
        </w:numPr>
      </w:pPr>
      <w:r w:rsidRPr="00CD1CAC">
        <w:t>Enable detailed logs with TF_LOG=DEBUG.</w:t>
      </w:r>
    </w:p>
    <w:p w14:paraId="0152EA5C" w14:textId="77777777" w:rsidR="00CD1CAC" w:rsidRPr="00CD1CAC" w:rsidRDefault="00CD1CAC" w:rsidP="00CD1CAC">
      <w:pPr>
        <w:numPr>
          <w:ilvl w:val="0"/>
          <w:numId w:val="19"/>
        </w:numPr>
      </w:pPr>
      <w:r w:rsidRPr="00CD1CAC">
        <w:t>Review provider documentation and resource dependencies.</w:t>
      </w:r>
    </w:p>
    <w:p w14:paraId="64F58A96" w14:textId="77777777" w:rsidR="00CD1CAC" w:rsidRPr="00CD1CAC" w:rsidRDefault="00CD1CAC" w:rsidP="00CD1CAC">
      <w:pPr>
        <w:numPr>
          <w:ilvl w:val="0"/>
          <w:numId w:val="19"/>
        </w:numPr>
      </w:pPr>
      <w:r w:rsidRPr="00CD1CAC">
        <w:t>Use terraform refresh to update state if drift is suspected.</w:t>
      </w:r>
    </w:p>
    <w:p w14:paraId="5F80024A" w14:textId="77777777" w:rsidR="00201A31" w:rsidRDefault="00201A31" w:rsidP="001D6E45"/>
    <w:p w14:paraId="6986D702" w14:textId="77777777" w:rsidR="001D6E45" w:rsidRPr="001D6E45" w:rsidRDefault="001D6E45" w:rsidP="001D6E45"/>
    <w:p w14:paraId="63F775CA" w14:textId="77777777" w:rsidR="00CD1CAC" w:rsidRPr="00CD1CAC" w:rsidRDefault="00CD1CAC" w:rsidP="00CD1CAC">
      <w:pPr>
        <w:rPr>
          <w:b/>
          <w:bCs/>
        </w:rPr>
      </w:pPr>
      <w:r w:rsidRPr="00CD1CAC">
        <w:rPr>
          <w:b/>
          <w:bCs/>
        </w:rPr>
        <w:t>1. Your Terraform state file got corrupted or deleted accidentally. How would you recover it?</w:t>
      </w:r>
    </w:p>
    <w:p w14:paraId="276EBE32" w14:textId="77777777" w:rsidR="00CD1CAC" w:rsidRPr="00CD1CAC" w:rsidRDefault="00CD1CAC" w:rsidP="00CD1CAC">
      <w:r w:rsidRPr="00CD1CAC">
        <w:t>Answer:</w:t>
      </w:r>
    </w:p>
    <w:p w14:paraId="5E8348A6" w14:textId="77777777" w:rsidR="00CD1CAC" w:rsidRPr="00CD1CAC" w:rsidRDefault="00CD1CAC" w:rsidP="00CD1CAC">
      <w:pPr>
        <w:numPr>
          <w:ilvl w:val="0"/>
          <w:numId w:val="20"/>
        </w:numPr>
      </w:pPr>
      <w:r w:rsidRPr="00CD1CAC">
        <w:t>For remote backends (e.g., AWS S3, Azure Blob), use versioning to restore a previous state file.</w:t>
      </w:r>
    </w:p>
    <w:p w14:paraId="6D86E2E4" w14:textId="77777777" w:rsidR="00CD1CAC" w:rsidRPr="00CD1CAC" w:rsidRDefault="00CD1CAC" w:rsidP="00CD1CAC">
      <w:pPr>
        <w:numPr>
          <w:ilvl w:val="0"/>
          <w:numId w:val="20"/>
        </w:numPr>
      </w:pPr>
      <w:r w:rsidRPr="00CD1CAC">
        <w:t>For S3:</w:t>
      </w:r>
      <w:r w:rsidRPr="00CD1CAC">
        <w:br/>
      </w:r>
      <w:proofErr w:type="spellStart"/>
      <w:r w:rsidRPr="00CD1CAC">
        <w:t>aws</w:t>
      </w:r>
      <w:proofErr w:type="spellEnd"/>
      <w:r w:rsidRPr="00CD1CAC">
        <w:t xml:space="preserve"> s3api list-object-versions — bucket &lt;bucket&gt; — prefix </w:t>
      </w:r>
      <w:proofErr w:type="spellStart"/>
      <w:proofErr w:type="gramStart"/>
      <w:r w:rsidRPr="00CD1CAC">
        <w:t>terraform.tfstate</w:t>
      </w:r>
      <w:proofErr w:type="spellEnd"/>
      <w:proofErr w:type="gramEnd"/>
      <w:r w:rsidRPr="00CD1CAC">
        <w:br/>
      </w:r>
      <w:proofErr w:type="spellStart"/>
      <w:r w:rsidRPr="00CD1CAC">
        <w:t>aws</w:t>
      </w:r>
      <w:proofErr w:type="spellEnd"/>
      <w:r w:rsidRPr="00CD1CAC">
        <w:t xml:space="preserve"> s3api get-object — bucket &lt;bucket&gt; — key </w:t>
      </w:r>
      <w:proofErr w:type="spellStart"/>
      <w:proofErr w:type="gramStart"/>
      <w:r w:rsidRPr="00CD1CAC">
        <w:t>terraform.tfstate</w:t>
      </w:r>
      <w:proofErr w:type="spellEnd"/>
      <w:proofErr w:type="gramEnd"/>
      <w:r w:rsidRPr="00CD1CAC">
        <w:t xml:space="preserve"> — version-id &lt;id&gt; ./</w:t>
      </w:r>
      <w:proofErr w:type="spellStart"/>
      <w:r w:rsidRPr="00CD1CAC">
        <w:t>terraform.tfstate</w:t>
      </w:r>
      <w:proofErr w:type="spellEnd"/>
    </w:p>
    <w:p w14:paraId="6ABB35D1" w14:textId="77777777" w:rsidR="00CD1CAC" w:rsidRPr="00CD1CAC" w:rsidRDefault="00CD1CAC" w:rsidP="00CD1CAC">
      <w:pPr>
        <w:numPr>
          <w:ilvl w:val="0"/>
          <w:numId w:val="20"/>
        </w:numPr>
      </w:pPr>
      <w:r w:rsidRPr="00CD1CAC">
        <w:t xml:space="preserve">For local backends, use the </w:t>
      </w:r>
      <w:proofErr w:type="spellStart"/>
      <w:proofErr w:type="gramStart"/>
      <w:r w:rsidRPr="00CD1CAC">
        <w:t>terraform.tfstate</w:t>
      </w:r>
      <w:proofErr w:type="gramEnd"/>
      <w:r w:rsidRPr="00CD1CAC">
        <w:t>.backup</w:t>
      </w:r>
      <w:proofErr w:type="spellEnd"/>
      <w:r w:rsidRPr="00CD1CAC">
        <w:t xml:space="preserve"> file.</w:t>
      </w:r>
    </w:p>
    <w:p w14:paraId="2B0C8FD5" w14:textId="77777777" w:rsidR="00CD1CAC" w:rsidRPr="00CD1CAC" w:rsidRDefault="00CD1CAC" w:rsidP="00CD1CAC">
      <w:pPr>
        <w:numPr>
          <w:ilvl w:val="0"/>
          <w:numId w:val="20"/>
        </w:numPr>
      </w:pPr>
      <w:r w:rsidRPr="00CD1CAC">
        <w:t>If no backup is available, re-import resources using terraform import and write corresponding .</w:t>
      </w:r>
      <w:proofErr w:type="spellStart"/>
      <w:r w:rsidRPr="00CD1CAC">
        <w:t>tf</w:t>
      </w:r>
      <w:proofErr w:type="spellEnd"/>
      <w:r w:rsidRPr="00CD1CAC">
        <w:t xml:space="preserve"> code.</w:t>
      </w:r>
    </w:p>
    <w:p w14:paraId="1BF6B05A" w14:textId="77777777" w:rsidR="00CD1CAC" w:rsidRPr="00CD1CAC" w:rsidRDefault="00CD1CAC" w:rsidP="00CD1CAC">
      <w:r w:rsidRPr="00CD1CAC">
        <w:rPr>
          <w:b/>
          <w:bCs/>
        </w:rPr>
        <w:t>2. Infrastructure has drifted from configuration. How do you detect and fix it?</w:t>
      </w:r>
    </w:p>
    <w:p w14:paraId="61D83B98" w14:textId="77777777" w:rsidR="00CD1CAC" w:rsidRPr="00CD1CAC" w:rsidRDefault="00CD1CAC" w:rsidP="00CD1CAC">
      <w:r w:rsidRPr="00CD1CAC">
        <w:t>Answer:</w:t>
      </w:r>
    </w:p>
    <w:p w14:paraId="3F731A53" w14:textId="77777777" w:rsidR="00CD1CAC" w:rsidRPr="00CD1CAC" w:rsidRDefault="00CD1CAC" w:rsidP="00CD1CAC">
      <w:pPr>
        <w:numPr>
          <w:ilvl w:val="0"/>
          <w:numId w:val="21"/>
        </w:numPr>
      </w:pPr>
      <w:r w:rsidRPr="00CD1CAC">
        <w:t>Run terraform plan to identify drift.</w:t>
      </w:r>
    </w:p>
    <w:p w14:paraId="3DC5AF67" w14:textId="77777777" w:rsidR="00CD1CAC" w:rsidRPr="00CD1CAC" w:rsidRDefault="00CD1CAC" w:rsidP="00CD1CAC">
      <w:pPr>
        <w:numPr>
          <w:ilvl w:val="0"/>
          <w:numId w:val="21"/>
        </w:numPr>
      </w:pPr>
      <w:r w:rsidRPr="00CD1CAC">
        <w:lastRenderedPageBreak/>
        <w:t>Run terraform apply to reconcile drift.</w:t>
      </w:r>
    </w:p>
    <w:p w14:paraId="63E6E6AC" w14:textId="77777777" w:rsidR="00CD1CAC" w:rsidRPr="00CD1CAC" w:rsidRDefault="00CD1CAC" w:rsidP="00CD1CAC">
      <w:pPr>
        <w:numPr>
          <w:ilvl w:val="0"/>
          <w:numId w:val="21"/>
        </w:numPr>
      </w:pPr>
      <w:r w:rsidRPr="00CD1CAC">
        <w:t xml:space="preserve">Use tools like </w:t>
      </w:r>
      <w:proofErr w:type="spellStart"/>
      <w:r w:rsidRPr="00CD1CAC">
        <w:t>driftctl</w:t>
      </w:r>
      <w:proofErr w:type="spellEnd"/>
      <w:r w:rsidRPr="00CD1CAC">
        <w:t xml:space="preserve"> or </w:t>
      </w:r>
      <w:proofErr w:type="spellStart"/>
      <w:r w:rsidRPr="00CD1CAC">
        <w:t>infracost</w:t>
      </w:r>
      <w:proofErr w:type="spellEnd"/>
      <w:r w:rsidRPr="00CD1CAC">
        <w:t xml:space="preserve"> for more visibility into unmanaged resources.</w:t>
      </w:r>
    </w:p>
    <w:p w14:paraId="2C2C2FAC" w14:textId="77777777" w:rsidR="00CD1CAC" w:rsidRPr="00CD1CAC" w:rsidRDefault="00CD1CAC" w:rsidP="00CD1CAC">
      <w:r w:rsidRPr="00CD1CAC">
        <w:rPr>
          <w:b/>
          <w:bCs/>
        </w:rPr>
        <w:t>3. How do you manage sensitive data in Terraform?</w:t>
      </w:r>
    </w:p>
    <w:p w14:paraId="362DB57F" w14:textId="77777777" w:rsidR="00CD1CAC" w:rsidRPr="00CD1CAC" w:rsidRDefault="00CD1CAC" w:rsidP="00CD1CAC">
      <w:r w:rsidRPr="00CD1CAC">
        <w:t>Answer:</w:t>
      </w:r>
    </w:p>
    <w:p w14:paraId="1298A514" w14:textId="77777777" w:rsidR="00CD1CAC" w:rsidRPr="00CD1CAC" w:rsidRDefault="00CD1CAC" w:rsidP="00CD1CAC">
      <w:pPr>
        <w:numPr>
          <w:ilvl w:val="0"/>
          <w:numId w:val="22"/>
        </w:numPr>
      </w:pPr>
      <w:r w:rsidRPr="00CD1CAC">
        <w:t xml:space="preserve">Use secret managers like AWS Secrets Manager, Azure Key Vault, or </w:t>
      </w:r>
      <w:proofErr w:type="spellStart"/>
      <w:r w:rsidRPr="00CD1CAC">
        <w:t>HashiCorp</w:t>
      </w:r>
      <w:proofErr w:type="spellEnd"/>
      <w:r w:rsidRPr="00CD1CAC">
        <w:t xml:space="preserve"> Vault.</w:t>
      </w:r>
    </w:p>
    <w:p w14:paraId="05019EE0" w14:textId="77777777" w:rsidR="00CD1CAC" w:rsidRPr="00CD1CAC" w:rsidRDefault="00CD1CAC" w:rsidP="00CD1CAC">
      <w:pPr>
        <w:numPr>
          <w:ilvl w:val="0"/>
          <w:numId w:val="22"/>
        </w:numPr>
      </w:pPr>
      <w:r w:rsidRPr="00CD1CAC">
        <w:t xml:space="preserve">Avoid hardcoding secrets in code </w:t>
      </w:r>
      <w:proofErr w:type="gramStart"/>
      <w:r w:rsidRPr="00CD1CAC">
        <w:t>or .</w:t>
      </w:r>
      <w:proofErr w:type="spellStart"/>
      <w:r w:rsidRPr="00CD1CAC">
        <w:t>tfvars</w:t>
      </w:r>
      <w:proofErr w:type="spellEnd"/>
      <w:proofErr w:type="gramEnd"/>
      <w:r w:rsidRPr="00CD1CAC">
        <w:t>.</w:t>
      </w:r>
    </w:p>
    <w:p w14:paraId="2A38AA1A" w14:textId="77777777" w:rsidR="00CD1CAC" w:rsidRPr="00CD1CAC" w:rsidRDefault="00CD1CAC" w:rsidP="00CD1CAC">
      <w:pPr>
        <w:numPr>
          <w:ilvl w:val="0"/>
          <w:numId w:val="22"/>
        </w:numPr>
      </w:pPr>
      <w:r w:rsidRPr="00CD1CAC">
        <w:t>Use sensitive = true on output blocks.</w:t>
      </w:r>
    </w:p>
    <w:p w14:paraId="5AE28029" w14:textId="77777777" w:rsidR="00CD1CAC" w:rsidRPr="00CD1CAC" w:rsidRDefault="00CD1CAC" w:rsidP="00CD1CAC">
      <w:pPr>
        <w:numPr>
          <w:ilvl w:val="0"/>
          <w:numId w:val="22"/>
        </w:numPr>
      </w:pPr>
      <w:r w:rsidRPr="00CD1CAC">
        <w:t>Use environment variables for credentials.</w:t>
      </w:r>
    </w:p>
    <w:p w14:paraId="3E5B8122" w14:textId="77777777" w:rsidR="00CD1CAC" w:rsidRPr="00CD1CAC" w:rsidRDefault="00CD1CAC" w:rsidP="00CD1CAC">
      <w:pPr>
        <w:numPr>
          <w:ilvl w:val="0"/>
          <w:numId w:val="22"/>
        </w:numPr>
      </w:pPr>
      <w:r w:rsidRPr="00CD1CAC">
        <w:t>Enable encryption on remote state files.</w:t>
      </w:r>
    </w:p>
    <w:p w14:paraId="5775BFD4" w14:textId="77777777" w:rsidR="00CD1CAC" w:rsidRPr="00CD1CAC" w:rsidRDefault="00CD1CAC" w:rsidP="00CD1CAC">
      <w:r w:rsidRPr="00CD1CAC">
        <w:rPr>
          <w:b/>
          <w:bCs/>
        </w:rPr>
        <w:t>4. How do you handle multi-environment (dev, staging, prod) deployments in Terraform?</w:t>
      </w:r>
    </w:p>
    <w:p w14:paraId="5B4D16FC" w14:textId="77777777" w:rsidR="00CD1CAC" w:rsidRPr="00CD1CAC" w:rsidRDefault="00CD1CAC" w:rsidP="00CD1CAC">
      <w:r w:rsidRPr="00CD1CAC">
        <w:t>Answer:</w:t>
      </w:r>
    </w:p>
    <w:p w14:paraId="37779BC3" w14:textId="77777777" w:rsidR="00CD1CAC" w:rsidRPr="00CD1CAC" w:rsidRDefault="00CD1CAC" w:rsidP="00CD1CAC">
      <w:pPr>
        <w:numPr>
          <w:ilvl w:val="0"/>
          <w:numId w:val="23"/>
        </w:numPr>
      </w:pPr>
      <w:r w:rsidRPr="00CD1CAC">
        <w:t>Use separate directories or workspaces for each environment.</w:t>
      </w:r>
    </w:p>
    <w:p w14:paraId="029F55FE" w14:textId="77777777" w:rsidR="00CD1CAC" w:rsidRPr="00CD1CAC" w:rsidRDefault="00CD1CAC" w:rsidP="00CD1CAC">
      <w:pPr>
        <w:numPr>
          <w:ilvl w:val="0"/>
          <w:numId w:val="23"/>
        </w:numPr>
      </w:pPr>
      <w:r w:rsidRPr="00CD1CAC">
        <w:t>Maintain separate backend configs and variable files for each environment.</w:t>
      </w:r>
    </w:p>
    <w:p w14:paraId="35B2B60F" w14:textId="77777777" w:rsidR="00CD1CAC" w:rsidRPr="00CD1CAC" w:rsidRDefault="00CD1CAC" w:rsidP="00CD1CAC">
      <w:pPr>
        <w:numPr>
          <w:ilvl w:val="0"/>
          <w:numId w:val="23"/>
        </w:numPr>
      </w:pPr>
      <w:r w:rsidRPr="00CD1CAC">
        <w:t xml:space="preserve">Example: </w:t>
      </w:r>
      <w:proofErr w:type="spellStart"/>
      <w:proofErr w:type="gramStart"/>
      <w:r w:rsidRPr="00CD1CAC">
        <w:t>dev.tfvars</w:t>
      </w:r>
      <w:proofErr w:type="spellEnd"/>
      <w:proofErr w:type="gramEnd"/>
      <w:r w:rsidRPr="00CD1CAC">
        <w:t xml:space="preserve">, </w:t>
      </w:r>
      <w:proofErr w:type="spellStart"/>
      <w:proofErr w:type="gramStart"/>
      <w:r w:rsidRPr="00CD1CAC">
        <w:t>staging.tfvars</w:t>
      </w:r>
      <w:proofErr w:type="spellEnd"/>
      <w:proofErr w:type="gramEnd"/>
      <w:r w:rsidRPr="00CD1CAC">
        <w:t xml:space="preserve">, </w:t>
      </w:r>
      <w:proofErr w:type="spellStart"/>
      <w:proofErr w:type="gramStart"/>
      <w:r w:rsidRPr="00CD1CAC">
        <w:t>prod.tfvars</w:t>
      </w:r>
      <w:proofErr w:type="spellEnd"/>
      <w:proofErr w:type="gramEnd"/>
      <w:r w:rsidRPr="00CD1CAC">
        <w:t>.</w:t>
      </w:r>
    </w:p>
    <w:p w14:paraId="23FF2D8D" w14:textId="77777777" w:rsidR="00CD1CAC" w:rsidRPr="00CD1CAC" w:rsidRDefault="00CD1CAC" w:rsidP="00CD1CAC">
      <w:pPr>
        <w:numPr>
          <w:ilvl w:val="0"/>
          <w:numId w:val="23"/>
        </w:numPr>
      </w:pPr>
      <w:r w:rsidRPr="00CD1CAC">
        <w:t>Alternatively, use Terraform workspaces for similar infra in different stages.</w:t>
      </w:r>
    </w:p>
    <w:p w14:paraId="0F834B60" w14:textId="77777777" w:rsidR="00CD1CAC" w:rsidRPr="00CD1CAC" w:rsidRDefault="00CD1CAC" w:rsidP="00CD1CAC">
      <w:r w:rsidRPr="00CD1CAC">
        <w:rPr>
          <w:b/>
          <w:bCs/>
        </w:rPr>
        <w:t>5. How do you reuse a Terraform module across multiple teams?</w:t>
      </w:r>
    </w:p>
    <w:p w14:paraId="3AEF4A7D" w14:textId="77777777" w:rsidR="00CD1CAC" w:rsidRPr="00CD1CAC" w:rsidRDefault="00CD1CAC" w:rsidP="00CD1CAC">
      <w:r w:rsidRPr="00CD1CAC">
        <w:t>Answer:</w:t>
      </w:r>
    </w:p>
    <w:p w14:paraId="09096220" w14:textId="77777777" w:rsidR="00CD1CAC" w:rsidRPr="00CD1CAC" w:rsidRDefault="00CD1CAC" w:rsidP="00CD1CAC">
      <w:pPr>
        <w:numPr>
          <w:ilvl w:val="0"/>
          <w:numId w:val="24"/>
        </w:numPr>
      </w:pPr>
      <w:r w:rsidRPr="00CD1CAC">
        <w:t>Create reusable modules in a versioned Git repository or publish to Terraform Registry.</w:t>
      </w:r>
    </w:p>
    <w:p w14:paraId="48060864" w14:textId="77777777" w:rsidR="00CD1CAC" w:rsidRPr="00CD1CAC" w:rsidRDefault="00CD1CAC" w:rsidP="00CD1CAC">
      <w:pPr>
        <w:numPr>
          <w:ilvl w:val="0"/>
          <w:numId w:val="24"/>
        </w:numPr>
      </w:pPr>
      <w:r w:rsidRPr="00CD1CAC">
        <w:t>Reference them in code using source = “</w:t>
      </w:r>
      <w:proofErr w:type="gramStart"/>
      <w:r w:rsidRPr="00CD1CAC">
        <w:t>git::</w:t>
      </w:r>
      <w:proofErr w:type="gramEnd"/>
      <w:r w:rsidRPr="00CD1CAC">
        <w:t>https://..." with ref for versioning.</w:t>
      </w:r>
    </w:p>
    <w:p w14:paraId="2A7CC8F5" w14:textId="77777777" w:rsidR="00CD1CAC" w:rsidRPr="00CD1CAC" w:rsidRDefault="00CD1CAC" w:rsidP="00CD1CAC">
      <w:pPr>
        <w:numPr>
          <w:ilvl w:val="0"/>
          <w:numId w:val="24"/>
        </w:numPr>
      </w:pPr>
      <w:r w:rsidRPr="00CD1CAC">
        <w:t>Document all input variables and outputs.</w:t>
      </w:r>
    </w:p>
    <w:p w14:paraId="103636AC" w14:textId="77777777" w:rsidR="00CD1CAC" w:rsidRPr="00CD1CAC" w:rsidRDefault="00CD1CAC" w:rsidP="00CD1CAC">
      <w:pPr>
        <w:numPr>
          <w:ilvl w:val="0"/>
          <w:numId w:val="24"/>
        </w:numPr>
      </w:pPr>
      <w:r w:rsidRPr="00CD1CAC">
        <w:t>Use semantic versioning to control updates.</w:t>
      </w:r>
    </w:p>
    <w:p w14:paraId="0ADC2BE5" w14:textId="77777777" w:rsidR="00CD1CAC" w:rsidRPr="00CD1CAC" w:rsidRDefault="00CD1CAC" w:rsidP="00CD1CAC">
      <w:r w:rsidRPr="00CD1CAC">
        <w:rPr>
          <w:b/>
          <w:bCs/>
        </w:rPr>
        <w:t>6. A bad terraform apply caused downtime. How do you roll back?</w:t>
      </w:r>
    </w:p>
    <w:p w14:paraId="3B8CA7A4" w14:textId="77777777" w:rsidR="00CD1CAC" w:rsidRPr="00CD1CAC" w:rsidRDefault="00CD1CAC" w:rsidP="00CD1CAC">
      <w:r w:rsidRPr="00CD1CAC">
        <w:t>Answer:</w:t>
      </w:r>
    </w:p>
    <w:p w14:paraId="1E0801F1" w14:textId="77777777" w:rsidR="00CD1CAC" w:rsidRPr="00CD1CAC" w:rsidRDefault="00CD1CAC" w:rsidP="00CD1CAC">
      <w:pPr>
        <w:numPr>
          <w:ilvl w:val="0"/>
          <w:numId w:val="25"/>
        </w:numPr>
      </w:pPr>
      <w:r w:rsidRPr="00CD1CAC">
        <w:t>Terraform doesn’t support automatic rollback.</w:t>
      </w:r>
    </w:p>
    <w:p w14:paraId="343F3957" w14:textId="77777777" w:rsidR="00CD1CAC" w:rsidRPr="00CD1CAC" w:rsidRDefault="00CD1CAC" w:rsidP="00CD1CAC">
      <w:pPr>
        <w:numPr>
          <w:ilvl w:val="0"/>
          <w:numId w:val="25"/>
        </w:numPr>
      </w:pPr>
      <w:r w:rsidRPr="00CD1CAC">
        <w:t>Restore a previous version of the state from the backend if available.</w:t>
      </w:r>
    </w:p>
    <w:p w14:paraId="7887A0AF" w14:textId="77777777" w:rsidR="00CD1CAC" w:rsidRPr="00CD1CAC" w:rsidRDefault="00CD1CAC" w:rsidP="00CD1CAC">
      <w:pPr>
        <w:numPr>
          <w:ilvl w:val="0"/>
          <w:numId w:val="25"/>
        </w:numPr>
      </w:pPr>
      <w:r w:rsidRPr="00CD1CAC">
        <w:t>Revert to a previous Git commit and apply again.</w:t>
      </w:r>
    </w:p>
    <w:p w14:paraId="062C50DD" w14:textId="77777777" w:rsidR="00CD1CAC" w:rsidRPr="00CD1CAC" w:rsidRDefault="00CD1CAC" w:rsidP="00CD1CAC">
      <w:pPr>
        <w:numPr>
          <w:ilvl w:val="0"/>
          <w:numId w:val="25"/>
        </w:numPr>
      </w:pPr>
      <w:r w:rsidRPr="00CD1CAC">
        <w:lastRenderedPageBreak/>
        <w:t>For critical systems, use blue-green deployment or canary rollout patterns.</w:t>
      </w:r>
    </w:p>
    <w:p w14:paraId="6D26E85A" w14:textId="77777777" w:rsidR="00CD1CAC" w:rsidRPr="00CD1CAC" w:rsidRDefault="00CD1CAC" w:rsidP="00CD1CAC">
      <w:r w:rsidRPr="00CD1CAC">
        <w:rPr>
          <w:b/>
          <w:bCs/>
        </w:rPr>
        <w:t>7. How do you integrate Terraform into a CI/CD pipeline?</w:t>
      </w:r>
    </w:p>
    <w:p w14:paraId="08ACBC22" w14:textId="77777777" w:rsidR="00CD1CAC" w:rsidRPr="00CD1CAC" w:rsidRDefault="00CD1CAC" w:rsidP="00CD1CAC">
      <w:r w:rsidRPr="00CD1CAC">
        <w:t>Answer:</w:t>
      </w:r>
    </w:p>
    <w:p w14:paraId="65BA2C81" w14:textId="77777777" w:rsidR="00CD1CAC" w:rsidRPr="00CD1CAC" w:rsidRDefault="00CD1CAC" w:rsidP="00CD1CAC">
      <w:pPr>
        <w:numPr>
          <w:ilvl w:val="0"/>
          <w:numId w:val="26"/>
        </w:numPr>
      </w:pPr>
      <w:r w:rsidRPr="00CD1CAC">
        <w:t>Common pipeline steps:</w:t>
      </w:r>
    </w:p>
    <w:p w14:paraId="324A4DFF" w14:textId="77777777" w:rsidR="00CD1CAC" w:rsidRPr="00CD1CAC" w:rsidRDefault="00CD1CAC" w:rsidP="00CD1CAC">
      <w:pPr>
        <w:numPr>
          <w:ilvl w:val="0"/>
          <w:numId w:val="26"/>
        </w:numPr>
      </w:pPr>
      <w:r w:rsidRPr="00CD1CAC">
        <w:t xml:space="preserve">terraform </w:t>
      </w:r>
      <w:proofErr w:type="spellStart"/>
      <w:r w:rsidRPr="00CD1CAC">
        <w:t>fmt</w:t>
      </w:r>
      <w:proofErr w:type="spellEnd"/>
    </w:p>
    <w:p w14:paraId="679EF026" w14:textId="77777777" w:rsidR="00CD1CAC" w:rsidRPr="00CD1CAC" w:rsidRDefault="00CD1CAC" w:rsidP="00CD1CAC">
      <w:pPr>
        <w:numPr>
          <w:ilvl w:val="0"/>
          <w:numId w:val="26"/>
        </w:numPr>
      </w:pPr>
      <w:r w:rsidRPr="00CD1CAC">
        <w:t xml:space="preserve">terraform </w:t>
      </w:r>
      <w:proofErr w:type="spellStart"/>
      <w:r w:rsidRPr="00CD1CAC">
        <w:t>init</w:t>
      </w:r>
      <w:proofErr w:type="spellEnd"/>
    </w:p>
    <w:p w14:paraId="576FCAB4" w14:textId="77777777" w:rsidR="00CD1CAC" w:rsidRPr="00CD1CAC" w:rsidRDefault="00CD1CAC" w:rsidP="00CD1CAC">
      <w:pPr>
        <w:numPr>
          <w:ilvl w:val="0"/>
          <w:numId w:val="26"/>
        </w:numPr>
      </w:pPr>
      <w:r w:rsidRPr="00CD1CAC">
        <w:t>terraform validate</w:t>
      </w:r>
    </w:p>
    <w:p w14:paraId="76C0409E" w14:textId="77777777" w:rsidR="00CD1CAC" w:rsidRPr="00CD1CAC" w:rsidRDefault="00CD1CAC" w:rsidP="00CD1CAC">
      <w:pPr>
        <w:numPr>
          <w:ilvl w:val="0"/>
          <w:numId w:val="26"/>
        </w:numPr>
      </w:pPr>
      <w:r w:rsidRPr="00CD1CAC">
        <w:t>terraform plan</w:t>
      </w:r>
    </w:p>
    <w:p w14:paraId="487BD673" w14:textId="77777777" w:rsidR="00CD1CAC" w:rsidRPr="00CD1CAC" w:rsidRDefault="00CD1CAC" w:rsidP="00CD1CAC">
      <w:pPr>
        <w:numPr>
          <w:ilvl w:val="0"/>
          <w:numId w:val="26"/>
        </w:numPr>
      </w:pPr>
      <w:r w:rsidRPr="00CD1CAC">
        <w:t>Manual approval step</w:t>
      </w:r>
    </w:p>
    <w:p w14:paraId="51DEC6BA" w14:textId="77777777" w:rsidR="00CD1CAC" w:rsidRPr="00CD1CAC" w:rsidRDefault="00CD1CAC" w:rsidP="00CD1CAC">
      <w:pPr>
        <w:numPr>
          <w:ilvl w:val="0"/>
          <w:numId w:val="26"/>
        </w:numPr>
      </w:pPr>
      <w:r w:rsidRPr="00CD1CAC">
        <w:t>terraform apply</w:t>
      </w:r>
    </w:p>
    <w:p w14:paraId="6A7ABC50" w14:textId="77777777" w:rsidR="00CD1CAC" w:rsidRPr="00CD1CAC" w:rsidRDefault="00CD1CAC" w:rsidP="00CD1CAC">
      <w:pPr>
        <w:numPr>
          <w:ilvl w:val="0"/>
          <w:numId w:val="26"/>
        </w:numPr>
      </w:pPr>
      <w:r w:rsidRPr="00CD1CAC">
        <w:t>Use remote state for shared access.</w:t>
      </w:r>
    </w:p>
    <w:p w14:paraId="019734BD" w14:textId="77777777" w:rsidR="00CD1CAC" w:rsidRPr="00CD1CAC" w:rsidRDefault="00CD1CAC" w:rsidP="00CD1CAC">
      <w:pPr>
        <w:numPr>
          <w:ilvl w:val="0"/>
          <w:numId w:val="26"/>
        </w:numPr>
      </w:pPr>
      <w:r w:rsidRPr="00CD1CAC">
        <w:t>Securely manage secrets using environment variables or vaults.</w:t>
      </w:r>
    </w:p>
    <w:p w14:paraId="20CEEAD0" w14:textId="77777777" w:rsidR="00CD1CAC" w:rsidRPr="00CD1CAC" w:rsidRDefault="00CD1CAC" w:rsidP="00CD1CAC">
      <w:r w:rsidRPr="00CD1CAC">
        <w:rPr>
          <w:b/>
          <w:bCs/>
        </w:rPr>
        <w:t>8. How do you optimize Terraform performance in large infrastructures?</w:t>
      </w:r>
    </w:p>
    <w:p w14:paraId="3D12F139" w14:textId="77777777" w:rsidR="00CD1CAC" w:rsidRPr="00CD1CAC" w:rsidRDefault="00CD1CAC" w:rsidP="00CD1CAC">
      <w:r w:rsidRPr="00CD1CAC">
        <w:t>Answer:</w:t>
      </w:r>
    </w:p>
    <w:p w14:paraId="1ABCFDE0" w14:textId="77777777" w:rsidR="00CD1CAC" w:rsidRPr="00CD1CAC" w:rsidRDefault="00CD1CAC" w:rsidP="00CD1CAC">
      <w:pPr>
        <w:numPr>
          <w:ilvl w:val="0"/>
          <w:numId w:val="27"/>
        </w:numPr>
      </w:pPr>
      <w:r w:rsidRPr="00CD1CAC">
        <w:t>Split monolithic projects into modules.</w:t>
      </w:r>
    </w:p>
    <w:p w14:paraId="5F643438" w14:textId="77777777" w:rsidR="00CD1CAC" w:rsidRPr="00CD1CAC" w:rsidRDefault="00CD1CAC" w:rsidP="00CD1CAC">
      <w:pPr>
        <w:numPr>
          <w:ilvl w:val="0"/>
          <w:numId w:val="27"/>
        </w:numPr>
      </w:pPr>
      <w:r w:rsidRPr="00CD1CAC">
        <w:t>Limit the scope of changes using targeted plans.</w:t>
      </w:r>
    </w:p>
    <w:p w14:paraId="22342AE0" w14:textId="77777777" w:rsidR="00CD1CAC" w:rsidRPr="00CD1CAC" w:rsidRDefault="00CD1CAC" w:rsidP="00CD1CAC">
      <w:pPr>
        <w:numPr>
          <w:ilvl w:val="0"/>
          <w:numId w:val="27"/>
        </w:numPr>
      </w:pPr>
      <w:r w:rsidRPr="00CD1CAC">
        <w:t xml:space="preserve">Avoid complex or deeply nested count and </w:t>
      </w:r>
      <w:proofErr w:type="spellStart"/>
      <w:r w:rsidRPr="00CD1CAC">
        <w:t>for_each</w:t>
      </w:r>
      <w:proofErr w:type="spellEnd"/>
      <w:r w:rsidRPr="00CD1CAC">
        <w:t>.</w:t>
      </w:r>
    </w:p>
    <w:p w14:paraId="465DA7BF" w14:textId="77777777" w:rsidR="00CD1CAC" w:rsidRPr="00CD1CAC" w:rsidRDefault="00CD1CAC" w:rsidP="00CD1CAC">
      <w:pPr>
        <w:numPr>
          <w:ilvl w:val="0"/>
          <w:numId w:val="27"/>
        </w:numPr>
      </w:pPr>
      <w:r w:rsidRPr="00CD1CAC">
        <w:t>Use provider plugin caching.</w:t>
      </w:r>
    </w:p>
    <w:p w14:paraId="11F91219" w14:textId="77777777" w:rsidR="00CD1CAC" w:rsidRPr="00CD1CAC" w:rsidRDefault="00CD1CAC" w:rsidP="00CD1CAC">
      <w:pPr>
        <w:numPr>
          <w:ilvl w:val="0"/>
          <w:numId w:val="27"/>
        </w:numPr>
      </w:pPr>
      <w:r w:rsidRPr="00CD1CAC">
        <w:t>Minimize use of provisioners.</w:t>
      </w:r>
    </w:p>
    <w:p w14:paraId="1B37F60B" w14:textId="77777777" w:rsidR="00CD1CAC" w:rsidRPr="00CD1CAC" w:rsidRDefault="00CD1CAC" w:rsidP="00CD1CAC">
      <w:r w:rsidRPr="00CD1CAC">
        <w:rPr>
          <w:b/>
          <w:bCs/>
        </w:rPr>
        <w:t>9. What is the difference between terraform taint and terraform destroy?</w:t>
      </w:r>
    </w:p>
    <w:p w14:paraId="4CE6B6DF" w14:textId="77777777" w:rsidR="00CD1CAC" w:rsidRPr="00CD1CAC" w:rsidRDefault="00CD1CAC" w:rsidP="00CD1CAC">
      <w:r w:rsidRPr="00CD1CAC">
        <w:t>Answer:</w:t>
      </w:r>
    </w:p>
    <w:p w14:paraId="4A026FAA" w14:textId="77777777" w:rsidR="00CD1CAC" w:rsidRPr="00CD1CAC" w:rsidRDefault="00CD1CAC" w:rsidP="00CD1CAC">
      <w:pPr>
        <w:numPr>
          <w:ilvl w:val="0"/>
          <w:numId w:val="28"/>
        </w:numPr>
      </w:pPr>
      <w:r w:rsidRPr="00CD1CAC">
        <w:t>terraform taint: Marks a resource to be recreated during next apply.</w:t>
      </w:r>
    </w:p>
    <w:p w14:paraId="5A82A0C0" w14:textId="77777777" w:rsidR="00CD1CAC" w:rsidRPr="00CD1CAC" w:rsidRDefault="00CD1CAC" w:rsidP="00CD1CAC">
      <w:pPr>
        <w:numPr>
          <w:ilvl w:val="0"/>
          <w:numId w:val="28"/>
        </w:numPr>
      </w:pPr>
      <w:r w:rsidRPr="00CD1CAC">
        <w:t>terraform destroy: Immediately removes a resource.</w:t>
      </w:r>
    </w:p>
    <w:p w14:paraId="605DD757" w14:textId="77777777" w:rsidR="00CD1CAC" w:rsidRPr="00CD1CAC" w:rsidRDefault="00CD1CAC" w:rsidP="00CD1CAC">
      <w:pPr>
        <w:numPr>
          <w:ilvl w:val="0"/>
          <w:numId w:val="28"/>
        </w:numPr>
      </w:pPr>
      <w:r w:rsidRPr="00CD1CAC">
        <w:t>Use taint when controlled recreation is required.</w:t>
      </w:r>
    </w:p>
    <w:p w14:paraId="0B1B0C89" w14:textId="77777777" w:rsidR="00CD1CAC" w:rsidRPr="00CD1CAC" w:rsidRDefault="00CD1CAC" w:rsidP="00CD1CAC">
      <w:r w:rsidRPr="00CD1CAC">
        <w:rPr>
          <w:b/>
          <w:bCs/>
        </w:rPr>
        <w:t>10. How do you import existing infrastructure into Terraform?</w:t>
      </w:r>
    </w:p>
    <w:p w14:paraId="27BC94C6" w14:textId="77777777" w:rsidR="00CD1CAC" w:rsidRPr="00CD1CAC" w:rsidRDefault="00CD1CAC" w:rsidP="00CD1CAC">
      <w:r w:rsidRPr="00CD1CAC">
        <w:t>Get Nidhi Ashtikar’s stories in your inbox</w:t>
      </w:r>
    </w:p>
    <w:p w14:paraId="08A441D4" w14:textId="77777777" w:rsidR="00CD1CAC" w:rsidRPr="00CD1CAC" w:rsidRDefault="00CD1CAC" w:rsidP="00CD1CAC">
      <w:r w:rsidRPr="00CD1CAC">
        <w:t>Join Medium for free to get updates from this writer.</w:t>
      </w:r>
    </w:p>
    <w:p w14:paraId="207E29F3" w14:textId="77777777" w:rsidR="00CD1CAC" w:rsidRPr="00CD1CAC" w:rsidRDefault="00CD1CAC" w:rsidP="00CD1CAC">
      <w:r w:rsidRPr="00CD1CAC">
        <w:t>Subscribe</w:t>
      </w:r>
    </w:p>
    <w:p w14:paraId="231C1124" w14:textId="77777777" w:rsidR="00CD1CAC" w:rsidRPr="00CD1CAC" w:rsidRDefault="00CD1CAC" w:rsidP="00CD1CAC">
      <w:r w:rsidRPr="00CD1CAC">
        <w:lastRenderedPageBreak/>
        <w:t>Answer:</w:t>
      </w:r>
    </w:p>
    <w:p w14:paraId="06CA5EF5" w14:textId="77777777" w:rsidR="00CD1CAC" w:rsidRPr="00CD1CAC" w:rsidRDefault="00CD1CAC" w:rsidP="00CD1CAC">
      <w:pPr>
        <w:numPr>
          <w:ilvl w:val="0"/>
          <w:numId w:val="29"/>
        </w:numPr>
      </w:pPr>
      <w:r w:rsidRPr="00CD1CAC">
        <w:t>Use terraform import to associate real resources with Terraform state.</w:t>
      </w:r>
    </w:p>
    <w:p w14:paraId="1CA99E6B" w14:textId="77777777" w:rsidR="00CD1CAC" w:rsidRPr="00CD1CAC" w:rsidRDefault="00CD1CAC" w:rsidP="00CD1CAC">
      <w:pPr>
        <w:numPr>
          <w:ilvl w:val="0"/>
          <w:numId w:val="29"/>
        </w:numPr>
      </w:pPr>
      <w:r w:rsidRPr="00CD1CAC">
        <w:t>Then write matching .</w:t>
      </w:r>
      <w:proofErr w:type="spellStart"/>
      <w:r w:rsidRPr="00CD1CAC">
        <w:t>tf</w:t>
      </w:r>
      <w:proofErr w:type="spellEnd"/>
      <w:r w:rsidRPr="00CD1CAC">
        <w:t xml:space="preserve"> configuration for the imported resource.</w:t>
      </w:r>
    </w:p>
    <w:p w14:paraId="322F384D" w14:textId="77777777" w:rsidR="00CD1CAC" w:rsidRPr="00CD1CAC" w:rsidRDefault="00CD1CAC" w:rsidP="00CD1CAC">
      <w:pPr>
        <w:numPr>
          <w:ilvl w:val="0"/>
          <w:numId w:val="29"/>
        </w:numPr>
      </w:pPr>
      <w:r w:rsidRPr="00CD1CAC">
        <w:t xml:space="preserve">Use </w:t>
      </w:r>
      <w:proofErr w:type="gramStart"/>
      <w:r w:rsidRPr="00CD1CAC">
        <w:t>terraform</w:t>
      </w:r>
      <w:proofErr w:type="gramEnd"/>
      <w:r w:rsidRPr="00CD1CAC">
        <w:t xml:space="preserve"> state show to understand the resource details.</w:t>
      </w:r>
    </w:p>
    <w:p w14:paraId="588FBC1C" w14:textId="77777777" w:rsidR="00CD1CAC" w:rsidRPr="00CD1CAC" w:rsidRDefault="00CD1CAC" w:rsidP="00CD1CAC">
      <w:r w:rsidRPr="00CD1CAC">
        <w:rPr>
          <w:b/>
          <w:bCs/>
        </w:rPr>
        <w:t>11. How do you handle remote state locking issues?</w:t>
      </w:r>
    </w:p>
    <w:p w14:paraId="1D306BB8" w14:textId="77777777" w:rsidR="00CD1CAC" w:rsidRPr="00CD1CAC" w:rsidRDefault="00CD1CAC" w:rsidP="00CD1CAC">
      <w:r w:rsidRPr="00CD1CAC">
        <w:t>Answer:</w:t>
      </w:r>
    </w:p>
    <w:p w14:paraId="65A13ABF" w14:textId="77777777" w:rsidR="00CD1CAC" w:rsidRPr="00CD1CAC" w:rsidRDefault="00CD1CAC" w:rsidP="00CD1CAC">
      <w:pPr>
        <w:numPr>
          <w:ilvl w:val="0"/>
          <w:numId w:val="30"/>
        </w:numPr>
      </w:pPr>
      <w:r w:rsidRPr="00CD1CAC">
        <w:t>For DynamoDB (AWS): manually remove the lock entry if needed.</w:t>
      </w:r>
    </w:p>
    <w:p w14:paraId="7557A779" w14:textId="77777777" w:rsidR="00CD1CAC" w:rsidRPr="00CD1CAC" w:rsidRDefault="00CD1CAC" w:rsidP="00CD1CAC">
      <w:pPr>
        <w:numPr>
          <w:ilvl w:val="0"/>
          <w:numId w:val="30"/>
        </w:numPr>
      </w:pPr>
      <w:r w:rsidRPr="00CD1CAC">
        <w:t xml:space="preserve">Use </w:t>
      </w:r>
      <w:proofErr w:type="gramStart"/>
      <w:r w:rsidRPr="00CD1CAC">
        <w:t>terraform</w:t>
      </w:r>
      <w:proofErr w:type="gramEnd"/>
      <w:r w:rsidRPr="00CD1CAC">
        <w:t xml:space="preserve"> force-unlock &lt;LOCK_ID&gt; to remove the lock.</w:t>
      </w:r>
    </w:p>
    <w:p w14:paraId="3EC0B0FD" w14:textId="77777777" w:rsidR="00CD1CAC" w:rsidRPr="00CD1CAC" w:rsidRDefault="00CD1CAC" w:rsidP="00CD1CAC">
      <w:pPr>
        <w:numPr>
          <w:ilvl w:val="0"/>
          <w:numId w:val="30"/>
        </w:numPr>
      </w:pPr>
      <w:r w:rsidRPr="00CD1CAC">
        <w:t>Ensure CI/CD jobs handle termination cleanly to prevent stale locks.</w:t>
      </w:r>
    </w:p>
    <w:p w14:paraId="0152A046" w14:textId="77777777" w:rsidR="00CD1CAC" w:rsidRPr="00CD1CAC" w:rsidRDefault="00CD1CAC" w:rsidP="00CD1CAC">
      <w:r w:rsidRPr="00CD1CAC">
        <w:rPr>
          <w:b/>
          <w:bCs/>
        </w:rPr>
        <w:t xml:space="preserve">12. You </w:t>
      </w:r>
      <w:proofErr w:type="gramStart"/>
      <w:r w:rsidRPr="00CD1CAC">
        <w:rPr>
          <w:b/>
          <w:bCs/>
        </w:rPr>
        <w:t>committed .</w:t>
      </w:r>
      <w:proofErr w:type="spellStart"/>
      <w:r w:rsidRPr="00CD1CAC">
        <w:rPr>
          <w:b/>
          <w:bCs/>
        </w:rPr>
        <w:t>tfstate</w:t>
      </w:r>
      <w:proofErr w:type="spellEnd"/>
      <w:proofErr w:type="gramEnd"/>
      <w:r w:rsidRPr="00CD1CAC">
        <w:rPr>
          <w:b/>
          <w:bCs/>
        </w:rPr>
        <w:t xml:space="preserve"> to Git by mistake. What do you do?</w:t>
      </w:r>
    </w:p>
    <w:p w14:paraId="59DB400C" w14:textId="77777777" w:rsidR="00CD1CAC" w:rsidRPr="00CD1CAC" w:rsidRDefault="00CD1CAC" w:rsidP="00CD1CAC">
      <w:r w:rsidRPr="00CD1CAC">
        <w:t>Answer:</w:t>
      </w:r>
    </w:p>
    <w:p w14:paraId="4B34E30D" w14:textId="77777777" w:rsidR="00CD1CAC" w:rsidRPr="00CD1CAC" w:rsidRDefault="00CD1CAC" w:rsidP="00CD1CAC">
      <w:pPr>
        <w:numPr>
          <w:ilvl w:val="0"/>
          <w:numId w:val="31"/>
        </w:numPr>
      </w:pPr>
      <w:r w:rsidRPr="00CD1CAC">
        <w:t xml:space="preserve">Remove it with git rm — cached </w:t>
      </w:r>
      <w:proofErr w:type="spellStart"/>
      <w:proofErr w:type="gramStart"/>
      <w:r w:rsidRPr="00CD1CAC">
        <w:t>terraform.tfstate</w:t>
      </w:r>
      <w:proofErr w:type="spellEnd"/>
      <w:proofErr w:type="gramEnd"/>
      <w:r w:rsidRPr="00CD1CAC">
        <w:t xml:space="preserve"> and commit the change.</w:t>
      </w:r>
    </w:p>
    <w:p w14:paraId="46F75518" w14:textId="77777777" w:rsidR="00CD1CAC" w:rsidRPr="00CD1CAC" w:rsidRDefault="00CD1CAC" w:rsidP="00CD1CAC">
      <w:pPr>
        <w:numPr>
          <w:ilvl w:val="0"/>
          <w:numId w:val="31"/>
        </w:numPr>
      </w:pPr>
      <w:proofErr w:type="gramStart"/>
      <w:r w:rsidRPr="00CD1CAC">
        <w:t>Add .</w:t>
      </w:r>
      <w:proofErr w:type="spellStart"/>
      <w:r w:rsidRPr="00CD1CAC">
        <w:t>tfstate</w:t>
      </w:r>
      <w:proofErr w:type="spellEnd"/>
      <w:r w:rsidRPr="00CD1CAC">
        <w:t>, .</w:t>
      </w:r>
      <w:proofErr w:type="spellStart"/>
      <w:r w:rsidRPr="00CD1CAC">
        <w:t>tfstate</w:t>
      </w:r>
      <w:proofErr w:type="gramEnd"/>
      <w:r w:rsidRPr="00CD1CAC">
        <w:t>.backup</w:t>
      </w:r>
      <w:proofErr w:type="spellEnd"/>
      <w:r w:rsidRPr="00CD1CAC">
        <w:t xml:space="preserve">, </w:t>
      </w:r>
      <w:proofErr w:type="gramStart"/>
      <w:r w:rsidRPr="00CD1CAC">
        <w:t>and .terraform</w:t>
      </w:r>
      <w:proofErr w:type="gramEnd"/>
      <w:r w:rsidRPr="00CD1CAC">
        <w:t xml:space="preserve">/ </w:t>
      </w:r>
      <w:proofErr w:type="gramStart"/>
      <w:r w:rsidRPr="00CD1CAC">
        <w:t>to .</w:t>
      </w:r>
      <w:proofErr w:type="spellStart"/>
      <w:r w:rsidRPr="00CD1CAC">
        <w:t>gitignore</w:t>
      </w:r>
      <w:proofErr w:type="spellEnd"/>
      <w:proofErr w:type="gramEnd"/>
      <w:r w:rsidRPr="00CD1CAC">
        <w:t>.</w:t>
      </w:r>
    </w:p>
    <w:p w14:paraId="19885EBA" w14:textId="77777777" w:rsidR="00CD1CAC" w:rsidRPr="00CD1CAC" w:rsidRDefault="00CD1CAC" w:rsidP="00CD1CAC">
      <w:pPr>
        <w:numPr>
          <w:ilvl w:val="0"/>
          <w:numId w:val="31"/>
        </w:numPr>
      </w:pPr>
      <w:r w:rsidRPr="00CD1CAC">
        <w:t>Rotate any exposed credentials.</w:t>
      </w:r>
    </w:p>
    <w:p w14:paraId="1FA6B35B" w14:textId="77777777" w:rsidR="00CD1CAC" w:rsidRPr="00CD1CAC" w:rsidRDefault="00CD1CAC" w:rsidP="00CD1CAC">
      <w:pPr>
        <w:numPr>
          <w:ilvl w:val="0"/>
          <w:numId w:val="31"/>
        </w:numPr>
      </w:pPr>
      <w:r w:rsidRPr="00CD1CAC">
        <w:t xml:space="preserve">Scan history with tools like </w:t>
      </w:r>
      <w:proofErr w:type="spellStart"/>
      <w:r w:rsidRPr="00CD1CAC">
        <w:t>truffleHog</w:t>
      </w:r>
      <w:proofErr w:type="spellEnd"/>
      <w:r w:rsidRPr="00CD1CAC">
        <w:t xml:space="preserve"> or git-secrets.</w:t>
      </w:r>
    </w:p>
    <w:p w14:paraId="593B5CDC" w14:textId="77777777" w:rsidR="00CD1CAC" w:rsidRPr="00CD1CAC" w:rsidRDefault="00CD1CAC" w:rsidP="00CD1CAC">
      <w:r w:rsidRPr="00CD1CAC">
        <w:rPr>
          <w:b/>
          <w:bCs/>
        </w:rPr>
        <w:t>13. What are best practices for local-exec and remote-exec provisioners?</w:t>
      </w:r>
    </w:p>
    <w:p w14:paraId="5566439B" w14:textId="77777777" w:rsidR="00CD1CAC" w:rsidRPr="00CD1CAC" w:rsidRDefault="00CD1CAC" w:rsidP="00CD1CAC">
      <w:r w:rsidRPr="00CD1CAC">
        <w:t>Answer:</w:t>
      </w:r>
    </w:p>
    <w:p w14:paraId="4F3C696C" w14:textId="77777777" w:rsidR="00CD1CAC" w:rsidRPr="00CD1CAC" w:rsidRDefault="00CD1CAC" w:rsidP="00CD1CAC">
      <w:pPr>
        <w:numPr>
          <w:ilvl w:val="0"/>
          <w:numId w:val="32"/>
        </w:numPr>
      </w:pPr>
      <w:r w:rsidRPr="00CD1CAC">
        <w:t>Avoid unless necessary.</w:t>
      </w:r>
    </w:p>
    <w:p w14:paraId="5BA54573" w14:textId="77777777" w:rsidR="00CD1CAC" w:rsidRPr="00CD1CAC" w:rsidRDefault="00CD1CAC" w:rsidP="00CD1CAC">
      <w:pPr>
        <w:numPr>
          <w:ilvl w:val="0"/>
          <w:numId w:val="32"/>
        </w:numPr>
      </w:pPr>
      <w:r w:rsidRPr="00CD1CAC">
        <w:t>Scripts must be idempotent.</w:t>
      </w:r>
    </w:p>
    <w:p w14:paraId="6E663839" w14:textId="77777777" w:rsidR="00CD1CAC" w:rsidRPr="00CD1CAC" w:rsidRDefault="00CD1CAC" w:rsidP="00CD1CAC">
      <w:pPr>
        <w:numPr>
          <w:ilvl w:val="0"/>
          <w:numId w:val="32"/>
        </w:numPr>
      </w:pPr>
      <w:r w:rsidRPr="00CD1CAC">
        <w:t xml:space="preserve">Use </w:t>
      </w:r>
      <w:proofErr w:type="spellStart"/>
      <w:r w:rsidRPr="00CD1CAC">
        <w:t>null_resource</w:t>
      </w:r>
      <w:proofErr w:type="spellEnd"/>
      <w:r w:rsidRPr="00CD1CAC">
        <w:t xml:space="preserve"> with triggers to control execution.</w:t>
      </w:r>
    </w:p>
    <w:p w14:paraId="6287CEAD" w14:textId="77777777" w:rsidR="00CD1CAC" w:rsidRPr="00CD1CAC" w:rsidRDefault="00CD1CAC" w:rsidP="00CD1CAC">
      <w:pPr>
        <w:numPr>
          <w:ilvl w:val="0"/>
          <w:numId w:val="32"/>
        </w:numPr>
      </w:pPr>
      <w:r w:rsidRPr="00CD1CAC">
        <w:t>Prefer configuration management tools for complex logic.</w:t>
      </w:r>
    </w:p>
    <w:p w14:paraId="0F10B950" w14:textId="77777777" w:rsidR="00CD1CAC" w:rsidRPr="00CD1CAC" w:rsidRDefault="00CD1CAC" w:rsidP="00CD1CAC">
      <w:r w:rsidRPr="00CD1CAC">
        <w:rPr>
          <w:b/>
          <w:bCs/>
        </w:rPr>
        <w:t>14. How do you safely upgrade a shared module without breaking infrastructure?</w:t>
      </w:r>
    </w:p>
    <w:p w14:paraId="0FA1EC36" w14:textId="77777777" w:rsidR="00CD1CAC" w:rsidRPr="00CD1CAC" w:rsidRDefault="00CD1CAC" w:rsidP="00CD1CAC">
      <w:r w:rsidRPr="00CD1CAC">
        <w:t>Answer:</w:t>
      </w:r>
    </w:p>
    <w:p w14:paraId="51EF854B" w14:textId="77777777" w:rsidR="00CD1CAC" w:rsidRPr="00CD1CAC" w:rsidRDefault="00CD1CAC" w:rsidP="00CD1CAC">
      <w:pPr>
        <w:numPr>
          <w:ilvl w:val="0"/>
          <w:numId w:val="33"/>
        </w:numPr>
      </w:pPr>
      <w:r w:rsidRPr="00CD1CAC">
        <w:t>Pin module versions using Git refs or version tags.</w:t>
      </w:r>
    </w:p>
    <w:p w14:paraId="6CD9787E" w14:textId="77777777" w:rsidR="00CD1CAC" w:rsidRPr="00CD1CAC" w:rsidRDefault="00CD1CAC" w:rsidP="00CD1CAC">
      <w:pPr>
        <w:numPr>
          <w:ilvl w:val="0"/>
          <w:numId w:val="33"/>
        </w:numPr>
      </w:pPr>
      <w:r w:rsidRPr="00CD1CAC">
        <w:t>Test upgrades in non-prod environments first.</w:t>
      </w:r>
    </w:p>
    <w:p w14:paraId="6DF06957" w14:textId="77777777" w:rsidR="00CD1CAC" w:rsidRPr="00CD1CAC" w:rsidRDefault="00CD1CAC" w:rsidP="00CD1CAC">
      <w:pPr>
        <w:numPr>
          <w:ilvl w:val="0"/>
          <w:numId w:val="33"/>
        </w:numPr>
      </w:pPr>
      <w:r w:rsidRPr="00CD1CAC">
        <w:t>Use terraform plan to review changes.</w:t>
      </w:r>
    </w:p>
    <w:p w14:paraId="3B061A47" w14:textId="77777777" w:rsidR="00CD1CAC" w:rsidRPr="00CD1CAC" w:rsidRDefault="00CD1CAC" w:rsidP="00CD1CAC">
      <w:pPr>
        <w:numPr>
          <w:ilvl w:val="0"/>
          <w:numId w:val="33"/>
        </w:numPr>
      </w:pPr>
      <w:r w:rsidRPr="00CD1CAC">
        <w:t>Apply changes incrementally and validate impact.</w:t>
      </w:r>
    </w:p>
    <w:p w14:paraId="742AF061" w14:textId="77777777" w:rsidR="00CD1CAC" w:rsidRPr="00CD1CAC" w:rsidRDefault="00CD1CAC" w:rsidP="00CD1CAC">
      <w:r w:rsidRPr="00CD1CAC">
        <w:rPr>
          <w:b/>
          <w:bCs/>
        </w:rPr>
        <w:t>15. You see unexpected changes in terraform plan. How do you troubleshoot?</w:t>
      </w:r>
    </w:p>
    <w:p w14:paraId="2E54AA3B" w14:textId="77777777" w:rsidR="00CD1CAC" w:rsidRPr="00CD1CAC" w:rsidRDefault="00CD1CAC" w:rsidP="00CD1CAC">
      <w:r w:rsidRPr="00CD1CAC">
        <w:lastRenderedPageBreak/>
        <w:t>Answer:</w:t>
      </w:r>
    </w:p>
    <w:p w14:paraId="01136FFB" w14:textId="77777777" w:rsidR="00CD1CAC" w:rsidRPr="00CD1CAC" w:rsidRDefault="00CD1CAC" w:rsidP="00CD1CAC">
      <w:pPr>
        <w:numPr>
          <w:ilvl w:val="0"/>
          <w:numId w:val="34"/>
        </w:numPr>
      </w:pPr>
      <w:r w:rsidRPr="00CD1CAC">
        <w:t xml:space="preserve">Use </w:t>
      </w:r>
      <w:proofErr w:type="gramStart"/>
      <w:r w:rsidRPr="00CD1CAC">
        <w:t>terraform</w:t>
      </w:r>
      <w:proofErr w:type="gramEnd"/>
      <w:r w:rsidRPr="00CD1CAC">
        <w:t xml:space="preserve"> state show &lt;resource&gt; to inspect current state.</w:t>
      </w:r>
    </w:p>
    <w:p w14:paraId="61BB9BCA" w14:textId="77777777" w:rsidR="00CD1CAC" w:rsidRPr="00CD1CAC" w:rsidRDefault="00CD1CAC" w:rsidP="00CD1CAC">
      <w:pPr>
        <w:numPr>
          <w:ilvl w:val="0"/>
          <w:numId w:val="34"/>
        </w:numPr>
      </w:pPr>
      <w:r w:rsidRPr="00CD1CAC">
        <w:t>Run terraform refresh to sync state with actual infrastructure.</w:t>
      </w:r>
    </w:p>
    <w:p w14:paraId="755489A5" w14:textId="77777777" w:rsidR="00CD1CAC" w:rsidRPr="00CD1CAC" w:rsidRDefault="00CD1CAC" w:rsidP="00CD1CAC">
      <w:pPr>
        <w:numPr>
          <w:ilvl w:val="0"/>
          <w:numId w:val="34"/>
        </w:numPr>
      </w:pPr>
      <w:r w:rsidRPr="00CD1CAC">
        <w:t>Check for dynamic values, data sources, or changed variables.</w:t>
      </w:r>
    </w:p>
    <w:p w14:paraId="47316E82" w14:textId="77777777" w:rsidR="00CD1CAC" w:rsidRPr="00CD1CAC" w:rsidRDefault="00CD1CAC" w:rsidP="00CD1CAC">
      <w:r w:rsidRPr="00CD1CAC">
        <w:rPr>
          <w:b/>
          <w:bCs/>
        </w:rPr>
        <w:t>16. When should you use workspaces vs separate backends?</w:t>
      </w:r>
    </w:p>
    <w:p w14:paraId="4E695CE6" w14:textId="77777777" w:rsidR="00CD1CAC" w:rsidRPr="00CD1CAC" w:rsidRDefault="00CD1CAC" w:rsidP="00CD1CAC">
      <w:r w:rsidRPr="00CD1CAC">
        <w:t>Answer:</w:t>
      </w:r>
    </w:p>
    <w:p w14:paraId="3B1DBE12" w14:textId="77777777" w:rsidR="00CD1CAC" w:rsidRPr="00CD1CAC" w:rsidRDefault="00CD1CAC" w:rsidP="00CD1CAC">
      <w:pPr>
        <w:numPr>
          <w:ilvl w:val="0"/>
          <w:numId w:val="35"/>
        </w:numPr>
      </w:pPr>
      <w:r w:rsidRPr="00CD1CAC">
        <w:t>Workspaces: suitable for low-complexity environments with shared config.</w:t>
      </w:r>
    </w:p>
    <w:p w14:paraId="7F117C32" w14:textId="77777777" w:rsidR="00CD1CAC" w:rsidRPr="00CD1CAC" w:rsidRDefault="00CD1CAC" w:rsidP="00CD1CAC">
      <w:pPr>
        <w:numPr>
          <w:ilvl w:val="0"/>
          <w:numId w:val="35"/>
        </w:numPr>
      </w:pPr>
      <w:r w:rsidRPr="00CD1CAC">
        <w:t>Separate backends: better isolation, auditability, and security for different environments.</w:t>
      </w:r>
    </w:p>
    <w:p w14:paraId="5CD68B30" w14:textId="77777777" w:rsidR="00CD1CAC" w:rsidRPr="00CD1CAC" w:rsidRDefault="00CD1CAC" w:rsidP="00CD1CAC">
      <w:r w:rsidRPr="00CD1CAC">
        <w:rPr>
          <w:b/>
          <w:bCs/>
        </w:rPr>
        <w:t>17. How do you collaborate on Terraform state with a team?</w:t>
      </w:r>
    </w:p>
    <w:p w14:paraId="2DA6A88D" w14:textId="77777777" w:rsidR="00CD1CAC" w:rsidRPr="00CD1CAC" w:rsidRDefault="00CD1CAC" w:rsidP="00CD1CAC">
      <w:r w:rsidRPr="00CD1CAC">
        <w:t>Answer:</w:t>
      </w:r>
    </w:p>
    <w:p w14:paraId="6D9CE337" w14:textId="77777777" w:rsidR="00CD1CAC" w:rsidRPr="00CD1CAC" w:rsidRDefault="00CD1CAC" w:rsidP="00CD1CAC">
      <w:pPr>
        <w:numPr>
          <w:ilvl w:val="0"/>
          <w:numId w:val="36"/>
        </w:numPr>
      </w:pPr>
      <w:r w:rsidRPr="00CD1CAC">
        <w:t>Use remote state backends (e.g., S3 + DynamoDB) with locking enabled.</w:t>
      </w:r>
    </w:p>
    <w:p w14:paraId="36C5A573" w14:textId="77777777" w:rsidR="00CD1CAC" w:rsidRPr="00CD1CAC" w:rsidRDefault="00CD1CAC" w:rsidP="00CD1CAC">
      <w:pPr>
        <w:numPr>
          <w:ilvl w:val="0"/>
          <w:numId w:val="36"/>
        </w:numPr>
      </w:pPr>
      <w:r w:rsidRPr="00CD1CAC">
        <w:t>Leverage Terraform Cloud or Enterprise for state management and team workflows.</w:t>
      </w:r>
    </w:p>
    <w:p w14:paraId="5768F8FA" w14:textId="77777777" w:rsidR="00CD1CAC" w:rsidRPr="00CD1CAC" w:rsidRDefault="00CD1CAC" w:rsidP="00CD1CAC">
      <w:pPr>
        <w:numPr>
          <w:ilvl w:val="0"/>
          <w:numId w:val="36"/>
        </w:numPr>
      </w:pPr>
      <w:r w:rsidRPr="00CD1CAC">
        <w:t>Avoid manual state edits. Use version control and CI pipelines.</w:t>
      </w:r>
    </w:p>
    <w:p w14:paraId="7124849B" w14:textId="77777777" w:rsidR="00CD1CAC" w:rsidRPr="00CD1CAC" w:rsidRDefault="00CD1CAC" w:rsidP="00CD1CAC">
      <w:r w:rsidRPr="00CD1CAC">
        <w:rPr>
          <w:b/>
          <w:bCs/>
        </w:rPr>
        <w:t>18. Can you implement blue-green deployments in Terraform?</w:t>
      </w:r>
    </w:p>
    <w:p w14:paraId="21001CD4" w14:textId="77777777" w:rsidR="00CD1CAC" w:rsidRPr="00CD1CAC" w:rsidRDefault="00CD1CAC" w:rsidP="00CD1CAC">
      <w:r w:rsidRPr="00CD1CAC">
        <w:t>Answer:</w:t>
      </w:r>
    </w:p>
    <w:p w14:paraId="1C5EC7DC" w14:textId="77777777" w:rsidR="00CD1CAC" w:rsidRPr="00CD1CAC" w:rsidRDefault="00CD1CAC" w:rsidP="00CD1CAC">
      <w:pPr>
        <w:numPr>
          <w:ilvl w:val="0"/>
          <w:numId w:val="37"/>
        </w:numPr>
      </w:pPr>
      <w:r w:rsidRPr="00CD1CAC">
        <w:t>Yes, deploy two parallel environments (blue and green).</w:t>
      </w:r>
    </w:p>
    <w:p w14:paraId="7B260A66" w14:textId="77777777" w:rsidR="00CD1CAC" w:rsidRPr="00CD1CAC" w:rsidRDefault="00CD1CAC" w:rsidP="00CD1CAC">
      <w:pPr>
        <w:numPr>
          <w:ilvl w:val="0"/>
          <w:numId w:val="37"/>
        </w:numPr>
      </w:pPr>
      <w:r w:rsidRPr="00CD1CAC">
        <w:t>Use a load balancer to switch traffic between them.</w:t>
      </w:r>
    </w:p>
    <w:p w14:paraId="7D69F631" w14:textId="77777777" w:rsidR="00CD1CAC" w:rsidRPr="00CD1CAC" w:rsidRDefault="00CD1CAC" w:rsidP="00CD1CAC">
      <w:pPr>
        <w:numPr>
          <w:ilvl w:val="0"/>
          <w:numId w:val="37"/>
        </w:numPr>
      </w:pPr>
      <w:r w:rsidRPr="00CD1CAC">
        <w:t>After testing, destroy the old environment.</w:t>
      </w:r>
    </w:p>
    <w:p w14:paraId="6516C1D7" w14:textId="77777777" w:rsidR="00CD1CAC" w:rsidRPr="00CD1CAC" w:rsidRDefault="00CD1CAC" w:rsidP="00CD1CAC">
      <w:pPr>
        <w:numPr>
          <w:ilvl w:val="0"/>
          <w:numId w:val="37"/>
        </w:numPr>
      </w:pPr>
      <w:r w:rsidRPr="00CD1CAC">
        <w:t>Ensure unique naming and non-overlapping resources.</w:t>
      </w:r>
    </w:p>
    <w:p w14:paraId="351741AD" w14:textId="77777777" w:rsidR="00CD1CAC" w:rsidRPr="00CD1CAC" w:rsidRDefault="00CD1CAC" w:rsidP="00CD1CAC">
      <w:r w:rsidRPr="00CD1CAC">
        <w:rPr>
          <w:b/>
          <w:bCs/>
        </w:rPr>
        <w:t>19. terraform apply failed mid-way. What should you do?</w:t>
      </w:r>
    </w:p>
    <w:p w14:paraId="583F6B41" w14:textId="77777777" w:rsidR="00CD1CAC" w:rsidRPr="00CD1CAC" w:rsidRDefault="00CD1CAC" w:rsidP="00CD1CAC">
      <w:r w:rsidRPr="00CD1CAC">
        <w:t>Answer:</w:t>
      </w:r>
    </w:p>
    <w:p w14:paraId="14027B8D" w14:textId="77777777" w:rsidR="00CD1CAC" w:rsidRPr="00CD1CAC" w:rsidRDefault="00CD1CAC" w:rsidP="00CD1CAC">
      <w:pPr>
        <w:numPr>
          <w:ilvl w:val="0"/>
          <w:numId w:val="38"/>
        </w:numPr>
      </w:pPr>
      <w:r w:rsidRPr="00CD1CAC">
        <w:t>Check logs and error messages to identify the failed resource.</w:t>
      </w:r>
    </w:p>
    <w:p w14:paraId="3E4A8905" w14:textId="77777777" w:rsidR="00CD1CAC" w:rsidRPr="00CD1CAC" w:rsidRDefault="00CD1CAC" w:rsidP="00CD1CAC">
      <w:pPr>
        <w:numPr>
          <w:ilvl w:val="0"/>
          <w:numId w:val="38"/>
        </w:numPr>
      </w:pPr>
      <w:r w:rsidRPr="00CD1CAC">
        <w:t>Fix the underlying issue.</w:t>
      </w:r>
    </w:p>
    <w:p w14:paraId="4C775284" w14:textId="77777777" w:rsidR="00CD1CAC" w:rsidRPr="00CD1CAC" w:rsidRDefault="00CD1CAC" w:rsidP="00CD1CAC">
      <w:pPr>
        <w:numPr>
          <w:ilvl w:val="0"/>
          <w:numId w:val="38"/>
        </w:numPr>
      </w:pPr>
      <w:r w:rsidRPr="00CD1CAC">
        <w:t>Re-run terraform apply. Terraform continues from where it left off.</w:t>
      </w:r>
    </w:p>
    <w:p w14:paraId="18A579A8" w14:textId="77777777" w:rsidR="00CD1CAC" w:rsidRPr="00CD1CAC" w:rsidRDefault="00CD1CAC" w:rsidP="00CD1CAC">
      <w:pPr>
        <w:numPr>
          <w:ilvl w:val="0"/>
          <w:numId w:val="38"/>
        </w:numPr>
      </w:pPr>
      <w:r w:rsidRPr="00CD1CAC">
        <w:t>Avoid manual interventions that desync state.</w:t>
      </w:r>
    </w:p>
    <w:p w14:paraId="1F38E47F" w14:textId="77777777" w:rsidR="00CD1CAC" w:rsidRPr="00CD1CAC" w:rsidRDefault="00CD1CAC" w:rsidP="00CD1CAC">
      <w:r w:rsidRPr="00CD1CAC">
        <w:rPr>
          <w:b/>
          <w:bCs/>
        </w:rPr>
        <w:t>20. How do you secure your Terraform state file?</w:t>
      </w:r>
    </w:p>
    <w:p w14:paraId="64A29408" w14:textId="77777777" w:rsidR="00CD1CAC" w:rsidRPr="00CD1CAC" w:rsidRDefault="00CD1CAC" w:rsidP="00CD1CAC">
      <w:r w:rsidRPr="00CD1CAC">
        <w:t>Answer:</w:t>
      </w:r>
    </w:p>
    <w:p w14:paraId="4C15E414" w14:textId="77777777" w:rsidR="00CD1CAC" w:rsidRPr="00CD1CAC" w:rsidRDefault="00CD1CAC" w:rsidP="00CD1CAC">
      <w:pPr>
        <w:numPr>
          <w:ilvl w:val="0"/>
          <w:numId w:val="39"/>
        </w:numPr>
      </w:pPr>
      <w:r w:rsidRPr="00CD1CAC">
        <w:lastRenderedPageBreak/>
        <w:t>Use encrypted remote backends (e.g., S3 with SSE and KMS, Azure Blob with encryption).</w:t>
      </w:r>
    </w:p>
    <w:p w14:paraId="7EDB9FB0" w14:textId="77777777" w:rsidR="00CD1CAC" w:rsidRPr="00CD1CAC" w:rsidRDefault="00CD1CAC" w:rsidP="00CD1CAC">
      <w:pPr>
        <w:numPr>
          <w:ilvl w:val="0"/>
          <w:numId w:val="39"/>
        </w:numPr>
      </w:pPr>
      <w:r w:rsidRPr="00CD1CAC">
        <w:t>Limit access via IAM or RBAC.</w:t>
      </w:r>
    </w:p>
    <w:p w14:paraId="4A8A2DA1" w14:textId="77777777" w:rsidR="00CD1CAC" w:rsidRPr="00CD1CAC" w:rsidRDefault="00CD1CAC" w:rsidP="00CD1CAC">
      <w:pPr>
        <w:numPr>
          <w:ilvl w:val="0"/>
          <w:numId w:val="39"/>
        </w:numPr>
      </w:pPr>
      <w:r w:rsidRPr="00CD1CAC">
        <w:t>Avoid outputting sensitive data. Mark outputs as sensitive = true.</w:t>
      </w:r>
    </w:p>
    <w:p w14:paraId="32055BB8" w14:textId="77777777" w:rsidR="00CD1CAC" w:rsidRPr="00CD1CAC" w:rsidRDefault="00CD1CAC" w:rsidP="00CD1CAC">
      <w:pPr>
        <w:numPr>
          <w:ilvl w:val="0"/>
          <w:numId w:val="39"/>
        </w:numPr>
      </w:pPr>
      <w:r w:rsidRPr="00CD1CAC">
        <w:t>Never commit state files to source control.</w:t>
      </w:r>
    </w:p>
    <w:p w14:paraId="51E567DE" w14:textId="77777777" w:rsidR="00F47082" w:rsidRDefault="00F47082" w:rsidP="00F47082"/>
    <w:sectPr w:rsidR="00F470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B78"/>
    <w:multiLevelType w:val="multilevel"/>
    <w:tmpl w:val="F3D84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05D9B"/>
    <w:multiLevelType w:val="multilevel"/>
    <w:tmpl w:val="9F28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61262"/>
    <w:multiLevelType w:val="multilevel"/>
    <w:tmpl w:val="D9CC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D2659"/>
    <w:multiLevelType w:val="multilevel"/>
    <w:tmpl w:val="96C8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56155"/>
    <w:multiLevelType w:val="multilevel"/>
    <w:tmpl w:val="8304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237AB"/>
    <w:multiLevelType w:val="multilevel"/>
    <w:tmpl w:val="949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82801"/>
    <w:multiLevelType w:val="multilevel"/>
    <w:tmpl w:val="B57E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A1316"/>
    <w:multiLevelType w:val="multilevel"/>
    <w:tmpl w:val="CC44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F2A8E"/>
    <w:multiLevelType w:val="multilevel"/>
    <w:tmpl w:val="9208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137E4"/>
    <w:multiLevelType w:val="multilevel"/>
    <w:tmpl w:val="A35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950D7"/>
    <w:multiLevelType w:val="multilevel"/>
    <w:tmpl w:val="0390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25034"/>
    <w:multiLevelType w:val="multilevel"/>
    <w:tmpl w:val="4AEA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E22BF"/>
    <w:multiLevelType w:val="multilevel"/>
    <w:tmpl w:val="5C10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138BE"/>
    <w:multiLevelType w:val="multilevel"/>
    <w:tmpl w:val="38FC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D6F29"/>
    <w:multiLevelType w:val="multilevel"/>
    <w:tmpl w:val="9BDA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04C99"/>
    <w:multiLevelType w:val="multilevel"/>
    <w:tmpl w:val="7DE2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05CBB"/>
    <w:multiLevelType w:val="multilevel"/>
    <w:tmpl w:val="8B86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AF5A0D"/>
    <w:multiLevelType w:val="multilevel"/>
    <w:tmpl w:val="F820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9072A2"/>
    <w:multiLevelType w:val="multilevel"/>
    <w:tmpl w:val="F71A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6667D"/>
    <w:multiLevelType w:val="multilevel"/>
    <w:tmpl w:val="44B6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953B7"/>
    <w:multiLevelType w:val="multilevel"/>
    <w:tmpl w:val="CB66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2957C2"/>
    <w:multiLevelType w:val="multilevel"/>
    <w:tmpl w:val="FDC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C5A68"/>
    <w:multiLevelType w:val="multilevel"/>
    <w:tmpl w:val="2D36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4501E"/>
    <w:multiLevelType w:val="multilevel"/>
    <w:tmpl w:val="856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7575B"/>
    <w:multiLevelType w:val="multilevel"/>
    <w:tmpl w:val="E7DA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727D9"/>
    <w:multiLevelType w:val="multilevel"/>
    <w:tmpl w:val="E32C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17FCD"/>
    <w:multiLevelType w:val="multilevel"/>
    <w:tmpl w:val="6DC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5F4DD9"/>
    <w:multiLevelType w:val="multilevel"/>
    <w:tmpl w:val="945C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7723F"/>
    <w:multiLevelType w:val="multilevel"/>
    <w:tmpl w:val="6F90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85C67"/>
    <w:multiLevelType w:val="multilevel"/>
    <w:tmpl w:val="60400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D76953"/>
    <w:multiLevelType w:val="multilevel"/>
    <w:tmpl w:val="B858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7514F8"/>
    <w:multiLevelType w:val="multilevel"/>
    <w:tmpl w:val="4B0C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4796C"/>
    <w:multiLevelType w:val="multilevel"/>
    <w:tmpl w:val="E5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AF728F"/>
    <w:multiLevelType w:val="multilevel"/>
    <w:tmpl w:val="2C0E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6735D"/>
    <w:multiLevelType w:val="multilevel"/>
    <w:tmpl w:val="3586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63CF0"/>
    <w:multiLevelType w:val="multilevel"/>
    <w:tmpl w:val="EE9E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B00B4"/>
    <w:multiLevelType w:val="multilevel"/>
    <w:tmpl w:val="4FBC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A66DF"/>
    <w:multiLevelType w:val="multilevel"/>
    <w:tmpl w:val="7C5A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CE778B"/>
    <w:multiLevelType w:val="multilevel"/>
    <w:tmpl w:val="BEA2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697200">
    <w:abstractNumId w:val="35"/>
  </w:num>
  <w:num w:numId="2" w16cid:durableId="1054887345">
    <w:abstractNumId w:val="37"/>
  </w:num>
  <w:num w:numId="3" w16cid:durableId="1720594134">
    <w:abstractNumId w:val="29"/>
  </w:num>
  <w:num w:numId="4" w16cid:durableId="903416458">
    <w:abstractNumId w:val="30"/>
  </w:num>
  <w:num w:numId="5" w16cid:durableId="704986565">
    <w:abstractNumId w:val="17"/>
  </w:num>
  <w:num w:numId="6" w16cid:durableId="2146120729">
    <w:abstractNumId w:val="9"/>
  </w:num>
  <w:num w:numId="7" w16cid:durableId="663899235">
    <w:abstractNumId w:val="28"/>
  </w:num>
  <w:num w:numId="8" w16cid:durableId="908348040">
    <w:abstractNumId w:val="11"/>
  </w:num>
  <w:num w:numId="9" w16cid:durableId="945310258">
    <w:abstractNumId w:val="3"/>
  </w:num>
  <w:num w:numId="10" w16cid:durableId="659505633">
    <w:abstractNumId w:val="12"/>
  </w:num>
  <w:num w:numId="11" w16cid:durableId="1295984498">
    <w:abstractNumId w:val="6"/>
  </w:num>
  <w:num w:numId="12" w16cid:durableId="1071004527">
    <w:abstractNumId w:val="34"/>
  </w:num>
  <w:num w:numId="13" w16cid:durableId="1403917171">
    <w:abstractNumId w:val="0"/>
  </w:num>
  <w:num w:numId="14" w16cid:durableId="644313271">
    <w:abstractNumId w:val="23"/>
  </w:num>
  <w:num w:numId="15" w16cid:durableId="883758135">
    <w:abstractNumId w:val="25"/>
  </w:num>
  <w:num w:numId="16" w16cid:durableId="481774843">
    <w:abstractNumId w:val="10"/>
  </w:num>
  <w:num w:numId="17" w16cid:durableId="1634557871">
    <w:abstractNumId w:val="31"/>
  </w:num>
  <w:num w:numId="18" w16cid:durableId="1827474721">
    <w:abstractNumId w:val="38"/>
  </w:num>
  <w:num w:numId="19" w16cid:durableId="695884533">
    <w:abstractNumId w:val="20"/>
  </w:num>
  <w:num w:numId="20" w16cid:durableId="729301927">
    <w:abstractNumId w:val="32"/>
  </w:num>
  <w:num w:numId="21" w16cid:durableId="2140604265">
    <w:abstractNumId w:val="8"/>
  </w:num>
  <w:num w:numId="22" w16cid:durableId="2095857619">
    <w:abstractNumId w:val="26"/>
  </w:num>
  <w:num w:numId="23" w16cid:durableId="836262271">
    <w:abstractNumId w:val="18"/>
  </w:num>
  <w:num w:numId="24" w16cid:durableId="1085490610">
    <w:abstractNumId w:val="7"/>
  </w:num>
  <w:num w:numId="25" w16cid:durableId="1721124287">
    <w:abstractNumId w:val="1"/>
  </w:num>
  <w:num w:numId="26" w16cid:durableId="110049829">
    <w:abstractNumId w:val="21"/>
  </w:num>
  <w:num w:numId="27" w16cid:durableId="115684120">
    <w:abstractNumId w:val="22"/>
  </w:num>
  <w:num w:numId="28" w16cid:durableId="1517966836">
    <w:abstractNumId w:val="16"/>
  </w:num>
  <w:num w:numId="29" w16cid:durableId="1565140400">
    <w:abstractNumId w:val="14"/>
  </w:num>
  <w:num w:numId="30" w16cid:durableId="282151383">
    <w:abstractNumId w:val="4"/>
  </w:num>
  <w:num w:numId="31" w16cid:durableId="1654142084">
    <w:abstractNumId w:val="36"/>
  </w:num>
  <w:num w:numId="32" w16cid:durableId="1108963079">
    <w:abstractNumId w:val="27"/>
  </w:num>
  <w:num w:numId="33" w16cid:durableId="1194877827">
    <w:abstractNumId w:val="13"/>
  </w:num>
  <w:num w:numId="34" w16cid:durableId="1915357157">
    <w:abstractNumId w:val="24"/>
  </w:num>
  <w:num w:numId="35" w16cid:durableId="1621109639">
    <w:abstractNumId w:val="5"/>
  </w:num>
  <w:num w:numId="36" w16cid:durableId="104807930">
    <w:abstractNumId w:val="2"/>
  </w:num>
  <w:num w:numId="37" w16cid:durableId="1570143837">
    <w:abstractNumId w:val="19"/>
  </w:num>
  <w:num w:numId="38" w16cid:durableId="1666863671">
    <w:abstractNumId w:val="33"/>
  </w:num>
  <w:num w:numId="39" w16cid:durableId="11890310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0E"/>
    <w:rsid w:val="0000267B"/>
    <w:rsid w:val="000A4249"/>
    <w:rsid w:val="001A7295"/>
    <w:rsid w:val="001D6E45"/>
    <w:rsid w:val="00201A31"/>
    <w:rsid w:val="005F09E9"/>
    <w:rsid w:val="00664C1A"/>
    <w:rsid w:val="006D3201"/>
    <w:rsid w:val="00C649DF"/>
    <w:rsid w:val="00CD1CAC"/>
    <w:rsid w:val="00D33A71"/>
    <w:rsid w:val="00D33D0E"/>
    <w:rsid w:val="00F47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9F31E"/>
  <w15:chartTrackingRefBased/>
  <w15:docId w15:val="{6373DF0B-15F8-4955-93BE-ABF5513A5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D0E"/>
    <w:rPr>
      <w:rFonts w:eastAsiaTheme="majorEastAsia" w:cstheme="majorBidi"/>
      <w:color w:val="272727" w:themeColor="text1" w:themeTint="D8"/>
    </w:rPr>
  </w:style>
  <w:style w:type="paragraph" w:styleId="Title">
    <w:name w:val="Title"/>
    <w:basedOn w:val="Normal"/>
    <w:next w:val="Normal"/>
    <w:link w:val="TitleChar"/>
    <w:uiPriority w:val="10"/>
    <w:qFormat/>
    <w:rsid w:val="00D33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D0E"/>
    <w:pPr>
      <w:spacing w:before="160"/>
      <w:jc w:val="center"/>
    </w:pPr>
    <w:rPr>
      <w:i/>
      <w:iCs/>
      <w:color w:val="404040" w:themeColor="text1" w:themeTint="BF"/>
    </w:rPr>
  </w:style>
  <w:style w:type="character" w:customStyle="1" w:styleId="QuoteChar">
    <w:name w:val="Quote Char"/>
    <w:basedOn w:val="DefaultParagraphFont"/>
    <w:link w:val="Quote"/>
    <w:uiPriority w:val="29"/>
    <w:rsid w:val="00D33D0E"/>
    <w:rPr>
      <w:i/>
      <w:iCs/>
      <w:color w:val="404040" w:themeColor="text1" w:themeTint="BF"/>
    </w:rPr>
  </w:style>
  <w:style w:type="paragraph" w:styleId="ListParagraph">
    <w:name w:val="List Paragraph"/>
    <w:basedOn w:val="Normal"/>
    <w:uiPriority w:val="34"/>
    <w:qFormat/>
    <w:rsid w:val="00D33D0E"/>
    <w:pPr>
      <w:ind w:left="720"/>
      <w:contextualSpacing/>
    </w:pPr>
  </w:style>
  <w:style w:type="character" w:styleId="IntenseEmphasis">
    <w:name w:val="Intense Emphasis"/>
    <w:basedOn w:val="DefaultParagraphFont"/>
    <w:uiPriority w:val="21"/>
    <w:qFormat/>
    <w:rsid w:val="00D33D0E"/>
    <w:rPr>
      <w:i/>
      <w:iCs/>
      <w:color w:val="0F4761" w:themeColor="accent1" w:themeShade="BF"/>
    </w:rPr>
  </w:style>
  <w:style w:type="paragraph" w:styleId="IntenseQuote">
    <w:name w:val="Intense Quote"/>
    <w:basedOn w:val="Normal"/>
    <w:next w:val="Normal"/>
    <w:link w:val="IntenseQuoteChar"/>
    <w:uiPriority w:val="30"/>
    <w:qFormat/>
    <w:rsid w:val="00D33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D0E"/>
    <w:rPr>
      <w:i/>
      <w:iCs/>
      <w:color w:val="0F4761" w:themeColor="accent1" w:themeShade="BF"/>
    </w:rPr>
  </w:style>
  <w:style w:type="character" w:styleId="IntenseReference">
    <w:name w:val="Intense Reference"/>
    <w:basedOn w:val="DefaultParagraphFont"/>
    <w:uiPriority w:val="32"/>
    <w:qFormat/>
    <w:rsid w:val="00D33D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1357</TotalTime>
  <Pages>29</Pages>
  <Words>5686</Words>
  <Characters>32243</Characters>
  <Application>Microsoft Office Word</Application>
  <DocSecurity>0</DocSecurity>
  <Lines>1040</Lines>
  <Paragraphs>729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Tungala Suresh Kumar</dc:creator>
  <cp:keywords/>
  <dc:description/>
  <cp:lastModifiedBy>Tungala Suresh Kumar</cp:lastModifiedBy>
  <cp:revision>3</cp:revision>
  <dcterms:created xsi:type="dcterms:W3CDTF">2026-03-03T09:32:00Z</dcterms:created>
  <dcterms:modified xsi:type="dcterms:W3CDTF">2026-03-04T08:41:00Z</dcterms:modified>
</cp:coreProperties>
</file>