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7335" w14:textId="2FDED11A" w:rsidR="001E256D" w:rsidRDefault="001E256D" w:rsidP="001E256D">
      <w:r>
        <w:rPr>
          <w:noProof/>
        </w:rPr>
        <w:drawing>
          <wp:anchor distT="0" distB="0" distL="114300" distR="114300" simplePos="0" relativeHeight="251660288" behindDoc="1" locked="0" layoutInCell="1" allowOverlap="1" wp14:anchorId="61B6683C" wp14:editId="6F7618D4">
            <wp:simplePos x="0" y="0"/>
            <wp:positionH relativeFrom="column">
              <wp:posOffset>50165</wp:posOffset>
            </wp:positionH>
            <wp:positionV relativeFrom="paragraph">
              <wp:posOffset>194945</wp:posOffset>
            </wp:positionV>
            <wp:extent cx="6858000" cy="8890635"/>
            <wp:effectExtent l="0" t="0" r="0" b="5715"/>
            <wp:wrapNone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9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4091F" w14:textId="6B371521" w:rsidR="001E256D" w:rsidRPr="00206FA8" w:rsidRDefault="00206FA8">
      <w:pPr>
        <w:rPr>
          <w:i/>
          <w:iCs/>
        </w:rPr>
      </w:pPr>
      <w:r w:rsidRPr="00206FA8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237A99F6" wp14:editId="51B9768C">
            <wp:simplePos x="0" y="0"/>
            <wp:positionH relativeFrom="column">
              <wp:posOffset>414655</wp:posOffset>
            </wp:positionH>
            <wp:positionV relativeFrom="paragraph">
              <wp:posOffset>297815</wp:posOffset>
            </wp:positionV>
            <wp:extent cx="6139180" cy="6139180"/>
            <wp:effectExtent l="0" t="0" r="0" b="0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613918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56D" w:rsidRPr="00206FA8">
        <w:rPr>
          <w:i/>
          <w:iCs/>
        </w:rPr>
        <w:br w:type="page"/>
      </w:r>
    </w:p>
    <w:p w14:paraId="1445DFDF" w14:textId="77777777" w:rsidR="002B79CB" w:rsidRDefault="002B79CB" w:rsidP="002B79CB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7AA32B8" wp14:editId="3768AC57">
            <wp:simplePos x="0" y="0"/>
            <wp:positionH relativeFrom="column">
              <wp:posOffset>852170</wp:posOffset>
            </wp:positionH>
            <wp:positionV relativeFrom="paragraph">
              <wp:posOffset>1031784</wp:posOffset>
            </wp:positionV>
            <wp:extent cx="5253990" cy="525399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14" name="Picture 1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5A843DF" wp14:editId="634099AD">
            <wp:simplePos x="0" y="0"/>
            <wp:positionH relativeFrom="column">
              <wp:posOffset>50165</wp:posOffset>
            </wp:positionH>
            <wp:positionV relativeFrom="paragraph">
              <wp:posOffset>194945</wp:posOffset>
            </wp:positionV>
            <wp:extent cx="6858000" cy="8890635"/>
            <wp:effectExtent l="0" t="0" r="0" b="5715"/>
            <wp:wrapNone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9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6DD17" w14:textId="77777777" w:rsidR="002B79CB" w:rsidRDefault="002B79CB">
      <w:r>
        <w:br w:type="page"/>
      </w:r>
    </w:p>
    <w:p w14:paraId="6806ABED" w14:textId="2E06AD67" w:rsidR="002B79CB" w:rsidRDefault="006964FF" w:rsidP="002B79C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4" behindDoc="0" locked="0" layoutInCell="1" allowOverlap="1" wp14:anchorId="513723C1" wp14:editId="377C512B">
                <wp:simplePos x="0" y="0"/>
                <wp:positionH relativeFrom="column">
                  <wp:posOffset>501015</wp:posOffset>
                </wp:positionH>
                <wp:positionV relativeFrom="paragraph">
                  <wp:posOffset>-3175</wp:posOffset>
                </wp:positionV>
                <wp:extent cx="5741547" cy="1509395"/>
                <wp:effectExtent l="0" t="0" r="12065" b="146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547" cy="1509395"/>
                          <a:chOff x="0" y="0"/>
                          <a:chExt cx="5741547" cy="150939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5741547" cy="1508760"/>
                            <a:chOff x="0" y="0"/>
                            <a:chExt cx="5741547" cy="150876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0" y="0"/>
                              <a:ext cx="1508760" cy="1508760"/>
                            </a:xfrm>
                            <a:prstGeom prst="ellipse">
                              <a:avLst/>
                            </a:prstGeom>
                            <a:solidFill>
                              <a:srgbClr val="0065B7"/>
                            </a:solidFill>
                            <a:ln>
                              <a:solidFill>
                                <a:srgbClr val="0065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4232787" y="0"/>
                              <a:ext cx="1508760" cy="1508760"/>
                            </a:xfrm>
                            <a:prstGeom prst="ellipse">
                              <a:avLst/>
                            </a:prstGeom>
                            <a:solidFill>
                              <a:srgbClr val="0065B7"/>
                            </a:solidFill>
                            <a:ln>
                              <a:solidFill>
                                <a:srgbClr val="0065B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Flowchart: Terminator 16"/>
                        <wps:cNvSpPr/>
                        <wps:spPr>
                          <a:xfrm>
                            <a:off x="0" y="0"/>
                            <a:ext cx="5737082" cy="1509395"/>
                          </a:xfrm>
                          <a:prstGeom prst="flowChartTerminator">
                            <a:avLst/>
                          </a:prstGeom>
                          <a:solidFill>
                            <a:srgbClr val="0065B7"/>
                          </a:solidFill>
                          <a:ln>
                            <a:solidFill>
                              <a:srgbClr val="0065B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4EAE9" w14:textId="34648557" w:rsidR="00AA6442" w:rsidRPr="00F9775E" w:rsidRDefault="00ED05B0" w:rsidP="00AA6442">
                              <w:pPr>
                                <w:jc w:val="center"/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spacing w:val="20"/>
                                  <w:position w:val="22"/>
                                  <w:sz w:val="138"/>
                                  <w:szCs w:val="138"/>
                                </w:rPr>
                              </w:pPr>
                              <w:r w:rsidRPr="00F9775E"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spacing w:val="20"/>
                                  <w:position w:val="22"/>
                                  <w:sz w:val="138"/>
                                  <w:szCs w:val="138"/>
                                </w:rPr>
                                <w:t>GOT WIFI?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723C1" id="Group 21" o:spid="_x0000_s1026" style="position:absolute;margin-left:39.45pt;margin-top:-.25pt;width:452.1pt;height:118.85pt;z-index:251650044" coordsize="57415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">
                <v:group id="Group 20" o:spid="_x0000_s1027" style="position:absolute;width:57415;height:15087" coordsize="57415,1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18" o:spid="_x0000_s1028" style="position:absolute;width:15087;height:1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" fillcolor="#0065b7" strokecolor="#0065b7" strokeweight="1pt">
                    <v:stroke joinstyle="miter"/>
                  </v:oval>
                  <v:oval id="Oval 19" o:spid="_x0000_s1029" style="position:absolute;left:42327;width:15088;height:1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" fillcolor="#0065b7" strokecolor="#0065b7" strokeweight="1pt">
                    <v:stroke joinstyle="miter"/>
                  </v:oval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6" o:spid="_x0000_s1030" type="#_x0000_t116" style="position:absolute;width:57370;height:1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" fillcolor="#0065b7" strokecolor="#0065b7" strokeweight="1pt">
                  <v:textbox>
                    <w:txbxContent>
                      <w:p w14:paraId="0554EAE9" w14:textId="34648557" w:rsidR="00AA6442" w:rsidRPr="00F9775E" w:rsidRDefault="00ED05B0" w:rsidP="00AA6442">
                        <w:pPr>
                          <w:jc w:val="center"/>
                          <w:rPr>
                            <w:rFonts w:ascii="Bahnschrift SemiBold SemiConden" w:hAnsi="Bahnschrift SemiBold SemiConden"/>
                            <w:b/>
                            <w:bCs/>
                            <w:spacing w:val="20"/>
                            <w:position w:val="22"/>
                            <w:sz w:val="138"/>
                            <w:szCs w:val="138"/>
                          </w:rPr>
                        </w:pPr>
                        <w:r w:rsidRPr="00F9775E">
                          <w:rPr>
                            <w:rFonts w:ascii="Bahnschrift SemiBold SemiConden" w:hAnsi="Bahnschrift SemiBold SemiConden"/>
                            <w:b/>
                            <w:bCs/>
                            <w:spacing w:val="20"/>
                            <w:position w:val="22"/>
                            <w:sz w:val="138"/>
                            <w:szCs w:val="138"/>
                          </w:rPr>
                          <w:t>GOT WIFI?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B0311F" w14:textId="4CEAD8F2" w:rsidR="00965A65" w:rsidRDefault="00CE711E">
      <w:r>
        <w:rPr>
          <w:noProof/>
        </w:rPr>
        <w:drawing>
          <wp:anchor distT="0" distB="0" distL="114300" distR="114300" simplePos="0" relativeHeight="251657216" behindDoc="1" locked="0" layoutInCell="1" allowOverlap="1" wp14:anchorId="05390F13" wp14:editId="68919A06">
            <wp:simplePos x="0" y="0"/>
            <wp:positionH relativeFrom="column">
              <wp:posOffset>494030</wp:posOffset>
            </wp:positionH>
            <wp:positionV relativeFrom="paragraph">
              <wp:posOffset>1451610</wp:posOffset>
            </wp:positionV>
            <wp:extent cx="5751830" cy="7456170"/>
            <wp:effectExtent l="0" t="0" r="1270" b="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2FE948A" wp14:editId="6C214A18">
            <wp:simplePos x="0" y="0"/>
            <wp:positionH relativeFrom="column">
              <wp:posOffset>1173623</wp:posOffset>
            </wp:positionH>
            <wp:positionV relativeFrom="paragraph">
              <wp:posOffset>2103755</wp:posOffset>
            </wp:positionV>
            <wp:extent cx="4406265" cy="4406265"/>
            <wp:effectExtent l="0" t="0" r="0" b="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5A65" w:rsidSect="00DB47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C7"/>
    <w:rsid w:val="00026C47"/>
    <w:rsid w:val="00051F59"/>
    <w:rsid w:val="000E7CE7"/>
    <w:rsid w:val="000F23BE"/>
    <w:rsid w:val="001E256D"/>
    <w:rsid w:val="00206FA8"/>
    <w:rsid w:val="0024447B"/>
    <w:rsid w:val="002B79CB"/>
    <w:rsid w:val="00343AA4"/>
    <w:rsid w:val="00362A2D"/>
    <w:rsid w:val="0047446A"/>
    <w:rsid w:val="005751C8"/>
    <w:rsid w:val="005A6516"/>
    <w:rsid w:val="006964FF"/>
    <w:rsid w:val="00780513"/>
    <w:rsid w:val="0083284E"/>
    <w:rsid w:val="00992FC9"/>
    <w:rsid w:val="009D5A12"/>
    <w:rsid w:val="00AA6442"/>
    <w:rsid w:val="00AE42D8"/>
    <w:rsid w:val="00AF6E91"/>
    <w:rsid w:val="00B1252F"/>
    <w:rsid w:val="00B16DC9"/>
    <w:rsid w:val="00B62C71"/>
    <w:rsid w:val="00CE711E"/>
    <w:rsid w:val="00CE795E"/>
    <w:rsid w:val="00D73A26"/>
    <w:rsid w:val="00DB47C7"/>
    <w:rsid w:val="00E321BE"/>
    <w:rsid w:val="00E44278"/>
    <w:rsid w:val="00E67D48"/>
    <w:rsid w:val="00EA5B4A"/>
    <w:rsid w:val="00ED05B0"/>
    <w:rsid w:val="00ED6FA6"/>
    <w:rsid w:val="00F90E22"/>
    <w:rsid w:val="00F9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1838"/>
  <w15:chartTrackingRefBased/>
  <w15:docId w15:val="{28643CB7-F59D-4387-A603-7026ABF3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Brousseau</dc:creator>
  <cp:keywords/>
  <dc:description/>
  <cp:lastModifiedBy>Christopher Brousseau</cp:lastModifiedBy>
  <cp:revision>2</cp:revision>
  <cp:lastPrinted>2022-10-22T19:28:00Z</cp:lastPrinted>
  <dcterms:created xsi:type="dcterms:W3CDTF">2022-10-22T19:29:00Z</dcterms:created>
  <dcterms:modified xsi:type="dcterms:W3CDTF">2022-10-22T19:29:00Z</dcterms:modified>
</cp:coreProperties>
</file>