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9CD5" w14:textId="77777777" w:rsidR="00240F95" w:rsidRPr="00D93A34" w:rsidRDefault="00240F95">
      <w:pPr>
        <w:spacing w:after="2600"/>
      </w:pPr>
    </w:p>
    <w:p w14:paraId="40219CD6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40"/>
          <w:szCs w:val="40"/>
        </w:rPr>
        <w:t xml:space="preserve">AI </w:t>
      </w:r>
      <w:proofErr w:type="spellStart"/>
      <w:r w:rsidRPr="00D93A34">
        <w:rPr>
          <w:b/>
          <w:bCs/>
          <w:sz w:val="40"/>
          <w:szCs w:val="40"/>
        </w:rPr>
        <w:t>WeatherWise</w:t>
      </w:r>
      <w:proofErr w:type="spellEnd"/>
    </w:p>
    <w:p w14:paraId="40219CD7" w14:textId="77777777" w:rsidR="00240F95" w:rsidRPr="00D93A34" w:rsidRDefault="00000000">
      <w:pPr>
        <w:spacing w:after="400"/>
        <w:jc w:val="center"/>
      </w:pPr>
      <w:r w:rsidRPr="00D93A34">
        <w:rPr>
          <w:i/>
          <w:iCs/>
          <w:sz w:val="28"/>
          <w:szCs w:val="28"/>
        </w:rPr>
        <w:t>Deliver Intelligent Weather Forecasts and Insights</w:t>
      </w:r>
    </w:p>
    <w:p w14:paraId="40219CD8" w14:textId="77777777" w:rsidR="00240F95" w:rsidRPr="00D93A34" w:rsidRDefault="00000000">
      <w:pPr>
        <w:spacing w:after="120"/>
        <w:jc w:val="center"/>
      </w:pPr>
      <w:r w:rsidRPr="00D93A34">
        <w:rPr>
          <w:b/>
          <w:bCs/>
          <w:sz w:val="32"/>
          <w:szCs w:val="32"/>
        </w:rPr>
        <w:t>Project Report</w:t>
      </w:r>
    </w:p>
    <w:p w14:paraId="7EEEA63B" w14:textId="77777777" w:rsidR="0067292B" w:rsidRDefault="0067292B">
      <w:pPr>
        <w:spacing w:after="80" w:line="360" w:lineRule="auto"/>
        <w:jc w:val="center"/>
        <w:rPr>
          <w:i/>
          <w:iCs/>
          <w:sz w:val="28"/>
          <w:szCs w:val="28"/>
        </w:rPr>
      </w:pPr>
    </w:p>
    <w:p w14:paraId="40219CDA" w14:textId="13E341CC" w:rsidR="00240F95" w:rsidRPr="00D93A34" w:rsidRDefault="00000000">
      <w:pPr>
        <w:spacing w:after="80" w:line="360" w:lineRule="auto"/>
        <w:jc w:val="center"/>
      </w:pPr>
      <w:r w:rsidRPr="00D93A34">
        <w:t xml:space="preserve">Submitted by: </w:t>
      </w:r>
      <w:r w:rsidR="002B5050">
        <w:t>SURUTHIKA</w:t>
      </w:r>
      <w:r w:rsidR="00C168F5">
        <w:t xml:space="preserve"> </w:t>
      </w:r>
      <w:r w:rsidR="002B5050">
        <w:t>V</w:t>
      </w:r>
    </w:p>
    <w:p w14:paraId="40219CDB" w14:textId="090DBCA8" w:rsidR="00240F95" w:rsidRPr="00D93A34" w:rsidRDefault="00507750">
      <w:pPr>
        <w:spacing w:after="80" w:line="360" w:lineRule="auto"/>
        <w:jc w:val="center"/>
      </w:pPr>
      <w:r>
        <w:t>III-</w:t>
      </w:r>
      <w:r w:rsidRPr="00D93A34">
        <w:t>BCA, Sona College of Arts and Science, Salem</w:t>
      </w:r>
    </w:p>
    <w:p w14:paraId="40219CDC" w14:textId="77777777" w:rsidR="00240F95" w:rsidRPr="00D93A34" w:rsidRDefault="00000000">
      <w:pPr>
        <w:spacing w:after="80" w:line="360" w:lineRule="auto"/>
        <w:jc w:val="center"/>
      </w:pPr>
      <w:r w:rsidRPr="00D93A34">
        <w:t>(</w:t>
      </w:r>
      <w:proofErr w:type="spellStart"/>
      <w:r w:rsidRPr="00D93A34">
        <w:t>Periyar</w:t>
      </w:r>
      <w:proofErr w:type="spellEnd"/>
      <w:r w:rsidRPr="00D93A34">
        <w:t xml:space="preserve"> University)</w:t>
      </w:r>
    </w:p>
    <w:p w14:paraId="40219CDD" w14:textId="77777777" w:rsidR="00240F95" w:rsidRPr="00D93A34" w:rsidRDefault="00000000">
      <w:r w:rsidRPr="00D93A34">
        <w:br w:type="page"/>
      </w:r>
    </w:p>
    <w:p w14:paraId="40219CDE" w14:textId="77777777" w:rsidR="00240F95" w:rsidRPr="00D93A34" w:rsidRDefault="00000000" w:rsidP="00507750">
      <w:pPr>
        <w:spacing w:after="40" w:line="360" w:lineRule="auto"/>
        <w:jc w:val="center"/>
      </w:pPr>
      <w:r w:rsidRPr="00D93A34">
        <w:rPr>
          <w:b/>
          <w:bCs/>
          <w:sz w:val="28"/>
          <w:szCs w:val="28"/>
        </w:rPr>
        <w:lastRenderedPageBreak/>
        <w:t>PHASE 1</w:t>
      </w:r>
    </w:p>
    <w:p w14:paraId="40219CDF" w14:textId="77777777" w:rsidR="00240F95" w:rsidRPr="00D93A34" w:rsidRDefault="00000000" w:rsidP="00507750">
      <w:pPr>
        <w:spacing w:after="240" w:line="360" w:lineRule="auto"/>
        <w:jc w:val="center"/>
      </w:pPr>
      <w:r w:rsidRPr="00D93A34">
        <w:rPr>
          <w:b/>
          <w:bCs/>
          <w:sz w:val="36"/>
          <w:szCs w:val="36"/>
        </w:rPr>
        <w:t>Brainstorming &amp; Ideation</w:t>
      </w:r>
    </w:p>
    <w:p w14:paraId="40219CE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Project Title</w:t>
      </w:r>
    </w:p>
    <w:p w14:paraId="40219CE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 xml:space="preserve">AI </w:t>
      </w:r>
      <w:proofErr w:type="spellStart"/>
      <w:r w:rsidRPr="00D93A34">
        <w:t>WeatherWise</w:t>
      </w:r>
      <w:proofErr w:type="spellEnd"/>
      <w:r w:rsidRPr="00D93A34">
        <w:t xml:space="preserve"> – Deliver Intelligent Weather Forecasts and Insights</w:t>
      </w:r>
    </w:p>
    <w:p w14:paraId="40219CE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Problem Statement</w:t>
      </w:r>
    </w:p>
    <w:p w14:paraId="40219CE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Difficulty tracking and managing multiple </w:t>
      </w:r>
      <w:proofErr w:type="spellStart"/>
      <w:r w:rsidRPr="00D93A34">
        <w:t>favorite</w:t>
      </w:r>
      <w:proofErr w:type="spellEnd"/>
      <w:r w:rsidRPr="00D93A34">
        <w:t xml:space="preserve"> weather locations efficiently.</w:t>
      </w:r>
    </w:p>
    <w:p w14:paraId="40219CE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Lack of personalized recommendations for outdoor activities or clothing.</w:t>
      </w:r>
    </w:p>
    <w:p w14:paraId="40219CE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Need for natural language weather summaries rather than just raw data metrics.</w:t>
      </w:r>
    </w:p>
    <w:p w14:paraId="40219CE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Absence of a secure system to store and sync preferences across devices.</w:t>
      </w:r>
    </w:p>
    <w:p w14:paraId="40219CE7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Why This Project Is Needed</w:t>
      </w:r>
    </w:p>
    <w:p w14:paraId="40219CE8" w14:textId="77777777" w:rsidR="00240F95" w:rsidRPr="00D93A34" w:rsidRDefault="00000000" w:rsidP="00507750">
      <w:pPr>
        <w:spacing w:after="160" w:line="360" w:lineRule="auto"/>
        <w:jc w:val="both"/>
      </w:pPr>
      <w:r w:rsidRPr="00D93A34">
        <w:t xml:space="preserve">Alex, a travel enthusiast, frequently visits different cities and needs a streamlined way to track local weather conditions and receive AI-driven activity suggestions based on current forecasts. Existing weather applications typically present only raw numerical data (temperature, humidity, wind speed) without contextual, human-readable guidance. There is a clear need for a backend platform that not only aggregates weather data but also interprets it intelligently for the end user, while keeping their </w:t>
      </w:r>
      <w:proofErr w:type="spellStart"/>
      <w:r w:rsidRPr="00D93A34">
        <w:t>favorite</w:t>
      </w:r>
      <w:proofErr w:type="spellEnd"/>
      <w:r w:rsidRPr="00D93A34">
        <w:t xml:space="preserve"> locations and preferences securely stored and accessible across devices.</w:t>
      </w:r>
    </w:p>
    <w:p w14:paraId="40219CE9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Proposed Solution</w:t>
      </w:r>
    </w:p>
    <w:p w14:paraId="40219CE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 xml:space="preserve">AI </w:t>
      </w:r>
      <w:proofErr w:type="spellStart"/>
      <w:r w:rsidRPr="00D93A34">
        <w:t>WeatherWise</w:t>
      </w:r>
      <w:proofErr w:type="spellEnd"/>
      <w:r w:rsidRPr="00D93A34">
        <w:t xml:space="preserve"> provides a centralized RESTful backend service that handles weather data retrieval and AI orchestration together. It manages a secure User and Location database, allowing customized insights and automated recommendation workflows through Google Gemini AI. The platform combines real-time weather metrics with natural-language AI summaries and personalized recommendations, all protected behind JWT-based authentication.</w:t>
      </w:r>
    </w:p>
    <w:p w14:paraId="7530064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EB" w14:textId="0F597025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Ideas Considered</w:t>
      </w:r>
    </w:p>
    <w:p w14:paraId="40219CEC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simple weather-fetching wrapper API with no personalization or AI layer.</w:t>
      </w:r>
    </w:p>
    <w:p w14:paraId="40219CED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purely frontend weather widget relying on a third-party weather API directly from the client (rejected due to lack of security and no persistence of user preferences).</w:t>
      </w:r>
    </w:p>
    <w:p w14:paraId="40219CEE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 chatbot-only interface for weather queries without structured location management.</w:t>
      </w:r>
    </w:p>
    <w:p w14:paraId="40219CEF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A full-stack platform with a dedicated backend, secure authentication, persistent </w:t>
      </w:r>
      <w:proofErr w:type="spellStart"/>
      <w:r w:rsidRPr="00D93A34">
        <w:t>favorite</w:t>
      </w:r>
      <w:proofErr w:type="spellEnd"/>
      <w:r w:rsidRPr="00D93A34">
        <w:t>-location storage, and AI-generated insights layered on top of live weather data (selected idea).</w:t>
      </w:r>
    </w:p>
    <w:p w14:paraId="40219CF0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Selected Idea</w:t>
      </w:r>
    </w:p>
    <w:p w14:paraId="40219CF1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The selected idea is a robust RESTful backend platform built with Node.js and Express.js, using MongoDB/Mongoose for persistence and Google Gemini AI for generating intelligent, personalized weather summaries and recommendations. This idea was selected because it balances security, scalability, and genuine added value (AI-driven insights) over a plain data-fetching service.</w:t>
      </w:r>
    </w:p>
    <w:p w14:paraId="40219CF2" w14:textId="77777777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t>Objectives</w:t>
      </w:r>
    </w:p>
    <w:p w14:paraId="40219CF3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Provide secure user registration, login, and JWT-based authentication with </w:t>
      </w:r>
      <w:proofErr w:type="spellStart"/>
      <w:r w:rsidRPr="00D93A34">
        <w:t>bcrypt</w:t>
      </w:r>
      <w:proofErr w:type="spellEnd"/>
      <w:r w:rsidRPr="00D93A34">
        <w:t xml:space="preserve"> password hashing.</w:t>
      </w:r>
    </w:p>
    <w:p w14:paraId="40219CF4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 xml:space="preserve">Allow users to create and manage a list of </w:t>
      </w:r>
      <w:proofErr w:type="spellStart"/>
      <w:r w:rsidRPr="00D93A34">
        <w:t>favorite</w:t>
      </w:r>
      <w:proofErr w:type="spellEnd"/>
      <w:r w:rsidRPr="00D93A34">
        <w:t xml:space="preserve"> weather locations (CRUD operations).</w:t>
      </w:r>
    </w:p>
    <w:p w14:paraId="40219CF5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Fetch real-time weather metrics for saved or queried locations.</w:t>
      </w:r>
    </w:p>
    <w:p w14:paraId="40219CF6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Generate AI-powered natural-language weather summaries and personalized activity/clothing recommendations using Google Gemini.</w:t>
      </w:r>
    </w:p>
    <w:p w14:paraId="40219CF7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Ensure the system remains functional through a resilient fallback mode even when external API keys are unavailable.</w:t>
      </w:r>
    </w:p>
    <w:p w14:paraId="40219CF8" w14:textId="77777777" w:rsidR="00240F95" w:rsidRPr="00D93A34" w:rsidRDefault="00000000" w:rsidP="00507750">
      <w:pPr>
        <w:pStyle w:val="ListParagraph"/>
        <w:numPr>
          <w:ilvl w:val="0"/>
          <w:numId w:val="1"/>
        </w:numPr>
        <w:spacing w:after="80" w:line="360" w:lineRule="auto"/>
      </w:pPr>
      <w:r w:rsidRPr="00D93A34">
        <w:t>Apply centralized error handling and request sanitization across all endpoints.</w:t>
      </w:r>
    </w:p>
    <w:p w14:paraId="7A00B06B" w14:textId="77777777" w:rsidR="00507750" w:rsidRDefault="00507750" w:rsidP="00507750">
      <w:pPr>
        <w:spacing w:before="280" w:after="160" w:line="360" w:lineRule="auto"/>
        <w:rPr>
          <w:b/>
          <w:bCs/>
          <w:sz w:val="28"/>
          <w:szCs w:val="28"/>
        </w:rPr>
      </w:pPr>
    </w:p>
    <w:p w14:paraId="40219CF9" w14:textId="4E6E56B1" w:rsidR="00240F95" w:rsidRPr="00D93A34" w:rsidRDefault="00000000" w:rsidP="00507750">
      <w:pPr>
        <w:spacing w:before="280" w:after="160" w:line="360" w:lineRule="auto"/>
      </w:pPr>
      <w:r w:rsidRPr="00D93A34">
        <w:rPr>
          <w:b/>
          <w:bCs/>
          <w:sz w:val="28"/>
          <w:szCs w:val="28"/>
        </w:rPr>
        <w:lastRenderedPageBreak/>
        <w:t>Expected Outcome</w:t>
      </w:r>
    </w:p>
    <w:p w14:paraId="40219CFA" w14:textId="77777777" w:rsidR="00240F95" w:rsidRPr="00D93A34" w:rsidRDefault="00000000" w:rsidP="00507750">
      <w:pPr>
        <w:spacing w:after="160" w:line="360" w:lineRule="auto"/>
        <w:jc w:val="both"/>
      </w:pPr>
      <w:r w:rsidRPr="00D93A34">
        <w:t>By leveraging AI and centralized data management, users spend less time deciphering raw weather metrics. The system ensures data integrity via Mongoose schemas and provides high-value, context-aware weather advice through Gemini integrations, resulting in a secure, scalable, and genuinely useful weather insights platform.</w:t>
      </w:r>
    </w:p>
    <w:p w14:paraId="40219CFB" w14:textId="1A3242D2" w:rsidR="00240F95" w:rsidRPr="00D93A34" w:rsidRDefault="00240F95" w:rsidP="00507750">
      <w:pPr>
        <w:spacing w:line="360" w:lineRule="auto"/>
      </w:pPr>
    </w:p>
    <w:sectPr w:rsidR="00240F95" w:rsidRPr="00D93A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92C43"/>
    <w:multiLevelType w:val="hybridMultilevel"/>
    <w:tmpl w:val="4B9E47E2"/>
    <w:lvl w:ilvl="0" w:tplc="40486034">
      <w:start w:val="1"/>
      <w:numFmt w:val="bullet"/>
      <w:lvlText w:val="●"/>
      <w:lvlJc w:val="left"/>
      <w:pPr>
        <w:ind w:left="720" w:hanging="360"/>
      </w:pPr>
    </w:lvl>
    <w:lvl w:ilvl="1" w:tplc="14E27CB0">
      <w:start w:val="1"/>
      <w:numFmt w:val="bullet"/>
      <w:lvlText w:val="○"/>
      <w:lvlJc w:val="left"/>
      <w:pPr>
        <w:ind w:left="1440" w:hanging="360"/>
      </w:pPr>
    </w:lvl>
    <w:lvl w:ilvl="2" w:tplc="13AAE626">
      <w:start w:val="1"/>
      <w:numFmt w:val="bullet"/>
      <w:lvlText w:val="■"/>
      <w:lvlJc w:val="left"/>
      <w:pPr>
        <w:ind w:left="2160" w:hanging="360"/>
      </w:pPr>
    </w:lvl>
    <w:lvl w:ilvl="3" w:tplc="E564B814">
      <w:start w:val="1"/>
      <w:numFmt w:val="bullet"/>
      <w:lvlText w:val="●"/>
      <w:lvlJc w:val="left"/>
      <w:pPr>
        <w:ind w:left="2880" w:hanging="360"/>
      </w:pPr>
    </w:lvl>
    <w:lvl w:ilvl="4" w:tplc="5A8620B2">
      <w:start w:val="1"/>
      <w:numFmt w:val="bullet"/>
      <w:lvlText w:val="○"/>
      <w:lvlJc w:val="left"/>
      <w:pPr>
        <w:ind w:left="3600" w:hanging="360"/>
      </w:pPr>
    </w:lvl>
    <w:lvl w:ilvl="5" w:tplc="D9146242">
      <w:start w:val="1"/>
      <w:numFmt w:val="bullet"/>
      <w:lvlText w:val="■"/>
      <w:lvlJc w:val="left"/>
      <w:pPr>
        <w:ind w:left="4320" w:hanging="360"/>
      </w:pPr>
    </w:lvl>
    <w:lvl w:ilvl="6" w:tplc="F4783CB0">
      <w:start w:val="1"/>
      <w:numFmt w:val="bullet"/>
      <w:lvlText w:val="●"/>
      <w:lvlJc w:val="left"/>
      <w:pPr>
        <w:ind w:left="5040" w:hanging="360"/>
      </w:pPr>
    </w:lvl>
    <w:lvl w:ilvl="7" w:tplc="B9B0157C">
      <w:start w:val="1"/>
      <w:numFmt w:val="bullet"/>
      <w:lvlText w:val="●"/>
      <w:lvlJc w:val="left"/>
      <w:pPr>
        <w:ind w:left="5760" w:hanging="360"/>
      </w:pPr>
    </w:lvl>
    <w:lvl w:ilvl="8" w:tplc="B89A95C6">
      <w:start w:val="1"/>
      <w:numFmt w:val="bullet"/>
      <w:lvlText w:val="●"/>
      <w:lvlJc w:val="left"/>
      <w:pPr>
        <w:ind w:left="6480" w:hanging="360"/>
      </w:pPr>
    </w:lvl>
  </w:abstractNum>
  <w:num w:numId="1" w16cid:durableId="1569458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95"/>
    <w:rsid w:val="001D6741"/>
    <w:rsid w:val="001F5CBD"/>
    <w:rsid w:val="00240F95"/>
    <w:rsid w:val="002B5050"/>
    <w:rsid w:val="00507750"/>
    <w:rsid w:val="00573092"/>
    <w:rsid w:val="00604A94"/>
    <w:rsid w:val="0067292B"/>
    <w:rsid w:val="007D4387"/>
    <w:rsid w:val="007E4AD2"/>
    <w:rsid w:val="009C0513"/>
    <w:rsid w:val="00C168F5"/>
    <w:rsid w:val="00D93A34"/>
    <w:rsid w:val="00FD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9CD5"/>
  <w15:docId w15:val="{4B6EC758-5B27-463B-B1B5-6993F4A9C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2026-09-27T14:10:00Z</dcterms:created>
  <dcterms:modified xsi:type="dcterms:W3CDTF">2026-09-27T14:10:00Z</dcterms:modified>
</cp:coreProperties>
</file>