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DCD50" w14:textId="77777777" w:rsidR="003E2104" w:rsidRPr="0075046A" w:rsidRDefault="003E21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5046A">
        <w:rPr>
          <w:rFonts w:ascii="Times New Roman" w:hAnsi="Times New Roman" w:cs="Times New Roman"/>
          <w:sz w:val="30"/>
          <w:szCs w:val="30"/>
          <w:lang w:val="en-US"/>
        </w:rPr>
        <w:t>1.DIFFERRENCE BETWEEN COPY BY VALUE AND COPY BY REFERENCE</w:t>
      </w: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3E2104" w:rsidRPr="0075046A" w14:paraId="4BB3DC81" w14:textId="77777777" w:rsidTr="0075046A">
        <w:trPr>
          <w:trHeight w:val="256"/>
        </w:trPr>
        <w:tc>
          <w:tcPr>
            <w:tcW w:w="4555" w:type="dxa"/>
          </w:tcPr>
          <w:p w14:paraId="17BF90C7" w14:textId="4C5EBF65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Copy by value</w:t>
            </w:r>
          </w:p>
        </w:tc>
        <w:tc>
          <w:tcPr>
            <w:tcW w:w="4555" w:type="dxa"/>
          </w:tcPr>
          <w:p w14:paraId="2B21D34C" w14:textId="6F8B2EC9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Copy by </w:t>
            </w:r>
            <w:r w:rsidR="0075046A"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reference</w:t>
            </w:r>
          </w:p>
        </w:tc>
      </w:tr>
      <w:tr w:rsidR="003E2104" w:rsidRPr="0075046A" w14:paraId="2C5A545B" w14:textId="77777777" w:rsidTr="0075046A">
        <w:trPr>
          <w:trHeight w:val="524"/>
        </w:trPr>
        <w:tc>
          <w:tcPr>
            <w:tcW w:w="4555" w:type="dxa"/>
          </w:tcPr>
          <w:p w14:paraId="4E1F2F28" w14:textId="2D389754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The primitive data types like numbers, strings, Boolean, null are copy copied by their values</w:t>
            </w:r>
          </w:p>
        </w:tc>
        <w:tc>
          <w:tcPr>
            <w:tcW w:w="4555" w:type="dxa"/>
          </w:tcPr>
          <w:p w14:paraId="1D60F9C2" w14:textId="3924031C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Object ,function, array are copied by their reference</w:t>
            </w:r>
          </w:p>
        </w:tc>
      </w:tr>
      <w:tr w:rsidR="0075046A" w:rsidRPr="0075046A" w14:paraId="30107D38" w14:textId="77777777" w:rsidTr="0075046A">
        <w:trPr>
          <w:trHeight w:val="512"/>
        </w:trPr>
        <w:tc>
          <w:tcPr>
            <w:tcW w:w="4555" w:type="dxa"/>
          </w:tcPr>
          <w:p w14:paraId="1256725D" w14:textId="4A0586D1" w:rsidR="0075046A" w:rsidRPr="0075046A" w:rsidRDefault="0075046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They are independent on each other.</w:t>
            </w:r>
          </w:p>
        </w:tc>
        <w:tc>
          <w:tcPr>
            <w:tcW w:w="4555" w:type="dxa"/>
          </w:tcPr>
          <w:p w14:paraId="196E1B0D" w14:textId="2C116902" w:rsidR="0075046A" w:rsidRPr="0075046A" w:rsidRDefault="0075046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here address is </w:t>
            </w: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copied. The</w:t>
            </w: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both refer   to the same adress</w:t>
            </w:r>
          </w:p>
        </w:tc>
      </w:tr>
      <w:tr w:rsidR="003E2104" w:rsidRPr="0075046A" w14:paraId="1729371B" w14:textId="77777777" w:rsidTr="0075046A">
        <w:trPr>
          <w:trHeight w:val="544"/>
        </w:trPr>
        <w:tc>
          <w:tcPr>
            <w:tcW w:w="4555" w:type="dxa"/>
          </w:tcPr>
          <w:p w14:paraId="2062E879" w14:textId="1498E22F" w:rsidR="003E2104" w:rsidRPr="0075046A" w:rsidRDefault="0075046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Here value is copied</w:t>
            </w:r>
          </w:p>
        </w:tc>
        <w:tc>
          <w:tcPr>
            <w:tcW w:w="4555" w:type="dxa"/>
          </w:tcPr>
          <w:p w14:paraId="0D7D3364" w14:textId="529566D7" w:rsidR="003E2104" w:rsidRPr="0075046A" w:rsidRDefault="0075046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Here reference </w:t>
            </w:r>
          </w:p>
        </w:tc>
      </w:tr>
      <w:tr w:rsidR="003E2104" w:rsidRPr="0075046A" w14:paraId="5DC77E6F" w14:textId="77777777" w:rsidTr="0075046A">
        <w:trPr>
          <w:trHeight w:val="2085"/>
        </w:trPr>
        <w:tc>
          <w:tcPr>
            <w:tcW w:w="4555" w:type="dxa"/>
          </w:tcPr>
          <w:p w14:paraId="4F4A56B1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Eg.</w:t>
            </w:r>
          </w:p>
          <w:p w14:paraId="41E10781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Let x=10;</w:t>
            </w:r>
          </w:p>
          <w:p w14:paraId="205FBB0F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Let y=x;</w:t>
            </w:r>
          </w:p>
          <w:p w14:paraId="3E15B20C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Let x=20;</w:t>
            </w:r>
          </w:p>
          <w:p w14:paraId="46134A9F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Output:</w:t>
            </w:r>
          </w:p>
          <w:p w14:paraId="1B80E2DE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X=20;</w:t>
            </w:r>
          </w:p>
          <w:p w14:paraId="7501C697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Y=10;</w:t>
            </w:r>
          </w:p>
          <w:p w14:paraId="2333CDFE" w14:textId="404EFC2F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4555" w:type="dxa"/>
          </w:tcPr>
          <w:p w14:paraId="15659C4D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Eg:</w:t>
            </w:r>
          </w:p>
          <w:p w14:paraId="609F560E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Let x={ value:20};</w:t>
            </w:r>
          </w:p>
          <w:p w14:paraId="6CB60BCC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Let y=x;</w:t>
            </w:r>
          </w:p>
          <w:p w14:paraId="3C6834D8" w14:textId="6C6BADA6" w:rsidR="003E2104" w:rsidRPr="0075046A" w:rsidRDefault="0075046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value</w:t>
            </w:r>
            <w:r w:rsidR="003E2104"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=10;</w:t>
            </w:r>
          </w:p>
          <w:p w14:paraId="533D5A6D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output:</w:t>
            </w:r>
          </w:p>
          <w:p w14:paraId="47BF74D2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x= 10;</w:t>
            </w:r>
          </w:p>
          <w:p w14:paraId="156F8D32" w14:textId="77777777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5046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y=10; </w:t>
            </w:r>
          </w:p>
          <w:p w14:paraId="1572522E" w14:textId="2C6F2E46" w:rsidR="003E2104" w:rsidRPr="0075046A" w:rsidRDefault="003E2104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7F8980CC" w14:textId="10F5A4BE" w:rsidR="00755C62" w:rsidRPr="0075046A" w:rsidRDefault="00755C6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0627959" w14:textId="3550F2FB" w:rsidR="003E2104" w:rsidRDefault="00606642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2.</w:t>
      </w:r>
      <w:r w:rsidRPr="00606642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 xml:space="preserve"> </w:t>
      </w:r>
      <w:r w:rsidRPr="00606642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JSON.stringify</w:t>
      </w:r>
      <w:r w:rsidRPr="00606642">
        <w:rPr>
          <w:rFonts w:ascii="Times New Roman" w:eastAsia="Times New Roman" w:hAnsi="Times New Roman" w:cs="Times New Roman"/>
          <w:sz w:val="30"/>
          <w:szCs w:val="30"/>
          <w:lang w:eastAsia="en-IN"/>
        </w:rPr>
        <w:t> </w:t>
      </w: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>,</w:t>
      </w:r>
      <w:r w:rsidRPr="00606642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 xml:space="preserve"> </w:t>
      </w:r>
      <w:r w:rsidRPr="00606642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JSON.parse</w:t>
      </w:r>
      <w:r w:rsidRPr="00606642">
        <w:rPr>
          <w:rFonts w:ascii="Times New Roman" w:eastAsia="Times New Roman" w:hAnsi="Times New Roman" w:cs="Times New Roman"/>
          <w:sz w:val="30"/>
          <w:szCs w:val="30"/>
          <w:lang w:eastAsia="en-IN"/>
        </w:rPr>
        <w:t> </w:t>
      </w:r>
    </w:p>
    <w:p w14:paraId="59C646A6" w14:textId="77777777" w:rsidR="00606642" w:rsidRPr="00606642" w:rsidRDefault="00606642" w:rsidP="006066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06642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JSON.stringify</w:t>
      </w:r>
      <w:r w:rsidRPr="00606642">
        <w:rPr>
          <w:rFonts w:ascii="Times New Roman" w:eastAsia="Times New Roman" w:hAnsi="Times New Roman" w:cs="Times New Roman"/>
          <w:sz w:val="30"/>
          <w:szCs w:val="30"/>
          <w:lang w:eastAsia="en-IN"/>
        </w:rPr>
        <w:t> turns an object into a string.</w:t>
      </w:r>
    </w:p>
    <w:p w14:paraId="2691388E" w14:textId="77777777" w:rsidR="00606642" w:rsidRPr="00606642" w:rsidRDefault="00606642" w:rsidP="006066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06642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JSON.parse</w:t>
      </w:r>
      <w:r w:rsidRPr="00606642">
        <w:rPr>
          <w:rFonts w:ascii="Times New Roman" w:eastAsia="Times New Roman" w:hAnsi="Times New Roman" w:cs="Times New Roman"/>
          <w:sz w:val="30"/>
          <w:szCs w:val="30"/>
          <w:lang w:eastAsia="en-IN"/>
        </w:rPr>
        <w:t> turns a string into an object.</w:t>
      </w:r>
    </w:p>
    <w:p w14:paraId="2C3368CB" w14:textId="77777777" w:rsidR="00606642" w:rsidRPr="00606642" w:rsidRDefault="00606642" w:rsidP="00606642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06642">
        <w:rPr>
          <w:rFonts w:ascii="Times New Roman" w:eastAsia="Times New Roman" w:hAnsi="Times New Roman" w:cs="Times New Roman"/>
          <w:sz w:val="30"/>
          <w:szCs w:val="30"/>
          <w:lang w:eastAsia="en-IN"/>
        </w:rPr>
        <w:t>Combining them can turn an object into a string, and then reverse the process to create a brand new data structure.</w:t>
      </w:r>
    </w:p>
    <w:p w14:paraId="26144290" w14:textId="32DAA53E" w:rsidR="00606642" w:rsidRDefault="00606642" w:rsidP="00606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Eg:</w:t>
      </w:r>
    </w:p>
    <w:p w14:paraId="232788BB" w14:textId="483C3269" w:rsidR="00606642" w:rsidRPr="00606642" w:rsidRDefault="00606642" w:rsidP="00606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</w:pPr>
      <w:r w:rsidRPr="00606642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Numbers = [[1], [2]];</w:t>
      </w:r>
    </w:p>
    <w:p w14:paraId="3EB535B7" w14:textId="77777777" w:rsidR="00606642" w:rsidRPr="00606642" w:rsidRDefault="00606642" w:rsidP="00606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</w:pPr>
      <w:r w:rsidRPr="00606642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numbersCopy = JSON.parse(JSON.stringify(nestedNumbers));</w:t>
      </w:r>
    </w:p>
    <w:p w14:paraId="48DA87C5" w14:textId="77777777" w:rsidR="00606642" w:rsidRPr="00606642" w:rsidRDefault="00606642" w:rsidP="00606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</w:pPr>
    </w:p>
    <w:p w14:paraId="029765B0" w14:textId="77777777" w:rsidR="00606642" w:rsidRPr="00606642" w:rsidRDefault="00606642" w:rsidP="00606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</w:pPr>
      <w:r w:rsidRPr="00606642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numbersCopy[0].push(300);</w:t>
      </w:r>
    </w:p>
    <w:p w14:paraId="0524D19B" w14:textId="2BF669E5" w:rsidR="00606642" w:rsidRPr="00606642" w:rsidRDefault="00606642" w:rsidP="00606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</w:pPr>
      <w:r w:rsidRPr="00606642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console.log(Numbers, numbersCopy);</w:t>
      </w:r>
    </w:p>
    <w:p w14:paraId="7089D16B" w14:textId="0E2D1782" w:rsidR="00606642" w:rsidRPr="00606642" w:rsidRDefault="00606642" w:rsidP="00606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output:</w:t>
      </w:r>
    </w:p>
    <w:p w14:paraId="4C9F21CB" w14:textId="77A56E6F" w:rsidR="00606642" w:rsidRDefault="00606642" w:rsidP="00606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1,2</w:t>
      </w:r>
    </w:p>
    <w:p w14:paraId="7174E7A5" w14:textId="4ADF67FF" w:rsidR="00606642" w:rsidRPr="00606642" w:rsidRDefault="00606642" w:rsidP="00606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1,300 2</w:t>
      </w:r>
    </w:p>
    <w:p w14:paraId="0FE03B3F" w14:textId="4FAA2019" w:rsidR="00606642" w:rsidRPr="00606642" w:rsidRDefault="00606642" w:rsidP="00606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06642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These two arrays are completely separate</w:t>
      </w:r>
      <w:r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en-IN"/>
        </w:rPr>
        <w:t>.</w:t>
      </w:r>
    </w:p>
    <w:p w14:paraId="3FF81CF2" w14:textId="77777777" w:rsidR="00606642" w:rsidRPr="0075046A" w:rsidRDefault="00606642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606642" w:rsidRPr="0075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04"/>
    <w:rsid w:val="003E2104"/>
    <w:rsid w:val="00606642"/>
    <w:rsid w:val="0075046A"/>
    <w:rsid w:val="007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B60A"/>
  <w15:chartTrackingRefBased/>
  <w15:docId w15:val="{35BE9758-2C08-4828-AE90-D616E7A9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66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66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6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0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7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Nagarajan</dc:creator>
  <cp:keywords/>
  <dc:description/>
  <cp:lastModifiedBy>Surya Nagarajan</cp:lastModifiedBy>
  <cp:revision>1</cp:revision>
  <dcterms:created xsi:type="dcterms:W3CDTF">2021-01-11T15:06:00Z</dcterms:created>
  <dcterms:modified xsi:type="dcterms:W3CDTF">2021-01-11T17:10:00Z</dcterms:modified>
</cp:coreProperties>
</file>