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F4386" w14:textId="614853F7" w:rsidR="00682BEC" w:rsidRDefault="00682BEC">
      <w:pPr>
        <w:rPr>
          <w:b/>
          <w:bCs/>
        </w:rPr>
      </w:pPr>
      <w:r>
        <w:rPr>
          <w:b/>
          <w:bCs/>
        </w:rPr>
        <w:t>Course Syllabus</w:t>
      </w:r>
    </w:p>
    <w:p w14:paraId="33DB316F" w14:textId="77777777" w:rsidR="00682BEC" w:rsidRDefault="00682BEC">
      <w:pPr>
        <w:rPr>
          <w:b/>
          <w:bCs/>
        </w:rPr>
      </w:pPr>
    </w:p>
    <w:p w14:paraId="611138D2" w14:textId="73DE57CC" w:rsidR="00682BEC" w:rsidRPr="00682BEC" w:rsidRDefault="00682BEC">
      <w:pPr>
        <w:rPr>
          <w:b/>
          <w:bCs/>
        </w:rPr>
      </w:pPr>
      <w:r w:rsidRPr="00682BEC">
        <w:rPr>
          <w:b/>
          <w:bCs/>
        </w:rPr>
        <w:t xml:space="preserve">Module 1: Foundations of Data Science - 5 weeks, 12.5 hours </w:t>
      </w:r>
    </w:p>
    <w:p w14:paraId="1BCF9021" w14:textId="77777777" w:rsidR="00682BEC" w:rsidRDefault="00682BEC" w:rsidP="00682BEC">
      <w:pPr>
        <w:pStyle w:val="ListParagraph"/>
        <w:numPr>
          <w:ilvl w:val="0"/>
          <w:numId w:val="1"/>
        </w:numPr>
      </w:pPr>
      <w:r w:rsidRPr="00682BEC">
        <w:t xml:space="preserve">Week 1 - Linear Algebra for Data Science </w:t>
      </w:r>
    </w:p>
    <w:p w14:paraId="126A669D" w14:textId="77777777" w:rsidR="00682BEC" w:rsidRDefault="00682BEC" w:rsidP="00682BEC">
      <w:pPr>
        <w:pStyle w:val="ListParagraph"/>
        <w:numPr>
          <w:ilvl w:val="0"/>
          <w:numId w:val="1"/>
        </w:numPr>
      </w:pPr>
      <w:r w:rsidRPr="00682BEC">
        <w:t xml:space="preserve">Week 2 - Linear Algebra (Eigenvalues &amp; Eigenvectors, PCA, SVD) </w:t>
      </w:r>
    </w:p>
    <w:p w14:paraId="743F20F3" w14:textId="77777777" w:rsidR="00682BEC" w:rsidRDefault="00682BEC" w:rsidP="00682BEC">
      <w:pPr>
        <w:pStyle w:val="ListParagraph"/>
        <w:numPr>
          <w:ilvl w:val="0"/>
          <w:numId w:val="1"/>
        </w:numPr>
      </w:pPr>
      <w:r w:rsidRPr="00682BEC">
        <w:t xml:space="preserve">Week 3 - Probability (Distributions, Central Limit Theorem, Hypothesis Testing) </w:t>
      </w:r>
    </w:p>
    <w:p w14:paraId="105B3551" w14:textId="77777777" w:rsidR="00682BEC" w:rsidRDefault="00682BEC" w:rsidP="00682BEC">
      <w:pPr>
        <w:pStyle w:val="ListParagraph"/>
        <w:numPr>
          <w:ilvl w:val="0"/>
          <w:numId w:val="1"/>
        </w:numPr>
      </w:pPr>
      <w:r w:rsidRPr="00682BEC">
        <w:t xml:space="preserve">Week 4 - Optimization (Gradient Descent, Constrained Optimization) </w:t>
      </w:r>
    </w:p>
    <w:p w14:paraId="0AFCC294" w14:textId="34DFFF8B" w:rsidR="005D5504" w:rsidRDefault="00682BEC" w:rsidP="00682BEC">
      <w:pPr>
        <w:pStyle w:val="ListParagraph"/>
        <w:numPr>
          <w:ilvl w:val="0"/>
          <w:numId w:val="1"/>
        </w:numPr>
      </w:pPr>
      <w:r w:rsidRPr="00682BEC">
        <w:t>Week 5 - Optimization (Gradient Descent, Constrained Optimization)</w:t>
      </w:r>
    </w:p>
    <w:p w14:paraId="620104A5" w14:textId="77777777" w:rsidR="00682BEC" w:rsidRDefault="00682BEC" w:rsidP="00682BEC"/>
    <w:p w14:paraId="39A1AB9C" w14:textId="77777777" w:rsidR="00682BEC" w:rsidRPr="00682BEC" w:rsidRDefault="00682BEC" w:rsidP="00682BEC">
      <w:pPr>
        <w:rPr>
          <w:b/>
          <w:bCs/>
        </w:rPr>
      </w:pPr>
      <w:r w:rsidRPr="00682BEC">
        <w:rPr>
          <w:b/>
          <w:bCs/>
        </w:rPr>
        <w:t xml:space="preserve">Module 2: Machine Learning - Foundations and Algorithms - 10 weeks, 25 hours </w:t>
      </w:r>
    </w:p>
    <w:p w14:paraId="52EE8081" w14:textId="77777777" w:rsidR="00682BEC" w:rsidRDefault="00682BEC" w:rsidP="00682BEC">
      <w:pPr>
        <w:pStyle w:val="ListParagraph"/>
        <w:numPr>
          <w:ilvl w:val="0"/>
          <w:numId w:val="2"/>
        </w:numPr>
      </w:pPr>
      <w:r w:rsidRPr="00682BEC">
        <w:t xml:space="preserve">Week 6 - Intro to ML, Bayesian Decision Theory </w:t>
      </w:r>
    </w:p>
    <w:p w14:paraId="6EE1FBE3" w14:textId="77777777" w:rsidR="00682BEC" w:rsidRDefault="00682BEC" w:rsidP="00682BEC">
      <w:pPr>
        <w:pStyle w:val="ListParagraph"/>
        <w:numPr>
          <w:ilvl w:val="0"/>
          <w:numId w:val="2"/>
        </w:numPr>
      </w:pPr>
      <w:r w:rsidRPr="00682BEC">
        <w:t xml:space="preserve">Week 7 - Classification - KNN, Logistic Regression </w:t>
      </w:r>
    </w:p>
    <w:p w14:paraId="1EC9CD4E" w14:textId="77777777" w:rsidR="00682BEC" w:rsidRDefault="00682BEC" w:rsidP="00682BEC">
      <w:pPr>
        <w:pStyle w:val="ListParagraph"/>
        <w:numPr>
          <w:ilvl w:val="0"/>
          <w:numId w:val="2"/>
        </w:numPr>
      </w:pPr>
      <w:r w:rsidRPr="00682BEC">
        <w:t xml:space="preserve">Week 8 - Linear Regression - Ridge/LASSO </w:t>
      </w:r>
    </w:p>
    <w:p w14:paraId="2E599FAA" w14:textId="77777777" w:rsidR="00682BEC" w:rsidRDefault="00682BEC" w:rsidP="00682BEC">
      <w:pPr>
        <w:pStyle w:val="ListParagraph"/>
        <w:numPr>
          <w:ilvl w:val="0"/>
          <w:numId w:val="2"/>
        </w:numPr>
      </w:pPr>
      <w:r w:rsidRPr="00682BEC">
        <w:t xml:space="preserve">Week 9 - Recap K-NN; Bias Variance </w:t>
      </w:r>
      <w:proofErr w:type="spellStart"/>
      <w:r w:rsidRPr="00682BEC">
        <w:t>tradeoff</w:t>
      </w:r>
      <w:proofErr w:type="spellEnd"/>
      <w:r w:rsidRPr="00682BEC">
        <w:t xml:space="preserve">, cross-validation/ model selection </w:t>
      </w:r>
    </w:p>
    <w:p w14:paraId="585C3AAB" w14:textId="77777777" w:rsidR="00682BEC" w:rsidRDefault="00682BEC" w:rsidP="00682BEC">
      <w:pPr>
        <w:pStyle w:val="ListParagraph"/>
        <w:numPr>
          <w:ilvl w:val="0"/>
          <w:numId w:val="2"/>
        </w:numPr>
      </w:pPr>
      <w:r w:rsidRPr="00682BEC">
        <w:t xml:space="preserve">Week 10 - Evaluation methods (ROC, AUC, F-measure, etc.) </w:t>
      </w:r>
    </w:p>
    <w:p w14:paraId="6A7178A4" w14:textId="77777777" w:rsidR="00682BEC" w:rsidRDefault="00682BEC" w:rsidP="00682BEC">
      <w:pPr>
        <w:pStyle w:val="ListParagraph"/>
        <w:numPr>
          <w:ilvl w:val="0"/>
          <w:numId w:val="2"/>
        </w:numPr>
      </w:pPr>
      <w:r w:rsidRPr="00682BEC">
        <w:t xml:space="preserve">Week 11 - Naive Bayes, Decision tree </w:t>
      </w:r>
    </w:p>
    <w:p w14:paraId="6B2776C7" w14:textId="77777777" w:rsidR="00682BEC" w:rsidRDefault="00682BEC" w:rsidP="00682BEC">
      <w:pPr>
        <w:pStyle w:val="ListParagraph"/>
        <w:numPr>
          <w:ilvl w:val="0"/>
          <w:numId w:val="2"/>
        </w:numPr>
      </w:pPr>
      <w:r w:rsidRPr="00682BEC">
        <w:t xml:space="preserve">Week 12 - Ensemble Methods: Bagging, Random Forest </w:t>
      </w:r>
    </w:p>
    <w:p w14:paraId="1E1FC17F" w14:textId="77777777" w:rsidR="00682BEC" w:rsidRDefault="00682BEC" w:rsidP="00682BEC">
      <w:pPr>
        <w:pStyle w:val="ListParagraph"/>
        <w:numPr>
          <w:ilvl w:val="0"/>
          <w:numId w:val="2"/>
        </w:numPr>
      </w:pPr>
      <w:r w:rsidRPr="00682BEC">
        <w:t xml:space="preserve">Week 13 - Perceptron, Support Vector Machines </w:t>
      </w:r>
    </w:p>
    <w:p w14:paraId="44EC98C8" w14:textId="77777777" w:rsidR="00682BEC" w:rsidRDefault="00682BEC" w:rsidP="00682BEC">
      <w:pPr>
        <w:pStyle w:val="ListParagraph"/>
        <w:numPr>
          <w:ilvl w:val="0"/>
          <w:numId w:val="2"/>
        </w:numPr>
      </w:pPr>
      <w:r w:rsidRPr="00682BEC">
        <w:t xml:space="preserve">Week 14 - Clustering motivation, K-means/Hierarchical, GMM </w:t>
      </w:r>
    </w:p>
    <w:p w14:paraId="2D75D9CE" w14:textId="434EE679" w:rsidR="00682BEC" w:rsidRDefault="00682BEC" w:rsidP="00682BEC">
      <w:pPr>
        <w:pStyle w:val="ListParagraph"/>
        <w:numPr>
          <w:ilvl w:val="0"/>
          <w:numId w:val="2"/>
        </w:numPr>
      </w:pPr>
      <w:r w:rsidRPr="00682BEC">
        <w:t>Week 15 - Dimensionality reduction, Association Rule Mining</w:t>
      </w:r>
    </w:p>
    <w:p w14:paraId="46F2D28B" w14:textId="77777777" w:rsidR="00682BEC" w:rsidRDefault="00682BEC" w:rsidP="00682BEC"/>
    <w:p w14:paraId="4F611FBC" w14:textId="77777777" w:rsidR="00682BEC" w:rsidRPr="00682BEC" w:rsidRDefault="00682BEC" w:rsidP="00682BEC">
      <w:pPr>
        <w:rPr>
          <w:b/>
          <w:bCs/>
        </w:rPr>
      </w:pPr>
      <w:r w:rsidRPr="00682BEC">
        <w:rPr>
          <w:b/>
          <w:bCs/>
        </w:rPr>
        <w:t xml:space="preserve">Module 3: Machine Learning - Use Cases - 6 weeks, 15 hours </w:t>
      </w:r>
    </w:p>
    <w:p w14:paraId="371B9FBC" w14:textId="02E2E974" w:rsidR="00682BEC" w:rsidRDefault="00682BEC" w:rsidP="00682BEC">
      <w:r w:rsidRPr="00682BEC">
        <w:t xml:space="preserve">Industry Experts </w:t>
      </w:r>
    </w:p>
    <w:p w14:paraId="5788F110" w14:textId="77777777" w:rsidR="00682BEC" w:rsidRDefault="00682BEC" w:rsidP="00682BEC">
      <w:pPr>
        <w:pStyle w:val="ListParagraph"/>
        <w:numPr>
          <w:ilvl w:val="0"/>
          <w:numId w:val="4"/>
        </w:numPr>
      </w:pPr>
      <w:r w:rsidRPr="00682BEC">
        <w:t xml:space="preserve">Week 16-21 </w:t>
      </w:r>
    </w:p>
    <w:p w14:paraId="565975E4" w14:textId="77777777" w:rsidR="00682BEC" w:rsidRDefault="00682BEC" w:rsidP="00682BEC"/>
    <w:p w14:paraId="1A08F06E" w14:textId="77777777" w:rsidR="00682BEC" w:rsidRPr="00682BEC" w:rsidRDefault="00682BEC" w:rsidP="00682BEC">
      <w:pPr>
        <w:rPr>
          <w:b/>
          <w:bCs/>
        </w:rPr>
      </w:pPr>
      <w:r w:rsidRPr="00682BEC">
        <w:rPr>
          <w:b/>
          <w:bCs/>
        </w:rPr>
        <w:t xml:space="preserve">Module 4: Deep Learning - Foundations and Algorithms - 11 weeks, 27.5 hours </w:t>
      </w:r>
    </w:p>
    <w:p w14:paraId="21A7C11F" w14:textId="77777777" w:rsidR="00682BEC" w:rsidRDefault="00682BEC" w:rsidP="00682BEC">
      <w:pPr>
        <w:pStyle w:val="ListParagraph"/>
        <w:numPr>
          <w:ilvl w:val="0"/>
          <w:numId w:val="3"/>
        </w:numPr>
      </w:pPr>
      <w:r w:rsidRPr="00682BEC">
        <w:t xml:space="preserve">Week 22 and Week 23 - Artificial Neural Networks </w:t>
      </w:r>
    </w:p>
    <w:p w14:paraId="49605DD5" w14:textId="77777777" w:rsidR="00682BEC" w:rsidRDefault="00682BEC" w:rsidP="00682BEC">
      <w:pPr>
        <w:ind w:left="1440"/>
      </w:pPr>
      <w:r w:rsidRPr="00682BEC">
        <w:t xml:space="preserve">a. Artificial Neuron </w:t>
      </w:r>
    </w:p>
    <w:p w14:paraId="42845C0D" w14:textId="77777777" w:rsidR="00682BEC" w:rsidRDefault="00682BEC" w:rsidP="00682BEC">
      <w:pPr>
        <w:ind w:left="1440"/>
      </w:pPr>
      <w:r w:rsidRPr="00682BEC">
        <w:t xml:space="preserve">b. Multilayer Perceptron </w:t>
      </w:r>
    </w:p>
    <w:p w14:paraId="3968E98D" w14:textId="77777777" w:rsidR="00682BEC" w:rsidRDefault="00682BEC" w:rsidP="00682BEC">
      <w:pPr>
        <w:ind w:left="1440"/>
      </w:pPr>
      <w:r w:rsidRPr="00682BEC">
        <w:t xml:space="preserve">c. Universal Approximation Theorem </w:t>
      </w:r>
    </w:p>
    <w:p w14:paraId="60245673" w14:textId="77777777" w:rsidR="00682BEC" w:rsidRDefault="00682BEC" w:rsidP="00682BEC">
      <w:pPr>
        <w:ind w:left="1440"/>
      </w:pPr>
      <w:r w:rsidRPr="00682BEC">
        <w:t xml:space="preserve">d. Backpropagation in MLPs </w:t>
      </w:r>
    </w:p>
    <w:p w14:paraId="6868D483" w14:textId="08D4A0AA" w:rsidR="00682BEC" w:rsidRDefault="00682BEC" w:rsidP="00682BEC">
      <w:pPr>
        <w:ind w:left="1440"/>
      </w:pPr>
      <w:r w:rsidRPr="00682BEC">
        <w:t xml:space="preserve">e. Backprop on general graphs </w:t>
      </w:r>
    </w:p>
    <w:p w14:paraId="66F35D88" w14:textId="77777777" w:rsidR="00682BEC" w:rsidRDefault="00682BEC" w:rsidP="00682BEC">
      <w:pPr>
        <w:pStyle w:val="ListParagraph"/>
        <w:numPr>
          <w:ilvl w:val="0"/>
          <w:numId w:val="3"/>
        </w:numPr>
      </w:pPr>
      <w:r w:rsidRPr="00682BEC">
        <w:t xml:space="preserve">Week 24 and Week 25 - Optimization in Neural Networks </w:t>
      </w:r>
    </w:p>
    <w:p w14:paraId="4DD1FB11" w14:textId="77777777" w:rsidR="00682BEC" w:rsidRDefault="00682BEC" w:rsidP="00682BEC">
      <w:pPr>
        <w:ind w:left="1440"/>
      </w:pPr>
      <w:r w:rsidRPr="00682BEC">
        <w:t xml:space="preserve">a. Gradient Descent and its variants </w:t>
      </w:r>
    </w:p>
    <w:p w14:paraId="2143A61B" w14:textId="77777777" w:rsidR="00682BEC" w:rsidRDefault="00682BEC" w:rsidP="00682BEC">
      <w:pPr>
        <w:ind w:left="1440"/>
      </w:pPr>
      <w:r w:rsidRPr="00682BEC">
        <w:t xml:space="preserve">b. Momentum, Adam, etc </w:t>
      </w:r>
    </w:p>
    <w:p w14:paraId="5888604A" w14:textId="77777777" w:rsidR="00682BEC" w:rsidRDefault="00682BEC" w:rsidP="00682BEC">
      <w:pPr>
        <w:ind w:left="1440"/>
      </w:pPr>
      <w:r w:rsidRPr="00682BEC">
        <w:lastRenderedPageBreak/>
        <w:t xml:space="preserve">c. Batch Normalization </w:t>
      </w:r>
    </w:p>
    <w:p w14:paraId="36106507" w14:textId="3B481CDF" w:rsidR="00682BEC" w:rsidRDefault="00682BEC" w:rsidP="00682BEC">
      <w:pPr>
        <w:ind w:left="1440"/>
      </w:pPr>
      <w:r w:rsidRPr="00682BEC">
        <w:t xml:space="preserve">d. Basics of Hyperparameter optimization </w:t>
      </w:r>
    </w:p>
    <w:p w14:paraId="0BCE830D" w14:textId="77777777" w:rsidR="00682BEC" w:rsidRDefault="00682BEC" w:rsidP="00682BEC">
      <w:pPr>
        <w:pStyle w:val="ListParagraph"/>
        <w:numPr>
          <w:ilvl w:val="0"/>
          <w:numId w:val="3"/>
        </w:numPr>
      </w:pPr>
      <w:r w:rsidRPr="00682BEC">
        <w:t xml:space="preserve">Week 26 and Week 27 - CNN </w:t>
      </w:r>
    </w:p>
    <w:p w14:paraId="17E33CCD" w14:textId="77777777" w:rsidR="00682BEC" w:rsidRDefault="00682BEC" w:rsidP="00682BEC">
      <w:pPr>
        <w:ind w:left="1440"/>
      </w:pPr>
      <w:r w:rsidRPr="00682BEC">
        <w:t xml:space="preserve">a. Introduction </w:t>
      </w:r>
    </w:p>
    <w:p w14:paraId="36F09B88" w14:textId="77777777" w:rsidR="00682BEC" w:rsidRDefault="00682BEC" w:rsidP="00682BEC">
      <w:pPr>
        <w:ind w:left="1440"/>
      </w:pPr>
      <w:r w:rsidRPr="00682BEC">
        <w:t xml:space="preserve">b. CNN Operations </w:t>
      </w:r>
    </w:p>
    <w:p w14:paraId="507F9655" w14:textId="77777777" w:rsidR="00682BEC" w:rsidRDefault="00682BEC" w:rsidP="00682BEC">
      <w:pPr>
        <w:ind w:left="1440"/>
      </w:pPr>
      <w:r w:rsidRPr="00682BEC">
        <w:t xml:space="preserve">c. CNN Training </w:t>
      </w:r>
    </w:p>
    <w:p w14:paraId="109F9D23" w14:textId="77777777" w:rsidR="00682BEC" w:rsidRDefault="00682BEC" w:rsidP="00682BEC">
      <w:pPr>
        <w:ind w:left="1440"/>
      </w:pPr>
      <w:r w:rsidRPr="00682BEC">
        <w:t xml:space="preserve">d. Illustrative Example (“Hello World”) - MNIST digit classification </w:t>
      </w:r>
    </w:p>
    <w:p w14:paraId="24D3F50A" w14:textId="77777777" w:rsidR="00682BEC" w:rsidRDefault="00682BEC" w:rsidP="00682BEC">
      <w:pPr>
        <w:ind w:left="1440"/>
      </w:pPr>
      <w:r w:rsidRPr="00682BEC">
        <w:t>e. Image Recognition-</w:t>
      </w:r>
      <w:proofErr w:type="spellStart"/>
      <w:r w:rsidRPr="00682BEC">
        <w:t>SoTA</w:t>
      </w:r>
      <w:proofErr w:type="spellEnd"/>
      <w:r w:rsidRPr="00682BEC">
        <w:t xml:space="preserve"> model(s) </w:t>
      </w:r>
    </w:p>
    <w:p w14:paraId="3F48431E" w14:textId="77777777" w:rsidR="00682BEC" w:rsidRDefault="00682BEC" w:rsidP="00682BEC">
      <w:pPr>
        <w:ind w:left="1440"/>
      </w:pPr>
      <w:r w:rsidRPr="00682BEC">
        <w:t xml:space="preserve">f. Object detection/localization - </w:t>
      </w:r>
      <w:proofErr w:type="spellStart"/>
      <w:r w:rsidRPr="00682BEC">
        <w:t>SoTA</w:t>
      </w:r>
      <w:proofErr w:type="spellEnd"/>
      <w:r w:rsidRPr="00682BEC">
        <w:t xml:space="preserve"> model(s) </w:t>
      </w:r>
    </w:p>
    <w:p w14:paraId="561D8CAE" w14:textId="726C4963" w:rsidR="00682BEC" w:rsidRDefault="00682BEC" w:rsidP="00682BEC">
      <w:pPr>
        <w:ind w:left="1440"/>
      </w:pPr>
      <w:r w:rsidRPr="00682BEC">
        <w:t>g. Semantic segmentation -</w:t>
      </w:r>
      <w:proofErr w:type="spellStart"/>
      <w:r w:rsidRPr="00682BEC">
        <w:t>SoTA</w:t>
      </w:r>
      <w:proofErr w:type="spellEnd"/>
      <w:r w:rsidRPr="00682BEC">
        <w:t xml:space="preserve"> model(s) </w:t>
      </w:r>
    </w:p>
    <w:p w14:paraId="25884B4A" w14:textId="77777777" w:rsidR="00682BEC" w:rsidRDefault="00682BEC" w:rsidP="00682BEC">
      <w:pPr>
        <w:pStyle w:val="ListParagraph"/>
        <w:numPr>
          <w:ilvl w:val="0"/>
          <w:numId w:val="3"/>
        </w:numPr>
      </w:pPr>
      <w:r w:rsidRPr="00682BEC">
        <w:t xml:space="preserve">Week 28, Week 29, Week 30 </w:t>
      </w:r>
    </w:p>
    <w:p w14:paraId="0A643A56" w14:textId="77777777" w:rsidR="00682BEC" w:rsidRDefault="00682BEC" w:rsidP="00682BEC">
      <w:pPr>
        <w:ind w:left="1440"/>
      </w:pPr>
      <w:r w:rsidRPr="00682BEC">
        <w:t xml:space="preserve">a. Generative Adversarial Network - GAN </w:t>
      </w:r>
    </w:p>
    <w:p w14:paraId="2B138559" w14:textId="77777777" w:rsidR="00682BEC" w:rsidRDefault="00682BEC" w:rsidP="00682BEC">
      <w:pPr>
        <w:ind w:left="1440"/>
      </w:pPr>
      <w:r w:rsidRPr="00682BEC">
        <w:t xml:space="preserve">b. Generative Artificial Intelligence - Gen AI </w:t>
      </w:r>
    </w:p>
    <w:p w14:paraId="4B022043" w14:textId="77777777" w:rsidR="00682BEC" w:rsidRDefault="00682BEC" w:rsidP="00682BEC">
      <w:pPr>
        <w:ind w:left="1440"/>
      </w:pPr>
      <w:r w:rsidRPr="00682BEC">
        <w:t xml:space="preserve">c. Transformers d. Large Language Models - LLM </w:t>
      </w:r>
    </w:p>
    <w:p w14:paraId="06C2D97A" w14:textId="26EF7256" w:rsidR="00682BEC" w:rsidRDefault="00682BEC" w:rsidP="00682BEC">
      <w:pPr>
        <w:pStyle w:val="ListParagraph"/>
        <w:numPr>
          <w:ilvl w:val="0"/>
          <w:numId w:val="3"/>
        </w:numPr>
      </w:pPr>
      <w:r w:rsidRPr="00682BEC">
        <w:t>Week 31 - RNN/LSTM Week 32 - Explainable ML</w:t>
      </w:r>
    </w:p>
    <w:p w14:paraId="49498AAB" w14:textId="77777777" w:rsidR="00682BEC" w:rsidRDefault="00682BEC" w:rsidP="00682BEC"/>
    <w:p w14:paraId="7F7698EC" w14:textId="77777777" w:rsidR="00682BEC" w:rsidRPr="00682BEC" w:rsidRDefault="00682BEC" w:rsidP="00682BEC">
      <w:pPr>
        <w:rPr>
          <w:b/>
          <w:bCs/>
        </w:rPr>
      </w:pPr>
      <w:r w:rsidRPr="00682BEC">
        <w:rPr>
          <w:b/>
          <w:bCs/>
        </w:rPr>
        <w:t xml:space="preserve">Module 5: Deep Learning use cases - 6 weeks, 15 hours </w:t>
      </w:r>
    </w:p>
    <w:p w14:paraId="5B6DC788" w14:textId="77777777" w:rsidR="00682BEC" w:rsidRDefault="00682BEC" w:rsidP="00682BEC">
      <w:r w:rsidRPr="00682BEC">
        <w:t xml:space="preserve">Industry Experts </w:t>
      </w:r>
    </w:p>
    <w:p w14:paraId="67AAE6B6" w14:textId="5E1BB692" w:rsidR="00682BEC" w:rsidRDefault="00682BEC" w:rsidP="00682BEC">
      <w:pPr>
        <w:pStyle w:val="ListParagraph"/>
        <w:numPr>
          <w:ilvl w:val="0"/>
          <w:numId w:val="3"/>
        </w:numPr>
      </w:pPr>
      <w:r w:rsidRPr="00682BEC">
        <w:t xml:space="preserve">Week 33 - 38 Capstone Project - Coordinated by </w:t>
      </w:r>
      <w:r>
        <w:t>Institute</w:t>
      </w:r>
    </w:p>
    <w:sectPr w:rsidR="00682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E56F5F"/>
    <w:multiLevelType w:val="hybridMultilevel"/>
    <w:tmpl w:val="D55CE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E14F0"/>
    <w:multiLevelType w:val="hybridMultilevel"/>
    <w:tmpl w:val="D188F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46613"/>
    <w:multiLevelType w:val="hybridMultilevel"/>
    <w:tmpl w:val="6C42B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35AA3"/>
    <w:multiLevelType w:val="hybridMultilevel"/>
    <w:tmpl w:val="B2D4E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694878">
    <w:abstractNumId w:val="0"/>
  </w:num>
  <w:num w:numId="2" w16cid:durableId="825589257">
    <w:abstractNumId w:val="2"/>
  </w:num>
  <w:num w:numId="3" w16cid:durableId="583729264">
    <w:abstractNumId w:val="3"/>
  </w:num>
  <w:num w:numId="4" w16cid:durableId="1961648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EC"/>
    <w:rsid w:val="002021A1"/>
    <w:rsid w:val="003903A7"/>
    <w:rsid w:val="005D5504"/>
    <w:rsid w:val="00682BEC"/>
    <w:rsid w:val="008D5074"/>
    <w:rsid w:val="00D7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2E2C"/>
  <w15:chartTrackingRefBased/>
  <w15:docId w15:val="{0F2FE62F-78FC-4CA3-870C-C587C3DB2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B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B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B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B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B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B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B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B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B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B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B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Hanawate</dc:creator>
  <cp:keywords/>
  <dc:description/>
  <cp:lastModifiedBy>VIjay Hanawate</cp:lastModifiedBy>
  <cp:revision>1</cp:revision>
  <dcterms:created xsi:type="dcterms:W3CDTF">2025-09-15T13:33:00Z</dcterms:created>
  <dcterms:modified xsi:type="dcterms:W3CDTF">2025-09-15T13:42:00Z</dcterms:modified>
</cp:coreProperties>
</file>