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73C" w:rsidRDefault="0094373C" w:rsidP="0094373C">
      <w:pPr>
        <w:pStyle w:val="style15"/>
      </w:pPr>
      <w:r>
        <w:t xml:space="preserve">Agriculture is </w:t>
      </w:r>
      <w:r>
        <w:t>the backbone of Indian economy. The Main Motto of Agricultural Assistant system is</w:t>
      </w:r>
      <w:r>
        <w:t xml:space="preserve"> providing an interface to the teams to store their data in order to conduct awareness events </w:t>
      </w:r>
      <w:r>
        <w:t>efficiently. Working in different climate as well as different soil type is a very challenging task for the farmers. Water supply is also very important</w:t>
      </w:r>
      <w:r w:rsidR="000C2025">
        <w:t xml:space="preserve"> factor regarding growing of </w:t>
      </w:r>
      <w:r>
        <w:t>crops.</w:t>
      </w:r>
      <w:r>
        <w:t xml:space="preserve"> </w:t>
      </w:r>
      <w:r w:rsidR="000C2025">
        <w:t xml:space="preserve">So, it is very important to have proper knowledge about all the parameters of the agriculture. In our proposed system all the information regarding soil. For the farmers video and audio clippings are available. Moreover a large number of students are studying in agricultural field. In this system student can also clarify their doubts. Regarding agriculture all the information are gathered in the </w:t>
      </w:r>
      <w:r w:rsidR="008C32DA">
        <w:t>Agricultural</w:t>
      </w:r>
      <w:r w:rsidR="000C2025">
        <w:t xml:space="preserve"> Assistant </w:t>
      </w:r>
      <w:r w:rsidR="008C32DA">
        <w:t>system, so</w:t>
      </w:r>
      <w:r w:rsidR="000C2025">
        <w:t xml:space="preserve"> that </w:t>
      </w:r>
      <w:r w:rsidR="008C32DA">
        <w:t>the amou</w:t>
      </w:r>
      <w:bookmarkStart w:id="0" w:name="_GoBack"/>
      <w:bookmarkEnd w:id="0"/>
      <w:r w:rsidR="008C32DA">
        <w:t>nt of corps will be increased, proper education can be provided.</w:t>
      </w:r>
    </w:p>
    <w:p w:rsidR="00D5644B" w:rsidRDefault="00D5644B"/>
    <w:sectPr w:rsidR="00D56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C3B"/>
    <w:rsid w:val="000C2025"/>
    <w:rsid w:val="008C32DA"/>
    <w:rsid w:val="0094373C"/>
    <w:rsid w:val="00D43C3B"/>
    <w:rsid w:val="00D56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4D331-F410-4FF9-B911-4224E0A6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5">
    <w:name w:val="style15"/>
    <w:basedOn w:val="Normal"/>
    <w:rsid w:val="0094373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21">
    <w:name w:val="style21"/>
    <w:basedOn w:val="Normal"/>
    <w:rsid w:val="009437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0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dc:creator>
  <cp:keywords/>
  <dc:description/>
  <cp:lastModifiedBy>Soumen</cp:lastModifiedBy>
  <cp:revision>2</cp:revision>
  <dcterms:created xsi:type="dcterms:W3CDTF">2015-04-15T17:00:00Z</dcterms:created>
  <dcterms:modified xsi:type="dcterms:W3CDTF">2015-04-15T17:27:00Z</dcterms:modified>
</cp:coreProperties>
</file>