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CAC2E" w14:textId="6D1F5CBF" w:rsidR="00EB3A76" w:rsidRDefault="00FF57DD">
      <w:r>
        <w:t>Steps to create Production Environment for Mechanical Turk and Developer environment</w:t>
      </w:r>
    </w:p>
    <w:p w14:paraId="30AF3902" w14:textId="40761184" w:rsidR="003965C3" w:rsidRDefault="00500E69" w:rsidP="004D4039">
      <w:r>
        <w:t>Reference: IAM Policy</w:t>
      </w:r>
      <w:r w:rsidR="00B37980">
        <w:t xml:space="preserve"> Elements,</w:t>
      </w:r>
      <w:r>
        <w:t xml:space="preserve"> Grammar and </w:t>
      </w:r>
      <w:r w:rsidR="008E4C98">
        <w:t xml:space="preserve">Evaluation </w:t>
      </w:r>
      <w:r>
        <w:t xml:space="preserve">Logic specifications </w:t>
      </w:r>
      <w:hyperlink r:id="rId5" w:history="1">
        <w:r w:rsidRPr="00B70C5D">
          <w:rPr>
            <w:rStyle w:val="Hyperlink"/>
          </w:rPr>
          <w:t>https://docs.aws.amazon.com/IAM/latest/UserGuide/reference_policies.html</w:t>
        </w:r>
      </w:hyperlink>
      <w:r>
        <w:t xml:space="preserve"> </w:t>
      </w:r>
    </w:p>
    <w:p w14:paraId="6086E258" w14:textId="1059691A" w:rsidR="00FF57DD" w:rsidRDefault="00FF57DD" w:rsidP="00FF57DD">
      <w:pPr>
        <w:pStyle w:val="ListParagraph"/>
        <w:numPr>
          <w:ilvl w:val="0"/>
          <w:numId w:val="1"/>
        </w:numPr>
      </w:pPr>
      <w:r>
        <w:t xml:space="preserve">Create a </w:t>
      </w:r>
      <w:r w:rsidR="00794021">
        <w:t xml:space="preserve">Mechanical Turk </w:t>
      </w:r>
      <w:r>
        <w:t xml:space="preserve">policy in AWS Console </w:t>
      </w:r>
    </w:p>
    <w:p w14:paraId="2C327043" w14:textId="3CD69459" w:rsidR="00FF57DD" w:rsidRDefault="00FF57DD" w:rsidP="00FF57DD">
      <w:pPr>
        <w:pStyle w:val="ListParagraph"/>
        <w:numPr>
          <w:ilvl w:val="1"/>
          <w:numId w:val="1"/>
        </w:numPr>
      </w:pPr>
      <w:r>
        <w:t>Go to AWS Console</w:t>
      </w:r>
    </w:p>
    <w:p w14:paraId="0F05DDD9" w14:textId="734B886E" w:rsidR="00FF57DD" w:rsidRDefault="00FF57DD" w:rsidP="00FF57DD">
      <w:pPr>
        <w:pStyle w:val="ListParagraph"/>
        <w:numPr>
          <w:ilvl w:val="1"/>
          <w:numId w:val="1"/>
        </w:numPr>
      </w:pPr>
      <w:r>
        <w:t>Login and select IAM Management Console from Services dropdown</w:t>
      </w:r>
    </w:p>
    <w:p w14:paraId="33BDD601" w14:textId="73C6468B" w:rsidR="00FF57DD" w:rsidRDefault="00FF57DD" w:rsidP="00FF57DD">
      <w:pPr>
        <w:pStyle w:val="ListParagraph"/>
        <w:numPr>
          <w:ilvl w:val="1"/>
          <w:numId w:val="1"/>
        </w:numPr>
      </w:pPr>
      <w:r>
        <w:t>Click on Policies from left hand side pane</w:t>
      </w:r>
    </w:p>
    <w:p w14:paraId="188D26AE" w14:textId="7E1AFD46" w:rsidR="00FF57DD" w:rsidRDefault="00FF57DD" w:rsidP="00FF57DD">
      <w:pPr>
        <w:pStyle w:val="ListParagraph"/>
        <w:numPr>
          <w:ilvl w:val="1"/>
          <w:numId w:val="1"/>
        </w:numPr>
      </w:pPr>
      <w:r>
        <w:t>Click on Create Policy</w:t>
      </w:r>
    </w:p>
    <w:p w14:paraId="6C735E9D" w14:textId="6AB1229A" w:rsidR="00FF57DD" w:rsidRDefault="00FF57DD" w:rsidP="00FF57DD">
      <w:pPr>
        <w:pStyle w:val="ListParagraph"/>
        <w:numPr>
          <w:ilvl w:val="1"/>
          <w:numId w:val="1"/>
        </w:numPr>
      </w:pPr>
      <w:r>
        <w:t xml:space="preserve">From next step during create Policy select service as MechanicalTurk </w:t>
      </w:r>
    </w:p>
    <w:p w14:paraId="28894B15" w14:textId="41D2B173" w:rsidR="00FF57DD" w:rsidRDefault="00FF57DD" w:rsidP="00FF57DD">
      <w:pPr>
        <w:pStyle w:val="ListParagraph"/>
        <w:numPr>
          <w:ilvl w:val="1"/>
          <w:numId w:val="1"/>
        </w:numPr>
      </w:pPr>
      <w:r>
        <w:t>At this point, full permissions are granted to this Policy to use Mechanical Turk</w:t>
      </w:r>
    </w:p>
    <w:p w14:paraId="4AEE6C0F" w14:textId="04DAD3EB" w:rsidR="00FF57DD" w:rsidRDefault="00FF57DD" w:rsidP="00FF57DD">
      <w:pPr>
        <w:pStyle w:val="ListParagraph"/>
        <w:numPr>
          <w:ilvl w:val="1"/>
          <w:numId w:val="1"/>
        </w:numPr>
      </w:pPr>
      <w:r>
        <w:t>This is sufficient for creating a script to create HIT, Qualification test, qualify workers,  approve/reject HITs, pay workers, create a HIT batches, re-assign workers, create custom qualification based on previous HITs and Qualification test made etc.</w:t>
      </w:r>
    </w:p>
    <w:p w14:paraId="5A00894E" w14:textId="0E8B29AF" w:rsidR="00FF57DD" w:rsidRDefault="00FF57DD" w:rsidP="00FF57DD">
      <w:pPr>
        <w:pStyle w:val="ListParagraph"/>
        <w:numPr>
          <w:ilvl w:val="1"/>
          <w:numId w:val="1"/>
        </w:numPr>
      </w:pPr>
      <w:r>
        <w:t>Click create and submit</w:t>
      </w:r>
    </w:p>
    <w:p w14:paraId="504A7918" w14:textId="22DCC9B0" w:rsidR="009A3933" w:rsidRDefault="009A3933" w:rsidP="009A3933">
      <w:pPr>
        <w:pStyle w:val="ListParagraph"/>
        <w:numPr>
          <w:ilvl w:val="0"/>
          <w:numId w:val="1"/>
        </w:numPr>
      </w:pPr>
      <w:r>
        <w:t>Create an IAM Group</w:t>
      </w:r>
    </w:p>
    <w:p w14:paraId="1CCE0173" w14:textId="77777777" w:rsidR="009A3933" w:rsidRDefault="009A3933" w:rsidP="009A3933">
      <w:pPr>
        <w:pStyle w:val="ListParagraph"/>
        <w:numPr>
          <w:ilvl w:val="1"/>
          <w:numId w:val="1"/>
        </w:numPr>
      </w:pPr>
      <w:r>
        <w:t>Go to AWS Console</w:t>
      </w:r>
    </w:p>
    <w:p w14:paraId="261A4F07" w14:textId="77777777" w:rsidR="009A3933" w:rsidRDefault="009A3933" w:rsidP="009A3933">
      <w:pPr>
        <w:pStyle w:val="ListParagraph"/>
        <w:numPr>
          <w:ilvl w:val="1"/>
          <w:numId w:val="1"/>
        </w:numPr>
      </w:pPr>
      <w:r>
        <w:t>Login and select IAM Management Console from Services dropdown</w:t>
      </w:r>
    </w:p>
    <w:p w14:paraId="5A568680" w14:textId="4A1B6B8F" w:rsidR="009A3933" w:rsidRDefault="009A3933" w:rsidP="009A3933">
      <w:pPr>
        <w:pStyle w:val="ListParagraph"/>
        <w:numPr>
          <w:ilvl w:val="1"/>
          <w:numId w:val="1"/>
        </w:numPr>
      </w:pPr>
      <w:r>
        <w:t xml:space="preserve">Click on </w:t>
      </w:r>
      <w:r>
        <w:t>Groups</w:t>
      </w:r>
      <w:r>
        <w:t xml:space="preserve"> from left hand side pane</w:t>
      </w:r>
    </w:p>
    <w:p w14:paraId="4472B6DD" w14:textId="7436D575" w:rsidR="009A3933" w:rsidRDefault="009A3933" w:rsidP="009A3933">
      <w:pPr>
        <w:pStyle w:val="ListParagraph"/>
        <w:numPr>
          <w:ilvl w:val="1"/>
          <w:numId w:val="1"/>
        </w:numPr>
      </w:pPr>
      <w:r>
        <w:t xml:space="preserve">Create </w:t>
      </w:r>
      <w:r>
        <w:t>Group</w:t>
      </w:r>
      <w:r>
        <w:t xml:space="preserve"> and assign Programming permissions (do not select AWS Console)</w:t>
      </w:r>
    </w:p>
    <w:p w14:paraId="7FDE185E" w14:textId="2BC36D94" w:rsidR="009A3933" w:rsidRDefault="002E467A" w:rsidP="009A3933">
      <w:pPr>
        <w:pStyle w:val="ListParagraph"/>
        <w:numPr>
          <w:ilvl w:val="1"/>
          <w:numId w:val="1"/>
        </w:numPr>
      </w:pPr>
      <w:r>
        <w:t>Attach MechanicalTurk policy we created in Step 1</w:t>
      </w:r>
    </w:p>
    <w:p w14:paraId="034F8BEE" w14:textId="718F787F" w:rsidR="002E467A" w:rsidRDefault="002E467A" w:rsidP="009A3933">
      <w:pPr>
        <w:pStyle w:val="ListParagraph"/>
        <w:numPr>
          <w:ilvl w:val="1"/>
          <w:numId w:val="1"/>
        </w:numPr>
      </w:pPr>
      <w:r>
        <w:t>At this time, group has MTurk full access</w:t>
      </w:r>
    </w:p>
    <w:p w14:paraId="0B6F84E8" w14:textId="0874322B" w:rsidR="009A3933" w:rsidRDefault="002E467A" w:rsidP="002E467A">
      <w:pPr>
        <w:pStyle w:val="ListParagraph"/>
        <w:numPr>
          <w:ilvl w:val="1"/>
          <w:numId w:val="1"/>
        </w:numPr>
      </w:pPr>
      <w:r>
        <w:t>Click submit</w:t>
      </w:r>
    </w:p>
    <w:p w14:paraId="76F3DC1C" w14:textId="6BE00E31" w:rsidR="004D4039" w:rsidRDefault="004D4039" w:rsidP="004D4039">
      <w:pPr>
        <w:pStyle w:val="ListParagraph"/>
        <w:numPr>
          <w:ilvl w:val="0"/>
          <w:numId w:val="1"/>
        </w:numPr>
      </w:pPr>
      <w:r>
        <w:t>Create an IAM User</w:t>
      </w:r>
      <w:r w:rsidR="00EA3CF7">
        <w:t xml:space="preserve"> for developer</w:t>
      </w:r>
      <w:r w:rsidR="00F63E10">
        <w:t>/programming access</w:t>
      </w:r>
    </w:p>
    <w:p w14:paraId="21F14624" w14:textId="77777777" w:rsidR="004D4039" w:rsidRDefault="004D4039" w:rsidP="004D4039">
      <w:pPr>
        <w:pStyle w:val="ListParagraph"/>
        <w:numPr>
          <w:ilvl w:val="1"/>
          <w:numId w:val="1"/>
        </w:numPr>
      </w:pPr>
      <w:r>
        <w:t>Go to AWS Console</w:t>
      </w:r>
    </w:p>
    <w:p w14:paraId="401C8F8C" w14:textId="77777777" w:rsidR="004D4039" w:rsidRDefault="004D4039" w:rsidP="004D4039">
      <w:pPr>
        <w:pStyle w:val="ListParagraph"/>
        <w:numPr>
          <w:ilvl w:val="1"/>
          <w:numId w:val="1"/>
        </w:numPr>
      </w:pPr>
      <w:r>
        <w:t>Login and select IAM Management Console from Services dropdown</w:t>
      </w:r>
    </w:p>
    <w:p w14:paraId="22BBB7BE" w14:textId="3F9BF7F0" w:rsidR="004D4039" w:rsidRDefault="004D4039" w:rsidP="004D4039">
      <w:pPr>
        <w:pStyle w:val="ListParagraph"/>
        <w:numPr>
          <w:ilvl w:val="1"/>
          <w:numId w:val="1"/>
        </w:numPr>
      </w:pPr>
      <w:r>
        <w:t xml:space="preserve">Click on </w:t>
      </w:r>
      <w:r>
        <w:t>User</w:t>
      </w:r>
      <w:r w:rsidR="00844CE5">
        <w:t>s</w:t>
      </w:r>
      <w:r>
        <w:t xml:space="preserve"> from left hand side pane</w:t>
      </w:r>
    </w:p>
    <w:p w14:paraId="27FFA590" w14:textId="76D5C0F1" w:rsidR="004D4039" w:rsidRDefault="004D4039" w:rsidP="004D4039">
      <w:pPr>
        <w:pStyle w:val="ListParagraph"/>
        <w:numPr>
          <w:ilvl w:val="1"/>
          <w:numId w:val="1"/>
        </w:numPr>
      </w:pPr>
      <w:r>
        <w:t>Create User and assign Programming permissions (do not select AWS Console)</w:t>
      </w:r>
    </w:p>
    <w:p w14:paraId="1169C683" w14:textId="1AF34E35" w:rsidR="004D4039" w:rsidRDefault="00292264" w:rsidP="000A3265">
      <w:pPr>
        <w:pStyle w:val="ListParagraph"/>
        <w:numPr>
          <w:ilvl w:val="1"/>
          <w:numId w:val="1"/>
        </w:numPr>
      </w:pPr>
      <w:r>
        <w:t>Select Group created in Step 2</w:t>
      </w:r>
    </w:p>
    <w:p w14:paraId="030BFD5B" w14:textId="4716220C" w:rsidR="00030E56" w:rsidRDefault="00030E56" w:rsidP="000A3265">
      <w:pPr>
        <w:pStyle w:val="ListParagraph"/>
        <w:numPr>
          <w:ilvl w:val="1"/>
          <w:numId w:val="1"/>
        </w:numPr>
      </w:pPr>
      <w:r>
        <w:t>Click Submit</w:t>
      </w:r>
    </w:p>
    <w:p w14:paraId="37250DB0" w14:textId="77B0F2C6" w:rsidR="00410025" w:rsidRDefault="00410025" w:rsidP="000A3265">
      <w:pPr>
        <w:pStyle w:val="ListParagraph"/>
        <w:numPr>
          <w:ilvl w:val="1"/>
          <w:numId w:val="1"/>
        </w:numPr>
      </w:pPr>
      <w:r>
        <w:t>This user is now created and assigned to group created in step 2 and has permissions to MTurk.</w:t>
      </w:r>
    </w:p>
    <w:p w14:paraId="35DAEA53" w14:textId="0FC440BA" w:rsidR="004D4039" w:rsidRDefault="004D4039" w:rsidP="004D4039">
      <w:pPr>
        <w:pStyle w:val="ListParagraph"/>
        <w:numPr>
          <w:ilvl w:val="0"/>
          <w:numId w:val="1"/>
        </w:numPr>
      </w:pPr>
      <w:r>
        <w:t>Create AWS S3 Storage Bucket</w:t>
      </w:r>
    </w:p>
    <w:p w14:paraId="2A5C45A0" w14:textId="77777777" w:rsidR="004D4039" w:rsidRDefault="004D4039" w:rsidP="004D4039">
      <w:pPr>
        <w:pStyle w:val="ListParagraph"/>
        <w:numPr>
          <w:ilvl w:val="1"/>
          <w:numId w:val="1"/>
        </w:numPr>
      </w:pPr>
      <w:r>
        <w:t>Go to AWS Console</w:t>
      </w:r>
    </w:p>
    <w:p w14:paraId="30E7CBF0" w14:textId="6A802345" w:rsidR="004D4039" w:rsidRDefault="004D4039" w:rsidP="004D4039">
      <w:pPr>
        <w:pStyle w:val="ListParagraph"/>
        <w:numPr>
          <w:ilvl w:val="1"/>
          <w:numId w:val="1"/>
        </w:numPr>
      </w:pPr>
      <w:r>
        <w:t>Login and select S3 in Storage section from Services dropdown</w:t>
      </w:r>
    </w:p>
    <w:p w14:paraId="10668505" w14:textId="4814E6BD" w:rsidR="00A9710C" w:rsidRDefault="00A9710C" w:rsidP="004D4039">
      <w:pPr>
        <w:pStyle w:val="ListParagraph"/>
        <w:numPr>
          <w:ilvl w:val="1"/>
          <w:numId w:val="1"/>
        </w:numPr>
      </w:pPr>
      <w:r>
        <w:t>Remove Block Public Policy since we will be using custom policies on S3 storage.</w:t>
      </w:r>
    </w:p>
    <w:p w14:paraId="50D60AD2" w14:textId="68C4BA8F" w:rsidR="007E3E9A" w:rsidRDefault="00A9710C" w:rsidP="004D4039">
      <w:pPr>
        <w:pStyle w:val="ListParagraph"/>
        <w:numPr>
          <w:ilvl w:val="1"/>
          <w:numId w:val="1"/>
        </w:numPr>
      </w:pPr>
      <w:r>
        <w:t>Create a Bucket Policy as follows</w:t>
      </w:r>
      <w:r w:rsidR="0018455B">
        <w:t>, here the policy states the root user and IAM user we created has permission to add Access control lists, Put objects to S3 buckets and to put objects to ACL i.e. to grant read, write and other advanced permissions to a list of email ids.</w:t>
      </w:r>
    </w:p>
    <w:tbl>
      <w:tblPr>
        <w:tblStyle w:val="TableGrid"/>
        <w:tblW w:w="0" w:type="auto"/>
        <w:tblInd w:w="1440" w:type="dxa"/>
        <w:tblLook w:val="04A0" w:firstRow="1" w:lastRow="0" w:firstColumn="1" w:lastColumn="0" w:noHBand="0" w:noVBand="1"/>
      </w:tblPr>
      <w:tblGrid>
        <w:gridCol w:w="7910"/>
      </w:tblGrid>
      <w:tr w:rsidR="00A9710C" w14:paraId="33180348" w14:textId="77777777" w:rsidTr="00A9710C">
        <w:tc>
          <w:tcPr>
            <w:tcW w:w="9350" w:type="dxa"/>
            <w:shd w:val="clear" w:color="auto" w:fill="E7E6E6" w:themeFill="background2"/>
          </w:tcPr>
          <w:p w14:paraId="64455DF5" w14:textId="77777777" w:rsidR="00A9710C" w:rsidRDefault="00A9710C" w:rsidP="00A9710C">
            <w:pPr>
              <w:pStyle w:val="ListParagraph"/>
            </w:pPr>
            <w:r>
              <w:t>{</w:t>
            </w:r>
          </w:p>
          <w:p w14:paraId="5432678E" w14:textId="77777777" w:rsidR="00A9710C" w:rsidRDefault="00A9710C" w:rsidP="00A9710C">
            <w:pPr>
              <w:pStyle w:val="ListParagraph"/>
            </w:pPr>
            <w:r>
              <w:t xml:space="preserve">    "Version": "2012-10-17",</w:t>
            </w:r>
          </w:p>
          <w:p w14:paraId="2CBB8D7A" w14:textId="77777777" w:rsidR="00A9710C" w:rsidRDefault="00A9710C" w:rsidP="00A9710C">
            <w:pPr>
              <w:pStyle w:val="ListParagraph"/>
            </w:pPr>
            <w:r>
              <w:t xml:space="preserve">    "Statement": [</w:t>
            </w:r>
          </w:p>
          <w:p w14:paraId="322F4176" w14:textId="77777777" w:rsidR="00A9710C" w:rsidRDefault="00A9710C" w:rsidP="00A9710C">
            <w:pPr>
              <w:pStyle w:val="ListParagraph"/>
            </w:pPr>
            <w:r>
              <w:t xml:space="preserve">        {</w:t>
            </w:r>
          </w:p>
          <w:p w14:paraId="59EF11ED" w14:textId="77777777" w:rsidR="00A9710C" w:rsidRDefault="00A9710C" w:rsidP="00A9710C">
            <w:pPr>
              <w:pStyle w:val="ListParagraph"/>
            </w:pPr>
            <w:r>
              <w:lastRenderedPageBreak/>
              <w:t xml:space="preserve">            "Sid": "AddCannedAcl",</w:t>
            </w:r>
          </w:p>
          <w:p w14:paraId="438F8491" w14:textId="77777777" w:rsidR="00A9710C" w:rsidRDefault="00A9710C" w:rsidP="00A9710C">
            <w:pPr>
              <w:pStyle w:val="ListParagraph"/>
            </w:pPr>
            <w:r>
              <w:t xml:space="preserve">            "Effect": "Allow",</w:t>
            </w:r>
          </w:p>
          <w:p w14:paraId="73DD95D9" w14:textId="77777777" w:rsidR="00A9710C" w:rsidRDefault="00A9710C" w:rsidP="00A9710C">
            <w:pPr>
              <w:pStyle w:val="ListParagraph"/>
            </w:pPr>
            <w:r>
              <w:t xml:space="preserve">            "Principal": {</w:t>
            </w:r>
          </w:p>
          <w:p w14:paraId="16CAAA9C" w14:textId="77777777" w:rsidR="00A9710C" w:rsidRDefault="00A9710C" w:rsidP="00A9710C">
            <w:pPr>
              <w:pStyle w:val="ListParagraph"/>
            </w:pPr>
            <w:r>
              <w:t xml:space="preserve">                "AWS": [</w:t>
            </w:r>
          </w:p>
          <w:p w14:paraId="77FFD10D" w14:textId="77777777" w:rsidR="00A9710C" w:rsidRDefault="00A9710C" w:rsidP="00A9710C">
            <w:pPr>
              <w:pStyle w:val="ListParagraph"/>
            </w:pPr>
            <w:r>
              <w:t xml:space="preserve">                    "arn:aws:iam::119077787221:root",</w:t>
            </w:r>
          </w:p>
          <w:p w14:paraId="2C03CA46" w14:textId="77777777" w:rsidR="00A9710C" w:rsidRDefault="00A9710C" w:rsidP="00A9710C">
            <w:pPr>
              <w:pStyle w:val="ListParagraph"/>
            </w:pPr>
            <w:r>
              <w:t xml:space="preserve">                    "arn:aws:iam::119077787221:user/iam-mturk-user"</w:t>
            </w:r>
          </w:p>
          <w:p w14:paraId="28739E4C" w14:textId="77777777" w:rsidR="00A9710C" w:rsidRDefault="00A9710C" w:rsidP="00A9710C">
            <w:pPr>
              <w:pStyle w:val="ListParagraph"/>
            </w:pPr>
            <w:r>
              <w:t xml:space="preserve">                ]</w:t>
            </w:r>
          </w:p>
          <w:p w14:paraId="768C8C4B" w14:textId="77777777" w:rsidR="00A9710C" w:rsidRDefault="00A9710C" w:rsidP="00A9710C">
            <w:pPr>
              <w:pStyle w:val="ListParagraph"/>
            </w:pPr>
            <w:r>
              <w:t xml:space="preserve">            },</w:t>
            </w:r>
          </w:p>
          <w:p w14:paraId="08EF0C6A" w14:textId="77777777" w:rsidR="00A9710C" w:rsidRDefault="00A9710C" w:rsidP="00A9710C">
            <w:pPr>
              <w:pStyle w:val="ListParagraph"/>
            </w:pPr>
            <w:r>
              <w:t xml:space="preserve">            "Action": [</w:t>
            </w:r>
          </w:p>
          <w:p w14:paraId="55BBF907" w14:textId="77777777" w:rsidR="00A9710C" w:rsidRDefault="00A9710C" w:rsidP="00A9710C">
            <w:pPr>
              <w:pStyle w:val="ListParagraph"/>
            </w:pPr>
            <w:r>
              <w:t xml:space="preserve">                "s3:PutObject",</w:t>
            </w:r>
          </w:p>
          <w:p w14:paraId="274D5610" w14:textId="77777777" w:rsidR="00A9710C" w:rsidRDefault="00A9710C" w:rsidP="00A9710C">
            <w:pPr>
              <w:pStyle w:val="ListParagraph"/>
            </w:pPr>
            <w:r>
              <w:t xml:space="preserve">                "s3:PutObjectAcl"</w:t>
            </w:r>
          </w:p>
          <w:p w14:paraId="5CEB7974" w14:textId="77777777" w:rsidR="00A9710C" w:rsidRDefault="00A9710C" w:rsidP="00A9710C">
            <w:pPr>
              <w:pStyle w:val="ListParagraph"/>
            </w:pPr>
            <w:r>
              <w:t xml:space="preserve">            ],</w:t>
            </w:r>
          </w:p>
          <w:p w14:paraId="509F4895" w14:textId="77777777" w:rsidR="00A9710C" w:rsidRDefault="00A9710C" w:rsidP="00A9710C">
            <w:pPr>
              <w:pStyle w:val="ListParagraph"/>
            </w:pPr>
            <w:r>
              <w:t xml:space="preserve">            "Resource": "arn:aws:s3:::mturk-s3-cg/*",</w:t>
            </w:r>
          </w:p>
          <w:p w14:paraId="09B0561F" w14:textId="77777777" w:rsidR="00A9710C" w:rsidRDefault="00A9710C" w:rsidP="00A9710C">
            <w:pPr>
              <w:pStyle w:val="ListParagraph"/>
            </w:pPr>
            <w:r>
              <w:t xml:space="preserve">            "Condition": {</w:t>
            </w:r>
          </w:p>
          <w:p w14:paraId="4CE49C82" w14:textId="77777777" w:rsidR="00A9710C" w:rsidRDefault="00A9710C" w:rsidP="00A9710C">
            <w:pPr>
              <w:pStyle w:val="ListParagraph"/>
            </w:pPr>
            <w:r>
              <w:t xml:space="preserve">                "StringEquals": {</w:t>
            </w:r>
          </w:p>
          <w:p w14:paraId="7954F85F" w14:textId="77777777" w:rsidR="00A9710C" w:rsidRDefault="00A9710C" w:rsidP="00A9710C">
            <w:pPr>
              <w:pStyle w:val="ListParagraph"/>
            </w:pPr>
            <w:r>
              <w:t xml:space="preserve">                    "s3:x-amz-acl": "public-read"</w:t>
            </w:r>
          </w:p>
          <w:p w14:paraId="4BC949D9" w14:textId="77777777" w:rsidR="00A9710C" w:rsidRDefault="00A9710C" w:rsidP="00A9710C">
            <w:pPr>
              <w:pStyle w:val="ListParagraph"/>
            </w:pPr>
            <w:r>
              <w:t xml:space="preserve">                }</w:t>
            </w:r>
          </w:p>
          <w:p w14:paraId="0422F50F" w14:textId="77777777" w:rsidR="00A9710C" w:rsidRDefault="00A9710C" w:rsidP="00A9710C">
            <w:pPr>
              <w:pStyle w:val="ListParagraph"/>
            </w:pPr>
            <w:r>
              <w:t xml:space="preserve">            }</w:t>
            </w:r>
          </w:p>
          <w:p w14:paraId="4C1FF127" w14:textId="77777777" w:rsidR="00A9710C" w:rsidRDefault="00A9710C" w:rsidP="00A9710C">
            <w:pPr>
              <w:pStyle w:val="ListParagraph"/>
            </w:pPr>
            <w:r>
              <w:t xml:space="preserve">        }</w:t>
            </w:r>
          </w:p>
          <w:p w14:paraId="0073418F" w14:textId="77777777" w:rsidR="00A9710C" w:rsidRDefault="00A9710C" w:rsidP="00A9710C">
            <w:pPr>
              <w:pStyle w:val="ListParagraph"/>
            </w:pPr>
            <w:r>
              <w:t xml:space="preserve">    ]</w:t>
            </w:r>
          </w:p>
          <w:p w14:paraId="1041459B" w14:textId="60A6BD00" w:rsidR="00A9710C" w:rsidRDefault="00A9710C" w:rsidP="00A9710C">
            <w:pPr>
              <w:pStyle w:val="ListParagraph"/>
              <w:ind w:left="0"/>
            </w:pPr>
            <w:r>
              <w:t>}</w:t>
            </w:r>
          </w:p>
        </w:tc>
      </w:tr>
    </w:tbl>
    <w:p w14:paraId="377A1F29" w14:textId="77777777" w:rsidR="00A9710C" w:rsidRDefault="00A9710C" w:rsidP="00A9710C">
      <w:pPr>
        <w:pStyle w:val="ListParagraph"/>
        <w:ind w:left="1440"/>
      </w:pPr>
    </w:p>
    <w:p w14:paraId="758D1025" w14:textId="4A03BE47" w:rsidR="00A9710C" w:rsidRDefault="00442BAC" w:rsidP="004D4039">
      <w:pPr>
        <w:pStyle w:val="ListParagraph"/>
        <w:numPr>
          <w:ilvl w:val="1"/>
          <w:numId w:val="1"/>
        </w:numPr>
      </w:pPr>
      <w:r>
        <w:t>Now add CORS (Cross Origin resource sharing to allow S3 urls to be access, authenticated to user access.</w:t>
      </w:r>
      <w:r w:rsidR="00825A42">
        <w:t xml:space="preserve"> Example: to allow GET, PUT, POST and DELET Http protocol requests.</w:t>
      </w:r>
    </w:p>
    <w:tbl>
      <w:tblPr>
        <w:tblStyle w:val="TableGrid"/>
        <w:tblW w:w="0" w:type="auto"/>
        <w:tblInd w:w="1440" w:type="dxa"/>
        <w:tblLook w:val="04A0" w:firstRow="1" w:lastRow="0" w:firstColumn="1" w:lastColumn="0" w:noHBand="0" w:noVBand="1"/>
      </w:tblPr>
      <w:tblGrid>
        <w:gridCol w:w="7910"/>
      </w:tblGrid>
      <w:tr w:rsidR="00442BAC" w14:paraId="1F7CA847" w14:textId="77777777" w:rsidTr="00442BAC">
        <w:tc>
          <w:tcPr>
            <w:tcW w:w="9350" w:type="dxa"/>
            <w:shd w:val="clear" w:color="auto" w:fill="E7E6E6" w:themeFill="background2"/>
          </w:tcPr>
          <w:p w14:paraId="0C37A272" w14:textId="77777777" w:rsidR="00442BAC" w:rsidRDefault="00442BAC" w:rsidP="00442BAC">
            <w:pPr>
              <w:pStyle w:val="ListParagraph"/>
            </w:pPr>
            <w:r>
              <w:t>[</w:t>
            </w:r>
          </w:p>
          <w:p w14:paraId="4D5FA2E4" w14:textId="77777777" w:rsidR="00442BAC" w:rsidRDefault="00442BAC" w:rsidP="00442BAC">
            <w:pPr>
              <w:pStyle w:val="ListParagraph"/>
            </w:pPr>
            <w:r>
              <w:t xml:space="preserve">    {</w:t>
            </w:r>
          </w:p>
          <w:p w14:paraId="68F8D67F" w14:textId="77777777" w:rsidR="00442BAC" w:rsidRDefault="00442BAC" w:rsidP="00442BAC">
            <w:pPr>
              <w:pStyle w:val="ListParagraph"/>
            </w:pPr>
            <w:r>
              <w:t xml:space="preserve">        "AllowedHeaders": [</w:t>
            </w:r>
          </w:p>
          <w:p w14:paraId="2D49C5E4" w14:textId="77777777" w:rsidR="00442BAC" w:rsidRDefault="00442BAC" w:rsidP="00442BAC">
            <w:pPr>
              <w:pStyle w:val="ListParagraph"/>
            </w:pPr>
            <w:r>
              <w:t xml:space="preserve">            "*"</w:t>
            </w:r>
          </w:p>
          <w:p w14:paraId="02398A0F" w14:textId="77777777" w:rsidR="00442BAC" w:rsidRDefault="00442BAC" w:rsidP="00442BAC">
            <w:pPr>
              <w:pStyle w:val="ListParagraph"/>
            </w:pPr>
            <w:r>
              <w:t xml:space="preserve">        ],</w:t>
            </w:r>
          </w:p>
          <w:p w14:paraId="747206D6" w14:textId="77777777" w:rsidR="00442BAC" w:rsidRDefault="00442BAC" w:rsidP="00442BAC">
            <w:pPr>
              <w:pStyle w:val="ListParagraph"/>
            </w:pPr>
            <w:r>
              <w:t xml:space="preserve">        "AllowedMethods": [</w:t>
            </w:r>
          </w:p>
          <w:p w14:paraId="557D3216" w14:textId="77777777" w:rsidR="00442BAC" w:rsidRDefault="00442BAC" w:rsidP="00442BAC">
            <w:pPr>
              <w:pStyle w:val="ListParagraph"/>
            </w:pPr>
            <w:r>
              <w:t xml:space="preserve">            "PUT",</w:t>
            </w:r>
          </w:p>
          <w:p w14:paraId="3EF74797" w14:textId="77777777" w:rsidR="00442BAC" w:rsidRDefault="00442BAC" w:rsidP="00442BAC">
            <w:pPr>
              <w:pStyle w:val="ListParagraph"/>
            </w:pPr>
            <w:r>
              <w:t xml:space="preserve">            "POST",</w:t>
            </w:r>
          </w:p>
          <w:p w14:paraId="2F823E47" w14:textId="77777777" w:rsidR="00442BAC" w:rsidRDefault="00442BAC" w:rsidP="00442BAC">
            <w:pPr>
              <w:pStyle w:val="ListParagraph"/>
            </w:pPr>
            <w:r>
              <w:t xml:space="preserve">            "DELETE"</w:t>
            </w:r>
          </w:p>
          <w:p w14:paraId="329BFC24" w14:textId="77777777" w:rsidR="00442BAC" w:rsidRDefault="00442BAC" w:rsidP="00442BAC">
            <w:pPr>
              <w:pStyle w:val="ListParagraph"/>
            </w:pPr>
            <w:r>
              <w:t xml:space="preserve">        ],</w:t>
            </w:r>
          </w:p>
          <w:p w14:paraId="2524BC75" w14:textId="77777777" w:rsidR="00442BAC" w:rsidRDefault="00442BAC" w:rsidP="00442BAC">
            <w:pPr>
              <w:pStyle w:val="ListParagraph"/>
            </w:pPr>
            <w:r>
              <w:t xml:space="preserve">        "AllowedOrigins": [</w:t>
            </w:r>
          </w:p>
          <w:p w14:paraId="0D5EA402" w14:textId="77777777" w:rsidR="00442BAC" w:rsidRDefault="00442BAC" w:rsidP="00442BAC">
            <w:pPr>
              <w:pStyle w:val="ListParagraph"/>
            </w:pPr>
            <w:r>
              <w:t xml:space="preserve">            "https://mturk-s3-cg.s3.amazonaws.com"</w:t>
            </w:r>
          </w:p>
          <w:p w14:paraId="02C6897E" w14:textId="77777777" w:rsidR="00442BAC" w:rsidRDefault="00442BAC" w:rsidP="00442BAC">
            <w:pPr>
              <w:pStyle w:val="ListParagraph"/>
            </w:pPr>
            <w:r>
              <w:t xml:space="preserve">        ],</w:t>
            </w:r>
          </w:p>
          <w:p w14:paraId="1595530F" w14:textId="77777777" w:rsidR="00442BAC" w:rsidRDefault="00442BAC" w:rsidP="00442BAC">
            <w:pPr>
              <w:pStyle w:val="ListParagraph"/>
            </w:pPr>
            <w:r>
              <w:t xml:space="preserve">        "ExposeHeaders": []</w:t>
            </w:r>
          </w:p>
          <w:p w14:paraId="1CA02758" w14:textId="77777777" w:rsidR="00442BAC" w:rsidRDefault="00442BAC" w:rsidP="00442BAC">
            <w:pPr>
              <w:pStyle w:val="ListParagraph"/>
            </w:pPr>
            <w:r>
              <w:t xml:space="preserve">    },</w:t>
            </w:r>
          </w:p>
          <w:p w14:paraId="47120A9F" w14:textId="77777777" w:rsidR="00442BAC" w:rsidRDefault="00442BAC" w:rsidP="00442BAC">
            <w:pPr>
              <w:pStyle w:val="ListParagraph"/>
            </w:pPr>
            <w:r>
              <w:t xml:space="preserve">    {</w:t>
            </w:r>
          </w:p>
          <w:p w14:paraId="1A2E63AF" w14:textId="77777777" w:rsidR="00442BAC" w:rsidRDefault="00442BAC" w:rsidP="00442BAC">
            <w:pPr>
              <w:pStyle w:val="ListParagraph"/>
            </w:pPr>
            <w:r>
              <w:t xml:space="preserve">        "AllowedHeaders": [</w:t>
            </w:r>
          </w:p>
          <w:p w14:paraId="00B2F5F6" w14:textId="77777777" w:rsidR="00442BAC" w:rsidRDefault="00442BAC" w:rsidP="00442BAC">
            <w:pPr>
              <w:pStyle w:val="ListParagraph"/>
            </w:pPr>
            <w:r>
              <w:t xml:space="preserve">            "*"</w:t>
            </w:r>
          </w:p>
          <w:p w14:paraId="6C92997C" w14:textId="77777777" w:rsidR="00442BAC" w:rsidRDefault="00442BAC" w:rsidP="00442BAC">
            <w:pPr>
              <w:pStyle w:val="ListParagraph"/>
            </w:pPr>
            <w:r>
              <w:t xml:space="preserve">        ],</w:t>
            </w:r>
          </w:p>
          <w:p w14:paraId="4F170FF3" w14:textId="77777777" w:rsidR="00442BAC" w:rsidRDefault="00442BAC" w:rsidP="00442BAC">
            <w:pPr>
              <w:pStyle w:val="ListParagraph"/>
            </w:pPr>
            <w:r>
              <w:t xml:space="preserve">        "AllowedMethods": [</w:t>
            </w:r>
          </w:p>
          <w:p w14:paraId="42CBC3DB" w14:textId="77777777" w:rsidR="00442BAC" w:rsidRDefault="00442BAC" w:rsidP="00442BAC">
            <w:pPr>
              <w:pStyle w:val="ListParagraph"/>
            </w:pPr>
            <w:r>
              <w:t xml:space="preserve">            "PUT",</w:t>
            </w:r>
          </w:p>
          <w:p w14:paraId="1E257596" w14:textId="77777777" w:rsidR="00442BAC" w:rsidRDefault="00442BAC" w:rsidP="00442BAC">
            <w:pPr>
              <w:pStyle w:val="ListParagraph"/>
            </w:pPr>
            <w:r>
              <w:t xml:space="preserve">            "POST",</w:t>
            </w:r>
          </w:p>
          <w:p w14:paraId="1E1CCAD8" w14:textId="77777777" w:rsidR="00442BAC" w:rsidRDefault="00442BAC" w:rsidP="00442BAC">
            <w:pPr>
              <w:pStyle w:val="ListParagraph"/>
            </w:pPr>
            <w:r>
              <w:lastRenderedPageBreak/>
              <w:t xml:space="preserve">            "DELETE"</w:t>
            </w:r>
          </w:p>
          <w:p w14:paraId="519E81A8" w14:textId="77777777" w:rsidR="00442BAC" w:rsidRDefault="00442BAC" w:rsidP="00442BAC">
            <w:pPr>
              <w:pStyle w:val="ListParagraph"/>
            </w:pPr>
            <w:r>
              <w:t xml:space="preserve">        ],</w:t>
            </w:r>
          </w:p>
          <w:p w14:paraId="48E0E4EB" w14:textId="77777777" w:rsidR="00442BAC" w:rsidRDefault="00442BAC" w:rsidP="00442BAC">
            <w:pPr>
              <w:pStyle w:val="ListParagraph"/>
            </w:pPr>
            <w:r>
              <w:t xml:space="preserve">        "AllowedOrigins": [</w:t>
            </w:r>
          </w:p>
          <w:p w14:paraId="76BAF1DF" w14:textId="77777777" w:rsidR="00442BAC" w:rsidRDefault="00442BAC" w:rsidP="00442BAC">
            <w:pPr>
              <w:pStyle w:val="ListParagraph"/>
            </w:pPr>
            <w:r>
              <w:t xml:space="preserve">            "https://mturk-s3-cg.s3.amazonaws.com"</w:t>
            </w:r>
          </w:p>
          <w:p w14:paraId="7CDDE46E" w14:textId="77777777" w:rsidR="00442BAC" w:rsidRDefault="00442BAC" w:rsidP="00442BAC">
            <w:pPr>
              <w:pStyle w:val="ListParagraph"/>
            </w:pPr>
            <w:r>
              <w:t xml:space="preserve">        ],</w:t>
            </w:r>
          </w:p>
          <w:p w14:paraId="679149DE" w14:textId="77777777" w:rsidR="00442BAC" w:rsidRDefault="00442BAC" w:rsidP="00442BAC">
            <w:pPr>
              <w:pStyle w:val="ListParagraph"/>
            </w:pPr>
            <w:r>
              <w:t xml:space="preserve">        "ExposeHeaders": []</w:t>
            </w:r>
          </w:p>
          <w:p w14:paraId="4BCBB7DE" w14:textId="77777777" w:rsidR="00442BAC" w:rsidRDefault="00442BAC" w:rsidP="00442BAC">
            <w:pPr>
              <w:pStyle w:val="ListParagraph"/>
            </w:pPr>
            <w:r>
              <w:t xml:space="preserve">    },</w:t>
            </w:r>
          </w:p>
          <w:p w14:paraId="6159A0E7" w14:textId="77777777" w:rsidR="00442BAC" w:rsidRDefault="00442BAC" w:rsidP="00442BAC">
            <w:pPr>
              <w:pStyle w:val="ListParagraph"/>
            </w:pPr>
            <w:r>
              <w:t xml:space="preserve">    {</w:t>
            </w:r>
          </w:p>
          <w:p w14:paraId="467EB547" w14:textId="77777777" w:rsidR="00442BAC" w:rsidRDefault="00442BAC" w:rsidP="00442BAC">
            <w:pPr>
              <w:pStyle w:val="ListParagraph"/>
            </w:pPr>
            <w:r>
              <w:t xml:space="preserve">        "AllowedHeaders": [],</w:t>
            </w:r>
          </w:p>
          <w:p w14:paraId="05FD4C33" w14:textId="77777777" w:rsidR="00442BAC" w:rsidRDefault="00442BAC" w:rsidP="00442BAC">
            <w:pPr>
              <w:pStyle w:val="ListParagraph"/>
            </w:pPr>
            <w:r>
              <w:t xml:space="preserve">        "AllowedMethods": [</w:t>
            </w:r>
          </w:p>
          <w:p w14:paraId="6160E71D" w14:textId="77777777" w:rsidR="00442BAC" w:rsidRDefault="00442BAC" w:rsidP="00442BAC">
            <w:pPr>
              <w:pStyle w:val="ListParagraph"/>
            </w:pPr>
            <w:r>
              <w:t xml:space="preserve">            "GET"</w:t>
            </w:r>
          </w:p>
          <w:p w14:paraId="5D8F3247" w14:textId="77777777" w:rsidR="00442BAC" w:rsidRDefault="00442BAC" w:rsidP="00442BAC">
            <w:pPr>
              <w:pStyle w:val="ListParagraph"/>
            </w:pPr>
            <w:r>
              <w:t xml:space="preserve">        ],</w:t>
            </w:r>
          </w:p>
          <w:p w14:paraId="5988B977" w14:textId="77777777" w:rsidR="00442BAC" w:rsidRDefault="00442BAC" w:rsidP="00442BAC">
            <w:pPr>
              <w:pStyle w:val="ListParagraph"/>
            </w:pPr>
            <w:r>
              <w:t xml:space="preserve">        "AllowedOrigins": [</w:t>
            </w:r>
          </w:p>
          <w:p w14:paraId="6D3FE4BE" w14:textId="77777777" w:rsidR="00442BAC" w:rsidRDefault="00442BAC" w:rsidP="00442BAC">
            <w:pPr>
              <w:pStyle w:val="ListParagraph"/>
            </w:pPr>
            <w:r>
              <w:t xml:space="preserve">            "*"</w:t>
            </w:r>
          </w:p>
          <w:p w14:paraId="4737370C" w14:textId="77777777" w:rsidR="00442BAC" w:rsidRDefault="00442BAC" w:rsidP="00442BAC">
            <w:pPr>
              <w:pStyle w:val="ListParagraph"/>
            </w:pPr>
            <w:r>
              <w:t xml:space="preserve">        ],</w:t>
            </w:r>
          </w:p>
          <w:p w14:paraId="2C47A219" w14:textId="77777777" w:rsidR="00442BAC" w:rsidRDefault="00442BAC" w:rsidP="00442BAC">
            <w:pPr>
              <w:pStyle w:val="ListParagraph"/>
            </w:pPr>
            <w:r>
              <w:t xml:space="preserve">        "ExposeHeaders": []</w:t>
            </w:r>
          </w:p>
          <w:p w14:paraId="532271A5" w14:textId="77777777" w:rsidR="00442BAC" w:rsidRDefault="00442BAC" w:rsidP="00442BAC">
            <w:pPr>
              <w:pStyle w:val="ListParagraph"/>
            </w:pPr>
            <w:r>
              <w:t xml:space="preserve">    }</w:t>
            </w:r>
          </w:p>
          <w:p w14:paraId="6335BC10" w14:textId="6B6EBB9A" w:rsidR="00442BAC" w:rsidRDefault="00442BAC" w:rsidP="00442BAC">
            <w:pPr>
              <w:pStyle w:val="ListParagraph"/>
              <w:ind w:left="0"/>
            </w:pPr>
            <w:r>
              <w:t>]</w:t>
            </w:r>
          </w:p>
        </w:tc>
      </w:tr>
    </w:tbl>
    <w:p w14:paraId="3875B1B5" w14:textId="77777777" w:rsidR="00442BAC" w:rsidRDefault="00442BAC" w:rsidP="00442BAC">
      <w:pPr>
        <w:pStyle w:val="ListParagraph"/>
        <w:ind w:left="1440"/>
      </w:pPr>
    </w:p>
    <w:p w14:paraId="1479E758" w14:textId="11BC9146" w:rsidR="00442BAC" w:rsidRDefault="00216B82" w:rsidP="004D4039">
      <w:pPr>
        <w:pStyle w:val="ListParagraph"/>
        <w:numPr>
          <w:ilvl w:val="1"/>
          <w:numId w:val="1"/>
        </w:numPr>
      </w:pPr>
      <w:r>
        <w:t>At this point we have almost likely gave full permissions to object creators, root users that have accounts in AWS console.</w:t>
      </w:r>
    </w:p>
    <w:p w14:paraId="0A1DE2A1" w14:textId="21D0E314" w:rsidR="00BE495F" w:rsidRDefault="00BE495F" w:rsidP="004D4039">
      <w:pPr>
        <w:pStyle w:val="ListParagraph"/>
        <w:numPr>
          <w:ilvl w:val="1"/>
          <w:numId w:val="1"/>
        </w:numPr>
      </w:pPr>
      <w:r>
        <w:t>We can restrict object level access by providing authenticated permissions by editing Access control list at the time we “Put Objects” into S3 buckets.</w:t>
      </w:r>
    </w:p>
    <w:p w14:paraId="65A43341" w14:textId="6E1D8FDD" w:rsidR="009231FB" w:rsidRDefault="009231FB" w:rsidP="004D4039">
      <w:pPr>
        <w:pStyle w:val="ListParagraph"/>
        <w:numPr>
          <w:ilvl w:val="1"/>
          <w:numId w:val="1"/>
        </w:numPr>
      </w:pPr>
    </w:p>
    <w:p w14:paraId="3F4A9747" w14:textId="77777777" w:rsidR="004D4039" w:rsidRDefault="004D4039" w:rsidP="00FF57DD">
      <w:pPr>
        <w:pStyle w:val="ListParagraph"/>
        <w:numPr>
          <w:ilvl w:val="0"/>
          <w:numId w:val="1"/>
        </w:numPr>
      </w:pPr>
    </w:p>
    <w:p w14:paraId="73F628A8" w14:textId="1DC590A4" w:rsidR="00794021" w:rsidRDefault="00794021" w:rsidP="00FF57DD">
      <w:pPr>
        <w:pStyle w:val="ListParagraph"/>
        <w:numPr>
          <w:ilvl w:val="0"/>
          <w:numId w:val="1"/>
        </w:numPr>
      </w:pPr>
      <w:r>
        <w:t>Create a AWS S3 access policy in AWS Console</w:t>
      </w:r>
    </w:p>
    <w:p w14:paraId="2C02B780" w14:textId="6982CE47" w:rsidR="00794021" w:rsidRDefault="00794021" w:rsidP="00794021">
      <w:pPr>
        <w:pStyle w:val="ListParagraph"/>
        <w:numPr>
          <w:ilvl w:val="1"/>
          <w:numId w:val="1"/>
        </w:numPr>
      </w:pPr>
      <w:r>
        <w:t>Go to AWS Console</w:t>
      </w:r>
    </w:p>
    <w:p w14:paraId="0EAB757F" w14:textId="77777777" w:rsidR="00567030" w:rsidRDefault="00567030" w:rsidP="00567030">
      <w:pPr>
        <w:pStyle w:val="ListParagraph"/>
        <w:numPr>
          <w:ilvl w:val="1"/>
          <w:numId w:val="1"/>
        </w:numPr>
      </w:pPr>
      <w:r>
        <w:t>Login and select IAM Management Console from Services dropdown</w:t>
      </w:r>
    </w:p>
    <w:p w14:paraId="62C73F88" w14:textId="77777777" w:rsidR="00567030" w:rsidRDefault="00567030" w:rsidP="00567030">
      <w:pPr>
        <w:pStyle w:val="ListParagraph"/>
        <w:numPr>
          <w:ilvl w:val="1"/>
          <w:numId w:val="1"/>
        </w:numPr>
      </w:pPr>
      <w:r>
        <w:t>Click on Policies from left hand side pane</w:t>
      </w:r>
    </w:p>
    <w:p w14:paraId="10DD3FAB" w14:textId="77777777" w:rsidR="00567030" w:rsidRDefault="00567030" w:rsidP="00567030">
      <w:pPr>
        <w:pStyle w:val="ListParagraph"/>
        <w:numPr>
          <w:ilvl w:val="1"/>
          <w:numId w:val="1"/>
        </w:numPr>
      </w:pPr>
      <w:r>
        <w:t>Click on Create Policy</w:t>
      </w:r>
    </w:p>
    <w:p w14:paraId="12E02EE2" w14:textId="0C41C99B" w:rsidR="00567030" w:rsidRDefault="00567030" w:rsidP="00567030">
      <w:pPr>
        <w:pStyle w:val="ListParagraph"/>
        <w:numPr>
          <w:ilvl w:val="1"/>
          <w:numId w:val="1"/>
        </w:numPr>
      </w:pPr>
      <w:r>
        <w:t xml:space="preserve">From next step during create Policy select service as </w:t>
      </w:r>
      <w:r>
        <w:t>S3</w:t>
      </w:r>
      <w:r>
        <w:t xml:space="preserve"> </w:t>
      </w:r>
    </w:p>
    <w:p w14:paraId="5BBF755E" w14:textId="1E7F68CF" w:rsidR="00794021" w:rsidRDefault="00E16D0E" w:rsidP="00E16D0E">
      <w:pPr>
        <w:pStyle w:val="ListParagraph"/>
        <w:numPr>
          <w:ilvl w:val="1"/>
          <w:numId w:val="1"/>
        </w:numPr>
      </w:pPr>
      <w:r>
        <w:t xml:space="preserve">Go to JSON tab and copy paste following. Note: </w:t>
      </w:r>
      <w:r w:rsidR="00522543">
        <w:t>We have already created an S3 Bucket and named it as “</w:t>
      </w:r>
      <w:r w:rsidR="00522543">
        <w:t>mturk-s3-cg</w:t>
      </w:r>
      <w:r w:rsidR="00522543">
        <w:t>”. So add following policy by replacing a bucket that you created</w:t>
      </w:r>
    </w:p>
    <w:tbl>
      <w:tblPr>
        <w:tblStyle w:val="TableGrid"/>
        <w:tblW w:w="0" w:type="auto"/>
        <w:tblInd w:w="1080" w:type="dxa"/>
        <w:tblLook w:val="04A0" w:firstRow="1" w:lastRow="0" w:firstColumn="1" w:lastColumn="0" w:noHBand="0" w:noVBand="1"/>
      </w:tblPr>
      <w:tblGrid>
        <w:gridCol w:w="8270"/>
      </w:tblGrid>
      <w:tr w:rsidR="00794021" w14:paraId="6ACC1CE7" w14:textId="77777777" w:rsidTr="00794021">
        <w:tc>
          <w:tcPr>
            <w:tcW w:w="9350" w:type="dxa"/>
            <w:shd w:val="clear" w:color="auto" w:fill="E7E6E6" w:themeFill="background2"/>
          </w:tcPr>
          <w:p w14:paraId="54F3EFA3" w14:textId="77777777" w:rsidR="00F6368C" w:rsidRDefault="00F6368C" w:rsidP="00F6368C">
            <w:pPr>
              <w:pStyle w:val="ListParagraph"/>
            </w:pPr>
            <w:r>
              <w:t>{</w:t>
            </w:r>
          </w:p>
          <w:p w14:paraId="2D3D3435" w14:textId="77777777" w:rsidR="00F6368C" w:rsidRDefault="00F6368C" w:rsidP="00F6368C">
            <w:pPr>
              <w:pStyle w:val="ListParagraph"/>
            </w:pPr>
            <w:r>
              <w:t xml:space="preserve">    "Version": "2012-10-17",</w:t>
            </w:r>
          </w:p>
          <w:p w14:paraId="20088FA0" w14:textId="77777777" w:rsidR="00F6368C" w:rsidRDefault="00F6368C" w:rsidP="00F6368C">
            <w:pPr>
              <w:pStyle w:val="ListParagraph"/>
            </w:pPr>
            <w:r>
              <w:t xml:space="preserve">    "Statement": [</w:t>
            </w:r>
          </w:p>
          <w:p w14:paraId="037AB3B6" w14:textId="77777777" w:rsidR="00F6368C" w:rsidRDefault="00F6368C" w:rsidP="00F6368C">
            <w:pPr>
              <w:pStyle w:val="ListParagraph"/>
            </w:pPr>
            <w:r>
              <w:t xml:space="preserve">        {</w:t>
            </w:r>
          </w:p>
          <w:p w14:paraId="154D04A4" w14:textId="77777777" w:rsidR="00F6368C" w:rsidRDefault="00F6368C" w:rsidP="00F6368C">
            <w:pPr>
              <w:pStyle w:val="ListParagraph"/>
            </w:pPr>
            <w:r>
              <w:t xml:space="preserve">            "Sid": "VisualEditor0",</w:t>
            </w:r>
          </w:p>
          <w:p w14:paraId="46B7D1E8" w14:textId="77777777" w:rsidR="00F6368C" w:rsidRDefault="00F6368C" w:rsidP="00F6368C">
            <w:pPr>
              <w:pStyle w:val="ListParagraph"/>
            </w:pPr>
            <w:r>
              <w:t xml:space="preserve">            "Effect": "Allow",</w:t>
            </w:r>
          </w:p>
          <w:p w14:paraId="14FC9251" w14:textId="77777777" w:rsidR="00F6368C" w:rsidRDefault="00F6368C" w:rsidP="00F6368C">
            <w:pPr>
              <w:pStyle w:val="ListParagraph"/>
            </w:pPr>
            <w:r>
              <w:t xml:space="preserve">            "Action": [</w:t>
            </w:r>
          </w:p>
          <w:p w14:paraId="3885E985" w14:textId="77777777" w:rsidR="00F6368C" w:rsidRDefault="00F6368C" w:rsidP="00F6368C">
            <w:pPr>
              <w:pStyle w:val="ListParagraph"/>
            </w:pPr>
            <w:r>
              <w:t xml:space="preserve">                "s3:GetObject",</w:t>
            </w:r>
          </w:p>
          <w:p w14:paraId="045C60B9" w14:textId="77777777" w:rsidR="00F6368C" w:rsidRDefault="00F6368C" w:rsidP="00F6368C">
            <w:pPr>
              <w:pStyle w:val="ListParagraph"/>
            </w:pPr>
            <w:r>
              <w:t xml:space="preserve">                "s3:PutBucketAcl",</w:t>
            </w:r>
          </w:p>
          <w:p w14:paraId="66F73EAB" w14:textId="77777777" w:rsidR="00F6368C" w:rsidRDefault="00F6368C" w:rsidP="00F6368C">
            <w:pPr>
              <w:pStyle w:val="ListParagraph"/>
            </w:pPr>
            <w:r>
              <w:t xml:space="preserve">                "s3:PutBucketPolicy",</w:t>
            </w:r>
          </w:p>
          <w:p w14:paraId="362C1F6E" w14:textId="77777777" w:rsidR="00F6368C" w:rsidRDefault="00F6368C" w:rsidP="00F6368C">
            <w:pPr>
              <w:pStyle w:val="ListParagraph"/>
            </w:pPr>
            <w:r>
              <w:t xml:space="preserve">                "s3:PutAccessPointPolicy",</w:t>
            </w:r>
          </w:p>
          <w:p w14:paraId="55BE9BB9" w14:textId="77777777" w:rsidR="00F6368C" w:rsidRDefault="00F6368C" w:rsidP="00F6368C">
            <w:pPr>
              <w:pStyle w:val="ListParagraph"/>
            </w:pPr>
            <w:r>
              <w:t xml:space="preserve">                "s3:PutObjectAcl",</w:t>
            </w:r>
          </w:p>
          <w:p w14:paraId="0C68DD1B" w14:textId="77777777" w:rsidR="00F6368C" w:rsidRDefault="00F6368C" w:rsidP="00F6368C">
            <w:pPr>
              <w:pStyle w:val="ListParagraph"/>
            </w:pPr>
            <w:r>
              <w:lastRenderedPageBreak/>
              <w:t xml:space="preserve">                "s3:GetObjectVersion"</w:t>
            </w:r>
          </w:p>
          <w:p w14:paraId="2DF70091" w14:textId="77777777" w:rsidR="00F6368C" w:rsidRDefault="00F6368C" w:rsidP="00F6368C">
            <w:pPr>
              <w:pStyle w:val="ListParagraph"/>
            </w:pPr>
            <w:r>
              <w:t xml:space="preserve">            ],</w:t>
            </w:r>
          </w:p>
          <w:p w14:paraId="77DD9782" w14:textId="77777777" w:rsidR="00F6368C" w:rsidRDefault="00F6368C" w:rsidP="00F6368C">
            <w:pPr>
              <w:pStyle w:val="ListParagraph"/>
            </w:pPr>
            <w:r>
              <w:t xml:space="preserve">            "Resource": "arn:aws:s3:::mturk-s3-cg/*"</w:t>
            </w:r>
          </w:p>
          <w:p w14:paraId="0B0A5875" w14:textId="77777777" w:rsidR="00F6368C" w:rsidRDefault="00F6368C" w:rsidP="00F6368C">
            <w:pPr>
              <w:pStyle w:val="ListParagraph"/>
            </w:pPr>
            <w:r>
              <w:t xml:space="preserve">        },</w:t>
            </w:r>
          </w:p>
          <w:p w14:paraId="26F0284B" w14:textId="77777777" w:rsidR="00F6368C" w:rsidRDefault="00F6368C" w:rsidP="00F6368C">
            <w:pPr>
              <w:pStyle w:val="ListParagraph"/>
            </w:pPr>
            <w:r>
              <w:t xml:space="preserve">        {</w:t>
            </w:r>
          </w:p>
          <w:p w14:paraId="66468A07" w14:textId="77777777" w:rsidR="00F6368C" w:rsidRDefault="00F6368C" w:rsidP="00F6368C">
            <w:pPr>
              <w:pStyle w:val="ListParagraph"/>
            </w:pPr>
            <w:r>
              <w:t xml:space="preserve">            "Sid": "ModifyBucketPolicy",</w:t>
            </w:r>
          </w:p>
          <w:p w14:paraId="3B2A2501" w14:textId="77777777" w:rsidR="00F6368C" w:rsidRDefault="00F6368C" w:rsidP="00F6368C">
            <w:pPr>
              <w:pStyle w:val="ListParagraph"/>
            </w:pPr>
            <w:r>
              <w:t xml:space="preserve">            "Action": [</w:t>
            </w:r>
          </w:p>
          <w:p w14:paraId="5ADA77DF" w14:textId="77777777" w:rsidR="00F6368C" w:rsidRDefault="00F6368C" w:rsidP="00F6368C">
            <w:pPr>
              <w:pStyle w:val="ListParagraph"/>
            </w:pPr>
            <w:r>
              <w:t xml:space="preserve">                "s3:GetBucketPolicy",</w:t>
            </w:r>
          </w:p>
          <w:p w14:paraId="0A357E0E" w14:textId="77777777" w:rsidR="00F6368C" w:rsidRDefault="00F6368C" w:rsidP="00F6368C">
            <w:pPr>
              <w:pStyle w:val="ListParagraph"/>
            </w:pPr>
            <w:r>
              <w:t xml:space="preserve">                "s3:PutBucketPolicy"</w:t>
            </w:r>
          </w:p>
          <w:p w14:paraId="4131A2F9" w14:textId="77777777" w:rsidR="00F6368C" w:rsidRDefault="00F6368C" w:rsidP="00F6368C">
            <w:pPr>
              <w:pStyle w:val="ListParagraph"/>
            </w:pPr>
            <w:r>
              <w:t xml:space="preserve">            ],</w:t>
            </w:r>
          </w:p>
          <w:p w14:paraId="2845F3AA" w14:textId="77777777" w:rsidR="00F6368C" w:rsidRDefault="00F6368C" w:rsidP="00F6368C">
            <w:pPr>
              <w:pStyle w:val="ListParagraph"/>
            </w:pPr>
            <w:r>
              <w:t xml:space="preserve">            "Effect": "Allow",</w:t>
            </w:r>
          </w:p>
          <w:p w14:paraId="1EA185FE" w14:textId="77777777" w:rsidR="00F6368C" w:rsidRDefault="00F6368C" w:rsidP="00F6368C">
            <w:pPr>
              <w:pStyle w:val="ListParagraph"/>
            </w:pPr>
            <w:r>
              <w:t xml:space="preserve">            "Resource": "arn:aws:s3:::mturk-s3-cg"</w:t>
            </w:r>
          </w:p>
          <w:p w14:paraId="359E34D2" w14:textId="77777777" w:rsidR="00F6368C" w:rsidRDefault="00F6368C" w:rsidP="00F6368C">
            <w:pPr>
              <w:pStyle w:val="ListParagraph"/>
            </w:pPr>
            <w:r>
              <w:t xml:space="preserve">        },</w:t>
            </w:r>
          </w:p>
          <w:p w14:paraId="115D2413" w14:textId="77777777" w:rsidR="00F6368C" w:rsidRDefault="00F6368C" w:rsidP="00F6368C">
            <w:pPr>
              <w:pStyle w:val="ListParagraph"/>
            </w:pPr>
            <w:r>
              <w:t xml:space="preserve">        {</w:t>
            </w:r>
          </w:p>
          <w:p w14:paraId="3D3DA0D4" w14:textId="77777777" w:rsidR="00F6368C" w:rsidRDefault="00F6368C" w:rsidP="00F6368C">
            <w:pPr>
              <w:pStyle w:val="ListParagraph"/>
            </w:pPr>
            <w:r>
              <w:t xml:space="preserve">            "Sid": "AccessS3Console",</w:t>
            </w:r>
          </w:p>
          <w:p w14:paraId="004FBA23" w14:textId="77777777" w:rsidR="00F6368C" w:rsidRDefault="00F6368C" w:rsidP="00F6368C">
            <w:pPr>
              <w:pStyle w:val="ListParagraph"/>
            </w:pPr>
            <w:r>
              <w:t xml:space="preserve">            "Action": [</w:t>
            </w:r>
          </w:p>
          <w:p w14:paraId="0DA49162" w14:textId="77777777" w:rsidR="00F6368C" w:rsidRDefault="00F6368C" w:rsidP="00F6368C">
            <w:pPr>
              <w:pStyle w:val="ListParagraph"/>
            </w:pPr>
            <w:r>
              <w:t xml:space="preserve">                "s3:GetBucketLocation",</w:t>
            </w:r>
          </w:p>
          <w:p w14:paraId="7D6A06B6" w14:textId="77777777" w:rsidR="00F6368C" w:rsidRDefault="00F6368C" w:rsidP="00F6368C">
            <w:pPr>
              <w:pStyle w:val="ListParagraph"/>
            </w:pPr>
            <w:r>
              <w:t xml:space="preserve">                "s3:ListAllMyBuckets"</w:t>
            </w:r>
          </w:p>
          <w:p w14:paraId="67905F78" w14:textId="77777777" w:rsidR="00F6368C" w:rsidRDefault="00F6368C" w:rsidP="00F6368C">
            <w:pPr>
              <w:pStyle w:val="ListParagraph"/>
            </w:pPr>
            <w:r>
              <w:t xml:space="preserve">            ],</w:t>
            </w:r>
          </w:p>
          <w:p w14:paraId="28AB6B77" w14:textId="77777777" w:rsidR="00F6368C" w:rsidRDefault="00F6368C" w:rsidP="00F6368C">
            <w:pPr>
              <w:pStyle w:val="ListParagraph"/>
            </w:pPr>
            <w:r>
              <w:t xml:space="preserve">            "Effect": "Allow",</w:t>
            </w:r>
          </w:p>
          <w:p w14:paraId="53468B25" w14:textId="77777777" w:rsidR="00F6368C" w:rsidRDefault="00F6368C" w:rsidP="00F6368C">
            <w:pPr>
              <w:pStyle w:val="ListParagraph"/>
            </w:pPr>
            <w:r>
              <w:t xml:space="preserve">            "Resource": "arn:aws:s3:::*"</w:t>
            </w:r>
          </w:p>
          <w:p w14:paraId="5454FF41" w14:textId="77777777" w:rsidR="00F6368C" w:rsidRDefault="00F6368C" w:rsidP="00F6368C">
            <w:pPr>
              <w:pStyle w:val="ListParagraph"/>
            </w:pPr>
            <w:r>
              <w:t xml:space="preserve">        }</w:t>
            </w:r>
          </w:p>
          <w:p w14:paraId="5BD14145" w14:textId="77777777" w:rsidR="00F6368C" w:rsidRDefault="00F6368C" w:rsidP="00F6368C">
            <w:pPr>
              <w:pStyle w:val="ListParagraph"/>
            </w:pPr>
            <w:r>
              <w:t xml:space="preserve">    ]</w:t>
            </w:r>
          </w:p>
          <w:p w14:paraId="35B1385D" w14:textId="05C1DA0C" w:rsidR="00794021" w:rsidRDefault="00F6368C" w:rsidP="00F6368C">
            <w:pPr>
              <w:pStyle w:val="ListParagraph"/>
              <w:ind w:left="0"/>
            </w:pPr>
            <w:r>
              <w:t>}</w:t>
            </w:r>
          </w:p>
        </w:tc>
      </w:tr>
    </w:tbl>
    <w:p w14:paraId="5DC4B5EF" w14:textId="77777777" w:rsidR="00794021" w:rsidRDefault="00794021" w:rsidP="00794021">
      <w:pPr>
        <w:pStyle w:val="ListParagraph"/>
        <w:ind w:left="1080"/>
      </w:pPr>
    </w:p>
    <w:p w14:paraId="1C003307" w14:textId="7E85F432" w:rsidR="00FF57DD" w:rsidRDefault="00514FF0" w:rsidP="00FF57DD">
      <w:pPr>
        <w:pStyle w:val="ListParagraph"/>
        <w:numPr>
          <w:ilvl w:val="0"/>
          <w:numId w:val="1"/>
        </w:numPr>
      </w:pPr>
      <w:r>
        <w:t>Create an IAM User</w:t>
      </w:r>
    </w:p>
    <w:sectPr w:rsidR="00FF5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285C"/>
    <w:multiLevelType w:val="hybridMultilevel"/>
    <w:tmpl w:val="9044FE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DD"/>
    <w:rsid w:val="00030E56"/>
    <w:rsid w:val="000A3265"/>
    <w:rsid w:val="0018455B"/>
    <w:rsid w:val="00216B82"/>
    <w:rsid w:val="00292264"/>
    <w:rsid w:val="002E467A"/>
    <w:rsid w:val="003965C3"/>
    <w:rsid w:val="00410025"/>
    <w:rsid w:val="00442BAC"/>
    <w:rsid w:val="004444F8"/>
    <w:rsid w:val="004C6239"/>
    <w:rsid w:val="004D4039"/>
    <w:rsid w:val="00500E69"/>
    <w:rsid w:val="00514FF0"/>
    <w:rsid w:val="00522543"/>
    <w:rsid w:val="00567030"/>
    <w:rsid w:val="00794021"/>
    <w:rsid w:val="007E3E9A"/>
    <w:rsid w:val="00825A42"/>
    <w:rsid w:val="00844CE5"/>
    <w:rsid w:val="00880D43"/>
    <w:rsid w:val="008E4C98"/>
    <w:rsid w:val="009231FB"/>
    <w:rsid w:val="009A3933"/>
    <w:rsid w:val="00A9710C"/>
    <w:rsid w:val="00B37980"/>
    <w:rsid w:val="00B9785F"/>
    <w:rsid w:val="00BE495F"/>
    <w:rsid w:val="00E16D0E"/>
    <w:rsid w:val="00E657A1"/>
    <w:rsid w:val="00EA3CF7"/>
    <w:rsid w:val="00EB3A76"/>
    <w:rsid w:val="00F6368C"/>
    <w:rsid w:val="00F63E10"/>
    <w:rsid w:val="00FB7B2E"/>
    <w:rsid w:val="00FF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1557"/>
  <w15:chartTrackingRefBased/>
  <w15:docId w15:val="{5BCD9C9C-0C96-46B5-9A97-F99D7B48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7DD"/>
    <w:pPr>
      <w:ind w:left="720"/>
      <w:contextualSpacing/>
    </w:pPr>
  </w:style>
  <w:style w:type="table" w:styleId="TableGrid">
    <w:name w:val="Table Grid"/>
    <w:basedOn w:val="TableNormal"/>
    <w:uiPriority w:val="39"/>
    <w:rsid w:val="0079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0E69"/>
    <w:rPr>
      <w:color w:val="0563C1" w:themeColor="hyperlink"/>
      <w:u w:val="single"/>
    </w:rPr>
  </w:style>
  <w:style w:type="character" w:styleId="UnresolvedMention">
    <w:name w:val="Unresolved Mention"/>
    <w:basedOn w:val="DefaultParagraphFont"/>
    <w:uiPriority w:val="99"/>
    <w:semiHidden/>
    <w:unhideWhenUsed/>
    <w:rsid w:val="00500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IAM/latest/UserGuide/reference_polic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Anand Akoju</dc:creator>
  <cp:keywords/>
  <dc:description/>
  <cp:lastModifiedBy>Sushma Anand Akoju</cp:lastModifiedBy>
  <cp:revision>55</cp:revision>
  <dcterms:created xsi:type="dcterms:W3CDTF">2021-01-22T20:40:00Z</dcterms:created>
  <dcterms:modified xsi:type="dcterms:W3CDTF">2021-01-22T21:18:00Z</dcterms:modified>
</cp:coreProperties>
</file>