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First attached one result from running driver.py: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4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Format of data:</w:t>
      </w:r>
    </w:p>
    <w:p>
      <w:pPr>
        <w:pStyle w:val="Normal"/>
        <w:rPr/>
      </w:pPr>
      <w:r>
        <w:rPr/>
        <w:t>latitude degree E, longitude degree W</w:t>
      </w:r>
    </w:p>
    <w:p>
      <w:pPr>
        <w:pStyle w:val="Normal"/>
        <w:rPr/>
      </w:pPr>
      <w:r>
        <w:rPr/>
        <w:t>time, ddmm.mmmm, latDirection, dddmm.mmmm, lonDirection, altitude, utm_x E, utm_y N, zone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shows the location belongs to zone 19T, </w:t>
      </w:r>
      <w:r>
        <w:rPr/>
        <w:t>which can be verified by the coordinate conversion online.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0" w:name="__DdeLink__197_1315378943"/>
      <w:r>
        <w:rPr>
          <w:b/>
          <w:bCs/>
        </w:rPr>
        <w:t>Part1 – 10 mins data collected at 1 spot.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bookmarkStart w:id="1" w:name="__DdeLink__197_1315378943"/>
      <w:bookmarkEnd w:id="1"/>
      <w:r>
        <w:rPr>
          <w:b w:val="false"/>
          <w:bCs w:val="false"/>
        </w:rPr>
        <w:t>Here attached 3 plots from Matlab showing data collected from gps for 10 minutes, all with average position marked.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Seen from these plots, I can see an approximate 13 to 14 meters of error range for both x and y axis, meaning the gps has the noise range of around 13 to 14m for various directions.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Plot1: utm_x versus utm_y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Plot2: </w:t>
      </w:r>
      <w:r>
        <w:rPr>
          <w:b w:val="false"/>
          <w:bCs w:val="false"/>
        </w:rPr>
        <w:t>utm_x versus utm_y with time as z axis.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Plot3: </w:t>
      </w:r>
      <w:r>
        <w:rPr>
          <w:b w:val="false"/>
          <w:bCs w:val="false"/>
        </w:rPr>
        <w:t>utm_x versus utm_y with altitude as z axis.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These scatter plots show the noise data approximately have a Gaussian distribution.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-541655</wp:posOffset>
            </wp:positionH>
            <wp:positionV relativeFrom="paragraph">
              <wp:posOffset>135255</wp:posOffset>
            </wp:positionV>
            <wp:extent cx="7412355" cy="2237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-360045</wp:posOffset>
            </wp:positionH>
            <wp:positionV relativeFrom="paragraph">
              <wp:posOffset>66040</wp:posOffset>
            </wp:positionV>
            <wp:extent cx="7412355" cy="23539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-360680</wp:posOffset>
            </wp:positionH>
            <wp:positionV relativeFrom="paragraph">
              <wp:posOffset>57785</wp:posOffset>
            </wp:positionV>
            <wp:extent cx="7412355" cy="35458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</w:t>
      </w:r>
      <w:r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  <w:bCs/>
        </w:rPr>
        <w:t>1 min data collection while walking in a line.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The first plot from Matlab shows both the gps data scatter and the trajectory of walking, which is approximately a straight line.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plot shows I walked to the direction of southeast. </w:t>
      </w:r>
    </w:p>
    <w:p>
      <w:pPr>
        <w:pStyle w:val="Normal"/>
        <w:rPr/>
      </w:pPr>
      <w:r>
        <w:rPr/>
        <w:t>There are around 80 data points on the plot collected in around 1 minute with frequency of 1Hz.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second graph shows the actual walking line on google map.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355" cy="3311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684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4291965</wp:posOffset>
                </wp:positionH>
                <wp:positionV relativeFrom="paragraph">
                  <wp:posOffset>986155</wp:posOffset>
                </wp:positionV>
                <wp:extent cx="200660" cy="367728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160" cy="3676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9pt,206.7pt" to="216.6pt,496.1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</Pages>
  <Words>213</Words>
  <Characters>1027</Characters>
  <CharactersWithSpaces>1227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2018-02-06T19:38:24Z</dcterms:created>
  <dc:creator/>
  <dc:description/>
  <dc:language>en-US</dc:language>
  <cp:lastModifiedBy/>
  <dcterms:modified xsi:type="dcterms:W3CDTF">2018-02-06T20:06:29Z</dcterms:modified>
  <cp:revision>1</cp:revision>
  <dc:subject/>
  <dc:title/>
</cp:coreProperties>
</file>