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2983D" w14:textId="117E7377" w:rsidR="0018316A" w:rsidRDefault="001C1F1E">
      <w:pPr>
        <w:rPr>
          <w:lang w:val="en-US"/>
        </w:rPr>
      </w:pPr>
      <w:r>
        <w:rPr>
          <w:lang w:val="en-US"/>
        </w:rPr>
        <w:t xml:space="preserve">Image </w:t>
      </w:r>
      <w:proofErr w:type="gramStart"/>
      <w:r>
        <w:rPr>
          <w:lang w:val="en-US"/>
        </w:rPr>
        <w:t>katmanı ,history</w:t>
      </w:r>
      <w:proofErr w:type="gramEnd"/>
      <w:r>
        <w:rPr>
          <w:lang w:val="en-US"/>
        </w:rPr>
        <w:t xml:space="preserve"> ve inspect komutları.Copy Or Write olayı</w:t>
      </w:r>
    </w:p>
    <w:p w14:paraId="3B205780" w14:textId="62C996F9" w:rsidR="001C1F1E" w:rsidRDefault="001C1F1E">
      <w:pPr>
        <w:rPr>
          <w:lang w:val="en-US"/>
        </w:rPr>
      </w:pPr>
    </w:p>
    <w:p w14:paraId="6AB1C79D" w14:textId="66F71B17" w:rsidR="001C1F1E" w:rsidRDefault="001C1F1E">
      <w:pPr>
        <w:rPr>
          <w:lang w:val="en-US"/>
        </w:rPr>
      </w:pPr>
      <w:r w:rsidRPr="001C1F1E">
        <w:rPr>
          <w:lang w:val="en-US"/>
        </w:rPr>
        <w:t>docker image ls</w:t>
      </w:r>
    </w:p>
    <w:p w14:paraId="30D737F8" w14:textId="76FFB7D8" w:rsidR="001C1F1E" w:rsidRDefault="001C1F1E">
      <w:pPr>
        <w:rPr>
          <w:lang w:val="en-US"/>
        </w:rPr>
      </w:pPr>
      <w:r>
        <w:rPr>
          <w:lang w:val="en-US"/>
        </w:rPr>
        <w:t>imageleri listeler</w:t>
      </w:r>
    </w:p>
    <w:p w14:paraId="4B3CCF8E" w14:textId="4CDB015B" w:rsidR="001C1F1E" w:rsidRDefault="001C1F1E">
      <w:pPr>
        <w:rPr>
          <w:lang w:val="en-US"/>
        </w:rPr>
      </w:pPr>
      <w:r>
        <w:rPr>
          <w:lang w:val="en-US"/>
        </w:rPr>
        <w:t xml:space="preserve">docker image history </w:t>
      </w:r>
      <w:proofErr w:type="gramStart"/>
      <w:r>
        <w:rPr>
          <w:lang w:val="en-US"/>
        </w:rPr>
        <w:t>nginx:latest</w:t>
      </w:r>
      <w:proofErr w:type="gramEnd"/>
    </w:p>
    <w:p w14:paraId="08CFEB5C" w14:textId="10419570" w:rsidR="001C1F1E" w:rsidRDefault="001C1F1E">
      <w:pPr>
        <w:rPr>
          <w:lang w:val="en-US"/>
        </w:rPr>
      </w:pPr>
      <w:r>
        <w:rPr>
          <w:lang w:val="en-US"/>
        </w:rPr>
        <w:t xml:space="preserve">nginx in son versiyonunda yapılan değişiklikleri </w:t>
      </w:r>
      <w:proofErr w:type="gramStart"/>
      <w:r>
        <w:rPr>
          <w:lang w:val="en-US"/>
        </w:rPr>
        <w:t>görütüler.Git</w:t>
      </w:r>
      <w:proofErr w:type="gramEnd"/>
      <w:r>
        <w:rPr>
          <w:lang w:val="en-US"/>
        </w:rPr>
        <w:t xml:space="preserve"> change.log ları gibi.Metadata değişiklikleri 0b yer kaplar.</w:t>
      </w:r>
    </w:p>
    <w:p w14:paraId="3F0E94D9" w14:textId="63C8B43B" w:rsidR="001C1F1E" w:rsidRDefault="001C1F1E">
      <w:pPr>
        <w:rPr>
          <w:lang w:val="en-US"/>
        </w:rPr>
      </w:pPr>
      <w:r>
        <w:rPr>
          <w:lang w:val="en-US"/>
        </w:rPr>
        <w:t xml:space="preserve">docker image inspect </w:t>
      </w:r>
      <w:proofErr w:type="gramStart"/>
      <w:r>
        <w:rPr>
          <w:lang w:val="en-US"/>
        </w:rPr>
        <w:t>nginx:latest</w:t>
      </w:r>
      <w:proofErr w:type="gramEnd"/>
    </w:p>
    <w:p w14:paraId="5507416C" w14:textId="573505D3" w:rsidR="001C1F1E" w:rsidRDefault="001C1F1E">
      <w:pPr>
        <w:rPr>
          <w:lang w:val="en-US"/>
        </w:rPr>
      </w:pPr>
      <w:r>
        <w:rPr>
          <w:lang w:val="en-US"/>
        </w:rPr>
        <w:t>nginx in son sürümünün konfigurayon ayarlarını açar</w:t>
      </w:r>
    </w:p>
    <w:p w14:paraId="282D4CA4" w14:textId="29E4CA63" w:rsidR="001C1F1E" w:rsidRDefault="001C1F1E">
      <w:pPr>
        <w:rPr>
          <w:lang w:val="en-US"/>
        </w:rPr>
      </w:pPr>
      <w:proofErr w:type="gramStart"/>
      <w:r>
        <w:rPr>
          <w:lang w:val="en-US"/>
        </w:rPr>
        <w:t>Evn :</w:t>
      </w:r>
      <w:proofErr w:type="gramEnd"/>
      <w:r>
        <w:rPr>
          <w:lang w:val="en-US"/>
        </w:rPr>
        <w:t xml:space="preserve"> Environment olarak neler alıyor</w:t>
      </w:r>
    </w:p>
    <w:p w14:paraId="4934F615" w14:textId="726FE563" w:rsidR="001C1F1E" w:rsidRDefault="001C1F1E">
      <w:pPr>
        <w:rPr>
          <w:lang w:val="en-US"/>
        </w:rPr>
      </w:pPr>
      <w:proofErr w:type="gramStart"/>
      <w:r>
        <w:rPr>
          <w:lang w:val="en-US"/>
        </w:rPr>
        <w:t>Cmd :</w:t>
      </w:r>
      <w:proofErr w:type="gramEnd"/>
      <w:r>
        <w:rPr>
          <w:lang w:val="en-US"/>
        </w:rPr>
        <w:t xml:space="preserve"> Komut olarak neler alıyor</w:t>
      </w:r>
    </w:p>
    <w:p w14:paraId="49BFFB67" w14:textId="1BEB1932" w:rsidR="001C1F1E" w:rsidRDefault="001C1F1E">
      <w:pPr>
        <w:rPr>
          <w:lang w:val="en-US"/>
        </w:rPr>
      </w:pPr>
      <w:proofErr w:type="gramStart"/>
      <w:r>
        <w:rPr>
          <w:lang w:val="en-US"/>
        </w:rPr>
        <w:t>Tty :</w:t>
      </w:r>
      <w:proofErr w:type="gramEnd"/>
      <w:r>
        <w:rPr>
          <w:lang w:val="en-US"/>
        </w:rPr>
        <w:t xml:space="preserve"> false başlar.Biz -it ile true ye çeviroyuz.</w:t>
      </w:r>
    </w:p>
    <w:p w14:paraId="25324E36" w14:textId="31E390F5" w:rsidR="001C1F1E" w:rsidRDefault="001C1F1E">
      <w:pPr>
        <w:rPr>
          <w:lang w:val="en-US"/>
        </w:rPr>
      </w:pPr>
      <w:proofErr w:type="gramStart"/>
      <w:r>
        <w:rPr>
          <w:lang w:val="en-US"/>
        </w:rPr>
        <w:t>Architecture :amd</w:t>
      </w:r>
      <w:proofErr w:type="gramEnd"/>
      <w:r>
        <w:rPr>
          <w:lang w:val="en-US"/>
        </w:rPr>
        <w:t>64 64 bit işlemci için</w:t>
      </w:r>
    </w:p>
    <w:p w14:paraId="023CD5D5" w14:textId="72E40326" w:rsidR="001C1F1E" w:rsidRDefault="001C1F1E">
      <w:pPr>
        <w:rPr>
          <w:lang w:val="en-US"/>
        </w:rPr>
      </w:pPr>
    </w:p>
    <w:p w14:paraId="3059C08B" w14:textId="6E7B5E84" w:rsidR="001C1F1E" w:rsidRDefault="001C1F1E">
      <w:pPr>
        <w:rPr>
          <w:lang w:val="en-US"/>
        </w:rPr>
      </w:pPr>
      <w:r>
        <w:rPr>
          <w:lang w:val="en-US"/>
        </w:rPr>
        <w:t>İmage katmanları</w:t>
      </w:r>
    </w:p>
    <w:p w14:paraId="0DE5D535" w14:textId="5FF42449" w:rsidR="001C1F1E" w:rsidRDefault="009B0C88">
      <w:pPr>
        <w:rPr>
          <w:lang w:val="en-US"/>
        </w:rPr>
      </w:pPr>
      <w:r>
        <w:rPr>
          <w:noProof/>
        </w:rPr>
        <w:drawing>
          <wp:inline distT="0" distB="0" distL="0" distR="0" wp14:anchorId="61F16AB8" wp14:editId="54F89836">
            <wp:extent cx="2691643" cy="2050473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6729" cy="205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E81A" w14:textId="76464343" w:rsidR="009B0C88" w:rsidRDefault="009B0C88">
      <w:pPr>
        <w:rPr>
          <w:lang w:val="en-US"/>
        </w:rPr>
      </w:pPr>
      <w:r>
        <w:rPr>
          <w:lang w:val="en-US"/>
        </w:rPr>
        <w:t xml:space="preserve">Bir image bir çok katman </w:t>
      </w:r>
      <w:proofErr w:type="gramStart"/>
      <w:r>
        <w:rPr>
          <w:lang w:val="en-US"/>
        </w:rPr>
        <w:t>içereibilir.Örneğin</w:t>
      </w:r>
      <w:proofErr w:type="gramEnd"/>
      <w:r>
        <w:rPr>
          <w:lang w:val="en-US"/>
        </w:rPr>
        <w:t xml:space="preserve"> bu image,nginx kod,dokuman ve port olmak üzere 4 katmandan oluşuyor.asset kişisel dokuman ve resimler,port ise dışarı çıkacağı port oluyor</w:t>
      </w:r>
    </w:p>
    <w:p w14:paraId="008F582E" w14:textId="1DD80F5B" w:rsidR="009B0C88" w:rsidRDefault="009B0C88">
      <w:pPr>
        <w:rPr>
          <w:lang w:val="en-US"/>
        </w:rPr>
      </w:pPr>
      <w:r>
        <w:rPr>
          <w:lang w:val="en-US"/>
        </w:rPr>
        <w:t>Docker ortak katmanları birlikte kullanıyor.</w:t>
      </w:r>
    </w:p>
    <w:p w14:paraId="2719A4E8" w14:textId="3885DF81" w:rsidR="009B0C88" w:rsidRDefault="009B0C88">
      <w:pPr>
        <w:rPr>
          <w:lang w:val="en-US"/>
        </w:rPr>
      </w:pPr>
      <w:r>
        <w:rPr>
          <w:noProof/>
        </w:rPr>
        <w:drawing>
          <wp:inline distT="0" distB="0" distL="0" distR="0" wp14:anchorId="02DC2FFC" wp14:editId="576FEE93">
            <wp:extent cx="3456710" cy="1542412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410" cy="154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EF62" w14:textId="72D8D140" w:rsidR="009B0C88" w:rsidRDefault="009B0C88">
      <w:pPr>
        <w:rPr>
          <w:lang w:val="en-US"/>
        </w:rPr>
      </w:pPr>
      <w:r>
        <w:rPr>
          <w:lang w:val="en-US"/>
        </w:rPr>
        <w:lastRenderedPageBreak/>
        <w:t xml:space="preserve">Örneğin yukarıdaki 2 imagede nginx in son versiyonunu kullanıyor </w:t>
      </w:r>
      <w:proofErr w:type="gramStart"/>
      <w:r>
        <w:rPr>
          <w:lang w:val="en-US"/>
        </w:rPr>
        <w:t>olsun.Bu</w:t>
      </w:r>
      <w:proofErr w:type="gramEnd"/>
      <w:r>
        <w:rPr>
          <w:lang w:val="en-US"/>
        </w:rPr>
        <w:t xml:space="preserve"> 2 image da ngnix I ortak kullanıyor.Böylece daha az yer kaplıyorlar.</w:t>
      </w:r>
    </w:p>
    <w:p w14:paraId="02E073E6" w14:textId="70A23BC7" w:rsidR="009B0C88" w:rsidRDefault="009B0C88">
      <w:pPr>
        <w:rPr>
          <w:lang w:val="en-US"/>
        </w:rPr>
      </w:pPr>
      <w:r>
        <w:rPr>
          <w:lang w:val="en-US"/>
        </w:rPr>
        <w:t>COPY ON WRITE</w:t>
      </w:r>
    </w:p>
    <w:p w14:paraId="1ADC240D" w14:textId="5AF4A7C6" w:rsidR="009B0C88" w:rsidRDefault="00B85D8D">
      <w:pPr>
        <w:rPr>
          <w:lang w:val="en-US"/>
        </w:rPr>
      </w:pPr>
      <w:r>
        <w:rPr>
          <w:lang w:val="en-US"/>
        </w:rPr>
        <w:t xml:space="preserve">Bir image </w:t>
      </w:r>
      <w:proofErr w:type="gramStart"/>
      <w:r>
        <w:rPr>
          <w:lang w:val="en-US"/>
        </w:rPr>
        <w:t>olsun.</w:t>
      </w:r>
      <w:r w:rsidR="00897A88">
        <w:rPr>
          <w:lang w:val="en-US"/>
        </w:rPr>
        <w:t>Adı</w:t>
      </w:r>
      <w:proofErr w:type="gramEnd"/>
      <w:r w:rsidR="00897A88">
        <w:rPr>
          <w:lang w:val="en-US"/>
        </w:rPr>
        <w:t xml:space="preserve"> da node js olsun</w:t>
      </w:r>
    </w:p>
    <w:p w14:paraId="33394054" w14:textId="4E97B5D6" w:rsidR="00897A88" w:rsidRDefault="00897A88">
      <w:pPr>
        <w:rPr>
          <w:lang w:val="en-US"/>
        </w:rPr>
      </w:pPr>
      <w:r>
        <w:rPr>
          <w:lang w:val="en-US"/>
        </w:rPr>
        <w:t>Container 1 ve container 2 diye 2 konteynar olsun.</w:t>
      </w:r>
    </w:p>
    <w:p w14:paraId="2D27B8CC" w14:textId="118BF381" w:rsidR="00897A88" w:rsidRDefault="00897A88">
      <w:pPr>
        <w:rPr>
          <w:lang w:val="en-US"/>
        </w:rPr>
      </w:pPr>
      <w:r>
        <w:rPr>
          <w:lang w:val="en-US"/>
        </w:rPr>
        <w:t xml:space="preserve">Bu iki konteynarda bu node js imageini kullanıyor </w:t>
      </w:r>
      <w:proofErr w:type="gramStart"/>
      <w:r>
        <w:rPr>
          <w:lang w:val="en-US"/>
        </w:rPr>
        <w:t>olsun.Bu</w:t>
      </w:r>
      <w:proofErr w:type="gramEnd"/>
      <w:r>
        <w:rPr>
          <w:lang w:val="en-US"/>
        </w:rPr>
        <w:t xml:space="preserve"> iki konternarda bu imageden okuyup değişiklik yapıp kendi üzerindeg tutuyor.</w:t>
      </w:r>
    </w:p>
    <w:p w14:paraId="4EC4909A" w14:textId="00C1C665" w:rsidR="00897A88" w:rsidRDefault="00897A88">
      <w:pPr>
        <w:rPr>
          <w:lang w:val="en-US"/>
        </w:rPr>
      </w:pPr>
      <w:r>
        <w:rPr>
          <w:lang w:val="en-US"/>
        </w:rPr>
        <w:t xml:space="preserve">Konteynar 3 </w:t>
      </w:r>
      <w:proofErr w:type="gramStart"/>
      <w:r>
        <w:rPr>
          <w:lang w:val="en-US"/>
        </w:rPr>
        <w:t>olsun.Bir</w:t>
      </w:r>
      <w:proofErr w:type="gramEnd"/>
      <w:r>
        <w:rPr>
          <w:lang w:val="en-US"/>
        </w:rPr>
        <w:t xml:space="preserve"> gereksinimden dolayı nodejs imajında bir değişiklik yaptı ve dosya değişti.</w:t>
      </w:r>
    </w:p>
    <w:p w14:paraId="24E4B735" w14:textId="011CAA03" w:rsidR="00897A88" w:rsidRDefault="00897A88">
      <w:pPr>
        <w:rPr>
          <w:lang w:val="en-US"/>
        </w:rPr>
      </w:pPr>
      <w:r>
        <w:rPr>
          <w:lang w:val="en-US"/>
        </w:rPr>
        <w:t xml:space="preserve">Copy on write olayı bu olayda ortaya </w:t>
      </w:r>
      <w:proofErr w:type="gramStart"/>
      <w:r>
        <w:rPr>
          <w:lang w:val="en-US"/>
        </w:rPr>
        <w:t>çıkıyor.Node</w:t>
      </w:r>
      <w:proofErr w:type="gramEnd"/>
      <w:r>
        <w:rPr>
          <w:lang w:val="en-US"/>
        </w:rPr>
        <w:t xml:space="preserve"> js imajı yapılan değişikliği konteynar 3 e diff larak yazıyor.Farkını yazıyor sadece.Konteynar 3 artık o diffi kullanıyor.Copy on write da imageı çoklayıp karmaşık bir sistem oluşturmuyor.Yani hiç bir zaman nodejs imajı değişmiyor.</w:t>
      </w:r>
      <w:r w:rsidR="00E736B4">
        <w:rPr>
          <w:lang w:val="en-US"/>
        </w:rPr>
        <w:t>Aynı imageyi birden fazla konteynar kullanabiliyor.</w:t>
      </w:r>
    </w:p>
    <w:p w14:paraId="03ACFB2A" w14:textId="487647A8" w:rsidR="00897A88" w:rsidRDefault="00897A88">
      <w:pPr>
        <w:rPr>
          <w:lang w:val="en-US"/>
        </w:rPr>
      </w:pPr>
      <w:r>
        <w:rPr>
          <w:noProof/>
        </w:rPr>
        <w:drawing>
          <wp:inline distT="0" distB="0" distL="0" distR="0" wp14:anchorId="1EA43A1F" wp14:editId="441A853D">
            <wp:extent cx="3595255" cy="2247034"/>
            <wp:effectExtent l="0" t="0" r="5715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61" cy="22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D158" w14:textId="16D85BEE" w:rsidR="00897A88" w:rsidRDefault="00897A88">
      <w:pPr>
        <w:rPr>
          <w:lang w:val="en-US"/>
        </w:rPr>
      </w:pPr>
    </w:p>
    <w:p w14:paraId="054B76C2" w14:textId="77777777" w:rsidR="003617B8" w:rsidRDefault="003617B8">
      <w:pPr>
        <w:rPr>
          <w:lang w:val="en-US"/>
        </w:rPr>
      </w:pPr>
      <w:bookmarkStart w:id="0" w:name="_GoBack"/>
      <w:bookmarkEnd w:id="0"/>
    </w:p>
    <w:p w14:paraId="42FAF0EB" w14:textId="77777777" w:rsidR="00897A88" w:rsidRDefault="00897A88">
      <w:pPr>
        <w:rPr>
          <w:lang w:val="en-US"/>
        </w:rPr>
      </w:pPr>
    </w:p>
    <w:p w14:paraId="4DF5CB4E" w14:textId="77777777" w:rsidR="001C1F1E" w:rsidRPr="001C1F1E" w:rsidRDefault="001C1F1E">
      <w:pPr>
        <w:rPr>
          <w:lang w:val="en-US"/>
        </w:rPr>
      </w:pPr>
    </w:p>
    <w:sectPr w:rsidR="001C1F1E" w:rsidRPr="001C1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F8"/>
    <w:rsid w:val="0018316A"/>
    <w:rsid w:val="001C1F1E"/>
    <w:rsid w:val="003617B8"/>
    <w:rsid w:val="00897A88"/>
    <w:rsid w:val="009B0C88"/>
    <w:rsid w:val="00B663F8"/>
    <w:rsid w:val="00B85D8D"/>
    <w:rsid w:val="00E7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5B975"/>
  <w15:chartTrackingRefBased/>
  <w15:docId w15:val="{9A6C3E08-DEAB-4C03-A1DA-829A519F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B0C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B0C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6</cp:revision>
  <dcterms:created xsi:type="dcterms:W3CDTF">2019-03-09T15:40:00Z</dcterms:created>
  <dcterms:modified xsi:type="dcterms:W3CDTF">2019-03-09T16:23:00Z</dcterms:modified>
</cp:coreProperties>
</file>