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93BB" w14:textId="77777777" w:rsidR="00C20D36" w:rsidRPr="00C20D36" w:rsidRDefault="00C20D36" w:rsidP="00C20D36">
      <w:pPr>
        <w:rPr>
          <w:b/>
          <w:bCs/>
        </w:rPr>
      </w:pPr>
      <w:r w:rsidRPr="00C20D36">
        <w:rPr>
          <w:b/>
          <w:bCs/>
        </w:rPr>
        <w:t>MODULE 5 — THIẾT KẾ LEVEL &amp; TILEMAP</w:t>
      </w:r>
    </w:p>
    <w:p w14:paraId="76F33B4E" w14:textId="77777777" w:rsidR="00C20D36" w:rsidRPr="00C20D36" w:rsidRDefault="00C20D36" w:rsidP="00C20D36">
      <w:r w:rsidRPr="00C20D36">
        <w:rPr>
          <w:b/>
          <w:bCs/>
        </w:rPr>
        <w:t>Giới thiệu Module:</w:t>
      </w:r>
    </w:p>
    <w:p w14:paraId="6C371F63" w14:textId="77777777" w:rsidR="00C20D36" w:rsidRPr="00C20D36" w:rsidRDefault="00C20D36" w:rsidP="00C20D36">
      <w:r w:rsidRPr="00C20D36">
        <w:t>Một cơ chế điều khiển nhân vật hoàn hảo sẽ trở nên vô nghĩa nếu không có một không gian tương tác xứng tầm để thử thách kỹ năng của người chơi. Thiết kế môi trường trong game 2D là sự dung hòa giữa nghệ thuật quy hoạch không gian (Level Design) và kỹ thuật dựng hình tối ưu (Tilemap Engineering). Xây dựng màn chơi bằng cách ghép hàng nghìn bức ảnh thủ công là bất khả thi; lập trình viên cần làm chủ hệ thống Tilemap với các cơ chế tự động hóa biên viền (Autotiling), tính toán nhịp độ thử thách (Pacing &amp; Progression) theo chuẩn thiết kế của Nintendo, và xây dựng một hệ thống Camera ảo thông minh có khả năng khử rung giật pixel trên màn hình hiển thị.</w:t>
      </w:r>
    </w:p>
    <w:p w14:paraId="19BC0324" w14:textId="77777777" w:rsidR="00C20D36" w:rsidRPr="00C20D36" w:rsidRDefault="00C20D36" w:rsidP="00C20D36">
      <w:pPr>
        <w:rPr>
          <w:b/>
          <w:bCs/>
        </w:rPr>
      </w:pPr>
      <w:r w:rsidRPr="00C20D36">
        <w:rPr>
          <w:b/>
          <w:bCs/>
        </w:rPr>
        <w:t>Tilemap System</w:t>
      </w:r>
    </w:p>
    <w:p w14:paraId="5CD13E63" w14:textId="77777777" w:rsidR="00C20D36" w:rsidRPr="00C20D36" w:rsidRDefault="00C20D36" w:rsidP="00C20D36">
      <w:r w:rsidRPr="00C20D36">
        <w:rPr>
          <w:b/>
          <w:bCs/>
        </w:rPr>
        <w:t>1. Khái niệm cốt lõi</w:t>
      </w:r>
    </w:p>
    <w:p w14:paraId="625352A6" w14:textId="118680B1" w:rsidR="00C20D36" w:rsidRPr="00C20D36" w:rsidRDefault="00C20D36" w:rsidP="00C20D36">
      <w:r w:rsidRPr="00C20D36">
        <w:rPr>
          <w:i/>
          <w:iCs/>
        </w:rPr>
        <w:t>Hệ thống Bản đồ Ô lưới (Tilemap System):</w:t>
      </w:r>
      <w:r w:rsidRPr="00C20D36">
        <w:t xml:space="preserve"> Là kỹ thuật dựng hình thế giới 2D bằng cách tái sử dụng một tập hợp các ô hình ảnh vuông nhỏ có kích thước cố định (gọi là </w:t>
      </w:r>
      <w:r w:rsidRPr="00C20D36">
        <w:rPr>
          <w:i/>
          <w:iCs/>
        </w:rPr>
        <w:t>Tiles</w:t>
      </w:r>
      <w:r w:rsidRPr="00C20D36">
        <w:t xml:space="preserve">, thường là </w:t>
      </w:r>
      <m:oMath>
        <m:r>
          <w:rPr>
            <w:rFonts w:ascii="Cambria Math" w:hAnsi="Cambria Math"/>
          </w:rPr>
          <m:t>16×16</m:t>
        </m:r>
      </m:oMath>
      <w:r w:rsidRPr="00C20D36">
        <w:t xml:space="preserve"> px hoặc </w:t>
      </w:r>
      <m:oMath>
        <m:r>
          <w:rPr>
            <w:rFonts w:ascii="Cambria Math" w:hAnsi="Cambria Math"/>
          </w:rPr>
          <m:t>32×32</m:t>
        </m:r>
      </m:oMath>
      <w:r w:rsidRPr="00C20D36">
        <w:t xml:space="preserve"> px) được cắt ra từ một tấm ảnh gốc duy nhất gọi là </w:t>
      </w:r>
      <w:r w:rsidRPr="00C20D36">
        <w:rPr>
          <w:b/>
          <w:bCs/>
        </w:rPr>
        <w:t>Tileset</w:t>
      </w:r>
      <w:r w:rsidRPr="00C20D36">
        <w:t>. Thay vì lưu trữ hàng nghìn đối tượng riêng lẻ tốn dung lượng bộ nhớ, bản đồ game thực chất chỉ là một ma trận 2D chứa các con số nguyên (Tile IDs), trong đó mỗi con số trỏ tới vị trí của viên gạch tương ứng trên Tileset.</w:t>
      </w:r>
    </w:p>
    <w:p w14:paraId="31969FB8" w14:textId="77777777" w:rsidR="00C20D36" w:rsidRPr="00C20D36" w:rsidRDefault="00C20D36" w:rsidP="00C20D36">
      <w:r w:rsidRPr="00C20D36">
        <w:rPr>
          <w:i/>
          <w:iCs/>
        </w:rPr>
        <w:t>Cơ chế Autotile (Tự động bo viền / Terrain System):</w:t>
      </w:r>
      <w:r w:rsidRPr="00C20D36">
        <w:t xml:space="preserve"> Trong quá trình vẽ map, nếu người thiết kế phải tự tay chọn từng viên gạch góc, gạch viền mép trên, gạch góc trong, góc ngoài, công việc sẽ vô cùng tốn thời gian và dễ nhầm lẫn. Hệ thống </w:t>
      </w:r>
      <w:r w:rsidRPr="00C20D36">
        <w:rPr>
          <w:i/>
          <w:iCs/>
        </w:rPr>
        <w:t>Terrain (Autotiling)</w:t>
      </w:r>
      <w:r w:rsidRPr="00C20D36">
        <w:t xml:space="preserve"> của Godot 4 sử dụng các thuật toán mặt nạ bit (Bitmasking: thuật toán 4-Peering hoặc 8-Peering bits). Thuật toán này tự động kiểm tra 8 ô lân cận (trên, dưới, trái, phải và 4 góc chéo) để quyết định tự động chọn biến thể ô phù hợp nhất, giúp việc vẽ địa hình diễn ra mượt mà như thao tác tô màu tự nhiên.</w:t>
      </w:r>
    </w:p>
    <w:p w14:paraId="7A7A2185" w14:textId="77777777" w:rsidR="00C20D36" w:rsidRPr="00C20D36" w:rsidRDefault="00C20D36" w:rsidP="00C20D36">
      <w:r w:rsidRPr="00C20D36">
        <w:rPr>
          <w:b/>
          <w:bCs/>
        </w:rPr>
        <w:t>2. Cơ chế hoạt động chi tiết</w:t>
      </w:r>
    </w:p>
    <w:p w14:paraId="3A64D6B0" w14:textId="77777777" w:rsidR="00C20D36" w:rsidRPr="00C20D36" w:rsidRDefault="00C20D36" w:rsidP="00C20D36">
      <w:r w:rsidRPr="00C20D36">
        <w:t>Nguyên lý bitmasking kiểm tra láng giềng (Neighbor Bitmask) trong hệ thống Terrains của Godot 4:</w:t>
      </w:r>
    </w:p>
    <w:p w14:paraId="498D0304" w14:textId="77777777" w:rsidR="00C20D36" w:rsidRPr="00C20D36" w:rsidRDefault="00C20D36" w:rsidP="00C20D36">
      <w:r w:rsidRPr="00C20D36">
        <w:t>Plaintext</w:t>
      </w:r>
    </w:p>
    <w:p w14:paraId="41B98B91" w14:textId="77777777" w:rsidR="00C20D36" w:rsidRPr="00C20D36" w:rsidRDefault="00C20D36" w:rsidP="00C20D36">
      <w:r w:rsidRPr="00C20D36">
        <w:t>[ Ma trận kiểm tra 8 ô láng giềng xung quanh ô trung tâm (C) ]</w:t>
      </w:r>
    </w:p>
    <w:p w14:paraId="062C0EB9" w14:textId="77777777" w:rsidR="00C20D36" w:rsidRPr="00C20D36" w:rsidRDefault="00C20D36" w:rsidP="00C20D36">
      <w:r w:rsidRPr="00C20D36">
        <w:t>+-------+-------+-------+</w:t>
      </w:r>
    </w:p>
    <w:p w14:paraId="633D88E6" w14:textId="77777777" w:rsidR="00C20D36" w:rsidRPr="00C20D36" w:rsidRDefault="00C20D36" w:rsidP="00C20D36">
      <w:r w:rsidRPr="00C20D36">
        <w:t>|  NW   |   N   |  NE   |    N: North (Trên)    S: South (Dưới)</w:t>
      </w:r>
    </w:p>
    <w:p w14:paraId="4AB9DA83" w14:textId="77777777" w:rsidR="00C20D36" w:rsidRPr="00C20D36" w:rsidRDefault="00C20D36" w:rsidP="00C20D36">
      <w:r w:rsidRPr="00C20D36">
        <w:t>+-------+-------+-------+    W: West (Trái)     E: East (Phải)</w:t>
      </w:r>
    </w:p>
    <w:p w14:paraId="5700B033" w14:textId="77777777" w:rsidR="00C20D36" w:rsidRPr="00C20D36" w:rsidRDefault="00C20D36" w:rsidP="00C20D36">
      <w:r w:rsidRPr="00C20D36">
        <w:t>|   W   |  [C]  |   E   |    NW, NE, SW, SE: Các góc chéo</w:t>
      </w:r>
    </w:p>
    <w:p w14:paraId="507481D9" w14:textId="77777777" w:rsidR="00C20D36" w:rsidRPr="00C20D36" w:rsidRDefault="00C20D36" w:rsidP="00C20D36">
      <w:r w:rsidRPr="00C20D36">
        <w:t>+-------+-------+-------+</w:t>
      </w:r>
    </w:p>
    <w:p w14:paraId="20A63C33" w14:textId="77777777" w:rsidR="00C20D36" w:rsidRPr="00C20D36" w:rsidRDefault="00C20D36" w:rsidP="00C20D36">
      <w:r w:rsidRPr="00C20D36">
        <w:t>|  SW   |   S   |  SE   |</w:t>
      </w:r>
    </w:p>
    <w:p w14:paraId="24602641" w14:textId="77777777" w:rsidR="00C20D36" w:rsidRPr="00C20D36" w:rsidRDefault="00C20D36" w:rsidP="00C20D36">
      <w:r w:rsidRPr="00C20D36">
        <w:t>+-------+-------+-------+</w:t>
      </w:r>
    </w:p>
    <w:p w14:paraId="17A84828" w14:textId="77777777" w:rsidR="00C20D36" w:rsidRPr="00C20D36" w:rsidRDefault="00C20D36" w:rsidP="00C20D36"/>
    <w:p w14:paraId="2DE4F761" w14:textId="77777777" w:rsidR="00C20D36" w:rsidRPr="00C20D36" w:rsidRDefault="00C20D36" w:rsidP="00C20D36">
      <w:r w:rsidRPr="00C20D36">
        <w:t>Quy tắc logic:</w:t>
      </w:r>
    </w:p>
    <w:p w14:paraId="43F31DB4" w14:textId="77777777" w:rsidR="00C20D36" w:rsidRPr="00C20D36" w:rsidRDefault="00C20D36" w:rsidP="00C20D36">
      <w:r w:rsidRPr="00C20D36">
        <w:t>- Nếu ô N rỗng, ô S là Đất, ô W rỗng, ô E là Đất</w:t>
      </w:r>
    </w:p>
    <w:p w14:paraId="60C75795" w14:textId="77777777" w:rsidR="00C20D36" w:rsidRPr="00C20D36" w:rsidRDefault="00C20D36" w:rsidP="00C20D36">
      <w:r w:rsidRPr="00C20D36">
        <w:t xml:space="preserve">  ==&gt; Ô [C] tự động biến thành "Viên gạch góc trên-trái" (Top-Left Edge Tile).</w:t>
      </w:r>
    </w:p>
    <w:p w14:paraId="5A77DD1F" w14:textId="77777777" w:rsidR="00C20D36" w:rsidRPr="00C20D36" w:rsidRDefault="00C20D36" w:rsidP="00C20D36">
      <w:r w:rsidRPr="00C20D36">
        <w:t>- Nếu cả 8 ô xung quanh đều là Đất</w:t>
      </w:r>
    </w:p>
    <w:p w14:paraId="436AE0FA" w14:textId="77777777" w:rsidR="00C20D36" w:rsidRPr="00C20D36" w:rsidRDefault="00C20D36" w:rsidP="00C20D36">
      <w:r w:rsidRPr="00C20D36">
        <w:t xml:space="preserve">  ==&gt; Ô [C] tự động biến thành "Viên gạch lõi đặc bên trong" (Inner Fill Tile).</w:t>
      </w:r>
    </w:p>
    <w:p w14:paraId="7645B42E" w14:textId="77777777" w:rsidR="00C20D36" w:rsidRPr="00C20D36" w:rsidRDefault="00C20D36" w:rsidP="00C20D36">
      <w:pPr>
        <w:numPr>
          <w:ilvl w:val="0"/>
          <w:numId w:val="1"/>
        </w:numPr>
      </w:pPr>
      <w:r w:rsidRPr="00C20D36">
        <w:rPr>
          <w:b/>
          <w:bCs/>
        </w:rPr>
        <w:t>Thiết lập Lớp dữ liệu (Data Layers):</w:t>
      </w:r>
      <w:r w:rsidRPr="00C20D36">
        <w:t xml:space="preserve"> Trong tài nguyên TileSet, ta có thể gắn kèm các thuộc tính phi đồ họa lên từng ô gạch:</w:t>
      </w:r>
    </w:p>
    <w:p w14:paraId="6B1E2EFC" w14:textId="77777777" w:rsidR="00C20D36" w:rsidRPr="00C20D36" w:rsidRDefault="00C20D36" w:rsidP="00C20D36">
      <w:pPr>
        <w:numPr>
          <w:ilvl w:val="1"/>
          <w:numId w:val="1"/>
        </w:numPr>
      </w:pPr>
      <w:r w:rsidRPr="00C20D36">
        <w:rPr>
          <w:i/>
          <w:iCs/>
        </w:rPr>
        <w:t>Physics Layer:</w:t>
      </w:r>
      <w:r w:rsidRPr="00C20D36">
        <w:t xml:space="preserve"> Gán hình hộp va chạm va đập trực tiếp lên viên gạch.</w:t>
      </w:r>
    </w:p>
    <w:p w14:paraId="7FFD777F" w14:textId="77777777" w:rsidR="00C20D36" w:rsidRPr="00C20D36" w:rsidRDefault="00C20D36" w:rsidP="00C20D36">
      <w:pPr>
        <w:numPr>
          <w:ilvl w:val="1"/>
          <w:numId w:val="1"/>
        </w:numPr>
      </w:pPr>
      <w:r w:rsidRPr="00C20D36">
        <w:rPr>
          <w:i/>
          <w:iCs/>
        </w:rPr>
        <w:t>Navigation Layer:</w:t>
      </w:r>
      <w:r w:rsidRPr="00C20D36">
        <w:t xml:space="preserve"> Vẽ vùng đường đi cho thuật toán tìm đường AI (A* pathfinding).</w:t>
      </w:r>
    </w:p>
    <w:p w14:paraId="39DE5061" w14:textId="77777777" w:rsidR="00C20D36" w:rsidRPr="00C20D36" w:rsidRDefault="00C20D36" w:rsidP="00C20D36">
      <w:pPr>
        <w:numPr>
          <w:ilvl w:val="1"/>
          <w:numId w:val="1"/>
        </w:numPr>
      </w:pPr>
      <w:r w:rsidRPr="00C20D36">
        <w:rPr>
          <w:i/>
          <w:iCs/>
        </w:rPr>
        <w:t>Custom Data Layer:</w:t>
      </w:r>
      <w:r w:rsidRPr="00C20D36">
        <w:t xml:space="preserve"> Gán nhãn dữ liệu (ví dụ: gạch có thuộc tính is_slippery = true cho băng, hoặc damage = 10 cho dung nham).</w:t>
      </w:r>
    </w:p>
    <w:p w14:paraId="20BE5BDA" w14:textId="77777777" w:rsidR="00C20D36" w:rsidRPr="00C20D36" w:rsidRDefault="00C20D36" w:rsidP="00C20D36">
      <w:pPr>
        <w:numPr>
          <w:ilvl w:val="0"/>
          <w:numId w:val="1"/>
        </w:numPr>
      </w:pPr>
      <w:r w:rsidRPr="00C20D36">
        <w:rPr>
          <w:b/>
          <w:bCs/>
        </w:rPr>
        <w:t>Phân tách các lớp hiển thị (TileMapLayers):</w:t>
      </w:r>
      <w:r w:rsidRPr="00C20D36">
        <w:t xml:space="preserve"> Trong Godot 4, bản đồ được phân tách thành nhiều node TileMapLayer xếp chồng:</w:t>
      </w:r>
    </w:p>
    <w:p w14:paraId="41D68007" w14:textId="77777777" w:rsidR="00C20D36" w:rsidRPr="00C20D36" w:rsidRDefault="00C20D36" w:rsidP="00C20D36">
      <w:pPr>
        <w:numPr>
          <w:ilvl w:val="1"/>
          <w:numId w:val="1"/>
        </w:numPr>
      </w:pPr>
      <w:r w:rsidRPr="00C20D36">
        <w:rPr>
          <w:i/>
          <w:iCs/>
        </w:rPr>
        <w:t>Background Layer:</w:t>
      </w:r>
      <w:r w:rsidRPr="00C20D36">
        <w:t xml:space="preserve"> Vẽ tường sau, cây cối xa xăm (không va chạm, vẽ ở Z-index thấp).</w:t>
      </w:r>
    </w:p>
    <w:p w14:paraId="5CFA7178" w14:textId="77777777" w:rsidR="00C20D36" w:rsidRPr="00C20D36" w:rsidRDefault="00C20D36" w:rsidP="00C20D36">
      <w:pPr>
        <w:numPr>
          <w:ilvl w:val="1"/>
          <w:numId w:val="1"/>
        </w:numPr>
      </w:pPr>
      <w:r w:rsidRPr="00C20D36">
        <w:rPr>
          <w:i/>
          <w:iCs/>
        </w:rPr>
        <w:t>Terrain Layer:</w:t>
      </w:r>
      <w:r w:rsidRPr="00C20D36">
        <w:t xml:space="preserve"> Mặt đất, sàn nhà, bệ nhảy (có va chạm vật lý).</w:t>
      </w:r>
    </w:p>
    <w:p w14:paraId="0EDFFC23" w14:textId="77777777" w:rsidR="00C20D36" w:rsidRPr="00C20D36" w:rsidRDefault="00C20D36" w:rsidP="00C20D36">
      <w:pPr>
        <w:numPr>
          <w:ilvl w:val="1"/>
          <w:numId w:val="1"/>
        </w:numPr>
      </w:pPr>
      <w:r w:rsidRPr="00C20D36">
        <w:rPr>
          <w:i/>
          <w:iCs/>
        </w:rPr>
        <w:t>Foreground Layer:</w:t>
      </w:r>
      <w:r w:rsidRPr="00C20D36">
        <w:t xml:space="preserve"> Cỏ phủ lên chân nhân vật, mái hiên che khuất (vẽ ở Z-index cao hơn nhân vật).</w:t>
      </w:r>
    </w:p>
    <w:p w14:paraId="41D881A3" w14:textId="77777777" w:rsidR="00C20D36" w:rsidRPr="00C20D36" w:rsidRDefault="00C20D36" w:rsidP="00C20D36">
      <w:r w:rsidRPr="00C20D36">
        <w:rPr>
          <w:b/>
          <w:bCs/>
        </w:rPr>
        <w:t>3. Ví dụ code / demo thực tế</w:t>
      </w:r>
    </w:p>
    <w:p w14:paraId="29F22986" w14:textId="77777777" w:rsidR="00C20D36" w:rsidRPr="00C20D36" w:rsidRDefault="00C20D36" w:rsidP="00C20D36">
      <w:r w:rsidRPr="00C20D36">
        <w:t>Tương tác và chỉnh sửa ô gạch của TileMapLayer trực tiếp bằng GDScript trong thời gian thực (phá hủy gạch khi bị trúng đạn):</w:t>
      </w:r>
    </w:p>
    <w:p w14:paraId="4A2FD551" w14:textId="77777777" w:rsidR="00C20D36" w:rsidRPr="00C20D36" w:rsidRDefault="00C20D36" w:rsidP="00C20D36">
      <w:r w:rsidRPr="00C20D36">
        <w:t>GDScript</w:t>
      </w:r>
    </w:p>
    <w:p w14:paraId="281763E3" w14:textId="77777777" w:rsidR="00C20D36" w:rsidRPr="00C20D36" w:rsidRDefault="00C20D36" w:rsidP="00C20D36">
      <w:r w:rsidRPr="00C20D36">
        <w:t>extends Node2D</w:t>
      </w:r>
    </w:p>
    <w:p w14:paraId="245FBEAD" w14:textId="77777777" w:rsidR="00C20D36" w:rsidRPr="00C20D36" w:rsidRDefault="00C20D36" w:rsidP="00C20D36"/>
    <w:p w14:paraId="0822CA11" w14:textId="77777777" w:rsidR="00C20D36" w:rsidRPr="00C20D36" w:rsidRDefault="00C20D36" w:rsidP="00C20D36">
      <w:r w:rsidRPr="00C20D36">
        <w:t># Tham chiếu trực tiếp đến node TileMapLayer của thế giới</w:t>
      </w:r>
    </w:p>
    <w:p w14:paraId="39AEB223" w14:textId="77777777" w:rsidR="00C20D36" w:rsidRPr="00C20D36" w:rsidRDefault="00C20D36" w:rsidP="00C20D36">
      <w:r w:rsidRPr="00C20D36">
        <w:t>@onready var ground_layer: TileMapLayer = $GroundLayer</w:t>
      </w:r>
    </w:p>
    <w:p w14:paraId="7DF4B8E2" w14:textId="77777777" w:rsidR="00C20D36" w:rsidRPr="00C20D36" w:rsidRDefault="00C20D36" w:rsidP="00C20D36"/>
    <w:p w14:paraId="3065C3F1" w14:textId="77777777" w:rsidR="00C20D36" w:rsidRPr="00C20D36" w:rsidRDefault="00C20D36" w:rsidP="00C20D36">
      <w:r w:rsidRPr="00C20D36">
        <w:t>func destroy_tile_at_global_position(target_global_pos: Vector2) -&gt; void:</w:t>
      </w:r>
    </w:p>
    <w:p w14:paraId="4B1AC88C" w14:textId="77777777" w:rsidR="00C20D36" w:rsidRPr="00C20D36" w:rsidRDefault="00C20D36" w:rsidP="00C20D36">
      <w:r w:rsidRPr="00C20D36">
        <w:tab/>
        <w:t># 1. Chuyển đổi tọa độ pixel toàn cục của thế giới sang tọa độ ô lưới (Cell coordinates)</w:t>
      </w:r>
    </w:p>
    <w:p w14:paraId="5D8C6E16" w14:textId="77777777" w:rsidR="00C20D36" w:rsidRPr="00C20D36" w:rsidRDefault="00C20D36" w:rsidP="00C20D36">
      <w:r w:rsidRPr="00C20D36">
        <w:tab/>
        <w:t>var cell_pos: Vector2i = ground_layer.local_to_map(ground_layer.to_local(target_global_pos))</w:t>
      </w:r>
    </w:p>
    <w:p w14:paraId="6F6829EA" w14:textId="77777777" w:rsidR="00C20D36" w:rsidRPr="00C20D36" w:rsidRDefault="00C20D36" w:rsidP="00C20D36">
      <w:r w:rsidRPr="00C20D36">
        <w:tab/>
      </w:r>
    </w:p>
    <w:p w14:paraId="0A1CF3BE" w14:textId="77777777" w:rsidR="00C20D36" w:rsidRPr="00C20D36" w:rsidRDefault="00C20D36" w:rsidP="00C20D36">
      <w:r w:rsidRPr="00C20D36">
        <w:tab/>
        <w:t># 2. Kiểm tra xem ô tọa độ này có đang chứa gạch hay không</w:t>
      </w:r>
    </w:p>
    <w:p w14:paraId="13BF6BB6" w14:textId="77777777" w:rsidR="00C20D36" w:rsidRPr="00C20D36" w:rsidRDefault="00C20D36" w:rsidP="00C20D36">
      <w:r w:rsidRPr="00C20D36">
        <w:tab/>
        <w:t>var tile_data: TileData = ground_layer.get_cell_tile_data(cell_pos)</w:t>
      </w:r>
    </w:p>
    <w:p w14:paraId="3193D49F" w14:textId="77777777" w:rsidR="00C20D36" w:rsidRPr="00C20D36" w:rsidRDefault="00C20D36" w:rsidP="00C20D36">
      <w:r w:rsidRPr="00C20D36">
        <w:tab/>
        <w:t>if tile_data != null:</w:t>
      </w:r>
    </w:p>
    <w:p w14:paraId="0F50B7C0" w14:textId="77777777" w:rsidR="00C20D36" w:rsidRPr="00C20D36" w:rsidRDefault="00C20D36" w:rsidP="00C20D36">
      <w:r w:rsidRPr="00C20D36">
        <w:tab/>
      </w:r>
      <w:r w:rsidRPr="00C20D36">
        <w:tab/>
        <w:t># Đọc dữ liệu tùy biến xem viên gạch này có thể bị phá hủy hay không</w:t>
      </w:r>
    </w:p>
    <w:p w14:paraId="26A5E804" w14:textId="77777777" w:rsidR="00C20D36" w:rsidRPr="00C20D36" w:rsidRDefault="00C20D36" w:rsidP="00C20D36">
      <w:r w:rsidRPr="00C20D36">
        <w:tab/>
      </w:r>
      <w:r w:rsidRPr="00C20D36">
        <w:tab/>
        <w:t>var is_destructible: bool = tile_data.get_custom_data("can_destroy")</w:t>
      </w:r>
    </w:p>
    <w:p w14:paraId="45C29BD2" w14:textId="77777777" w:rsidR="00C20D36" w:rsidRPr="00C20D36" w:rsidRDefault="00C20D36" w:rsidP="00C20D36">
      <w:r w:rsidRPr="00C20D36">
        <w:tab/>
      </w:r>
      <w:r w:rsidRPr="00C20D36">
        <w:tab/>
      </w:r>
    </w:p>
    <w:p w14:paraId="55E0B43C" w14:textId="77777777" w:rsidR="00C20D36" w:rsidRPr="00C20D36" w:rsidRDefault="00C20D36" w:rsidP="00C20D36">
      <w:r w:rsidRPr="00C20D36">
        <w:tab/>
      </w:r>
      <w:r w:rsidRPr="00C20D36">
        <w:tab/>
        <w:t>if is_destructible:</w:t>
      </w:r>
    </w:p>
    <w:p w14:paraId="286F3FAF" w14:textId="77777777" w:rsidR="00C20D36" w:rsidRPr="00C20D36" w:rsidRDefault="00C20D36" w:rsidP="00C20D36">
      <w:r w:rsidRPr="00C20D36">
        <w:tab/>
      </w:r>
      <w:r w:rsidRPr="00C20D36">
        <w:tab/>
      </w:r>
      <w:r w:rsidRPr="00C20D36">
        <w:tab/>
        <w:t>print("Destroying destructible block at cell: ", cell_pos)</w:t>
      </w:r>
    </w:p>
    <w:p w14:paraId="4EEAE6E7" w14:textId="77777777" w:rsidR="00C20D36" w:rsidRPr="00C20D36" w:rsidRDefault="00C20D36" w:rsidP="00C20D36">
      <w:r w:rsidRPr="00C20D36">
        <w:tab/>
      </w:r>
      <w:r w:rsidRPr="00C20D36">
        <w:tab/>
      </w:r>
      <w:r w:rsidRPr="00C20D36">
        <w:tab/>
        <w:t># 3. Xóa viên gạch bằng cách gán Source ID = -1</w:t>
      </w:r>
    </w:p>
    <w:p w14:paraId="24A90CF4" w14:textId="77777777" w:rsidR="00C20D36" w:rsidRPr="00C20D36" w:rsidRDefault="00C20D36" w:rsidP="00C20D36">
      <w:r w:rsidRPr="00C20D36">
        <w:tab/>
      </w:r>
      <w:r w:rsidRPr="00C20D36">
        <w:tab/>
      </w:r>
      <w:r w:rsidRPr="00C20D36">
        <w:tab/>
        <w:t>ground_layer.set_cell(cell_pos, -1)</w:t>
      </w:r>
    </w:p>
    <w:p w14:paraId="0462A8BD" w14:textId="77777777" w:rsidR="00C20D36" w:rsidRPr="00C20D36" w:rsidRDefault="00C20D36" w:rsidP="00C20D36">
      <w:r w:rsidRPr="00C20D36">
        <w:tab/>
      </w:r>
      <w:r w:rsidRPr="00C20D36">
        <w:tab/>
      </w:r>
      <w:r w:rsidRPr="00C20D36">
        <w:tab/>
      </w:r>
    </w:p>
    <w:p w14:paraId="57F001B2" w14:textId="77777777" w:rsidR="00C20D36" w:rsidRPr="00C20D36" w:rsidRDefault="00C20D36" w:rsidP="00C20D36">
      <w:r w:rsidRPr="00C20D36">
        <w:tab/>
      </w:r>
      <w:r w:rsidRPr="00C20D36">
        <w:tab/>
      </w:r>
      <w:r w:rsidRPr="00C20D36">
        <w:tab/>
        <w:t># 4. Kích hoạt hiệu ứng âm thanh hoặc sinh hạt vụn gạch tại đây</w:t>
      </w:r>
    </w:p>
    <w:p w14:paraId="2D7DFBDB" w14:textId="77777777" w:rsidR="00C20D36" w:rsidRPr="00C20D36" w:rsidRDefault="00C20D36" w:rsidP="00C20D36">
      <w:r w:rsidRPr="00C20D36">
        <w:tab/>
      </w:r>
      <w:r w:rsidRPr="00C20D36">
        <w:tab/>
      </w:r>
      <w:r w:rsidRPr="00C20D36">
        <w:tab/>
        <w:t>spawn_debris_particles(target_global_pos)</w:t>
      </w:r>
    </w:p>
    <w:p w14:paraId="5533D381" w14:textId="77777777" w:rsidR="00C20D36" w:rsidRPr="00C20D36" w:rsidRDefault="00C20D36" w:rsidP="00C20D36">
      <w:r w:rsidRPr="00C20D36">
        <w:tab/>
      </w:r>
      <w:r w:rsidRPr="00C20D36">
        <w:tab/>
        <w:t>else:</w:t>
      </w:r>
    </w:p>
    <w:p w14:paraId="4045D8A0" w14:textId="77777777" w:rsidR="00C20D36" w:rsidRPr="00C20D36" w:rsidRDefault="00C20D36" w:rsidP="00C20D36">
      <w:r w:rsidRPr="00C20D36">
        <w:tab/>
      </w:r>
      <w:r w:rsidRPr="00C20D36">
        <w:tab/>
      </w:r>
      <w:r w:rsidRPr="00C20D36">
        <w:tab/>
        <w:t>print("Block is indestructible (Bedrock)!")</w:t>
      </w:r>
    </w:p>
    <w:p w14:paraId="52944705" w14:textId="77777777" w:rsidR="00C20D36" w:rsidRPr="00C20D36" w:rsidRDefault="00C20D36" w:rsidP="00C20D36"/>
    <w:p w14:paraId="1D755CF1" w14:textId="77777777" w:rsidR="00C20D36" w:rsidRPr="00C20D36" w:rsidRDefault="00C20D36" w:rsidP="00C20D36">
      <w:r w:rsidRPr="00C20D36">
        <w:t>func spawn_debris_particles(pos: Vector2) -&gt; void:</w:t>
      </w:r>
    </w:p>
    <w:p w14:paraId="3A7B4006" w14:textId="77777777" w:rsidR="00C20D36" w:rsidRPr="00C20D36" w:rsidRDefault="00C20D36" w:rsidP="00C20D36">
      <w:r w:rsidRPr="00C20D36">
        <w:tab/>
        <w:t>pass # Logic sinh hạt vỡ vụn</w:t>
      </w:r>
    </w:p>
    <w:p w14:paraId="2554020B" w14:textId="77777777" w:rsidR="00C20D36" w:rsidRPr="00C20D36" w:rsidRDefault="00C20D36" w:rsidP="00C20D36">
      <w:r w:rsidRPr="00C20D36">
        <w:rPr>
          <w:b/>
          <w:bCs/>
        </w:rPr>
        <w:t>4. Ứng dụng trong thực tế (Real-world use case)</w:t>
      </w:r>
    </w:p>
    <w:p w14:paraId="22DF2E00" w14:textId="77777777" w:rsidR="00C20D36" w:rsidRPr="00C20D36" w:rsidRDefault="00C20D36" w:rsidP="00C20D36">
      <w:pPr>
        <w:numPr>
          <w:ilvl w:val="0"/>
          <w:numId w:val="2"/>
        </w:numPr>
      </w:pPr>
      <w:r w:rsidRPr="00C20D36">
        <w:rPr>
          <w:b/>
          <w:bCs/>
        </w:rPr>
        <w:t>Môi trường phá hủy tương tác (Destructible Terrains):</w:t>
      </w:r>
      <w:r w:rsidRPr="00C20D36">
        <w:t xml:space="preserve"> Các tựa game như </w:t>
      </w:r>
      <w:r w:rsidRPr="00C20D36">
        <w:rPr>
          <w:i/>
          <w:iCs/>
        </w:rPr>
        <w:t>Terraria</w:t>
      </w:r>
      <w:r w:rsidRPr="00C20D36">
        <w:t xml:space="preserve"> hay </w:t>
      </w:r>
      <w:r w:rsidRPr="00C20D36">
        <w:rPr>
          <w:i/>
          <w:iCs/>
        </w:rPr>
        <w:t>Spelunky</w:t>
      </w:r>
      <w:r w:rsidRPr="00C20D36">
        <w:t xml:space="preserve"> xây dựng toàn bộ cơ chế đào bới mỏ đá dựa trên việc truy vấn và xóa/thay đổi ô gạch tại tọa độ trỏ chuột thông qua hàm set_cell().</w:t>
      </w:r>
    </w:p>
    <w:p w14:paraId="66F46CD8" w14:textId="77777777" w:rsidR="00C20D36" w:rsidRPr="00C20D36" w:rsidRDefault="00C20D36" w:rsidP="00C20D36">
      <w:pPr>
        <w:numPr>
          <w:ilvl w:val="0"/>
          <w:numId w:val="2"/>
        </w:numPr>
      </w:pPr>
      <w:r w:rsidRPr="00C20D36">
        <w:rPr>
          <w:b/>
          <w:bCs/>
        </w:rPr>
        <w:t>Bẫy môi trường tự động (Hazards Detection):</w:t>
      </w:r>
      <w:r w:rsidRPr="00C20D36">
        <w:t xml:space="preserve"> Thay vì đặt hàng trăm node quái gai nhọn thủ công, ta chỉ cần vẽ một dải gạch gai trên Tilemap và gán giá trị damage = 50 trong Custom Data Layer. Khi nhân vật chạm sàn, script nhân vật chỉ cần đọc dữ liệu ô gạch dưới chân để trừ máu.</w:t>
      </w:r>
    </w:p>
    <w:p w14:paraId="4A00992C" w14:textId="77777777" w:rsidR="00C20D36" w:rsidRPr="00C20D36" w:rsidRDefault="00C20D36" w:rsidP="00C20D36">
      <w:r w:rsidRPr="00C20D36">
        <w:rPr>
          <w:b/>
          <w:bCs/>
        </w:rPr>
        <w:t>5. Lỗi thường gặp &amp; cách debug</w:t>
      </w:r>
    </w:p>
    <w:p w14:paraId="14010CBF" w14:textId="77777777" w:rsidR="00C20D36" w:rsidRPr="00C20D36" w:rsidRDefault="00C20D36" w:rsidP="00C20D36">
      <w:pPr>
        <w:numPr>
          <w:ilvl w:val="0"/>
          <w:numId w:val="3"/>
        </w:numPr>
      </w:pPr>
      <w:r w:rsidRPr="00C20D36">
        <w:rPr>
          <w:b/>
          <w:bCs/>
        </w:rPr>
        <w:t>Đường viền nứt nhấp nháy giữa các ô gạch (Tile Seaming / Gaps Artifact):</w:t>
      </w:r>
      <w:r w:rsidRPr="00C20D36">
        <w:t xml:space="preserve"> Khi camera di chuyển, giữa các ô gạch xuất hiện các đường nứt mảnh 1 pixel để lộ màu nền phía sau.</w:t>
      </w:r>
    </w:p>
    <w:p w14:paraId="0752B41C" w14:textId="06B2A697" w:rsidR="00C20D36" w:rsidRPr="00C20D36" w:rsidRDefault="00C20D36" w:rsidP="00C20D36">
      <w:pPr>
        <w:numPr>
          <w:ilvl w:val="1"/>
          <w:numId w:val="3"/>
        </w:numPr>
      </w:pPr>
      <w:r w:rsidRPr="00C20D36">
        <w:rPr>
          <w:i/>
          <w:iCs/>
        </w:rPr>
        <w:t>Khắc phục:</w:t>
      </w:r>
      <w:r w:rsidRPr="00C20D36">
        <w:t xml:space="preserve"> Trong Project Settings </w:t>
      </w:r>
      <m:oMath>
        <m:r>
          <w:rPr>
            <w:rFonts w:ascii="Cambria Math" w:hAnsi="Cambria Math"/>
          </w:rPr>
          <m:t>→</m:t>
        </m:r>
      </m:oMath>
      <w:r w:rsidRPr="00C20D36">
        <w:t xml:space="preserve"> Rendering </w:t>
      </w:r>
      <m:oMath>
        <m:r>
          <w:rPr>
            <w:rFonts w:ascii="Cambria Math" w:hAnsi="Cambria Math"/>
          </w:rPr>
          <m:t>→</m:t>
        </m:r>
      </m:oMath>
      <w:r w:rsidRPr="00C20D36">
        <w:t xml:space="preserve"> 2D, bật tính năng Snap 2D Transforms to Pixel. Khi tạo Tileset, luôn xuất thêm khoảng đệm lặp pixel (1px Extrude/Padding) ở mép mỗi ô tile.</w:t>
      </w:r>
    </w:p>
    <w:p w14:paraId="0AD45CE8" w14:textId="77777777" w:rsidR="00C20D36" w:rsidRPr="00C20D36" w:rsidRDefault="00C20D36" w:rsidP="00C20D36">
      <w:pPr>
        <w:numPr>
          <w:ilvl w:val="0"/>
          <w:numId w:val="3"/>
        </w:numPr>
      </w:pPr>
      <w:r w:rsidRPr="00C20D36">
        <w:rPr>
          <w:b/>
          <w:bCs/>
        </w:rPr>
        <w:t>Va chạm bị giật khựng khi nhân vật trượt trên mặt sàn phẳng:</w:t>
      </w:r>
      <w:r w:rsidRPr="00C20D36">
        <w:t xml:space="preserve"> Sàn nhà ghép từ 10 ô gạch nằm ngang, nhưng khi nhân vật chạy qua mép nối giữa 2 viên gạch thì bị nảy lên hoặc khựng lại như vấp phải đá.</w:t>
      </w:r>
    </w:p>
    <w:p w14:paraId="0FFCF5BE" w14:textId="77777777" w:rsidR="00C20D36" w:rsidRPr="00C20D36" w:rsidRDefault="00C20D36" w:rsidP="00C20D36">
      <w:pPr>
        <w:numPr>
          <w:ilvl w:val="1"/>
          <w:numId w:val="3"/>
        </w:numPr>
      </w:pPr>
      <w:r w:rsidRPr="00C20D36">
        <w:rPr>
          <w:i/>
          <w:iCs/>
        </w:rPr>
        <w:t>Khắc phục:</w:t>
      </w:r>
      <w:r w:rsidRPr="00C20D36">
        <w:t xml:space="preserve"> Hiện tượng va chạm mép trong (Internal Edge Collision). Trong Godot 4, tích chọn tùy chọn Merge Polygons hoặc dùng Terrain System để engine tự động gộp các hình hộp va chạm đơn lẻ thành một đường biên duy nhất liên tục.</w:t>
      </w:r>
    </w:p>
    <w:p w14:paraId="766C3C1B" w14:textId="39304669" w:rsidR="00C20D36" w:rsidRPr="00C20D36" w:rsidRDefault="00C20D36" w:rsidP="00C20D36">
      <w:pPr>
        <w:numPr>
          <w:ilvl w:val="0"/>
          <w:numId w:val="3"/>
        </w:numPr>
      </w:pPr>
      <w:r w:rsidRPr="00C20D36">
        <w:rPr>
          <w:b/>
          <w:bCs/>
        </w:rPr>
        <w:t>Quên đặt tâm điểm va chạm chính xác:</w:t>
      </w:r>
      <w:r w:rsidRPr="00C20D36">
        <w:t xml:space="preserve"> Ô gạch </w:t>
      </w:r>
      <m:oMath>
        <m:r>
          <w:rPr>
            <w:rFonts w:ascii="Cambria Math" w:hAnsi="Cambria Math"/>
          </w:rPr>
          <m:t>16×16</m:t>
        </m:r>
      </m:oMath>
      <w:r w:rsidRPr="00C20D36">
        <w:t xml:space="preserve"> nhưng hộp va chạm vẽ lệch sang một bên, làm nhân vật đứng lơ lửng giữa không trung cách mặt đất 2 pixel.</w:t>
      </w:r>
    </w:p>
    <w:p w14:paraId="314ADFF4" w14:textId="77777777" w:rsidR="00C20D36" w:rsidRPr="00C20D36" w:rsidRDefault="00C20D36" w:rsidP="00C20D36">
      <w:pPr>
        <w:numPr>
          <w:ilvl w:val="1"/>
          <w:numId w:val="3"/>
        </w:numPr>
      </w:pPr>
      <w:r w:rsidRPr="00C20D36">
        <w:rPr>
          <w:i/>
          <w:iCs/>
        </w:rPr>
        <w:t>Khắc phục:</w:t>
      </w:r>
      <w:r w:rsidRPr="00C20D36">
        <w:t xml:space="preserve"> Sử dụng công cụ căn chỉnh Snap to Grid trong tab Physics của TileSet Editor để hộp va chạm bám khít từng pixel của hình vẽ.</w:t>
      </w:r>
    </w:p>
    <w:p w14:paraId="207E6F21" w14:textId="77777777" w:rsidR="00C20D36" w:rsidRPr="00C20D36" w:rsidRDefault="00C20D36" w:rsidP="00C20D36">
      <w:r w:rsidRPr="00C20D36">
        <w:rPr>
          <w:b/>
          <w:bCs/>
        </w:rPr>
        <w:t>6. Bài tập thực hành</w:t>
      </w:r>
    </w:p>
    <w:p w14:paraId="2D7A1683" w14:textId="77777777" w:rsidR="00C20D36" w:rsidRPr="00C20D36" w:rsidRDefault="00C20D36" w:rsidP="00C20D36">
      <w:r w:rsidRPr="00C20D36">
        <w:rPr>
          <w:i/>
          <w:iCs/>
        </w:rPr>
        <w:t>Đề bài:</w:t>
      </w:r>
      <w:r w:rsidRPr="00C20D36">
        <w:t xml:space="preserve"> Tạo một Scene chứa một TileMapLayer. Nạp một tấm ảnh Tileset gồm tối thiểu 9 ô địa hình đất (gồm đỉnh, thân và các góc). Cấu hình một Terrain Set chuẩn (Connect mode) trong Godot 4. Thiết lập Physics Layer 0 để các ô đất có va chạm. Sử dụng công cụ vẽ Terrains để vẽ một hòn đảo lơ lửng trên không trung. Đặt nhân vật CharacterBody2D vào và chạy thử để kiểm tra xem nhân vật có thể đi lại, đứng vững và va đụng chuẩn xác trên bề mặt đảo hay không.</w:t>
      </w:r>
    </w:p>
    <w:p w14:paraId="3FBE6B0B" w14:textId="77777777" w:rsidR="00C20D36" w:rsidRPr="00C20D36" w:rsidRDefault="00C20D36" w:rsidP="00C20D36">
      <w:r w:rsidRPr="00C20D36">
        <w:rPr>
          <w:i/>
          <w:iCs/>
        </w:rPr>
        <w:t>Tiêu chí đánh giá:</w:t>
      </w:r>
      <w:r w:rsidRPr="00C20D36">
        <w:t xml:space="preserve"> Địa hình tự động kết nối đúng các góc bo viền mà không cần chọn thủ công từng ô; nhân vật đứng khít chân trên bề mặt cỏ, không bị chìm hay lơ lửng.</w:t>
      </w:r>
    </w:p>
    <w:p w14:paraId="071D5B78" w14:textId="77777777" w:rsidR="00C20D36" w:rsidRPr="00C20D36" w:rsidRDefault="00C20D36" w:rsidP="00C20D36">
      <w:pPr>
        <w:rPr>
          <w:b/>
          <w:bCs/>
        </w:rPr>
      </w:pPr>
      <w:r w:rsidRPr="00C20D36">
        <w:rPr>
          <w:b/>
          <w:bCs/>
        </w:rPr>
        <w:t>Nguyên lý Level Design cơ bản (pacing, độ khó tăng dần)</w:t>
      </w:r>
    </w:p>
    <w:p w14:paraId="0C4AAF3D" w14:textId="77777777" w:rsidR="00C20D36" w:rsidRPr="00C20D36" w:rsidRDefault="00C20D36" w:rsidP="00C20D36">
      <w:r w:rsidRPr="00C20D36">
        <w:rPr>
          <w:b/>
          <w:bCs/>
        </w:rPr>
        <w:t>1. Khái niệm cốt lõi</w:t>
      </w:r>
    </w:p>
    <w:p w14:paraId="283163D2" w14:textId="77777777" w:rsidR="00C20D36" w:rsidRPr="00C20D36" w:rsidRDefault="00C20D36" w:rsidP="00C20D36">
      <w:r w:rsidRPr="00C20D36">
        <w:rPr>
          <w:i/>
          <w:iCs/>
        </w:rPr>
        <w:t>Thiết kế màn chơi (Level Design):</w:t>
      </w:r>
      <w:r w:rsidRPr="00C20D36">
        <w:t xml:space="preserve"> Không đơn thuần là việc vẽ cảnh quan cho đẹp mắt; bản chất của Level Design là việc </w:t>
      </w:r>
      <w:r w:rsidRPr="00C20D36">
        <w:rPr>
          <w:b/>
          <w:bCs/>
        </w:rPr>
        <w:t>điều hướng trải nghiệm tâm lý học của người chơi thông qua kiến trúc không gian</w:t>
      </w:r>
      <w:r w:rsidRPr="00C20D36">
        <w:t>. Một màn chơi xuất sắc truyền tải luật chơi một cách vô hình mà không cần đến những bảng hướng dẫn chữ dài dòng (Text Tutorials).</w:t>
      </w:r>
    </w:p>
    <w:p w14:paraId="09CF2CA9" w14:textId="77777777" w:rsidR="00C20D36" w:rsidRPr="00C20D36" w:rsidRDefault="00C20D36" w:rsidP="00C20D36">
      <w:r w:rsidRPr="00C20D36">
        <w:rPr>
          <w:i/>
          <w:iCs/>
        </w:rPr>
        <w:t>Nhịp độ (Pacing) &amp; Đường cong độ khó (Difficulty Curve):</w:t>
      </w:r>
      <w:r w:rsidRPr="00C20D36">
        <w:t xml:space="preserve"> Người chơi sẽ nhanh chóng cảm thấy chán nản nếu thử thách quá dễ, hoặc cảm thấy tức giận (frustration) dẫn đến bỏ game nếu thử thách tăng độ khó quá đột ngột. Một màn chơi cần duy trì trạng thái </w:t>
      </w:r>
      <w:r w:rsidRPr="00C20D36">
        <w:rPr>
          <w:b/>
          <w:bCs/>
        </w:rPr>
        <w:t>"Dòng chảy tâm lý" (Flow State)</w:t>
      </w:r>
      <w:r w:rsidRPr="00C20D36">
        <w:t xml:space="preserve"> – nơi kỹ năng của người chơi luôn cân bằng với mức độ thử thách của môi trường.</w:t>
      </w:r>
    </w:p>
    <w:p w14:paraId="6BF0F9CD" w14:textId="77777777" w:rsidR="00C20D36" w:rsidRPr="00C20D36" w:rsidRDefault="00C20D36" w:rsidP="00C20D36">
      <w:r w:rsidRPr="00C20D36">
        <w:rPr>
          <w:i/>
          <w:iCs/>
        </w:rPr>
        <w:t>Triết lý thiết kế 4 bước Kishōtenketsu (Tiêu chuẩn vàng của Nintendo):</w:t>
      </w:r>
    </w:p>
    <w:p w14:paraId="16AC2656" w14:textId="77777777" w:rsidR="00C20D36" w:rsidRPr="00C20D36" w:rsidRDefault="00C20D36" w:rsidP="00C20D36">
      <w:pPr>
        <w:numPr>
          <w:ilvl w:val="0"/>
          <w:numId w:val="4"/>
        </w:numPr>
      </w:pPr>
      <w:r w:rsidRPr="00C20D36">
        <w:rPr>
          <w:b/>
          <w:bCs/>
        </w:rPr>
        <w:t>Ki (Giới thiệu - Introduction):</w:t>
      </w:r>
      <w:r w:rsidRPr="00C20D36">
        <w:t xml:space="preserve"> Giới thiệu một cơ chế mới trong một môi trường tuyệt đối an toàn, người chơi không thể chết.</w:t>
      </w:r>
    </w:p>
    <w:p w14:paraId="65476444" w14:textId="77777777" w:rsidR="00C20D36" w:rsidRPr="00C20D36" w:rsidRDefault="00C20D36" w:rsidP="00C20D36">
      <w:pPr>
        <w:numPr>
          <w:ilvl w:val="0"/>
          <w:numId w:val="4"/>
        </w:numPr>
      </w:pPr>
      <w:r w:rsidRPr="00C20D36">
        <w:rPr>
          <w:b/>
          <w:bCs/>
        </w:rPr>
        <w:t>Shō (Phát triển - Development):</w:t>
      </w:r>
      <w:r w:rsidRPr="00C20D36">
        <w:t xml:space="preserve"> Thử thách cơ chế đó trong điều kiện bình thường, có thêm một chút trở ngại nhỏ.</w:t>
      </w:r>
    </w:p>
    <w:p w14:paraId="7EDE794A" w14:textId="77777777" w:rsidR="00C20D36" w:rsidRPr="00C20D36" w:rsidRDefault="00C20D36" w:rsidP="00C20D36">
      <w:pPr>
        <w:numPr>
          <w:ilvl w:val="0"/>
          <w:numId w:val="4"/>
        </w:numPr>
      </w:pPr>
      <w:r w:rsidRPr="00C20D36">
        <w:rPr>
          <w:b/>
          <w:bCs/>
        </w:rPr>
        <w:t>Ten (Biến tấu / Khúc ngoặt - Twist):</w:t>
      </w:r>
      <w:r w:rsidRPr="00C20D36">
        <w:t xml:space="preserve"> Buộc người chơi phải kết hợp cơ chế đó với một hiểm họa bất ngờ, đảo lộn cách tư duy thông thường.</w:t>
      </w:r>
    </w:p>
    <w:p w14:paraId="37DFFE00" w14:textId="77777777" w:rsidR="00C20D36" w:rsidRPr="00C20D36" w:rsidRDefault="00C20D36" w:rsidP="00C20D36">
      <w:pPr>
        <w:numPr>
          <w:ilvl w:val="0"/>
          <w:numId w:val="4"/>
        </w:numPr>
      </w:pPr>
      <w:r w:rsidRPr="00C20D36">
        <w:rPr>
          <w:b/>
          <w:bCs/>
        </w:rPr>
        <w:t>Ketsu (Kết bài / Phần thưởng - Conclusion/Payoff):</w:t>
      </w:r>
      <w:r w:rsidRPr="00C20D36">
        <w:t xml:space="preserve"> Cho người chơi thể hiện sự thành thạo cơ chế để vượt qua chặng cuối và nhận phần thưởng thỏa mãn, giải tỏa căng thẳng trước khi bước sang màn tiếp theo.</w:t>
      </w:r>
    </w:p>
    <w:p w14:paraId="2720120E" w14:textId="77777777" w:rsidR="00C20D36" w:rsidRPr="00C20D36" w:rsidRDefault="00C20D36" w:rsidP="00C20D36">
      <w:r w:rsidRPr="00C20D36">
        <w:rPr>
          <w:b/>
          <w:bCs/>
        </w:rPr>
        <w:t>2. Cơ chế hoạt động chi tiết</w:t>
      </w:r>
    </w:p>
    <w:p w14:paraId="14616494" w14:textId="77777777" w:rsidR="00C20D36" w:rsidRPr="00C20D36" w:rsidRDefault="00C20D36" w:rsidP="00C20D36">
      <w:r w:rsidRPr="00C20D36">
        <w:t>Sơ đồ đồ thị Nhịp độ (Pacing Graph) dạng "Răng cưa" (Sawtooth Pacing Curve) xuyên suốt một màn chơi:</w:t>
      </w:r>
    </w:p>
    <w:p w14:paraId="775C2BCC" w14:textId="77777777" w:rsidR="00C20D36" w:rsidRPr="00C20D36" w:rsidRDefault="00C20D36" w:rsidP="00C20D36">
      <w:r w:rsidRPr="00C20D36">
        <w:t>Plaintext</w:t>
      </w:r>
    </w:p>
    <w:p w14:paraId="26092D7E" w14:textId="77777777" w:rsidR="00C20D36" w:rsidRPr="00C20D36" w:rsidRDefault="00C20D36" w:rsidP="00C20D36">
      <w:r w:rsidRPr="00C20D36">
        <w:t>Mức độ</w:t>
      </w:r>
    </w:p>
    <w:p w14:paraId="49230254" w14:textId="77777777" w:rsidR="00C20D36" w:rsidRPr="00C20D36" w:rsidRDefault="00C20D36" w:rsidP="00C20D36">
      <w:r w:rsidRPr="00C20D36">
        <w:t>Căng thẳng</w:t>
      </w:r>
    </w:p>
    <w:p w14:paraId="5F1D3C43" w14:textId="77777777" w:rsidR="00C20D36" w:rsidRPr="00C20D36" w:rsidRDefault="00C20D36" w:rsidP="00C20D36">
      <w:r w:rsidRPr="00C20D36">
        <w:t>(Tension)</w:t>
      </w:r>
    </w:p>
    <w:p w14:paraId="7F9DB7D1" w14:textId="77777777" w:rsidR="00C20D36" w:rsidRPr="00C20D36" w:rsidRDefault="00C20D36" w:rsidP="00C20D36">
      <w:r w:rsidRPr="00C20D36">
        <w:t xml:space="preserve">   ^</w:t>
      </w:r>
    </w:p>
    <w:p w14:paraId="60A1D931" w14:textId="77777777" w:rsidR="00C20D36" w:rsidRPr="00C20D36" w:rsidRDefault="00C20D36" w:rsidP="00C20D36">
      <w:r w:rsidRPr="00C20D36">
        <w:t xml:space="preserve">   |                                    [ CLIMAX: Boss / Trốn chạy ]</w:t>
      </w:r>
    </w:p>
    <w:p w14:paraId="3C1607D7" w14:textId="77777777" w:rsidR="00C20D36" w:rsidRPr="00C20D36" w:rsidRDefault="00C20D36" w:rsidP="00C20D36">
      <w:r w:rsidRPr="00C20D36">
        <w:t xml:space="preserve">   |                                                 /\</w:t>
      </w:r>
    </w:p>
    <w:p w14:paraId="3437912F" w14:textId="77777777" w:rsidR="00C20D36" w:rsidRPr="00C20D36" w:rsidRDefault="00C20D36" w:rsidP="00C20D36">
      <w:r w:rsidRPr="00C20D36">
        <w:t xml:space="preserve">   |                       [ Twist: Gai nhọn + Gió ] /  \</w:t>
      </w:r>
    </w:p>
    <w:p w14:paraId="52C975E4" w14:textId="77777777" w:rsidR="00C20D36" w:rsidRPr="00C20D36" w:rsidRDefault="00C20D36" w:rsidP="00C20D36">
      <w:r w:rsidRPr="00C20D36">
        <w:t xml:space="preserve">   |                                 /\             /    \</w:t>
      </w:r>
    </w:p>
    <w:p w14:paraId="15BC800D" w14:textId="77777777" w:rsidR="00C20D36" w:rsidRPr="00C20D36" w:rsidRDefault="00C20D36" w:rsidP="00C20D36">
      <w:r w:rsidRPr="00C20D36">
        <w:t xml:space="preserve">   |              [ Thử thách 1 ]    /  \           /      \</w:t>
      </w:r>
    </w:p>
    <w:p w14:paraId="7B892C7D" w14:textId="77777777" w:rsidR="00C20D36" w:rsidRPr="00C20D36" w:rsidRDefault="00C20D36" w:rsidP="00C20D36">
      <w:r w:rsidRPr="00C20D36">
        <w:t xml:space="preserve">   |                    /\          /    \         /        \</w:t>
      </w:r>
    </w:p>
    <w:p w14:paraId="587CB956" w14:textId="77777777" w:rsidR="00C20D36" w:rsidRPr="00C20D36" w:rsidRDefault="00C20D36" w:rsidP="00C20D36">
      <w:r w:rsidRPr="00C20D36">
        <w:t xml:space="preserve">   |  [ Giới thiệu ]   /  \        /      \       /          \</w:t>
      </w:r>
    </w:p>
    <w:p w14:paraId="43DEF0E2" w14:textId="77777777" w:rsidR="00C20D36" w:rsidRPr="00C20D36" w:rsidRDefault="00C20D36" w:rsidP="00C20D36">
      <w:r w:rsidRPr="00C20D36">
        <w:t xml:space="preserve">   |       /\         /    \      /        \     /            \</w:t>
      </w:r>
    </w:p>
    <w:p w14:paraId="5ACBE35E" w14:textId="77777777" w:rsidR="00C20D36" w:rsidRPr="00C20D36" w:rsidRDefault="00C20D36" w:rsidP="00C20D36">
      <w:r w:rsidRPr="00C20D36">
        <w:t xml:space="preserve">   |      /  \       /      \----+          \---+              \---&gt; [ Vạch Đích ]</w:t>
      </w:r>
    </w:p>
    <w:p w14:paraId="5ADE821C" w14:textId="77777777" w:rsidR="00C20D36" w:rsidRPr="00C20D36" w:rsidRDefault="00C20D36" w:rsidP="00C20D36">
      <w:r w:rsidRPr="00C20D36">
        <w:t xml:space="preserve">   +-----+----+-----+        (Hồi sức/Save)  (Checkpoint)        (Giải tỏa)</w:t>
      </w:r>
    </w:p>
    <w:p w14:paraId="25325AC5" w14:textId="77777777" w:rsidR="00C20D36" w:rsidRPr="00C20D36" w:rsidRDefault="00C20D36" w:rsidP="00C20D36">
      <w:r w:rsidRPr="00C20D36">
        <w:t xml:space="preserve">   0--------------------------------------------------------------------&gt; Thời gian</w:t>
      </w:r>
    </w:p>
    <w:p w14:paraId="17D0EEF1" w14:textId="77777777" w:rsidR="00C20D36" w:rsidRPr="00C20D36" w:rsidRDefault="00C20D36" w:rsidP="00C20D36">
      <w:pPr>
        <w:numPr>
          <w:ilvl w:val="0"/>
          <w:numId w:val="5"/>
        </w:numPr>
      </w:pPr>
      <w:r w:rsidRPr="00C20D36">
        <w:rPr>
          <w:b/>
          <w:bCs/>
        </w:rPr>
        <w:t>Vùng an toàn khởi động:</w:t>
      </w:r>
      <w:r w:rsidRPr="00C20D36">
        <w:t xml:space="preserve"> Không có kẻ thù. Có một chướng ngại vật buộc người chơi phải thực hiện hành động cốt lõi (ví dụ: bệ đá cao buộc phải bấm nút Nhảy để vượt qua).</w:t>
      </w:r>
    </w:p>
    <w:p w14:paraId="456B4FF1" w14:textId="77777777" w:rsidR="00C20D36" w:rsidRPr="00C20D36" w:rsidRDefault="00C20D36" w:rsidP="00C20D36">
      <w:pPr>
        <w:numPr>
          <w:ilvl w:val="0"/>
          <w:numId w:val="5"/>
        </w:numPr>
      </w:pPr>
      <w:r w:rsidRPr="00C20D36">
        <w:rPr>
          <w:b/>
          <w:bCs/>
        </w:rPr>
        <w:t>Gia tăng áp lực từ tốn:</w:t>
      </w:r>
      <w:r w:rsidRPr="00C20D36">
        <w:t xml:space="preserve"> Thêm yếu tố đe dọa (một vực thẳm nhỏ). Nếu nhảy trượt, người chơi rơi xuống tầng dưới an toàn chứ chưa chết ngay.</w:t>
      </w:r>
    </w:p>
    <w:p w14:paraId="40E6B9D3" w14:textId="77777777" w:rsidR="00C20D36" w:rsidRPr="00C20D36" w:rsidRDefault="00C20D36" w:rsidP="00C20D36">
      <w:pPr>
        <w:numPr>
          <w:ilvl w:val="0"/>
          <w:numId w:val="5"/>
        </w:numPr>
      </w:pPr>
      <w:r w:rsidRPr="00C20D36">
        <w:rPr>
          <w:b/>
          <w:bCs/>
        </w:rPr>
        <w:t>Điểm nghỉ xả hơi (Resting Beats / Safe Havens):</w:t>
      </w:r>
      <w:r w:rsidRPr="00C20D36">
        <w:t xml:space="preserve"> Sau mỗi phân đoạn đòi hỏi tập trung cao độ, màn chơi BẮT BUỘC phải bố trí một khu vực phẳng lặng, có điểm lưu game (Checkpoint) hoặc bản nhạc du dương để nhịp tim người chơi hạ xuống.</w:t>
      </w:r>
    </w:p>
    <w:p w14:paraId="6E73B55B" w14:textId="77777777" w:rsidR="00C20D36" w:rsidRPr="00C20D36" w:rsidRDefault="00C20D36" w:rsidP="00C20D36">
      <w:pPr>
        <w:numPr>
          <w:ilvl w:val="0"/>
          <w:numId w:val="5"/>
        </w:numPr>
      </w:pPr>
      <w:r w:rsidRPr="00C20D36">
        <w:rPr>
          <w:b/>
          <w:bCs/>
        </w:rPr>
        <w:t>Đỉnh cao kịch tính (Climax):</w:t>
      </w:r>
      <w:r w:rsidRPr="00C20D36">
        <w:t xml:space="preserve"> Dồn ép toàn bộ kỹ năng đã học vào một phân đoạn giới hạn thời gian (ví dụ: màn hình cuộn tự động hoặc dung nham dâng từ từ dưới chân lên).</w:t>
      </w:r>
    </w:p>
    <w:p w14:paraId="68015EDD" w14:textId="77777777" w:rsidR="00C20D36" w:rsidRPr="00C20D36" w:rsidRDefault="00C20D36" w:rsidP="00C20D36">
      <w:r w:rsidRPr="00C20D36">
        <w:rPr>
          <w:b/>
          <w:bCs/>
        </w:rPr>
        <w:t>3. Ví dụ code / demo thực tế</w:t>
      </w:r>
    </w:p>
    <w:p w14:paraId="17A13967" w14:textId="77777777" w:rsidR="00C20D36" w:rsidRPr="00C20D36" w:rsidRDefault="00C20D36" w:rsidP="00C20D36">
      <w:r w:rsidRPr="00C20D36">
        <w:t>Xây dựng hệ thống Cột mốc kiểm tra (Checkpoint System) lưu trữ tọa độ hồi sinh an toàn cho người chơi khi rơi xuống vực:</w:t>
      </w:r>
    </w:p>
    <w:p w14:paraId="1F23D439" w14:textId="77777777" w:rsidR="00C20D36" w:rsidRPr="00C20D36" w:rsidRDefault="00C20D36" w:rsidP="00C20D36">
      <w:r w:rsidRPr="00C20D36">
        <w:t>GDScript</w:t>
      </w:r>
    </w:p>
    <w:p w14:paraId="3C916433" w14:textId="77777777" w:rsidR="00C20D36" w:rsidRPr="00C20D36" w:rsidRDefault="00C20D36" w:rsidP="00C20D36">
      <w:r w:rsidRPr="00C20D36">
        <w:t># File: Checkpoint.gd</w:t>
      </w:r>
    </w:p>
    <w:p w14:paraId="30BDDC09" w14:textId="77777777" w:rsidR="00C20D36" w:rsidRPr="00C20D36" w:rsidRDefault="00C20D36" w:rsidP="00C20D36">
      <w:r w:rsidRPr="00C20D36">
        <w:t>extends Area2D</w:t>
      </w:r>
    </w:p>
    <w:p w14:paraId="7EAF0122" w14:textId="77777777" w:rsidR="00C20D36" w:rsidRPr="00C20D36" w:rsidRDefault="00C20D36" w:rsidP="00C20D36"/>
    <w:p w14:paraId="1ACB7A94" w14:textId="77777777" w:rsidR="00C20D36" w:rsidRPr="00C20D36" w:rsidRDefault="00C20D36" w:rsidP="00C20D36">
      <w:r w:rsidRPr="00C20D36">
        <w:t># Tín hiệu phát ra để thông báo GameManager cập nhật vị trí hồi sinh</w:t>
      </w:r>
    </w:p>
    <w:p w14:paraId="0B2A31BF" w14:textId="77777777" w:rsidR="00C20D36" w:rsidRPr="00C20D36" w:rsidRDefault="00C20D36" w:rsidP="00C20D36">
      <w:r w:rsidRPr="00C20D36">
        <w:t>signal checkpoint_activated(new_spawn_position: Vector2)</w:t>
      </w:r>
    </w:p>
    <w:p w14:paraId="6CC325C8" w14:textId="77777777" w:rsidR="00C20D36" w:rsidRPr="00C20D36" w:rsidRDefault="00C20D36" w:rsidP="00C20D36"/>
    <w:p w14:paraId="158D48BE" w14:textId="77777777" w:rsidR="00C20D36" w:rsidRPr="00C20D36" w:rsidRDefault="00C20D36" w:rsidP="00C20D36">
      <w:r w:rsidRPr="00C20D36">
        <w:t>@export var is_active: bool = false</w:t>
      </w:r>
    </w:p>
    <w:p w14:paraId="682C67D4" w14:textId="77777777" w:rsidR="00C20D36" w:rsidRPr="00C20D36" w:rsidRDefault="00C20D36" w:rsidP="00C20D36">
      <w:r w:rsidRPr="00C20D36">
        <w:t>@onready var sprite: Sprite2D = $Sprite2D</w:t>
      </w:r>
    </w:p>
    <w:p w14:paraId="0A9822CF" w14:textId="77777777" w:rsidR="00C20D36" w:rsidRPr="00C20D36" w:rsidRDefault="00C20D36" w:rsidP="00C20D36"/>
    <w:p w14:paraId="097C1D2B" w14:textId="77777777" w:rsidR="00C20D36" w:rsidRPr="00C20D36" w:rsidRDefault="00C20D36" w:rsidP="00C20D36">
      <w:r w:rsidRPr="00C20D36">
        <w:t>func _ready() -&gt; void:</w:t>
      </w:r>
    </w:p>
    <w:p w14:paraId="7977B669" w14:textId="77777777" w:rsidR="00C20D36" w:rsidRPr="00C20D36" w:rsidRDefault="00C20D36" w:rsidP="00C20D36">
      <w:r w:rsidRPr="00C20D36">
        <w:tab/>
        <w:t>body_entered.connect(_on_body_entered)</w:t>
      </w:r>
    </w:p>
    <w:p w14:paraId="009DD867" w14:textId="77777777" w:rsidR="00C20D36" w:rsidRPr="00C20D36" w:rsidRDefault="00C20D36" w:rsidP="00C20D36"/>
    <w:p w14:paraId="42839D71" w14:textId="77777777" w:rsidR="00C20D36" w:rsidRPr="00C20D36" w:rsidRDefault="00C20D36" w:rsidP="00C20D36">
      <w:r w:rsidRPr="00C20D36">
        <w:t>func _on_body_entered(body: Node2D) -&gt; void:</w:t>
      </w:r>
    </w:p>
    <w:p w14:paraId="4E3BD077" w14:textId="77777777" w:rsidR="00C20D36" w:rsidRPr="00C20D36" w:rsidRDefault="00C20D36" w:rsidP="00C20D36">
      <w:r w:rsidRPr="00C20D36">
        <w:tab/>
        <w:t># Chỉ kích hoạt nếu đối tượng chạm vào là Player và Checkpoint chưa được mở</w:t>
      </w:r>
    </w:p>
    <w:p w14:paraId="67B9576B" w14:textId="77777777" w:rsidR="00C20D36" w:rsidRPr="00C20D36" w:rsidRDefault="00C20D36" w:rsidP="00C20D36">
      <w:r w:rsidRPr="00C20D36">
        <w:tab/>
        <w:t>if not is_active and body.name == "Player":</w:t>
      </w:r>
    </w:p>
    <w:p w14:paraId="4C5B9D2E" w14:textId="77777777" w:rsidR="00C20D36" w:rsidRPr="00C20D36" w:rsidRDefault="00C20D36" w:rsidP="00C20D36">
      <w:r w:rsidRPr="00C20D36">
        <w:tab/>
      </w:r>
      <w:r w:rsidRPr="00C20D36">
        <w:tab/>
        <w:t>is_active = true</w:t>
      </w:r>
    </w:p>
    <w:p w14:paraId="71A9CA78" w14:textId="77777777" w:rsidR="00C20D36" w:rsidRPr="00C20D36" w:rsidRDefault="00C20D36" w:rsidP="00C20D36">
      <w:r w:rsidRPr="00C20D36">
        <w:tab/>
      </w:r>
      <w:r w:rsidRPr="00C20D36">
        <w:tab/>
        <w:t># Đổi màu cờ sang xanh lá để báo hiệu bằng thị giác cho người chơi</w:t>
      </w:r>
    </w:p>
    <w:p w14:paraId="19C958DA" w14:textId="77777777" w:rsidR="00C20D36" w:rsidRPr="00C20D36" w:rsidRDefault="00C20D36" w:rsidP="00C20D36">
      <w:r w:rsidRPr="00C20D36">
        <w:tab/>
      </w:r>
      <w:r w:rsidRPr="00C20D36">
        <w:tab/>
        <w:t>sprite.modulate = Color(0.2, 1.0, 0.2, 1.0)</w:t>
      </w:r>
    </w:p>
    <w:p w14:paraId="5C627564" w14:textId="77777777" w:rsidR="00C20D36" w:rsidRPr="00C20D36" w:rsidRDefault="00C20D36" w:rsidP="00C20D36">
      <w:r w:rsidRPr="00C20D36">
        <w:tab/>
      </w:r>
      <w:r w:rsidRPr="00C20D36">
        <w:tab/>
      </w:r>
    </w:p>
    <w:p w14:paraId="483E6122" w14:textId="77777777" w:rsidR="00C20D36" w:rsidRPr="00C20D36" w:rsidRDefault="00C20D36" w:rsidP="00C20D36">
      <w:r w:rsidRPr="00C20D36">
        <w:tab/>
      </w:r>
      <w:r w:rsidRPr="00C20D36">
        <w:tab/>
        <w:t># Phát tín hiệu mang theo tọa độ toàn cục an toàn của cờ</w:t>
      </w:r>
    </w:p>
    <w:p w14:paraId="1C212D18" w14:textId="77777777" w:rsidR="00C20D36" w:rsidRPr="00C20D36" w:rsidRDefault="00C20D36" w:rsidP="00C20D36">
      <w:r w:rsidRPr="00C20D36">
        <w:tab/>
      </w:r>
      <w:r w:rsidRPr="00C20D36">
        <w:tab/>
        <w:t>checkpoint_activated.emit(global_position)</w:t>
      </w:r>
    </w:p>
    <w:p w14:paraId="3FCBC018" w14:textId="77777777" w:rsidR="00C20D36" w:rsidRPr="00C20D36" w:rsidRDefault="00C20D36" w:rsidP="00C20D36">
      <w:r w:rsidRPr="00C20D36">
        <w:tab/>
      </w:r>
      <w:r w:rsidRPr="00C20D36">
        <w:tab/>
        <w:t>print("Checkpoint reached at: ", global_position)</w:t>
      </w:r>
    </w:p>
    <w:p w14:paraId="06953269" w14:textId="77777777" w:rsidR="00C20D36" w:rsidRPr="00C20D36" w:rsidRDefault="00C20D36" w:rsidP="00C20D36">
      <w:r w:rsidRPr="00C20D36">
        <w:rPr>
          <w:b/>
          <w:bCs/>
        </w:rPr>
        <w:t>4. Ứng dụng trong thực tế (Real-world use case)</w:t>
      </w:r>
    </w:p>
    <w:p w14:paraId="24BBA9E2" w14:textId="77777777" w:rsidR="00C20D36" w:rsidRPr="00C20D36" w:rsidRDefault="00C20D36" w:rsidP="00C20D36">
      <w:pPr>
        <w:numPr>
          <w:ilvl w:val="0"/>
          <w:numId w:val="6"/>
        </w:numPr>
      </w:pPr>
      <w:r w:rsidRPr="00C20D36">
        <w:rPr>
          <w:b/>
          <w:bCs/>
        </w:rPr>
        <w:t>Level 1-1 của Super Mario Bros (Phân tích kinh điển):</w:t>
      </w:r>
      <w:r w:rsidRPr="00C20D36">
        <w:t xml:space="preserve"> Shigeru Miyamoto đặt con nấm Goomba đầu tiên sao cho người chơi gần như chắc chắn sẽ chạm trán nó khi đang nhảy lên ăn khối gạch hỏi chấm đầu tiên. Thiết kế không gian ép người chơi tự học luật: "chạm vào cạnh thì chết, nhưng giẫm lên đầu thì tiêu diệt được quái".</w:t>
      </w:r>
    </w:p>
    <w:p w14:paraId="4E70FE5F" w14:textId="77777777" w:rsidR="00C20D36" w:rsidRPr="00C20D36" w:rsidRDefault="00C20D36" w:rsidP="00C20D36">
      <w:pPr>
        <w:numPr>
          <w:ilvl w:val="0"/>
          <w:numId w:val="6"/>
        </w:numPr>
      </w:pPr>
      <w:r w:rsidRPr="00C20D36">
        <w:rPr>
          <w:b/>
          <w:bCs/>
        </w:rPr>
        <w:t>Điều hướng thị giác vô hình (Visual Leading):</w:t>
      </w:r>
      <w:r w:rsidRPr="00C20D36">
        <w:t xml:space="preserve"> Sử dụng các đường cong ánh sáng, chuỗi đồng xu xếp hình vòng cung, hoặc các ngọn đuốc trên tường để thu hút ánh mắt người chơi hướng về phía lối đi bí mật mà không cần vẽ mũi tên chỉ đường thô thiển.</w:t>
      </w:r>
    </w:p>
    <w:p w14:paraId="5FDB4FFC" w14:textId="77777777" w:rsidR="00C20D36" w:rsidRPr="00C20D36" w:rsidRDefault="00C20D36" w:rsidP="00C20D36">
      <w:r w:rsidRPr="00C20D36">
        <w:rPr>
          <w:b/>
          <w:bCs/>
        </w:rPr>
        <w:t>5. Lỗi thường gặp &amp; cách debug</w:t>
      </w:r>
    </w:p>
    <w:p w14:paraId="7B986FB4" w14:textId="77777777" w:rsidR="00C20D36" w:rsidRPr="00C20D36" w:rsidRDefault="00C20D36" w:rsidP="00C20D36">
      <w:pPr>
        <w:numPr>
          <w:ilvl w:val="0"/>
          <w:numId w:val="7"/>
        </w:numPr>
      </w:pPr>
      <w:r w:rsidRPr="00C20D36">
        <w:rPr>
          <w:b/>
          <w:bCs/>
        </w:rPr>
        <w:t>Cái chết bất ngờ không thể lường trước (Blind Jumps / Cheap Deaths):</w:t>
      </w:r>
      <w:r w:rsidRPr="00C20D36">
        <w:t xml:space="preserve"> Thiết kế bệ nhảy rơi thẳng xuống khoảng trống tối đen của màn hình dưới mà người chơi không tài nào nhìn thấy trước có sàn hay có bẫy gai.</w:t>
      </w:r>
    </w:p>
    <w:p w14:paraId="22024195" w14:textId="77777777" w:rsidR="00C20D36" w:rsidRPr="00C20D36" w:rsidRDefault="00C20D36" w:rsidP="00C20D36">
      <w:pPr>
        <w:numPr>
          <w:ilvl w:val="1"/>
          <w:numId w:val="7"/>
        </w:numPr>
      </w:pPr>
      <w:r w:rsidRPr="00C20D36">
        <w:rPr>
          <w:i/>
          <w:iCs/>
        </w:rPr>
        <w:t>Khắc phục:</w:t>
      </w:r>
      <w:r w:rsidRPr="00C20D36">
        <w:t xml:space="preserve"> Luôn đảm bảo bệ tiếp đất nằm trọn trong khung nhìn của Camera; nếu khoảng cách quá xa, dùng đồng xu dẫn đường (Coin Trails) hoặc cho phép người chơi giữ phím Down để camera trượt xuống quan sát bên dưới (Camera Pan-down).</w:t>
      </w:r>
    </w:p>
    <w:p w14:paraId="4B9AA7E7" w14:textId="77777777" w:rsidR="00C20D36" w:rsidRPr="00C20D36" w:rsidRDefault="00C20D36" w:rsidP="00C20D36">
      <w:pPr>
        <w:numPr>
          <w:ilvl w:val="0"/>
          <w:numId w:val="7"/>
        </w:numPr>
      </w:pPr>
      <w:r w:rsidRPr="00C20D36">
        <w:rPr>
          <w:b/>
          <w:bCs/>
        </w:rPr>
        <w:t>Màn chơi đơn điệu phẳng lì (Flat Corridor Syndrome):</w:t>
      </w:r>
      <w:r w:rsidRPr="00C20D36">
        <w:t xml:space="preserve"> Màn chơi chỉ là một đường thẳng nằm ngang tẻ nhạt từ trái sang phải, không có sự thay đổi về độ cao địa hình.</w:t>
      </w:r>
    </w:p>
    <w:p w14:paraId="07281A4B" w14:textId="77777777" w:rsidR="00C20D36" w:rsidRPr="00C20D36" w:rsidRDefault="00C20D36" w:rsidP="00C20D36">
      <w:pPr>
        <w:numPr>
          <w:ilvl w:val="1"/>
          <w:numId w:val="7"/>
        </w:numPr>
      </w:pPr>
      <w:r w:rsidRPr="00C20D36">
        <w:rPr>
          <w:i/>
          <w:iCs/>
        </w:rPr>
        <w:t>Khắc phục:</w:t>
      </w:r>
      <w:r w:rsidRPr="00C20D36">
        <w:t xml:space="preserve"> Áp dụng tính đa tầng (Verticality): tạo các bệ nhảy lên cao, hang ngầm dưới lòng đất để người chơi có cảm giác đang khám phá một không gian thực sự.</w:t>
      </w:r>
    </w:p>
    <w:p w14:paraId="28856CC4" w14:textId="77777777" w:rsidR="00C20D36" w:rsidRPr="00C20D36" w:rsidRDefault="00C20D36" w:rsidP="00C20D36">
      <w:pPr>
        <w:numPr>
          <w:ilvl w:val="0"/>
          <w:numId w:val="7"/>
        </w:numPr>
      </w:pPr>
      <w:r w:rsidRPr="00C20D36">
        <w:rPr>
          <w:b/>
          <w:bCs/>
        </w:rPr>
        <w:t>Thiếu phân định ranh giới thị giác (Visual Noise / Unclear Affordance):</w:t>
      </w:r>
      <w:r w:rsidRPr="00C20D36">
        <w:t xml:space="preserve"> Người chơi không thể phân biệt được đâu là tảng đá nền sau lưng (Background) và đâu là tảng đá thật có thể đứng lên được (Foreground/Solid).</w:t>
      </w:r>
    </w:p>
    <w:p w14:paraId="21AA538D" w14:textId="77777777" w:rsidR="00C20D36" w:rsidRPr="00C20D36" w:rsidRDefault="00C20D36" w:rsidP="00C20D36">
      <w:pPr>
        <w:numPr>
          <w:ilvl w:val="1"/>
          <w:numId w:val="7"/>
        </w:numPr>
      </w:pPr>
      <w:r w:rsidRPr="00C20D36">
        <w:rPr>
          <w:i/>
          <w:iCs/>
        </w:rPr>
        <w:t>Khắc phục:</w:t>
      </w:r>
      <w:r w:rsidRPr="00C20D36">
        <w:t xml:space="preserve"> Giảm độ tương phản và độ rực màu (Saturation) của các lớp Background, làm tối lớp nền đi và tăng độ sáng, viền đen rõ nét cho các bề mặt có va chạm.</w:t>
      </w:r>
    </w:p>
    <w:p w14:paraId="1E54127B" w14:textId="77777777" w:rsidR="00C20D36" w:rsidRPr="00C20D36" w:rsidRDefault="00C20D36" w:rsidP="00C20D36">
      <w:r w:rsidRPr="00C20D36">
        <w:rPr>
          <w:b/>
          <w:bCs/>
        </w:rPr>
        <w:t>6. Bài tập thực hành</w:t>
      </w:r>
    </w:p>
    <w:p w14:paraId="1A55AC63" w14:textId="77777777" w:rsidR="00C20D36" w:rsidRPr="00C20D36" w:rsidRDefault="00C20D36" w:rsidP="00C20D36">
      <w:r w:rsidRPr="00C20D36">
        <w:rPr>
          <w:i/>
          <w:iCs/>
        </w:rPr>
        <w:t>Đề bài:</w:t>
      </w:r>
      <w:r w:rsidRPr="00C20D36">
        <w:t xml:space="preserve"> Trên một khung cảnh Tilemap dài khoảng 1500 pixel, thiết kế một màn chơi mini áp dụng đúng triết lý 4 bước </w:t>
      </w:r>
      <w:r w:rsidRPr="00C20D36">
        <w:rPr>
          <w:i/>
          <w:iCs/>
        </w:rPr>
        <w:t>Kishōtenketsu</w:t>
      </w:r>
      <w:r w:rsidRPr="00C20D36">
        <w:t xml:space="preserve"> xoay quanh cơ chế "Bệ lò xo nảy cao" (Springboard):</w:t>
      </w:r>
    </w:p>
    <w:p w14:paraId="63C3122D" w14:textId="77777777" w:rsidR="00C20D36" w:rsidRPr="00C20D36" w:rsidRDefault="00C20D36" w:rsidP="00C20D36">
      <w:pPr>
        <w:numPr>
          <w:ilvl w:val="0"/>
          <w:numId w:val="8"/>
        </w:numPr>
      </w:pPr>
      <w:r w:rsidRPr="00C20D36">
        <w:t>Bước 1: Đặt lò xo trong phòng kín để nhảy thử qua bức tường thấp.</w:t>
      </w:r>
    </w:p>
    <w:p w14:paraId="4D9D3BBD" w14:textId="77777777" w:rsidR="00C20D36" w:rsidRPr="00C20D36" w:rsidRDefault="00C20D36" w:rsidP="00C20D36">
      <w:pPr>
        <w:numPr>
          <w:ilvl w:val="0"/>
          <w:numId w:val="8"/>
        </w:numPr>
      </w:pPr>
      <w:r w:rsidRPr="00C20D36">
        <w:t>Bước 2: Đặt lò xo trước một vực thẳm có kích thước vừa phải.</w:t>
      </w:r>
    </w:p>
    <w:p w14:paraId="24099103" w14:textId="77777777" w:rsidR="00C20D36" w:rsidRPr="00C20D36" w:rsidRDefault="00C20D36" w:rsidP="00C20D36">
      <w:pPr>
        <w:numPr>
          <w:ilvl w:val="0"/>
          <w:numId w:val="8"/>
        </w:numPr>
      </w:pPr>
      <w:r w:rsidRPr="00C20D36">
        <w:t>Bước 3: Đặt lò xo trên một bệ di động lơ lửng giữa vực gai nhọn (Khúc ngoặt).</w:t>
      </w:r>
    </w:p>
    <w:p w14:paraId="1E0CE148" w14:textId="77777777" w:rsidR="00C20D36" w:rsidRPr="00C20D36" w:rsidRDefault="00C20D36" w:rsidP="00C20D36">
      <w:pPr>
        <w:numPr>
          <w:ilvl w:val="0"/>
          <w:numId w:val="8"/>
        </w:numPr>
      </w:pPr>
      <w:r w:rsidRPr="00C20D36">
        <w:t>Bước 4: Lò xo đưa người chơi bay lên đỉnh tháp cao để lấy chiếc cúp chiến thắng.</w:t>
      </w:r>
    </w:p>
    <w:p w14:paraId="6F2B3BAE" w14:textId="77777777" w:rsidR="00C20D36" w:rsidRPr="00C20D36" w:rsidRDefault="00C20D36" w:rsidP="00C20D36">
      <w:r w:rsidRPr="00C20D36">
        <w:rPr>
          <w:i/>
          <w:iCs/>
        </w:rPr>
        <w:t>Tiêu chí đánh giá:</w:t>
      </w:r>
      <w:r w:rsidRPr="00C20D36">
        <w:t xml:space="preserve"> Màn chơi có độ khó tăng dần tự nhiên, không gây cảm giác ức chế; người chơi lần đầu trải nghiệm có thể tự hiểu cách hoạt động của lò xo mà không cần bất kỳ gợi ý văn bản nào.</w:t>
      </w:r>
    </w:p>
    <w:p w14:paraId="689D68B6" w14:textId="77777777" w:rsidR="00C20D36" w:rsidRPr="00C20D36" w:rsidRDefault="00C20D36" w:rsidP="00C20D36">
      <w:pPr>
        <w:rPr>
          <w:b/>
          <w:bCs/>
        </w:rPr>
      </w:pPr>
      <w:r w:rsidRPr="00C20D36">
        <w:rPr>
          <w:b/>
          <w:bCs/>
        </w:rPr>
        <w:t>Camera Follow &amp; giới hạn biên màn hình</w:t>
      </w:r>
    </w:p>
    <w:p w14:paraId="79C6FA89" w14:textId="77777777" w:rsidR="00C20D36" w:rsidRPr="00C20D36" w:rsidRDefault="00C20D36" w:rsidP="00C20D36">
      <w:r w:rsidRPr="00C20D36">
        <w:rPr>
          <w:b/>
          <w:bCs/>
        </w:rPr>
        <w:t>1. Khái niệm cốt lõi</w:t>
      </w:r>
    </w:p>
    <w:p w14:paraId="6186539A" w14:textId="77777777" w:rsidR="00C20D36" w:rsidRPr="00C20D36" w:rsidRDefault="00C20D36" w:rsidP="00C20D36">
      <w:r w:rsidRPr="00C20D36">
        <w:rPr>
          <w:i/>
          <w:iCs/>
        </w:rPr>
        <w:t>Hệ thống Máy quay 2D (Camera2D System):</w:t>
      </w:r>
      <w:r w:rsidRPr="00C20D36">
        <w:t xml:space="preserve"> Trong game 2D, Camera không chỉ đơn thuần là gán tọa độ máy quay bằng đúng tọa độ nhân vật (camera.position = player.position). Chuyển động khóa cứng tuyệt đối như vậy sẽ khiến người chơi cực kỳ chóng mặt (motion sickness) vì mỗi rung lắc nhỏ của nhân vật đều làm toàn bộ màn hình rung chuyển theo.</w:t>
      </w:r>
    </w:p>
    <w:p w14:paraId="79422245" w14:textId="77777777" w:rsidR="00C20D36" w:rsidRPr="00C20D36" w:rsidRDefault="00C20D36" w:rsidP="00C20D36">
      <w:r w:rsidRPr="00C20D36">
        <w:t>Một hệ thống Camera chuyên nghiệp cần có:</w:t>
      </w:r>
    </w:p>
    <w:p w14:paraId="79299D69" w14:textId="77777777" w:rsidR="00C20D36" w:rsidRPr="00C20D36" w:rsidRDefault="00C20D36" w:rsidP="00C20D36">
      <w:pPr>
        <w:numPr>
          <w:ilvl w:val="0"/>
          <w:numId w:val="9"/>
        </w:numPr>
      </w:pPr>
      <w:r w:rsidRPr="00C20D36">
        <w:rPr>
          <w:b/>
          <w:bCs/>
        </w:rPr>
        <w:t>Làm mềm chuyển động (Position Smoothing / Dampening):</w:t>
      </w:r>
      <w:r w:rsidRPr="00C20D36">
        <w:t xml:space="preserve"> Sử dụng các thuật toán dịch chuyển chậm dần để camera lướt theo nhân vật một cách êm ái.</w:t>
      </w:r>
    </w:p>
    <w:p w14:paraId="4C88B829" w14:textId="77777777" w:rsidR="00C20D36" w:rsidRPr="00C20D36" w:rsidRDefault="00C20D36" w:rsidP="00C20D36">
      <w:pPr>
        <w:numPr>
          <w:ilvl w:val="0"/>
          <w:numId w:val="9"/>
        </w:numPr>
      </w:pPr>
      <w:r w:rsidRPr="00C20D36">
        <w:rPr>
          <w:b/>
          <w:bCs/>
        </w:rPr>
        <w:t>Vùng chết của Camera (Camera Deadzone):</w:t>
      </w:r>
      <w:r w:rsidRPr="00C20D36">
        <w:t xml:space="preserve"> Một vùng hình chữ nhật vô hình ở trung tâm màn hình. Khi nhân vật chỉ đi lại nhẹ nhàng bên trong vùng chữ nhật này, camera hoàn toàn đứng yên. Camera chỉ bắt đầu cuộn cảnh khi nhân vật bước chân vượt ra ngoài cạnh của vùng chết.</w:t>
      </w:r>
    </w:p>
    <w:p w14:paraId="340DCFD7" w14:textId="77777777" w:rsidR="00C20D36" w:rsidRPr="00C20D36" w:rsidRDefault="00C20D36" w:rsidP="00C20D36">
      <w:pPr>
        <w:numPr>
          <w:ilvl w:val="0"/>
          <w:numId w:val="9"/>
        </w:numPr>
      </w:pPr>
      <w:r w:rsidRPr="00C20D36">
        <w:rPr>
          <w:b/>
          <w:bCs/>
        </w:rPr>
        <w:t>Nhìn đón đầu (Look-ahead):</w:t>
      </w:r>
      <w:r w:rsidRPr="00C20D36">
        <w:t xml:space="preserve"> Khi nhân vật chạy nhanh sang phải, camera chủ động trượt lệch sang phải nhiều hơn để mở rộng tầm nhìn phía trước, giúp người chơi thấy trước các chướng ngại vật sắp tới.</w:t>
      </w:r>
    </w:p>
    <w:p w14:paraId="10EB47DF" w14:textId="77777777" w:rsidR="00C20D36" w:rsidRPr="00C20D36" w:rsidRDefault="00C20D36" w:rsidP="00C20D36">
      <w:pPr>
        <w:numPr>
          <w:ilvl w:val="0"/>
          <w:numId w:val="9"/>
        </w:numPr>
      </w:pPr>
      <w:r w:rsidRPr="00C20D36">
        <w:rPr>
          <w:b/>
          <w:bCs/>
        </w:rPr>
        <w:t>Giới hạn biên màn hình (Camera Limits):</w:t>
      </w:r>
      <w:r w:rsidRPr="00C20D36">
        <w:t xml:space="preserve"> Thiết lập các ranh giới chặn cứng tọa độ (Trái, Phải, Trên, Dưới) để camera không bao giờ quay ra ngoài khoảng không xám xịt của màn chơi.</w:t>
      </w:r>
    </w:p>
    <w:p w14:paraId="2D30E48B" w14:textId="77777777" w:rsidR="00C20D36" w:rsidRPr="00C20D36" w:rsidRDefault="00C20D36" w:rsidP="00C20D36">
      <w:r w:rsidRPr="00C20D36">
        <w:rPr>
          <w:b/>
          <w:bCs/>
        </w:rPr>
        <w:t>2. Cơ chế hoạt động chi tiết</w:t>
      </w:r>
    </w:p>
    <w:p w14:paraId="47BC7A9E" w14:textId="77777777" w:rsidR="00C20D36" w:rsidRPr="00C20D36" w:rsidRDefault="00C20D36" w:rsidP="00C20D36">
      <w:r w:rsidRPr="00C20D36">
        <w:t>Cơ chế hoạt động của Deadzone và Clamping Limits của Camera2D:</w:t>
      </w:r>
    </w:p>
    <w:p w14:paraId="24B8DC3D" w14:textId="77777777" w:rsidR="00C20D36" w:rsidRPr="00C20D36" w:rsidRDefault="00C20D36" w:rsidP="00C20D36">
      <w:r w:rsidRPr="00C20D36">
        <w:t>Plaintext</w:t>
      </w:r>
    </w:p>
    <w:p w14:paraId="62E5C5A8" w14:textId="77777777" w:rsidR="00C20D36" w:rsidRPr="00C20D36" w:rsidRDefault="00C20D36" w:rsidP="00C20D36">
      <w:r w:rsidRPr="00C20D36">
        <w:t>+--------------------------------------------------------------+</w:t>
      </w:r>
    </w:p>
    <w:p w14:paraId="23DCB266" w14:textId="77777777" w:rsidR="00C20D36" w:rsidRPr="00C20D36" w:rsidRDefault="00C20D36" w:rsidP="00C20D36">
      <w:r w:rsidRPr="00C20D36">
        <w:t>| Giới hạn biên trên (Limit Top)                                |</w:t>
      </w:r>
    </w:p>
    <w:p w14:paraId="64B4A9E6" w14:textId="77777777" w:rsidR="00C20D36" w:rsidRPr="00C20D36" w:rsidRDefault="00C20D36" w:rsidP="00C20D36">
      <w:r w:rsidRPr="00C20D36">
        <w:t>|                                                              |</w:t>
      </w:r>
    </w:p>
    <w:p w14:paraId="01E6DB43" w14:textId="77777777" w:rsidR="00C20D36" w:rsidRPr="00C20D36" w:rsidRDefault="00C20D36" w:rsidP="00C20D36">
      <w:r w:rsidRPr="00C20D36">
        <w:t>|       +----------------------------------------------+       |</w:t>
      </w:r>
    </w:p>
    <w:p w14:paraId="107652BD" w14:textId="77777777" w:rsidR="00C20D36" w:rsidRPr="00C20D36" w:rsidRDefault="00C20D36" w:rsidP="00C20D36">
      <w:r w:rsidRPr="00C20D36">
        <w:t>|       | Khung nhìn Màn hình (Viewport)               |       |</w:t>
      </w:r>
    </w:p>
    <w:p w14:paraId="2650D563" w14:textId="77777777" w:rsidR="00C20D36" w:rsidRPr="00C20D36" w:rsidRDefault="00C20D36" w:rsidP="00C20D36">
      <w:r w:rsidRPr="00C20D36">
        <w:t>|       |                                              |       |</w:t>
      </w:r>
    </w:p>
    <w:p w14:paraId="0616EE57" w14:textId="77777777" w:rsidR="00C20D36" w:rsidRPr="00C20D36" w:rsidRDefault="00C20D36" w:rsidP="00C20D36">
      <w:r w:rsidRPr="00C20D36">
        <w:t>|       |         +--------------------------+         |       |</w:t>
      </w:r>
    </w:p>
    <w:p w14:paraId="38C23C00" w14:textId="77777777" w:rsidR="00C20D36" w:rsidRPr="00C20D36" w:rsidRDefault="00C20D36" w:rsidP="00C20D36">
      <w:r w:rsidRPr="00C20D36">
        <w:t>|       |         | Vùng Chết (Deadzone)     |         |       |</w:t>
      </w:r>
    </w:p>
    <w:p w14:paraId="0E848EEA" w14:textId="77777777" w:rsidR="00C20D36" w:rsidRPr="00C20D36" w:rsidRDefault="00C20D36" w:rsidP="00C20D36">
      <w:r w:rsidRPr="00C20D36">
        <w:t>|       |         |                          |         |       |</w:t>
      </w:r>
    </w:p>
    <w:p w14:paraId="0E6B625B" w14:textId="77777777" w:rsidR="00C20D36" w:rsidRPr="00C20D36" w:rsidRDefault="00C20D36" w:rsidP="00C20D36">
      <w:r w:rsidRPr="00C20D36">
        <w:t>|       |         |         [ Player ] ----&gt; |         |       |</w:t>
      </w:r>
    </w:p>
    <w:p w14:paraId="48A8EB24" w14:textId="77777777" w:rsidR="00C20D36" w:rsidRPr="00C20D36" w:rsidRDefault="00C20D36" w:rsidP="00C20D36">
      <w:r w:rsidRPr="00C20D36">
        <w:t>|       |         |                          |         |       |</w:t>
      </w:r>
    </w:p>
    <w:p w14:paraId="135192C2" w14:textId="77777777" w:rsidR="00C20D36" w:rsidRPr="00C20D36" w:rsidRDefault="00C20D36" w:rsidP="00C20D36">
      <w:r w:rsidRPr="00C20D36">
        <w:t>|       |         +--------------------------+         |       |</w:t>
      </w:r>
    </w:p>
    <w:p w14:paraId="3B77C550" w14:textId="77777777" w:rsidR="00C20D36" w:rsidRPr="00C20D36" w:rsidRDefault="00C20D36" w:rsidP="00C20D36">
      <w:r w:rsidRPr="00C20D36">
        <w:t>|       |                                      \       |       |</w:t>
      </w:r>
    </w:p>
    <w:p w14:paraId="7CD967AC" w14:textId="77777777" w:rsidR="00C20D36" w:rsidRPr="00C20D36" w:rsidRDefault="00C20D36" w:rsidP="00C20D36">
      <w:r w:rsidRPr="00C20D36">
        <w:t>|       |                                (Vượt biên)   |       |</w:t>
      </w:r>
    </w:p>
    <w:p w14:paraId="3B6B3AFA" w14:textId="77777777" w:rsidR="00C20D36" w:rsidRPr="00C20D36" w:rsidRDefault="00C20D36" w:rsidP="00C20D36">
      <w:r w:rsidRPr="00C20D36">
        <w:t>|       |                                        \     |       |</w:t>
      </w:r>
    </w:p>
    <w:p w14:paraId="1BC26EA7" w14:textId="77777777" w:rsidR="00C20D36" w:rsidRPr="00C20D36" w:rsidRDefault="00C20D36" w:rsidP="00C20D36">
      <w:r w:rsidRPr="00C20D36">
        <w:t>|       +-----------------------------------------+----+       |</w:t>
      </w:r>
    </w:p>
    <w:p w14:paraId="0D1BAA61" w14:textId="77777777" w:rsidR="00C20D36" w:rsidRPr="00C20D36" w:rsidRDefault="00C20D36" w:rsidP="00C20D36">
      <w:r w:rsidRPr="00C20D36">
        <w:t>|                                                 | Cuộn cảnh  |</w:t>
      </w:r>
    </w:p>
    <w:p w14:paraId="7963F711" w14:textId="77777777" w:rsidR="00C20D36" w:rsidRPr="00C20D36" w:rsidRDefault="00C20D36" w:rsidP="00C20D36">
      <w:r w:rsidRPr="00C20D36">
        <w:t>| Giới hạn biên dưới (Limit Bottom)               v            |</w:t>
      </w:r>
    </w:p>
    <w:p w14:paraId="0B0A5159" w14:textId="77777777" w:rsidR="00C20D36" w:rsidRPr="00C20D36" w:rsidRDefault="00C20D36" w:rsidP="00C20D36">
      <w:r w:rsidRPr="00C20D36">
        <w:t>+--------------------------------------------------------------+</w:t>
      </w:r>
    </w:p>
    <w:p w14:paraId="25DF74B6" w14:textId="341C664A" w:rsidR="00C20D36" w:rsidRPr="00C20D36" w:rsidRDefault="00C20D36" w:rsidP="00C20D36">
      <w:pPr>
        <w:numPr>
          <w:ilvl w:val="0"/>
          <w:numId w:val="10"/>
        </w:numPr>
      </w:pPr>
      <w:r w:rsidRPr="00C20D36">
        <w:rPr>
          <w:b/>
          <w:bCs/>
        </w:rPr>
        <w:t>Kiểm tra Deadzone:</w:t>
      </w:r>
      <w:r w:rsidRPr="00C20D36">
        <w:t xml:space="preserve"> Nếu khoảng cách giữa tâm nhân vật và tâm camera nằm trong ngưỡng sai số </w:t>
      </w:r>
      <m:oMath>
        <m:d>
          <m:dPr>
            <m:ctrlPr>
              <w:rPr>
                <w:rFonts w:ascii="Cambria Math" w:hAnsi="Cambria Math"/>
              </w:rPr>
            </m:ctrlPr>
          </m:dPr>
          <m:e>
            <m:r>
              <m:rPr>
                <m:sty m:val="p"/>
              </m:rPr>
              <w:rPr>
                <w:rFonts w:ascii="Cambria Math" w:hAnsi="Cambria Math"/>
              </w:rPr>
              <m:t>Δ</m:t>
            </m:r>
            <m:r>
              <w:rPr>
                <w:rFonts w:ascii="Cambria Math" w:hAnsi="Cambria Math"/>
              </w:rPr>
              <m:t>X&lt;deadzone.x</m:t>
            </m:r>
          </m:e>
        </m:d>
      </m:oMath>
      <w:r w:rsidRPr="00C20D36">
        <w:t>, camera bỏ qua chuyển động.</w:t>
      </w:r>
    </w:p>
    <w:p w14:paraId="088D387F" w14:textId="77777777" w:rsidR="00C20D36" w:rsidRPr="00C20D36" w:rsidRDefault="00C20D36" w:rsidP="00C20D36">
      <w:pPr>
        <w:numPr>
          <w:ilvl w:val="0"/>
          <w:numId w:val="10"/>
        </w:numPr>
      </w:pPr>
      <w:r w:rsidRPr="00C20D36">
        <w:rPr>
          <w:b/>
          <w:bCs/>
        </w:rPr>
        <w:t>Nội suy làm mượt (Smooth Interpolation):</w:t>
      </w:r>
      <w:r w:rsidRPr="00C20D36">
        <w:t xml:space="preserve"> Khi nhân vật ra khỏi Deadzone, vị trí mục tiêu của camera được tính toán:</w:t>
      </w:r>
    </w:p>
    <w:p w14:paraId="2CBD1377" w14:textId="25953134" w:rsidR="00C20D36" w:rsidRPr="00C20D36" w:rsidRDefault="00C20D36" w:rsidP="00C20D36">
      <m:oMathPara>
        <m:oMath>
          <m:r>
            <w:rPr>
              <w:rFonts w:ascii="Cambria Math" w:hAnsi="Cambria Math"/>
            </w:rPr>
            <m:t>TargetPos=PlayerPos+LookAheadVector</m:t>
          </m:r>
        </m:oMath>
      </m:oMathPara>
    </w:p>
    <w:p w14:paraId="6CA07FF7" w14:textId="77777777" w:rsidR="00C20D36" w:rsidRPr="00C20D36" w:rsidRDefault="00C20D36" w:rsidP="00C20D36">
      <w:r w:rsidRPr="00C20D36">
        <w:t>Tọa độ camera được cập nhật dần dần bằng phép nội suy theo hàm mũ hoặc bộ lọc quán tính.</w:t>
      </w:r>
    </w:p>
    <w:p w14:paraId="645A085C" w14:textId="77777777" w:rsidR="00C20D36" w:rsidRPr="00C20D36" w:rsidRDefault="00C20D36" w:rsidP="00C20D36">
      <w:pPr>
        <w:numPr>
          <w:ilvl w:val="0"/>
          <w:numId w:val="10"/>
        </w:numPr>
      </w:pPr>
      <w:r w:rsidRPr="00C20D36">
        <w:rPr>
          <w:b/>
          <w:bCs/>
        </w:rPr>
        <w:t>Giới hạn biên (Boundary Clamping):</w:t>
      </w:r>
      <w:r w:rsidRPr="00C20D36">
        <w:t xml:space="preserve"> Trước khi gửi tọa độ cuối cùng sang GPU để dựng hình, tọa độ camera bị kẹp chặt (clamped) bởi 4 thông số:</w:t>
      </w:r>
    </w:p>
    <w:p w14:paraId="6CFFA555" w14:textId="61AF063F" w:rsidR="00C20D36" w:rsidRPr="00C20D36" w:rsidRDefault="00C20D36" w:rsidP="00C20D36">
      <m:oMathPara>
        <m:oMath>
          <m:r>
            <w:rPr>
              <w:rFonts w:ascii="Cambria Math" w:hAnsi="Cambria Math"/>
            </w:rPr>
            <m:t>Camera.X=</m:t>
          </m:r>
          <m:r>
            <m:rPr>
              <m:sty m:val="p"/>
            </m:rPr>
            <w:rPr>
              <w:rFonts w:ascii="Cambria Math" w:hAnsi="Cambria Math"/>
            </w:rPr>
            <m:t>clamp</m:t>
          </m:r>
          <m:d>
            <m:dPr>
              <m:ctrlPr>
                <w:rPr>
                  <w:rFonts w:ascii="Cambria Math" w:hAnsi="Cambria Math"/>
                </w:rPr>
              </m:ctrlPr>
            </m:dPr>
            <m:e>
              <m:r>
                <w:rPr>
                  <w:rFonts w:ascii="Cambria Math" w:hAnsi="Cambria Math"/>
                </w:rPr>
                <m:t>Camera.X,Limit.Left+HalfWidth,Limit.Right-HalfWidth</m:t>
              </m:r>
            </m:e>
          </m:d>
        </m:oMath>
      </m:oMathPara>
    </w:p>
    <w:p w14:paraId="2676AE02" w14:textId="4A408DA0" w:rsidR="00C20D36" w:rsidRPr="00C20D36" w:rsidRDefault="00C20D36" w:rsidP="00C20D36">
      <m:oMathPara>
        <m:oMath>
          <m:r>
            <w:rPr>
              <w:rFonts w:ascii="Cambria Math" w:hAnsi="Cambria Math"/>
            </w:rPr>
            <m:t>Camera.Y=</m:t>
          </m:r>
          <m:r>
            <m:rPr>
              <m:sty m:val="p"/>
            </m:rPr>
            <w:rPr>
              <w:rFonts w:ascii="Cambria Math" w:hAnsi="Cambria Math"/>
            </w:rPr>
            <m:t>clamp</m:t>
          </m:r>
          <m:d>
            <m:dPr>
              <m:ctrlPr>
                <w:rPr>
                  <w:rFonts w:ascii="Cambria Math" w:hAnsi="Cambria Math"/>
                </w:rPr>
              </m:ctrlPr>
            </m:dPr>
            <m:e>
              <m:r>
                <w:rPr>
                  <w:rFonts w:ascii="Cambria Math" w:hAnsi="Cambria Math"/>
                </w:rPr>
                <m:t>Camera.Y,Limit.Top+HalfHeight,Limit.Bottom-HalfHeight</m:t>
              </m:r>
            </m:e>
          </m:d>
        </m:oMath>
      </m:oMathPara>
    </w:p>
    <w:p w14:paraId="31FE4D95" w14:textId="77777777" w:rsidR="00C20D36" w:rsidRPr="00C20D36" w:rsidRDefault="00C20D36" w:rsidP="00C20D36">
      <w:r w:rsidRPr="00C20D36">
        <w:rPr>
          <w:b/>
          <w:bCs/>
        </w:rPr>
        <w:t>3. Ví dụ code / demo thực tế</w:t>
      </w:r>
    </w:p>
    <w:p w14:paraId="03F31237" w14:textId="77777777" w:rsidR="00C20D36" w:rsidRPr="00C20D36" w:rsidRDefault="00C20D36" w:rsidP="00C20D36">
      <w:r w:rsidRPr="00C20D36">
        <w:t>Tự động tính toán giới hạn biên cho Camera2D dựa trên kích thước thực tế của TileMapLayer trong màn chơi:</w:t>
      </w:r>
    </w:p>
    <w:p w14:paraId="1F0E8D97" w14:textId="77777777" w:rsidR="00C20D36" w:rsidRPr="00C20D36" w:rsidRDefault="00C20D36" w:rsidP="00C20D36">
      <w:r w:rsidRPr="00C20D36">
        <w:t>GDScript</w:t>
      </w:r>
    </w:p>
    <w:p w14:paraId="0C5AA9E2" w14:textId="77777777" w:rsidR="00C20D36" w:rsidRPr="00C20D36" w:rsidRDefault="00C20D36" w:rsidP="00C20D36">
      <w:r w:rsidRPr="00C20D36">
        <w:t>extends Camera2D</w:t>
      </w:r>
    </w:p>
    <w:p w14:paraId="0D33F648" w14:textId="77777777" w:rsidR="00C20D36" w:rsidRPr="00C20D36" w:rsidRDefault="00C20D36" w:rsidP="00C20D36"/>
    <w:p w14:paraId="1D7BDDF5" w14:textId="77777777" w:rsidR="00C20D36" w:rsidRPr="00C20D36" w:rsidRDefault="00C20D36" w:rsidP="00C20D36">
      <w:r w:rsidRPr="00C20D36">
        <w:t>@export var tilemap_layer: TileMapLayer</w:t>
      </w:r>
    </w:p>
    <w:p w14:paraId="33FEC384" w14:textId="77777777" w:rsidR="00C20D36" w:rsidRPr="00C20D36" w:rsidRDefault="00C20D36" w:rsidP="00C20D36"/>
    <w:p w14:paraId="4F9F6BAE" w14:textId="77777777" w:rsidR="00C20D36" w:rsidRPr="00C20D36" w:rsidRDefault="00C20D36" w:rsidP="00C20D36">
      <w:r w:rsidRPr="00C20D36">
        <w:t>func _ready() -&gt; void:</w:t>
      </w:r>
    </w:p>
    <w:p w14:paraId="31F2CC0D" w14:textId="77777777" w:rsidR="00C20D36" w:rsidRPr="00C20D36" w:rsidRDefault="00C20D36" w:rsidP="00C20D36">
      <w:r w:rsidRPr="00C20D36">
        <w:tab/>
        <w:t>if tilemap_layer == null:</w:t>
      </w:r>
    </w:p>
    <w:p w14:paraId="4A8AE065" w14:textId="77777777" w:rsidR="00C20D36" w:rsidRPr="00C20D36" w:rsidRDefault="00C20D36" w:rsidP="00C20D36">
      <w:r w:rsidRPr="00C20D36">
        <w:tab/>
      </w:r>
      <w:r w:rsidRPr="00C20D36">
        <w:tab/>
        <w:t>push_warning("Camera2D: Chưa gán TileMapLayer, không thể tự động tính biên!")</w:t>
      </w:r>
    </w:p>
    <w:p w14:paraId="4CCF5C15" w14:textId="77777777" w:rsidR="00C20D36" w:rsidRPr="00C20D36" w:rsidRDefault="00C20D36" w:rsidP="00C20D36">
      <w:r w:rsidRPr="00C20D36">
        <w:tab/>
      </w:r>
      <w:r w:rsidRPr="00C20D36">
        <w:tab/>
        <w:t>return</w:t>
      </w:r>
    </w:p>
    <w:p w14:paraId="4A0C5FDB" w14:textId="77777777" w:rsidR="00C20D36" w:rsidRPr="00C20D36" w:rsidRDefault="00C20D36" w:rsidP="00C20D36">
      <w:r w:rsidRPr="00C20D36">
        <w:tab/>
      </w:r>
      <w:r w:rsidRPr="00C20D36">
        <w:tab/>
      </w:r>
    </w:p>
    <w:p w14:paraId="57C6204F" w14:textId="77777777" w:rsidR="00C20D36" w:rsidRPr="00C20D36" w:rsidRDefault="00C20D36" w:rsidP="00C20D36">
      <w:r w:rsidRPr="00C20D36">
        <w:tab/>
        <w:t># 1. Bật tính năng làm mượt chuyển động có sẵn của Godot 4</w:t>
      </w:r>
    </w:p>
    <w:p w14:paraId="66D2690A" w14:textId="77777777" w:rsidR="00C20D36" w:rsidRPr="00C20D36" w:rsidRDefault="00C20D36" w:rsidP="00C20D36">
      <w:r w:rsidRPr="00C20D36">
        <w:tab/>
        <w:t>position_smoothing_enabled = true</w:t>
      </w:r>
    </w:p>
    <w:p w14:paraId="31148584" w14:textId="77777777" w:rsidR="00C20D36" w:rsidRPr="00C20D36" w:rsidRDefault="00C20D36" w:rsidP="00C20D36">
      <w:r w:rsidRPr="00C20D36">
        <w:tab/>
        <w:t>position_smoothing_speed = 5.0 # Tốc độ bám theo (giá trị càng lớn bám càng nhanh)</w:t>
      </w:r>
    </w:p>
    <w:p w14:paraId="7B52ED78" w14:textId="77777777" w:rsidR="00C20D36" w:rsidRPr="00C20D36" w:rsidRDefault="00C20D36" w:rsidP="00C20D36">
      <w:r w:rsidRPr="00C20D36">
        <w:tab/>
      </w:r>
    </w:p>
    <w:p w14:paraId="376D109A" w14:textId="77777777" w:rsidR="00C20D36" w:rsidRPr="00C20D36" w:rsidRDefault="00C20D36" w:rsidP="00C20D36">
      <w:r w:rsidRPr="00C20D36">
        <w:tab/>
        <w:t># 2. Lấy hình chữ nhật bao phủ toàn bộ các ô gạch đã vẽ trên TileMap (tính theo tọa độ ô lưới)</w:t>
      </w:r>
    </w:p>
    <w:p w14:paraId="6E22AF19" w14:textId="77777777" w:rsidR="00C20D36" w:rsidRPr="00C20D36" w:rsidRDefault="00C20D36" w:rsidP="00C20D36">
      <w:r w:rsidRPr="00C20D36">
        <w:tab/>
        <w:t>var map_rect: Rect2i = tilemap_layer.get_used_rect()</w:t>
      </w:r>
    </w:p>
    <w:p w14:paraId="43A4330A" w14:textId="77777777" w:rsidR="00C20D36" w:rsidRPr="00C20D36" w:rsidRDefault="00C20D36" w:rsidP="00C20D36">
      <w:r w:rsidRPr="00C20D36">
        <w:tab/>
        <w:t>var cell_size: Vector2i = tilemap_layer.tile_set.tile_size</w:t>
      </w:r>
    </w:p>
    <w:p w14:paraId="0D46E246" w14:textId="77777777" w:rsidR="00C20D36" w:rsidRPr="00C20D36" w:rsidRDefault="00C20D36" w:rsidP="00C20D36">
      <w:r w:rsidRPr="00C20D36">
        <w:tab/>
      </w:r>
    </w:p>
    <w:p w14:paraId="73635086" w14:textId="77777777" w:rsidR="00C20D36" w:rsidRPr="00C20D36" w:rsidRDefault="00C20D36" w:rsidP="00C20D36">
      <w:r w:rsidRPr="00C20D36">
        <w:tab/>
        <w:t># 3. Tính toán giới hạn pixel thực tế và gán trực tiếp vào các thuộc tính Limit của Camera</w:t>
      </w:r>
    </w:p>
    <w:p w14:paraId="44150E41" w14:textId="77777777" w:rsidR="00C20D36" w:rsidRPr="00C20D36" w:rsidRDefault="00C20D36" w:rsidP="00C20D36">
      <w:r w:rsidRPr="00C20D36">
        <w:tab/>
        <w:t>limit_left = map_rect.position.x * cell_size.x</w:t>
      </w:r>
    </w:p>
    <w:p w14:paraId="76D0AAE7" w14:textId="77777777" w:rsidR="00C20D36" w:rsidRPr="00C20D36" w:rsidRDefault="00C20D36" w:rsidP="00C20D36">
      <w:r w:rsidRPr="00C20D36">
        <w:tab/>
        <w:t>limit_right = map_rect.end.x * cell_size.x</w:t>
      </w:r>
    </w:p>
    <w:p w14:paraId="3E395136" w14:textId="77777777" w:rsidR="00C20D36" w:rsidRPr="00C20D36" w:rsidRDefault="00C20D36" w:rsidP="00C20D36">
      <w:r w:rsidRPr="00C20D36">
        <w:tab/>
        <w:t>limit_top = map_rect.position.y * cell_size.y</w:t>
      </w:r>
    </w:p>
    <w:p w14:paraId="37ED50AC" w14:textId="77777777" w:rsidR="00C20D36" w:rsidRPr="00C20D36" w:rsidRDefault="00C20D36" w:rsidP="00C20D36">
      <w:r w:rsidRPr="00C20D36">
        <w:tab/>
        <w:t>limit_bottom = map_rect.end.y * cell_size.y</w:t>
      </w:r>
    </w:p>
    <w:p w14:paraId="263C97F9" w14:textId="77777777" w:rsidR="00C20D36" w:rsidRPr="00C20D36" w:rsidRDefault="00C20D36" w:rsidP="00C20D36">
      <w:r w:rsidRPr="00C20D36">
        <w:tab/>
      </w:r>
    </w:p>
    <w:p w14:paraId="7D9EFBDA" w14:textId="77777777" w:rsidR="00C20D36" w:rsidRPr="00C20D36" w:rsidRDefault="00C20D36" w:rsidP="00C20D36">
      <w:r w:rsidRPr="00C20D36">
        <w:tab/>
        <w:t>print("Camera limits configured automatically:")</w:t>
      </w:r>
    </w:p>
    <w:p w14:paraId="5730D693" w14:textId="77777777" w:rsidR="00C20D36" w:rsidRPr="00C20D36" w:rsidRDefault="00C20D36" w:rsidP="00C20D36">
      <w:r w:rsidRPr="00C20D36">
        <w:tab/>
        <w:t>print("Left: ", limit_left, " Right: ", limit_right, " Top: ", limit_top, " Bottom: ", limit_bottom)</w:t>
      </w:r>
    </w:p>
    <w:p w14:paraId="07A4B353" w14:textId="77777777" w:rsidR="00C20D36" w:rsidRPr="00C20D36" w:rsidRDefault="00C20D36" w:rsidP="00C20D36">
      <w:r w:rsidRPr="00C20D36">
        <w:rPr>
          <w:b/>
          <w:bCs/>
        </w:rPr>
        <w:t>4. Ứng dụng trong thực tế (Real-world use case)</w:t>
      </w:r>
    </w:p>
    <w:p w14:paraId="54803C89" w14:textId="77777777" w:rsidR="00C20D36" w:rsidRPr="00C20D36" w:rsidRDefault="00C20D36" w:rsidP="00C20D36">
      <w:pPr>
        <w:numPr>
          <w:ilvl w:val="0"/>
          <w:numId w:val="11"/>
        </w:numPr>
      </w:pPr>
      <w:r w:rsidRPr="00C20D36">
        <w:rPr>
          <w:b/>
          <w:bCs/>
        </w:rPr>
        <w:t>Khóa phòng chiến đấu (Boss Room Lock-in):</w:t>
      </w:r>
      <w:r w:rsidRPr="00C20D36">
        <w:t xml:space="preserve"> Khi người chơi bước vào phòng trùm, kích hoạt một Tween để thu hẹp các giá trị limit_left và limit_right của Camera vào đúng chu vi căn phòng, đồng thời đóng sập cửa sắt lại. Người chơi sẽ không thể kéo màn hình chạy trốn ra ngoài cho đến khi boss bị tiêu diệt.</w:t>
      </w:r>
    </w:p>
    <w:p w14:paraId="569F3540" w14:textId="77777777" w:rsidR="00C20D36" w:rsidRPr="00C20D36" w:rsidRDefault="00C20D36" w:rsidP="00C20D36">
      <w:pPr>
        <w:numPr>
          <w:ilvl w:val="0"/>
          <w:numId w:val="11"/>
        </w:numPr>
      </w:pPr>
      <w:r w:rsidRPr="00C20D36">
        <w:rPr>
          <w:b/>
          <w:bCs/>
        </w:rPr>
        <w:t>Rung chấn màn hình theo khoảng cách (Positional Camera Shake):</w:t>
      </w:r>
      <w:r w:rsidRPr="00C20D36">
        <w:t xml:space="preserve"> Khi một thùng thuốc nổ phát nổ ở xa, Camera tính toán khoảng cách từ vụ nổ tới nhân vật. Vụ nổ càng gần thì biên độ rung màn hình (Screen Shake) càng lớn; nếu nổ ngoài tầm nhìn thì camera không rung, tạo cảm giác âm vang không gian chân thực.</w:t>
      </w:r>
    </w:p>
    <w:p w14:paraId="34CABE27" w14:textId="77777777" w:rsidR="00C20D36" w:rsidRPr="00C20D36" w:rsidRDefault="00C20D36" w:rsidP="00C20D36">
      <w:r w:rsidRPr="00C20D36">
        <w:rPr>
          <w:b/>
          <w:bCs/>
        </w:rPr>
        <w:t>5. Lỗi thường gặp &amp; cách debug</w:t>
      </w:r>
    </w:p>
    <w:p w14:paraId="60EDB934" w14:textId="183BBF6E" w:rsidR="00C20D36" w:rsidRPr="00C20D36" w:rsidRDefault="00C20D36" w:rsidP="00C20D36">
      <w:pPr>
        <w:numPr>
          <w:ilvl w:val="0"/>
          <w:numId w:val="12"/>
        </w:numPr>
      </w:pPr>
      <w:r w:rsidRPr="00C20D36">
        <w:rPr>
          <w:b/>
          <w:bCs/>
        </w:rPr>
        <w:t>Pixel Art bị giật xé khi Camera di chuyển chậm (Subpixel Jitter):</w:t>
      </w:r>
      <w:r w:rsidRPr="00C20D36">
        <w:t xml:space="preserve"> Khi camera làm mượt chuyển động, tọa độ camera là số thực (ví dụ </w:t>
      </w:r>
      <m:oMath>
        <m:r>
          <w:rPr>
            <w:rFonts w:ascii="Cambria Math" w:hAnsi="Cambria Math"/>
          </w:rPr>
          <m:t>102.34</m:t>
        </m:r>
      </m:oMath>
      <w:r w:rsidRPr="00C20D36">
        <w:t>). Trên màn hình độ phân giải thấp, sự lệch giữa tọa độ thực tế của camera và ô lưới pixel làm các cạnh của sprite nhấp nháy liên tục.</w:t>
      </w:r>
    </w:p>
    <w:p w14:paraId="1AE6F455" w14:textId="487F2EC3" w:rsidR="00C20D36" w:rsidRPr="00C20D36" w:rsidRDefault="00C20D36" w:rsidP="00C20D36">
      <w:pPr>
        <w:numPr>
          <w:ilvl w:val="1"/>
          <w:numId w:val="12"/>
        </w:numPr>
      </w:pPr>
      <w:r w:rsidRPr="00C20D36">
        <w:rPr>
          <w:i/>
          <w:iCs/>
        </w:rPr>
        <w:t>Khắc phục:</w:t>
      </w:r>
      <w:r w:rsidRPr="00C20D36">
        <w:t xml:space="preserve"> Trong Godot 4, bật Project Settings </w:t>
      </w:r>
      <m:oMath>
        <m:r>
          <w:rPr>
            <w:rFonts w:ascii="Cambria Math" w:hAnsi="Cambria Math"/>
          </w:rPr>
          <m:t>→</m:t>
        </m:r>
      </m:oMath>
      <w:r w:rsidRPr="00C20D36">
        <w:t xml:space="preserve"> Rendering </w:t>
      </w:r>
      <m:oMath>
        <m:r>
          <w:rPr>
            <w:rFonts w:ascii="Cambria Math" w:hAnsi="Cambria Math"/>
          </w:rPr>
          <m:t>→</m:t>
        </m:r>
      </m:oMath>
      <w:r w:rsidRPr="00C20D36">
        <w:t xml:space="preserve"> 2D </w:t>
      </w:r>
      <m:oMath>
        <m:r>
          <w:rPr>
            <w:rFonts w:ascii="Cambria Math" w:hAnsi="Cambria Math"/>
          </w:rPr>
          <m:t>→</m:t>
        </m:r>
      </m:oMath>
      <w:r w:rsidRPr="00C20D36">
        <w:t xml:space="preserve"> Snap 2D Transforms to Pixel. Không bao giờ làm mượt camera bằng cách can thiệp thủ công vào tọa độ pixel mà không qua bộ lọc làm tròn số nguyên.</w:t>
      </w:r>
    </w:p>
    <w:p w14:paraId="29381EB2" w14:textId="58BC061A" w:rsidR="00C20D36" w:rsidRPr="00C20D36" w:rsidRDefault="00C20D36" w:rsidP="00C20D36">
      <w:pPr>
        <w:numPr>
          <w:ilvl w:val="0"/>
          <w:numId w:val="12"/>
        </w:numPr>
      </w:pPr>
      <w:r w:rsidRPr="00C20D36">
        <w:rPr>
          <w:b/>
          <w:bCs/>
        </w:rPr>
        <w:t>Camera giật ngược đột ngột ở đầu màn chơi:</w:t>
      </w:r>
      <w:r w:rsidRPr="00C20D36">
        <w:t xml:space="preserve"> Khi vừa bật game, camera xuất phát từ tọa độ </w:t>
      </w:r>
      <m:oMath>
        <m:d>
          <m:dPr>
            <m:ctrlPr>
              <w:rPr>
                <w:rFonts w:ascii="Cambria Math" w:hAnsi="Cambria Math"/>
              </w:rPr>
            </m:ctrlPr>
          </m:dPr>
          <m:e>
            <m:r>
              <w:rPr>
                <w:rFonts w:ascii="Cambria Math" w:hAnsi="Cambria Math"/>
              </w:rPr>
              <m:t>0,0</m:t>
            </m:r>
          </m:e>
        </m:d>
      </m:oMath>
      <w:r w:rsidRPr="00C20D36">
        <w:t xml:space="preserve"> rồi lướt với tốc độ cao tới chỗ nhân vật ở góc xa màn hình.</w:t>
      </w:r>
    </w:p>
    <w:p w14:paraId="68FE66E2" w14:textId="77777777" w:rsidR="00C20D36" w:rsidRPr="00C20D36" w:rsidRDefault="00C20D36" w:rsidP="00C20D36">
      <w:pPr>
        <w:numPr>
          <w:ilvl w:val="1"/>
          <w:numId w:val="12"/>
        </w:numPr>
      </w:pPr>
      <w:r w:rsidRPr="00C20D36">
        <w:rPr>
          <w:i/>
          <w:iCs/>
        </w:rPr>
        <w:t>Khắc phục:</w:t>
      </w:r>
      <w:r w:rsidRPr="00C20D36">
        <w:t xml:space="preserve"> Gọi hàm reset_smoothing() trên Camera2D ngay trong hàm _ready() sau khi đã đặt vị trí camera trùng với vị trí ban đầu của Player.</w:t>
      </w:r>
    </w:p>
    <w:p w14:paraId="02BDCC3D" w14:textId="77777777" w:rsidR="00C20D36" w:rsidRPr="00C20D36" w:rsidRDefault="00C20D36" w:rsidP="00C20D36">
      <w:pPr>
        <w:numPr>
          <w:ilvl w:val="0"/>
          <w:numId w:val="12"/>
        </w:numPr>
      </w:pPr>
      <w:r w:rsidRPr="00C20D36">
        <w:rPr>
          <w:b/>
          <w:bCs/>
        </w:rPr>
        <w:t>Đen viền màn hình do đặt Limit sai:</w:t>
      </w:r>
      <w:r w:rsidRPr="00C20D36">
        <w:t xml:space="preserve"> Nhập nhầm giá trị limit_right nhỏ hơn độ phân giải màn hình, khiến camera bị kẹt cứng và lộ ra các khoảng đen không vẽ gạch.</w:t>
      </w:r>
    </w:p>
    <w:p w14:paraId="4650F55C" w14:textId="73318F55" w:rsidR="00C20D36" w:rsidRPr="00C20D36" w:rsidRDefault="00C20D36" w:rsidP="00C20D36">
      <w:pPr>
        <w:numPr>
          <w:ilvl w:val="1"/>
          <w:numId w:val="12"/>
        </w:numPr>
      </w:pPr>
      <w:r w:rsidRPr="00C20D36">
        <w:rPr>
          <w:i/>
          <w:iCs/>
        </w:rPr>
        <w:t>Khắc phục:</w:t>
      </w:r>
      <w:r w:rsidRPr="00C20D36">
        <w:t xml:space="preserve"> Bật tùy chọn Editor </w:t>
      </w:r>
      <m:oMath>
        <m:r>
          <w:rPr>
            <w:rFonts w:ascii="Cambria Math" w:hAnsi="Cambria Math"/>
          </w:rPr>
          <m:t>→</m:t>
        </m:r>
      </m:oMath>
      <w:r w:rsidRPr="00C20D36">
        <w:t xml:space="preserve"> View </w:t>
      </w:r>
      <m:oMath>
        <m:r>
          <w:rPr>
            <w:rFonts w:ascii="Cambria Math" w:hAnsi="Cambria Math"/>
          </w:rPr>
          <m:t>→</m:t>
        </m:r>
      </m:oMath>
      <w:r w:rsidRPr="00C20D36">
        <w:t xml:space="preserve"> Show Camera Limits trong giao diện 2D của Godot để nhìn thấy 4 đường thẳng giới hạn màu vàng trực quan trên khung vẽ.</w:t>
      </w:r>
    </w:p>
    <w:p w14:paraId="2AE1A2EB" w14:textId="77777777" w:rsidR="00C20D36" w:rsidRPr="00C20D36" w:rsidRDefault="00C20D36" w:rsidP="00C20D36">
      <w:r w:rsidRPr="00C20D36">
        <w:rPr>
          <w:b/>
          <w:bCs/>
        </w:rPr>
        <w:t>6. Bài tập thực hành</w:t>
      </w:r>
    </w:p>
    <w:p w14:paraId="2D33C958" w14:textId="7D057D9E" w:rsidR="00C20D36" w:rsidRPr="00C20D36" w:rsidRDefault="00C20D36" w:rsidP="00C20D36">
      <w:r w:rsidRPr="00C20D36">
        <w:rPr>
          <w:i/>
          <w:iCs/>
        </w:rPr>
        <w:t>Đề bài:</w:t>
      </w:r>
      <w:r w:rsidRPr="00C20D36">
        <w:t xml:space="preserve"> Tạo một Scene màn chơi dài có kích thước </w:t>
      </w:r>
      <m:oMath>
        <m:r>
          <w:rPr>
            <w:rFonts w:ascii="Cambria Math" w:hAnsi="Cambria Math"/>
          </w:rPr>
          <m:t>2000×600</m:t>
        </m:r>
      </m:oMath>
      <w:r w:rsidRPr="00C20D36">
        <w:t xml:space="preserve"> pixel. Gắn một node Camera2D làm con của nhân vật CharacterBody2D. Cấu hình Camera với các thuộc tính:</w:t>
      </w:r>
    </w:p>
    <w:p w14:paraId="36C002BF" w14:textId="77777777" w:rsidR="00C20D36" w:rsidRPr="00C20D36" w:rsidRDefault="00C20D36" w:rsidP="00C20D36">
      <w:pPr>
        <w:numPr>
          <w:ilvl w:val="0"/>
          <w:numId w:val="13"/>
        </w:numPr>
      </w:pPr>
      <w:r w:rsidRPr="00C20D36">
        <w:t>Bật Position Smoothing với tốc độ vừa phải.</w:t>
      </w:r>
    </w:p>
    <w:p w14:paraId="7F3621B0" w14:textId="60B49B2C" w:rsidR="00C20D36" w:rsidRPr="00C20D36" w:rsidRDefault="00C20D36" w:rsidP="00C20D36">
      <w:pPr>
        <w:numPr>
          <w:ilvl w:val="0"/>
          <w:numId w:val="13"/>
        </w:numPr>
      </w:pPr>
      <w:r w:rsidRPr="00C20D36">
        <w:t xml:space="preserve">Thiết lập Drag Horizontal/Vertical Offset để tạo một vùng Deadzone </w:t>
      </w:r>
      <m:oMath>
        <m:r>
          <w:rPr>
            <w:rFonts w:ascii="Cambria Math" w:hAnsi="Cambria Math"/>
          </w:rPr>
          <m:t>20%</m:t>
        </m:r>
      </m:oMath>
      <w:r w:rsidRPr="00C20D36">
        <w:t xml:space="preserve"> ở giữa màn hình.</w:t>
      </w:r>
    </w:p>
    <w:p w14:paraId="5AB76801" w14:textId="7F875A3E" w:rsidR="00C20D36" w:rsidRPr="00C20D36" w:rsidRDefault="00C20D36" w:rsidP="00C20D36">
      <w:pPr>
        <w:numPr>
          <w:ilvl w:val="0"/>
          <w:numId w:val="13"/>
        </w:numPr>
      </w:pPr>
      <w:r w:rsidRPr="00C20D36">
        <w:t xml:space="preserve">Viết script gắn vào Camera để khi người chơi bấm giữ phím S (Cúi nhìn xuống), sau </w:t>
      </w:r>
      <m:oMath>
        <m:r>
          <w:rPr>
            <w:rFonts w:ascii="Cambria Math" w:hAnsi="Cambria Math"/>
          </w:rPr>
          <m:t>0.5</m:t>
        </m:r>
      </m:oMath>
      <w:r w:rsidRPr="00C20D36">
        <w:t xml:space="preserve"> giây camera sẽ từ từ lia xuống dưới </w:t>
      </w:r>
      <m:oMath>
        <m:r>
          <w:rPr>
            <w:rFonts w:ascii="Cambria Math" w:hAnsi="Cambria Math"/>
          </w:rPr>
          <m:t>100</m:t>
        </m:r>
      </m:oMath>
      <w:r w:rsidRPr="00C20D36">
        <w:t xml:space="preserve"> pixel để người chơi soi đường; khi nhả phím S, camera êm ái trượt về vị trí trung tâm ban đầu.</w:t>
      </w:r>
    </w:p>
    <w:p w14:paraId="491DCCFF" w14:textId="77777777" w:rsidR="00C20D36" w:rsidRPr="00C20D36" w:rsidRDefault="00C20D36" w:rsidP="00C20D36">
      <w:r w:rsidRPr="00C20D36">
        <w:rPr>
          <w:i/>
          <w:iCs/>
        </w:rPr>
        <w:t>Tiêu chí đánh giá:</w:t>
      </w:r>
      <w:r w:rsidRPr="00C20D36">
        <w:t xml:space="preserve"> Chuyển động lia máy nhìn xuống diễn ra mượt mà, không bị giật khung hình và trả về vị trí chuẩn xác ngay khi người chơi tiếp tục di chuyển.</w:t>
      </w:r>
    </w:p>
    <w:p w14:paraId="174E3C4A" w14:textId="77777777" w:rsidR="00C20D36" w:rsidRPr="00C20D36" w:rsidRDefault="00C20D36" w:rsidP="00C20D36">
      <w:pPr>
        <w:rPr>
          <w:b/>
          <w:bCs/>
        </w:rPr>
      </w:pPr>
      <w:r w:rsidRPr="00C20D36">
        <w:rPr>
          <w:b/>
          <w:bCs/>
        </w:rPr>
        <w:t>Checklist kiến thức Module 5</w:t>
      </w:r>
    </w:p>
    <w:p w14:paraId="2F6B9AB5" w14:textId="77777777" w:rsidR="00C20D36" w:rsidRPr="00C20D36" w:rsidRDefault="00C20D36" w:rsidP="00C20D36">
      <w:pPr>
        <w:numPr>
          <w:ilvl w:val="0"/>
          <w:numId w:val="14"/>
        </w:numPr>
      </w:pPr>
      <w:r w:rsidRPr="00C20D36">
        <w:t>Hệ thống Tilemap tiết kiệm bộ nhớ và draw call cho GPU dựa trên cơ chế nào?</w:t>
      </w:r>
    </w:p>
    <w:p w14:paraId="4E1AD198" w14:textId="77777777" w:rsidR="00C20D36" w:rsidRPr="00C20D36" w:rsidRDefault="00C20D36" w:rsidP="00C20D36">
      <w:pPr>
        <w:numPr>
          <w:ilvl w:val="0"/>
          <w:numId w:val="14"/>
        </w:numPr>
      </w:pPr>
      <w:r w:rsidRPr="00C20D36">
        <w:t>Thuật toán Autotiling (Terrain bitmasking) hoạt động dựa trên nguyên lý kiểm tra gì?</w:t>
      </w:r>
    </w:p>
    <w:p w14:paraId="75E784C4" w14:textId="77777777" w:rsidR="00C20D36" w:rsidRPr="00C20D36" w:rsidRDefault="00C20D36" w:rsidP="00C20D36">
      <w:pPr>
        <w:numPr>
          <w:ilvl w:val="0"/>
          <w:numId w:val="14"/>
        </w:numPr>
      </w:pPr>
      <w:r w:rsidRPr="00C20D36">
        <w:t xml:space="preserve">Bốn bước trong triết lý thiết kế màn chơi </w:t>
      </w:r>
      <w:r w:rsidRPr="00C20D36">
        <w:rPr>
          <w:i/>
          <w:iCs/>
        </w:rPr>
        <w:t>Kishōtenketsu</w:t>
      </w:r>
      <w:r w:rsidRPr="00C20D36">
        <w:t xml:space="preserve"> của Nintendo là gì?</w:t>
      </w:r>
    </w:p>
    <w:p w14:paraId="4DDD3728" w14:textId="77777777" w:rsidR="00C20D36" w:rsidRPr="00C20D36" w:rsidRDefault="00C20D36" w:rsidP="00C20D36">
      <w:pPr>
        <w:numPr>
          <w:ilvl w:val="0"/>
          <w:numId w:val="14"/>
        </w:numPr>
      </w:pPr>
      <w:r w:rsidRPr="00C20D36">
        <w:t>Tại sao một màn chơi platformer không nên liên tục đẩy người chơi vào các thử thách căng thẳng mà cần có những "điểm nghỉ" (Resting Beats)?</w:t>
      </w:r>
    </w:p>
    <w:p w14:paraId="3A99DF5C" w14:textId="77777777" w:rsidR="00C20D36" w:rsidRPr="00C20D36" w:rsidRDefault="00C20D36" w:rsidP="00C20D36">
      <w:pPr>
        <w:numPr>
          <w:ilvl w:val="0"/>
          <w:numId w:val="14"/>
        </w:numPr>
      </w:pPr>
      <w:r w:rsidRPr="00C20D36">
        <w:t>Vùng chết của Camera (Camera Deadzone) giải quyết vấn đề trải nghiệm nào cho người chơi?</w:t>
      </w:r>
    </w:p>
    <w:p w14:paraId="3C1AA07E" w14:textId="77777777" w:rsidR="00C20D36" w:rsidRPr="00C20D36" w:rsidRDefault="00C20D36" w:rsidP="00C20D36">
      <w:pPr>
        <w:numPr>
          <w:ilvl w:val="0"/>
          <w:numId w:val="14"/>
        </w:numPr>
      </w:pPr>
      <w:r w:rsidRPr="00C20D36">
        <w:t>Để camera không bao giờ quay ra ngoài khoảng không vô tận của màn chơi, ta sử dụng tính năng kỹ thuật nào của Camera2D?</w:t>
      </w:r>
    </w:p>
    <w:p w14:paraId="648BD3F8" w14:textId="77777777" w:rsidR="00C20D36" w:rsidRPr="00C20D36" w:rsidRDefault="00C20D36" w:rsidP="00C20D36"/>
    <w:p w14:paraId="654FD8AA" w14:textId="77777777" w:rsidR="00F15A8D" w:rsidRDefault="00F15A8D"/>
    <w:sectPr w:rsidR="00F15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895"/>
    <w:multiLevelType w:val="multilevel"/>
    <w:tmpl w:val="B9662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00498"/>
    <w:multiLevelType w:val="multilevel"/>
    <w:tmpl w:val="D7D48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3C052B6"/>
    <w:multiLevelType w:val="multilevel"/>
    <w:tmpl w:val="8DC07A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58E2F21"/>
    <w:multiLevelType w:val="multilevel"/>
    <w:tmpl w:val="7AE04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C2377"/>
    <w:multiLevelType w:val="multilevel"/>
    <w:tmpl w:val="73C85E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E056C04"/>
    <w:multiLevelType w:val="multilevel"/>
    <w:tmpl w:val="4D18F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D085E"/>
    <w:multiLevelType w:val="multilevel"/>
    <w:tmpl w:val="5BA06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35B87"/>
    <w:multiLevelType w:val="multilevel"/>
    <w:tmpl w:val="2A206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C28D8"/>
    <w:multiLevelType w:val="multilevel"/>
    <w:tmpl w:val="51163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3323A"/>
    <w:multiLevelType w:val="multilevel"/>
    <w:tmpl w:val="4D0C5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E3874"/>
    <w:multiLevelType w:val="multilevel"/>
    <w:tmpl w:val="F6443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727F1"/>
    <w:multiLevelType w:val="multilevel"/>
    <w:tmpl w:val="02D03C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78E072A"/>
    <w:multiLevelType w:val="multilevel"/>
    <w:tmpl w:val="1BD297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9536E7A"/>
    <w:multiLevelType w:val="multilevel"/>
    <w:tmpl w:val="28CA5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266165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42596649">
    <w:abstractNumId w:val="8"/>
    <w:lvlOverride w:ilvl="0"/>
    <w:lvlOverride w:ilvl="1"/>
    <w:lvlOverride w:ilvl="2"/>
    <w:lvlOverride w:ilvl="3"/>
    <w:lvlOverride w:ilvl="4"/>
    <w:lvlOverride w:ilvl="5"/>
    <w:lvlOverride w:ilvl="6"/>
    <w:lvlOverride w:ilvl="7"/>
    <w:lvlOverride w:ilvl="8"/>
  </w:num>
  <w:num w:numId="3" w16cid:durableId="230699600">
    <w:abstractNumId w:val="10"/>
    <w:lvlOverride w:ilvl="0"/>
    <w:lvlOverride w:ilvl="1"/>
    <w:lvlOverride w:ilvl="2"/>
    <w:lvlOverride w:ilvl="3"/>
    <w:lvlOverride w:ilvl="4"/>
    <w:lvlOverride w:ilvl="5"/>
    <w:lvlOverride w:ilvl="6"/>
    <w:lvlOverride w:ilvl="7"/>
    <w:lvlOverride w:ilvl="8"/>
  </w:num>
  <w:num w:numId="4" w16cid:durableId="345642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7491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2468804">
    <w:abstractNumId w:val="6"/>
    <w:lvlOverride w:ilvl="0"/>
    <w:lvlOverride w:ilvl="1"/>
    <w:lvlOverride w:ilvl="2"/>
    <w:lvlOverride w:ilvl="3"/>
    <w:lvlOverride w:ilvl="4"/>
    <w:lvlOverride w:ilvl="5"/>
    <w:lvlOverride w:ilvl="6"/>
    <w:lvlOverride w:ilvl="7"/>
    <w:lvlOverride w:ilvl="8"/>
  </w:num>
  <w:num w:numId="7" w16cid:durableId="2077824563">
    <w:abstractNumId w:val="5"/>
    <w:lvlOverride w:ilvl="0"/>
    <w:lvlOverride w:ilvl="1"/>
    <w:lvlOverride w:ilvl="2"/>
    <w:lvlOverride w:ilvl="3"/>
    <w:lvlOverride w:ilvl="4"/>
    <w:lvlOverride w:ilvl="5"/>
    <w:lvlOverride w:ilvl="6"/>
    <w:lvlOverride w:ilvl="7"/>
    <w:lvlOverride w:ilvl="8"/>
  </w:num>
  <w:num w:numId="8" w16cid:durableId="16276627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4763808">
    <w:abstractNumId w:val="0"/>
    <w:lvlOverride w:ilvl="0"/>
    <w:lvlOverride w:ilvl="1"/>
    <w:lvlOverride w:ilvl="2"/>
    <w:lvlOverride w:ilvl="3"/>
    <w:lvlOverride w:ilvl="4"/>
    <w:lvlOverride w:ilvl="5"/>
    <w:lvlOverride w:ilvl="6"/>
    <w:lvlOverride w:ilvl="7"/>
    <w:lvlOverride w:ilvl="8"/>
  </w:num>
  <w:num w:numId="10" w16cid:durableId="14220983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0972549">
    <w:abstractNumId w:val="9"/>
    <w:lvlOverride w:ilvl="0"/>
    <w:lvlOverride w:ilvl="1"/>
    <w:lvlOverride w:ilvl="2"/>
    <w:lvlOverride w:ilvl="3"/>
    <w:lvlOverride w:ilvl="4"/>
    <w:lvlOverride w:ilvl="5"/>
    <w:lvlOverride w:ilvl="6"/>
    <w:lvlOverride w:ilvl="7"/>
    <w:lvlOverride w:ilvl="8"/>
  </w:num>
  <w:num w:numId="12" w16cid:durableId="2034452877">
    <w:abstractNumId w:val="3"/>
    <w:lvlOverride w:ilvl="0"/>
    <w:lvlOverride w:ilvl="1"/>
    <w:lvlOverride w:ilvl="2"/>
    <w:lvlOverride w:ilvl="3"/>
    <w:lvlOverride w:ilvl="4"/>
    <w:lvlOverride w:ilvl="5"/>
    <w:lvlOverride w:ilvl="6"/>
    <w:lvlOverride w:ilvl="7"/>
    <w:lvlOverride w:ilvl="8"/>
  </w:num>
  <w:num w:numId="13" w16cid:durableId="1095323950">
    <w:abstractNumId w:val="7"/>
    <w:lvlOverride w:ilvl="0"/>
    <w:lvlOverride w:ilvl="1"/>
    <w:lvlOverride w:ilvl="2"/>
    <w:lvlOverride w:ilvl="3"/>
    <w:lvlOverride w:ilvl="4"/>
    <w:lvlOverride w:ilvl="5"/>
    <w:lvlOverride w:ilvl="6"/>
    <w:lvlOverride w:ilvl="7"/>
    <w:lvlOverride w:ilvl="8"/>
  </w:num>
  <w:num w:numId="14" w16cid:durableId="15370368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D36"/>
    <w:rsid w:val="007E5F9C"/>
    <w:rsid w:val="00855FEE"/>
    <w:rsid w:val="00C20D36"/>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301E"/>
  <w15:chartTrackingRefBased/>
  <w15:docId w15:val="{47975C37-3EEF-4204-B63D-E7448A13B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D3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D3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0D3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0D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0D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0D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0D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D3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D3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20D3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20D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0D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0D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0D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0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D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D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20D36"/>
    <w:pPr>
      <w:spacing w:before="160"/>
      <w:jc w:val="center"/>
    </w:pPr>
    <w:rPr>
      <w:i/>
      <w:iCs/>
      <w:color w:val="404040" w:themeColor="text1" w:themeTint="BF"/>
    </w:rPr>
  </w:style>
  <w:style w:type="character" w:customStyle="1" w:styleId="QuoteChar">
    <w:name w:val="Quote Char"/>
    <w:basedOn w:val="DefaultParagraphFont"/>
    <w:link w:val="Quote"/>
    <w:uiPriority w:val="29"/>
    <w:rsid w:val="00C20D36"/>
    <w:rPr>
      <w:i/>
      <w:iCs/>
      <w:color w:val="404040" w:themeColor="text1" w:themeTint="BF"/>
    </w:rPr>
  </w:style>
  <w:style w:type="paragraph" w:styleId="ListParagraph">
    <w:name w:val="List Paragraph"/>
    <w:basedOn w:val="Normal"/>
    <w:uiPriority w:val="34"/>
    <w:qFormat/>
    <w:rsid w:val="00C20D36"/>
    <w:pPr>
      <w:ind w:left="720"/>
      <w:contextualSpacing/>
    </w:pPr>
  </w:style>
  <w:style w:type="character" w:styleId="IntenseEmphasis">
    <w:name w:val="Intense Emphasis"/>
    <w:basedOn w:val="DefaultParagraphFont"/>
    <w:uiPriority w:val="21"/>
    <w:qFormat/>
    <w:rsid w:val="00C20D36"/>
    <w:rPr>
      <w:i/>
      <w:iCs/>
      <w:color w:val="2F5496" w:themeColor="accent1" w:themeShade="BF"/>
    </w:rPr>
  </w:style>
  <w:style w:type="paragraph" w:styleId="IntenseQuote">
    <w:name w:val="Intense Quote"/>
    <w:basedOn w:val="Normal"/>
    <w:next w:val="Normal"/>
    <w:link w:val="IntenseQuoteChar"/>
    <w:uiPriority w:val="30"/>
    <w:qFormat/>
    <w:rsid w:val="00C20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D36"/>
    <w:rPr>
      <w:i/>
      <w:iCs/>
      <w:color w:val="2F5496" w:themeColor="accent1" w:themeShade="BF"/>
    </w:rPr>
  </w:style>
  <w:style w:type="character" w:styleId="IntenseReference">
    <w:name w:val="Intense Reference"/>
    <w:basedOn w:val="DefaultParagraphFont"/>
    <w:uiPriority w:val="32"/>
    <w:qFormat/>
    <w:rsid w:val="00C20D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3124</Words>
  <Characters>17808</Characters>
  <Application>Microsoft Office Word</Application>
  <DocSecurity>0</DocSecurity>
  <Lines>148</Lines>
  <Paragraphs>41</Paragraphs>
  <ScaleCrop>false</ScaleCrop>
  <Company/>
  <LinksUpToDate>false</LinksUpToDate>
  <CharactersWithSpaces>20891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2026-09-27T13:12:00Z</dcterms:created>
  <dcterms:modified xsi:type="dcterms:W3CDTF">2026-09-27T13:13:00Z</dcterms:modified>
</cp:coreProperties>
</file>