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38B" w:rsidRDefault="00B0638B" w:rsidP="00B063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BC8">
        <w:rPr>
          <w:rFonts w:ascii="Times New Roman" w:hAnsi="Times New Roman" w:cs="Times New Roman"/>
          <w:b/>
          <w:sz w:val="28"/>
          <w:szCs w:val="28"/>
        </w:rPr>
        <w:t>Send message to admin</w:t>
      </w:r>
    </w:p>
    <w:p w:rsidR="00125F13" w:rsidRPr="00B0638B" w:rsidRDefault="00595BC8">
      <w:pPr>
        <w:rPr>
          <w:b/>
        </w:rPr>
      </w:pPr>
      <w:r>
        <w:rPr>
          <w:b/>
          <w:noProof/>
        </w:rPr>
        <w:pict>
          <v:oval id="_x0000_s1036" style="position:absolute;margin-left:318.85pt;margin-top:493.85pt;width:129.4pt;height:55.65pt;z-index:251668480">
            <v:textbox style="mso-next-textbox:#_x0000_s1036">
              <w:txbxContent>
                <w:p w:rsidR="00595BC8" w:rsidRPr="00BC15CA" w:rsidRDefault="00595BC8" w:rsidP="00595B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Logout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83.15pt;margin-top:446.65pt;width:.85pt;height:39.5pt;z-index:251669504" o:connectortype="straight">
            <v:stroke endarrow="block"/>
          </v:shape>
        </w:pict>
      </w:r>
      <w:r>
        <w:rPr>
          <w:b/>
          <w:noProof/>
        </w:rPr>
        <w:pict>
          <v:oval id="_x0000_s1034" style="position:absolute;margin-left:323.15pt;margin-top:379pt;width:129.4pt;height:67.65pt;z-index:251666432">
            <v:textbox style="mso-next-textbox:#_x0000_s1034">
              <w:txbxContent>
                <w:p w:rsidR="00B0638B" w:rsidRPr="00BC15CA" w:rsidRDefault="00595BC8" w:rsidP="00595B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Send message to admin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31.95pt;margin-top:215.3pt;width:136.35pt;height:133.85pt;z-index:251661312">
            <v:textbox>
              <w:txbxContent>
                <w:p w:rsidR="00B0638B" w:rsidRPr="00306999" w:rsidRDefault="00B0638B" w:rsidP="00595BC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069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Check</w:t>
                  </w:r>
                </w:p>
                <w:p w:rsidR="00B0638B" w:rsidRPr="00306999" w:rsidRDefault="00B0638B" w:rsidP="00595BC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069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Sensitive</w:t>
                  </w:r>
                </w:p>
                <w:p w:rsidR="00B0638B" w:rsidRPr="00306999" w:rsidRDefault="00B0638B" w:rsidP="00595BC8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306999">
                    <w:rPr>
                      <w:rFonts w:ascii="Times New Roman" w:hAnsi="Times New Roman" w:cs="Times New Roman"/>
                      <w:sz w:val="28"/>
                      <w:szCs w:val="28"/>
                    </w:rPr>
                    <w:t>words</w:t>
                  </w:r>
                  <w:proofErr w:type="gramEnd"/>
                </w:p>
              </w:txbxContent>
            </v:textbox>
          </v:shape>
        </w:pict>
      </w:r>
      <w:r w:rsidR="00B0638B">
        <w:rPr>
          <w:b/>
          <w:noProof/>
        </w:rPr>
        <w:pict>
          <v:shape id="_x0000_s1035" type="#_x0000_t32" style="position:absolute;margin-left:249.25pt;margin-top:408.15pt;width:73.9pt;height:0;z-index:251667456" o:connectortype="straight">
            <v:stroke endarrow="block"/>
          </v:shape>
        </w:pict>
      </w:r>
      <w:r w:rsidR="00B0638B">
        <w:rPr>
          <w:b/>
          <w:noProof/>
        </w:rPr>
        <w:pict>
          <v:shape id="_x0000_s1033" type="#_x0000_t32" style="position:absolute;margin-left:199.7pt;margin-top:354.1pt;width:0;height:39.45pt;z-index:251665408" o:connectortype="straight">
            <v:stroke endarrow="block"/>
          </v:shape>
        </w:pict>
      </w:r>
      <w:r w:rsidR="00B0638B">
        <w:rPr>
          <w:b/>
          <w:noProof/>
        </w:rPr>
        <w:pict>
          <v:rect id="_x0000_s1030" style="position:absolute;margin-left:158.85pt;margin-top:393.55pt;width:90.4pt;height:38.25pt;z-index:251662336">
            <v:textbox>
              <w:txbxContent>
                <w:p w:rsidR="00B0638B" w:rsidRPr="00306999" w:rsidRDefault="00B0638B" w:rsidP="00B0638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Warning </w:t>
                  </w:r>
                  <w:r w:rsidRPr="0030699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+</w:t>
                  </w:r>
                  <w:proofErr w:type="gramEnd"/>
                  <w:r w:rsidRPr="0030699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rect>
        </w:pict>
      </w:r>
      <w:r w:rsidR="00B0638B">
        <w:rPr>
          <w:b/>
          <w:noProof/>
        </w:rPr>
        <w:pict>
          <v:shape id="_x0000_s1032" type="#_x0000_t32" style="position:absolute;margin-left:199.7pt;margin-top:163pt;width:0;height:52.3pt;z-index:251664384" o:connectortype="straight">
            <v:stroke endarrow="block"/>
          </v:shape>
        </w:pict>
      </w:r>
      <w:r w:rsidR="00B0638B">
        <w:rPr>
          <w:b/>
          <w:noProof/>
        </w:rPr>
        <w:pict>
          <v:rect id="_x0000_s1027" style="position:absolute;margin-left:150pt;margin-top:120.15pt;width:99.25pt;height:42.85pt;z-index:251659264">
            <v:textbox style="mso-next-textbox:#_x0000_s1027">
              <w:txbxContent>
                <w:p w:rsidR="00B0638B" w:rsidRDefault="00595BC8" w:rsidP="00B0638B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name</w:t>
                  </w:r>
                </w:p>
              </w:txbxContent>
            </v:textbox>
          </v:rect>
        </w:pict>
      </w:r>
    </w:p>
    <w:sectPr w:rsidR="00125F13" w:rsidRPr="00B0638B" w:rsidSect="0012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0638B"/>
    <w:rsid w:val="00125F13"/>
    <w:rsid w:val="00595BC8"/>
    <w:rsid w:val="00B0638B"/>
    <w:rsid w:val="00E5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2"/>
        <o:r id="V:Rule4" type="connector" idref="#_x0000_s1033"/>
        <o:r id="V:Rule6" type="connector" idref="#_x0000_s1035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2016-03-21T05:51:00Z</dcterms:created>
  <dcterms:modified xsi:type="dcterms:W3CDTF">2016-03-21T05:51:00Z</dcterms:modified>
</cp:coreProperties>
</file>