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2D549" w14:textId="1B60330B" w:rsidR="000E70A1" w:rsidRDefault="00DA0D49" w:rsidP="00DA0D49">
      <w:r>
        <w:t>command ::= checkSat(</w:t>
      </w:r>
      <w:r w:rsidR="00284F39">
        <w:t>formula</w:t>
      </w:r>
      <w:r>
        <w:t>)</w:t>
      </w:r>
      <w:r w:rsidR="00284F39">
        <w:t xml:space="preserve"> | checkEnt(formula, formula)</w:t>
      </w:r>
    </w:p>
    <w:p w14:paraId="5492F6A6" w14:textId="0DA7AE4F" w:rsidR="00284F39" w:rsidRDefault="00611227" w:rsidP="00DA0D49">
      <w:r>
        <w:t>formula ::= pure_formula &amp;&amp; spatial_formula | formula || formula | pure_formula &amp;&amp; formula</w:t>
      </w:r>
    </w:p>
    <w:p w14:paraId="7E453A7F" w14:textId="27C516AF" w:rsidR="00611227" w:rsidRDefault="00611227" w:rsidP="00DA0D49">
      <w:r>
        <w:rPr>
          <w:rFonts w:hint="eastAsia"/>
        </w:rPr>
        <w:t>p</w:t>
      </w:r>
      <w:r>
        <w:t xml:space="preserve">ure_formula ::= </w:t>
      </w:r>
      <w:r w:rsidRPr="00611227">
        <w:t>z3_ctx.bool_val(</w:t>
      </w:r>
      <w:r>
        <w:t>true</w:t>
      </w:r>
      <w:r w:rsidRPr="00611227">
        <w:t>)</w:t>
      </w:r>
    </w:p>
    <w:p w14:paraId="67339EC5" w14:textId="75FC63DC" w:rsidR="00902592" w:rsidRDefault="00611227" w:rsidP="00DA0D49">
      <w:r>
        <w:rPr>
          <w:rFonts w:hint="eastAsia"/>
        </w:rPr>
        <w:t xml:space="preserve"> </w:t>
      </w:r>
      <w:r>
        <w:t xml:space="preserve">             | </w:t>
      </w:r>
      <w:r w:rsidRPr="00611227">
        <w:t>z3_ctx.bool_val(false)</w:t>
      </w:r>
    </w:p>
    <w:p w14:paraId="23D824BC" w14:textId="72C61E4B" w:rsidR="00902592" w:rsidRDefault="00902592" w:rsidP="00902592">
      <w:r>
        <w:rPr>
          <w:rFonts w:hint="eastAsia"/>
        </w:rPr>
        <w:t xml:space="preserve"> </w:t>
      </w:r>
      <w:r>
        <w:t xml:space="preserve">             | </w:t>
      </w:r>
      <w:r w:rsidR="000054A1">
        <w:t xml:space="preserve">term </w:t>
      </w:r>
      <w:r>
        <w:t xml:space="preserve">== </w:t>
      </w:r>
      <w:r w:rsidR="000054A1">
        <w:t>term</w:t>
      </w:r>
    </w:p>
    <w:p w14:paraId="7016CA82" w14:textId="0318F0A3" w:rsidR="00902592" w:rsidRDefault="00902592" w:rsidP="00902592">
      <w:r>
        <w:rPr>
          <w:rFonts w:hint="eastAsia"/>
        </w:rPr>
        <w:t xml:space="preserve"> </w:t>
      </w:r>
      <w:r>
        <w:t xml:space="preserve">             | </w:t>
      </w:r>
      <w:r w:rsidR="000054A1">
        <w:t xml:space="preserve">term </w:t>
      </w:r>
      <w:r>
        <w:t xml:space="preserve">!= </w:t>
      </w:r>
      <w:r w:rsidR="000054A1">
        <w:t>term</w:t>
      </w:r>
    </w:p>
    <w:p w14:paraId="1F02FD71" w14:textId="655626AD" w:rsidR="00902592" w:rsidRDefault="00902592" w:rsidP="00902592">
      <w:r>
        <w:rPr>
          <w:rFonts w:hint="eastAsia"/>
        </w:rPr>
        <w:t xml:space="preserve"> </w:t>
      </w:r>
      <w:r>
        <w:t xml:space="preserve">             | </w:t>
      </w:r>
      <w:r w:rsidR="000054A1">
        <w:t xml:space="preserve">term </w:t>
      </w:r>
      <w:r w:rsidR="003D408F">
        <w:t xml:space="preserve">&gt; </w:t>
      </w:r>
      <w:r w:rsidR="000054A1">
        <w:t>term</w:t>
      </w:r>
    </w:p>
    <w:p w14:paraId="6EBA25F1" w14:textId="52B84AC3" w:rsidR="003D408F" w:rsidRDefault="003D408F" w:rsidP="00902592">
      <w:r>
        <w:rPr>
          <w:rFonts w:hint="eastAsia"/>
        </w:rPr>
        <w:t xml:space="preserve"> </w:t>
      </w:r>
      <w:r>
        <w:t xml:space="preserve">             | </w:t>
      </w:r>
      <w:r w:rsidR="000054A1">
        <w:t xml:space="preserve">term </w:t>
      </w:r>
      <w:r>
        <w:t xml:space="preserve">&gt;= </w:t>
      </w:r>
      <w:r w:rsidR="000054A1">
        <w:t>term</w:t>
      </w:r>
    </w:p>
    <w:p w14:paraId="3AFC92D9" w14:textId="0C6B1D21" w:rsidR="003D408F" w:rsidRDefault="003D408F" w:rsidP="00902592">
      <w:r>
        <w:rPr>
          <w:rFonts w:hint="eastAsia"/>
        </w:rPr>
        <w:t xml:space="preserve"> </w:t>
      </w:r>
      <w:r>
        <w:t xml:space="preserve">             | </w:t>
      </w:r>
      <w:r w:rsidR="000054A1">
        <w:t xml:space="preserve">term </w:t>
      </w:r>
      <w:r>
        <w:t xml:space="preserve">&lt; </w:t>
      </w:r>
      <w:r w:rsidR="000054A1">
        <w:t>term</w:t>
      </w:r>
    </w:p>
    <w:p w14:paraId="5A9886E4" w14:textId="40B7390C" w:rsidR="003D408F" w:rsidRDefault="003D408F" w:rsidP="00902592">
      <w:r>
        <w:rPr>
          <w:rFonts w:hint="eastAsia"/>
        </w:rPr>
        <w:t xml:space="preserve"> </w:t>
      </w:r>
      <w:r>
        <w:t xml:space="preserve">             | </w:t>
      </w:r>
      <w:r w:rsidR="000054A1">
        <w:t xml:space="preserve">term </w:t>
      </w:r>
      <w:r>
        <w:t xml:space="preserve">&lt;= </w:t>
      </w:r>
      <w:r w:rsidR="000054A1">
        <w:t>term</w:t>
      </w:r>
    </w:p>
    <w:p w14:paraId="7544E41C" w14:textId="634762ED" w:rsidR="00DB6718" w:rsidRPr="00DB6718" w:rsidRDefault="00DB6718" w:rsidP="00902592">
      <w:r>
        <w:rPr>
          <w:rFonts w:hint="eastAsia"/>
        </w:rPr>
        <w:t xml:space="preserve"> </w:t>
      </w:r>
      <w:r>
        <w:t xml:space="preserve">             | </w:t>
      </w:r>
      <w:r>
        <w:rPr>
          <w:rFonts w:hint="eastAsia"/>
        </w:rPr>
        <w:t>p</w:t>
      </w:r>
      <w:r>
        <w:t xml:space="preserve">ure_formula </w:t>
      </w:r>
      <w:r>
        <w:rPr>
          <w:rFonts w:hint="eastAsia"/>
        </w:rPr>
        <w:t>&amp;&amp;</w:t>
      </w:r>
      <w:r>
        <w:t xml:space="preserve"> </w:t>
      </w:r>
      <w:r>
        <w:rPr>
          <w:rFonts w:hint="eastAsia"/>
        </w:rPr>
        <w:t>p</w:t>
      </w:r>
      <w:r>
        <w:t>ure_formula</w:t>
      </w:r>
    </w:p>
    <w:p w14:paraId="7EA42C40" w14:textId="2836F12C" w:rsidR="005F0CB0" w:rsidRDefault="00FF18E8" w:rsidP="00902592">
      <w:r>
        <w:t>term</w:t>
      </w:r>
      <w:r w:rsidR="005F0CB0">
        <w:t xml:space="preserve"> ::= integer</w:t>
      </w:r>
    </w:p>
    <w:p w14:paraId="32106BF1" w14:textId="60263D12" w:rsidR="005F0CB0" w:rsidRDefault="005F0CB0" w:rsidP="00902592">
      <w:r>
        <w:rPr>
          <w:rFonts w:hint="eastAsia"/>
        </w:rPr>
        <w:t xml:space="preserve"> </w:t>
      </w:r>
      <w:r>
        <w:t xml:space="preserve">    | </w:t>
      </w:r>
      <w:r w:rsidR="00333ECD" w:rsidRPr="00333ECD">
        <w:t>z3_ctx.</w:t>
      </w:r>
      <w:r w:rsidR="00F75483">
        <w:rPr>
          <w:rFonts w:hint="eastAsia"/>
        </w:rPr>
        <w:t>int</w:t>
      </w:r>
      <w:r w:rsidR="00F75483">
        <w:t>_</w:t>
      </w:r>
      <w:r w:rsidR="00333ECD" w:rsidRPr="00333ECD">
        <w:t>const("</w:t>
      </w:r>
      <w:r w:rsidR="00333ECD">
        <w:t>variable_name</w:t>
      </w:r>
      <w:r w:rsidR="00333ECD" w:rsidRPr="00333ECD">
        <w:t>");</w:t>
      </w:r>
    </w:p>
    <w:p w14:paraId="4EE765A2" w14:textId="2D36628F" w:rsidR="005F0CB0" w:rsidRDefault="005F0CB0" w:rsidP="00902592">
      <w:r>
        <w:rPr>
          <w:rFonts w:hint="eastAsia"/>
        </w:rPr>
        <w:t xml:space="preserve"> </w:t>
      </w:r>
      <w:r>
        <w:t xml:space="preserve">    | </w:t>
      </w:r>
      <w:r w:rsidR="000054A1">
        <w:t xml:space="preserve">term </w:t>
      </w:r>
      <w:r>
        <w:t xml:space="preserve">+ </w:t>
      </w:r>
      <w:r w:rsidR="000054A1">
        <w:t>term</w:t>
      </w:r>
    </w:p>
    <w:p w14:paraId="0122AD72" w14:textId="266A8309" w:rsidR="005F0CB0" w:rsidRPr="005F0CB0" w:rsidRDefault="005F0CB0" w:rsidP="00902592">
      <w:r>
        <w:rPr>
          <w:rFonts w:hint="eastAsia"/>
        </w:rPr>
        <w:t xml:space="preserve"> </w:t>
      </w:r>
      <w:r>
        <w:t xml:space="preserve">    | </w:t>
      </w:r>
      <w:r w:rsidR="000054A1">
        <w:t xml:space="preserve">term </w:t>
      </w:r>
      <w:r>
        <w:t xml:space="preserve">- </w:t>
      </w:r>
      <w:r w:rsidR="000054A1">
        <w:t>term</w:t>
      </w:r>
    </w:p>
    <w:p w14:paraId="1B8A96CC" w14:textId="3F50AE1F" w:rsidR="0067309A" w:rsidRDefault="0067309A" w:rsidP="00DA0D49">
      <w:r>
        <w:rPr>
          <w:rFonts w:hint="eastAsia"/>
        </w:rPr>
        <w:t>s</w:t>
      </w:r>
      <w:r>
        <w:t xml:space="preserve">patial_formula ::= </w:t>
      </w:r>
      <w:r w:rsidR="001163D3">
        <w:t>newEmp(</w:t>
      </w:r>
      <w:r w:rsidR="00AE6463">
        <w:t>z3_ctx</w:t>
      </w:r>
      <w:r w:rsidR="001163D3">
        <w:t>)</w:t>
      </w:r>
    </w:p>
    <w:p w14:paraId="7453CC7C" w14:textId="253F8765" w:rsidR="001163D3" w:rsidRDefault="001163D3" w:rsidP="00DA0D49">
      <w:r>
        <w:rPr>
          <w:rFonts w:hint="eastAsia"/>
        </w:rPr>
        <w:t xml:space="preserve"> </w:t>
      </w:r>
      <w:r>
        <w:t xml:space="preserve">              | new</w:t>
      </w:r>
      <w:r w:rsidR="003C2C4A">
        <w:t>Pto(</w:t>
      </w:r>
      <w:r w:rsidR="000054A1">
        <w:t>term</w:t>
      </w:r>
      <w:r w:rsidR="003C2C4A">
        <w:t xml:space="preserve">, </w:t>
      </w:r>
      <w:r w:rsidR="000054A1">
        <w:t>term</w:t>
      </w:r>
      <w:r w:rsidR="003C2C4A">
        <w:t>)</w:t>
      </w:r>
    </w:p>
    <w:p w14:paraId="771D00CF" w14:textId="4D7A4D0E" w:rsidR="003C2C4A" w:rsidRDefault="003C2C4A" w:rsidP="00DA0D49">
      <w:r>
        <w:rPr>
          <w:rFonts w:hint="eastAsia"/>
        </w:rPr>
        <w:t xml:space="preserve"> </w:t>
      </w:r>
      <w:r>
        <w:t xml:space="preserve">              | newBlk(</w:t>
      </w:r>
      <w:r w:rsidR="000054A1">
        <w:t>term</w:t>
      </w:r>
      <w:r>
        <w:t xml:space="preserve">, </w:t>
      </w:r>
      <w:r w:rsidR="000054A1">
        <w:t>term</w:t>
      </w:r>
      <w:r>
        <w:t>)</w:t>
      </w:r>
    </w:p>
    <w:p w14:paraId="2779B4AC" w14:textId="45FDA2B2" w:rsidR="003C2C4A" w:rsidRDefault="003C2C4A" w:rsidP="00DA0D49">
      <w:r>
        <w:rPr>
          <w:rFonts w:hint="eastAsia"/>
        </w:rPr>
        <w:t xml:space="preserve"> </w:t>
      </w:r>
      <w:r>
        <w:t xml:space="preserve">              | newHls(</w:t>
      </w:r>
      <w:r w:rsidR="000054A1">
        <w:t>term</w:t>
      </w:r>
      <w:r>
        <w:t xml:space="preserve">, </w:t>
      </w:r>
      <w:r w:rsidR="000054A1">
        <w:t>term</w:t>
      </w:r>
      <w:r>
        <w:t xml:space="preserve">, </w:t>
      </w:r>
      <w:r w:rsidR="000054A1">
        <w:t>term</w:t>
      </w:r>
      <w:r>
        <w:t>)</w:t>
      </w:r>
    </w:p>
    <w:p w14:paraId="69377F57" w14:textId="5960FD69" w:rsidR="00725442" w:rsidRDefault="00725442" w:rsidP="00DA0D49">
      <w:r>
        <w:rPr>
          <w:rFonts w:hint="eastAsia"/>
        </w:rPr>
        <w:t xml:space="preserve"> </w:t>
      </w:r>
      <w:r>
        <w:t xml:space="preserve">              | newSep(</w:t>
      </w:r>
      <w:r w:rsidR="00030389">
        <w:t>spatialAtomSet</w:t>
      </w:r>
      <w:r>
        <w:t>)</w:t>
      </w:r>
    </w:p>
    <w:p w14:paraId="7516E2A0" w14:textId="51CA59BE" w:rsidR="003B5567" w:rsidRPr="003C2C4A" w:rsidRDefault="00EC3B3E" w:rsidP="00DA0D49">
      <w:r>
        <w:rPr>
          <w:rFonts w:hint="eastAsia"/>
        </w:rPr>
        <w:t xml:space="preserve"> </w:t>
      </w:r>
      <w:r>
        <w:t xml:space="preserve">              | sep(</w:t>
      </w:r>
      <w:r>
        <w:rPr>
          <w:rFonts w:hint="eastAsia"/>
        </w:rPr>
        <w:t>s</w:t>
      </w:r>
      <w:r>
        <w:t xml:space="preserve">patial_formula, </w:t>
      </w:r>
      <w:r>
        <w:rPr>
          <w:rFonts w:hint="eastAsia"/>
        </w:rPr>
        <w:t>s</w:t>
      </w:r>
      <w:r>
        <w:t>patial_formula)</w:t>
      </w:r>
    </w:p>
    <w:sectPr w:rsidR="003B5567" w:rsidRPr="003C2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6A4"/>
    <w:rsid w:val="000054A1"/>
    <w:rsid w:val="00030389"/>
    <w:rsid w:val="000E70A1"/>
    <w:rsid w:val="001163D3"/>
    <w:rsid w:val="0019711C"/>
    <w:rsid w:val="00284F39"/>
    <w:rsid w:val="002C56A4"/>
    <w:rsid w:val="00333ECD"/>
    <w:rsid w:val="003B5567"/>
    <w:rsid w:val="003C2C4A"/>
    <w:rsid w:val="003D408F"/>
    <w:rsid w:val="00463DC6"/>
    <w:rsid w:val="005F0CB0"/>
    <w:rsid w:val="00611227"/>
    <w:rsid w:val="0067309A"/>
    <w:rsid w:val="007216BF"/>
    <w:rsid w:val="00725442"/>
    <w:rsid w:val="00785871"/>
    <w:rsid w:val="00902592"/>
    <w:rsid w:val="00A00E85"/>
    <w:rsid w:val="00AE6463"/>
    <w:rsid w:val="00AF303C"/>
    <w:rsid w:val="00DA0D49"/>
    <w:rsid w:val="00DB6718"/>
    <w:rsid w:val="00E666CA"/>
    <w:rsid w:val="00EC3B3E"/>
    <w:rsid w:val="00F75483"/>
    <w:rsid w:val="00FF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448DA"/>
  <w15:chartTrackingRefBased/>
  <w15:docId w15:val="{EF93AD62-05A8-4BAB-A163-14152602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5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wanyun</dc:creator>
  <cp:keywords/>
  <dc:description/>
  <cp:lastModifiedBy>su wanyun</cp:lastModifiedBy>
  <cp:revision>24</cp:revision>
  <dcterms:created xsi:type="dcterms:W3CDTF">2021-06-07T01:45:00Z</dcterms:created>
  <dcterms:modified xsi:type="dcterms:W3CDTF">2021-06-08T11:32:00Z</dcterms:modified>
</cp:coreProperties>
</file>