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3DB9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学习 自主 识字 自习 写字 认识 学生</w:t>
      </w:r>
    </w:p>
    <w:p w14:paraId="1DF43F65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D9D32"/>
    <w:rsid w:val="351D144A"/>
    <w:rsid w:val="656D9D32"/>
    <w:rsid w:val="8FDDF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2026-08-08T02:59:00Z</dcterms:created>
  <dc:creator>夏</dc:creator>
  <cp:lastModifiedBy>夏</cp:lastModifiedBy>
  <dcterms:modified xsi:type="dcterms:W3CDTF">2026-08-07T11:01:57Z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CCEA65974FF8B3B7034A756ABC74C656_41</vt:lpwstr>
  </property>
</Properties>
</file>