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BFA2" w14:textId="77777777" w:rsidR="00BB4393" w:rsidRPr="00BB4393" w:rsidRDefault="00BB4393" w:rsidP="00BB4393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BB4393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Red-headed League- Chapter 5 </w:t>
      </w:r>
      <w:r w:rsidRPr="00BB4393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BB4393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BB4393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BB4393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20E79513" w14:textId="77777777" w:rsidR="00BB4393" w:rsidRPr="00BB4393" w:rsidRDefault="00BB4393" w:rsidP="00BB4393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BB4393">
        <w:rPr>
          <w:rFonts w:ascii="Helvetica Neue" w:eastAsia="Times New Roman" w:hAnsi="Helvetica Neue" w:cs="Times New Roman"/>
          <w:color w:val="8C8C8C"/>
          <w:kern w:val="0"/>
        </w:rPr>
        <w:t>2017-03-14</w:t>
      </w:r>
      <w:r w:rsidRPr="00BB4393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BB4393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BB4393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BB4393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BB4393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BB4393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6F4ED0F7" w14:textId="77777777" w:rsidR="00BB4393" w:rsidRPr="00BB4393" w:rsidRDefault="00BB4393" w:rsidP="00BB439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• 3</w:t>
      </w:r>
      <w:r w:rsidRPr="00BB439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月</w:t>
      </w:r>
      <w:r w:rsidRPr="00BB439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14</w:t>
      </w:r>
      <w:r w:rsidRPr="00BB439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日知识点总结</w:t>
      </w:r>
      <w:r w:rsidRPr="00BB4393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 xml:space="preserve"> •</w:t>
      </w:r>
    </w:p>
    <w:p w14:paraId="3DB3967B" w14:textId="77777777" w:rsidR="00BB4393" w:rsidRPr="00BB4393" w:rsidRDefault="00BB4393" w:rsidP="00BB439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BB4393">
        <w:rPr>
          <w:rFonts w:ascii="Helvetica Neue" w:hAnsi="Helvetica Neue" w:cs="Times New Roman"/>
          <w:color w:val="333333"/>
          <w:kern w:val="0"/>
          <w:sz w:val="23"/>
          <w:szCs w:val="23"/>
        </w:rPr>
        <w:t>The Red-headed  League  - Chapter 5</w:t>
      </w:r>
    </w:p>
    <w:p w14:paraId="2DA0C52D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昨日问题回顾</w:t>
      </w: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0BB916AF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56A7E80D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1. Holmes the relentless, brilliant, 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ready-handed</w:t>
      </w:r>
      <w:r w:rsidRPr="00BB4393">
        <w:rPr>
          <w:rFonts w:ascii="Helvetica Neue" w:hAnsi="Helvetica Neue" w:cs="Times New Roman"/>
          <w:color w:val="888888"/>
          <w:kern w:val="0"/>
        </w:rPr>
        <w:t> detective, as one could possibly imagine.  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ready-handed </w:t>
      </w:r>
      <w:r w:rsidRPr="00BB4393">
        <w:rPr>
          <w:rFonts w:ascii="Helvetica Neue" w:hAnsi="Helvetica Neue" w:cs="Times New Roman"/>
          <w:color w:val="3E3E3E"/>
          <w:kern w:val="0"/>
        </w:rPr>
        <w:t>这里怎么理解</w:t>
      </w:r>
      <w:r w:rsidRPr="00BB4393">
        <w:rPr>
          <w:rFonts w:ascii="Helvetica Neue" w:hAnsi="Helvetica Neue" w:cs="Times New Roman"/>
          <w:color w:val="3E3E3E"/>
          <w:kern w:val="0"/>
        </w:rPr>
        <w:t>?</w:t>
      </w:r>
    </w:p>
    <w:p w14:paraId="027E2892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CE72774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b/>
          <w:bCs/>
          <w:color w:val="3E3E3E"/>
          <w:kern w:val="0"/>
        </w:rPr>
        <w:t>ready-handed = very capable of something </w:t>
      </w:r>
    </w:p>
    <w:p w14:paraId="0AE172C0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b/>
          <w:bCs/>
          <w:color w:val="3E3E3E"/>
          <w:kern w:val="0"/>
        </w:rPr>
        <w:t>也就是做某事非常</w:t>
      </w:r>
      <w:r w:rsidRPr="00BB4393">
        <w:rPr>
          <w:rFonts w:ascii="Helvetica Neue" w:hAnsi="Helvetica Neue" w:cs="Times New Roman"/>
          <w:b/>
          <w:bCs/>
          <w:color w:val="3E3E3E"/>
          <w:kern w:val="0"/>
        </w:rPr>
        <w:t>66666….</w:t>
      </w:r>
    </w:p>
    <w:p w14:paraId="05FBDF8F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ABC2015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2. Then the lust of the chase would suddenly 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come upon him,</w:t>
      </w:r>
      <w:r w:rsidRPr="00BB4393">
        <w:rPr>
          <w:rFonts w:ascii="Helvetica Neue" w:hAnsi="Helvetica Neue" w:cs="Times New Roman"/>
          <w:color w:val="888888"/>
          <w:kern w:val="0"/>
        </w:rPr>
        <w:t> and his brilliant reasoning power would rise to the level of intuition, until</w:t>
      </w:r>
      <w:r w:rsidRPr="00BB4393">
        <w:rPr>
          <w:rFonts w:ascii="Helvetica Neue" w:hAnsi="Helvetica Neue" w:cs="Times New Roman"/>
          <w:color w:val="3E3E3E"/>
          <w:kern w:val="0"/>
        </w:rPr>
        <w:t> </w:t>
      </w:r>
      <w:r w:rsidRPr="00BB4393">
        <w:rPr>
          <w:rFonts w:ascii="Helvetica Neue" w:hAnsi="Helvetica Neue" w:cs="Times New Roman"/>
          <w:color w:val="3E3E3E"/>
          <w:kern w:val="0"/>
        </w:rPr>
        <w:t>【</w:t>
      </w:r>
      <w:r w:rsidRPr="00BB4393">
        <w:rPr>
          <w:rFonts w:ascii="Helvetica Neue" w:hAnsi="Helvetica Neue" w:cs="Times New Roman"/>
          <w:color w:val="3E3E3E"/>
          <w:kern w:val="0"/>
        </w:rPr>
        <w:t>those who did not know his methods would look strangely at him, as at a man whose knowledge was not </w:t>
      </w:r>
      <w:r w:rsidRPr="00BB4393">
        <w:rPr>
          <w:rFonts w:ascii="Helvetica Neue" w:hAnsi="Helvetica Neue" w:cs="Times New Roman"/>
          <w:b/>
          <w:bCs/>
          <w:color w:val="3E3E3E"/>
          <w:kern w:val="0"/>
        </w:rPr>
        <w:t>that 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of other human beings. </w:t>
      </w:r>
      <w:r w:rsidRPr="00BB4393">
        <w:rPr>
          <w:rFonts w:ascii="Helvetica Neue" w:hAnsi="Helvetica Neue" w:cs="Times New Roman"/>
          <w:color w:val="3E3E3E"/>
          <w:kern w:val="0"/>
        </w:rPr>
        <w:t>】</w:t>
      </w:r>
    </w:p>
    <w:p w14:paraId="0E2782C6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CD0A1CD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 xml:space="preserve">1) come upon </w:t>
      </w:r>
      <w:r w:rsidRPr="00BB4393">
        <w:rPr>
          <w:rFonts w:ascii="Helvetica Neue" w:hAnsi="Helvetica Neue" w:cs="Times New Roman"/>
          <w:color w:val="3E3E3E"/>
          <w:kern w:val="0"/>
        </w:rPr>
        <w:t>这里怎么理解</w:t>
      </w:r>
      <w:r w:rsidRPr="00BB4393">
        <w:rPr>
          <w:rFonts w:ascii="Helvetica Neue" w:hAnsi="Helvetica Neue" w:cs="Times New Roman"/>
          <w:color w:val="3E3E3E"/>
          <w:kern w:val="0"/>
        </w:rPr>
        <w:t>?</w:t>
      </w:r>
    </w:p>
    <w:p w14:paraId="0ADBEDF9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b/>
          <w:bCs/>
          <w:color w:val="3E3E3E"/>
          <w:kern w:val="0"/>
        </w:rPr>
        <w:t xml:space="preserve">come upon </w:t>
      </w:r>
      <w:r w:rsidRPr="00BB4393">
        <w:rPr>
          <w:rFonts w:ascii="Helvetica Neue" w:hAnsi="Helvetica Neue" w:cs="Times New Roman"/>
          <w:b/>
          <w:bCs/>
          <w:color w:val="3E3E3E"/>
          <w:kern w:val="0"/>
        </w:rPr>
        <w:t>表示</w:t>
      </w:r>
      <w:r w:rsidRPr="00BB4393">
        <w:rPr>
          <w:rFonts w:ascii="Helvetica Neue" w:hAnsi="Helvetica Neue" w:cs="Times New Roman"/>
          <w:b/>
          <w:bCs/>
          <w:color w:val="3E3E3E"/>
          <w:kern w:val="0"/>
        </w:rPr>
        <w:t>“</w:t>
      </w:r>
      <w:r w:rsidRPr="00BB4393">
        <w:rPr>
          <w:rFonts w:ascii="Helvetica Neue" w:hAnsi="Helvetica Neue" w:cs="Times New Roman"/>
          <w:b/>
          <w:bCs/>
          <w:color w:val="3E3E3E"/>
          <w:kern w:val="0"/>
        </w:rPr>
        <w:t>影响</w:t>
      </w:r>
      <w:r w:rsidRPr="00BB4393">
        <w:rPr>
          <w:rFonts w:ascii="Helvetica Neue" w:hAnsi="Helvetica Neue" w:cs="Times New Roman"/>
          <w:b/>
          <w:bCs/>
          <w:color w:val="3E3E3E"/>
          <w:kern w:val="0"/>
        </w:rPr>
        <w:t>”</w:t>
      </w:r>
    </w:p>
    <w:p w14:paraId="32451B49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0349158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2) that</w:t>
      </w:r>
      <w:r w:rsidRPr="00BB4393">
        <w:rPr>
          <w:rFonts w:ascii="Helvetica Neue" w:hAnsi="Helvetica Neue" w:cs="Times New Roman"/>
          <w:color w:val="3E3E3E"/>
          <w:kern w:val="0"/>
        </w:rPr>
        <w:t>指代什么</w:t>
      </w:r>
      <w:r w:rsidRPr="00BB4393">
        <w:rPr>
          <w:rFonts w:ascii="Helvetica Neue" w:hAnsi="Helvetica Neue" w:cs="Times New Roman"/>
          <w:color w:val="3E3E3E"/>
          <w:kern w:val="0"/>
        </w:rPr>
        <w:t>?</w:t>
      </w:r>
    </w:p>
    <w:p w14:paraId="1BB89DEF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 xml:space="preserve">that </w:t>
      </w:r>
      <w:r w:rsidRPr="00BB4393">
        <w:rPr>
          <w:rFonts w:ascii="Helvetica Neue" w:hAnsi="Helvetica Neue" w:cs="Times New Roman"/>
          <w:color w:val="3E3E3E"/>
          <w:kern w:val="0"/>
        </w:rPr>
        <w:t>指代前面提到的</w:t>
      </w:r>
      <w:r w:rsidRPr="00BB4393">
        <w:rPr>
          <w:rFonts w:ascii="Helvetica Neue" w:hAnsi="Helvetica Neue" w:cs="Times New Roman"/>
          <w:color w:val="3E3E3E"/>
          <w:kern w:val="0"/>
        </w:rPr>
        <w:t>knowledge</w:t>
      </w:r>
      <w:r w:rsidRPr="00BB4393">
        <w:rPr>
          <w:rFonts w:ascii="Helvetica Neue" w:hAnsi="Helvetica Neue" w:cs="Times New Roman"/>
          <w:color w:val="3E3E3E"/>
          <w:kern w:val="0"/>
        </w:rPr>
        <w:t>。这句话中是说，这个人的知识，不是其他所有的（知识）。</w:t>
      </w: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148F9FCF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F294B3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3) </w:t>
      </w:r>
      <w:r w:rsidRPr="00BB4393">
        <w:rPr>
          <w:rFonts w:ascii="Helvetica Neue" w:hAnsi="Helvetica Neue" w:cs="Times New Roman"/>
          <w:color w:val="3E3E3E"/>
          <w:kern w:val="0"/>
        </w:rPr>
        <w:t>试着翻译【】的句子</w:t>
      </w:r>
    </w:p>
    <w:p w14:paraId="493F8253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正常版：那些不了解他的方法的这些人，会奇怪地看着他，像看着一个拥有其他人所没有知识的人一样。</w:t>
      </w:r>
    </w:p>
    <w:p w14:paraId="24778830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lastRenderedPageBreak/>
        <w:t>白话版：那些不了解他的方法的人，会像看外星人一样看着他</w:t>
      </w:r>
      <w:r w:rsidRPr="00BB4393">
        <w:rPr>
          <w:rFonts w:ascii="Helvetica Neue" w:hAnsi="Helvetica Neue" w:cs="Times New Roman"/>
          <w:color w:val="3E3E3E"/>
          <w:kern w:val="0"/>
        </w:rPr>
        <w:t>…</w:t>
      </w:r>
    </w:p>
    <w:p w14:paraId="18B071B5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4406DF2E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56ACCAEA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3DF15FBB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1. I have a pack of cards in my pocket, and I thought that perhaps you might have your card game after all. But I see that the enemy’s preparations have gone so far that we cannot risk the presence of a light. </w:t>
      </w:r>
    </w:p>
    <w:p w14:paraId="6FF251E9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E3D54B3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BB4393">
        <w:rPr>
          <w:rFonts w:ascii="Helvetica Neue" w:hAnsi="Helvetica Neue" w:cs="Times New Roman"/>
          <w:color w:val="3E3E3E"/>
          <w:kern w:val="0"/>
        </w:rPr>
        <w:t>开始安排大家在黑暗中静静等待，对于有些不满的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Merryweather </w:t>
      </w:r>
      <w:r w:rsidRPr="00BB4393">
        <w:rPr>
          <w:rFonts w:ascii="Helvetica Neue" w:hAnsi="Helvetica Neue" w:cs="Times New Roman"/>
          <w:color w:val="3E3E3E"/>
          <w:kern w:val="0"/>
        </w:rPr>
        <w:t>先生，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BB4393">
        <w:rPr>
          <w:rFonts w:ascii="Helvetica Neue" w:hAnsi="Helvetica Neue" w:cs="Times New Roman"/>
          <w:color w:val="3E3E3E"/>
          <w:kern w:val="0"/>
        </w:rPr>
        <w:t>还说自己专门为他带了副扑克，想着也许他还是能延续他的习惯，在周六晚玩玩牌，结果因为看到敌人的准备工作已经到了这种程度了，所以不能再冒险点灯了，那自然更别提还要打扑克牌了。</w:t>
      </w:r>
    </w:p>
    <w:p w14:paraId="51E73702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2E363BB8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2. These are daring men, and though we shall 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take them at a disadvantage, </w:t>
      </w:r>
      <w:r w:rsidRPr="00BB4393">
        <w:rPr>
          <w:rFonts w:ascii="Helvetica Neue" w:hAnsi="Helvetica Neue" w:cs="Times New Roman"/>
          <w:color w:val="888888"/>
          <w:kern w:val="0"/>
        </w:rPr>
        <w:t>they may do us some harm unless we are careful. </w:t>
      </w:r>
    </w:p>
    <w:p w14:paraId="719DBC36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B4A5090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BB4393">
        <w:rPr>
          <w:rFonts w:ascii="Helvetica Neue" w:hAnsi="Helvetica Neue" w:cs="Times New Roman"/>
          <w:color w:val="3E3E3E"/>
          <w:kern w:val="0"/>
        </w:rPr>
        <w:t>告诫大家这些人都是亡命之徒，虽然现在敌人处于比较不利的地位，但是如果不小心的话，还是有可能会受伤。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 xml:space="preserve"> take them at a disadvantage 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」，在对手处于劣势时拿下他们。</w:t>
      </w:r>
    </w:p>
    <w:p w14:paraId="7D018258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3DF26899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3. Suddenly, with a loud tearing sound, one of the broad, white stones was turned over, leaving a large, square hole, through which shone the light of a lantern.</w:t>
      </w:r>
    </w:p>
    <w:p w14:paraId="17A38E86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789F7574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透过黑暗中的那道光，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Watson </w:t>
      </w:r>
      <w:r w:rsidRPr="00BB4393">
        <w:rPr>
          <w:rFonts w:ascii="Helvetica Neue" w:hAnsi="Helvetica Neue" w:cs="Times New Roman"/>
          <w:color w:val="3E3E3E"/>
          <w:kern w:val="0"/>
        </w:rPr>
        <w:t>看到了一只手，然后又不见了。接着一声巨响，一块白石板被翻了过来，原来盖着石板的地方成了一个大的、方形的洞，透过洞口，有提灯的灯光照出来。接着便出现了一个孩子般的脸，以及他的同伙，一个红头发的小个子男人。</w:t>
      </w:r>
    </w:p>
    <w:p w14:paraId="1869EDFC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32DBA65A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4. “You may not know that I have royal blood in my veins. Have the goodness, also, when you speak to me, always to say ‘sir’ and ‘please.’ ” </w:t>
      </w:r>
    </w:p>
    <w:p w14:paraId="2F89A150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DFE5300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 xml:space="preserve">John Clay </w:t>
      </w:r>
      <w:r w:rsidRPr="00BB4393">
        <w:rPr>
          <w:rFonts w:ascii="Helvetica Neue" w:hAnsi="Helvetica Neue" w:cs="Times New Roman"/>
          <w:color w:val="3E3E3E"/>
          <w:kern w:val="0"/>
        </w:rPr>
        <w:t>被抓以后，显得非常冷静和高傲，还声称自己的身体里留着皇家的血脉，</w:t>
      </w:r>
      <w:r w:rsidRPr="00BB4393">
        <w:rPr>
          <w:rFonts w:ascii="Helvetica Neue" w:hAnsi="Helvetica Neue" w:cs="Times New Roman"/>
          <w:color w:val="3E3E3E"/>
          <w:kern w:val="0"/>
        </w:rPr>
        <w:t>Jones</w:t>
      </w:r>
      <w:r w:rsidRPr="00BB4393">
        <w:rPr>
          <w:rFonts w:ascii="Helvetica Neue" w:hAnsi="Helvetica Neue" w:cs="Times New Roman"/>
          <w:color w:val="3E3E3E"/>
          <w:kern w:val="0"/>
        </w:rPr>
        <w:t>对他说话的时候，必须使用敬称。于是接下来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Jones </w:t>
      </w:r>
      <w:r w:rsidRPr="00BB4393">
        <w:rPr>
          <w:rFonts w:ascii="Helvetica Neue" w:hAnsi="Helvetica Neue" w:cs="Times New Roman"/>
          <w:color w:val="3E3E3E"/>
          <w:kern w:val="0"/>
        </w:rPr>
        <w:t>也略搞笑地配合他使用了一切礼貌用语，甚至用上了</w:t>
      </w:r>
      <w:r w:rsidRPr="00BB4393">
        <w:rPr>
          <w:rFonts w:ascii="Helvetica Neue" w:hAnsi="Helvetica Neue" w:cs="Times New Roman"/>
          <w:color w:val="3E3E3E"/>
          <w:kern w:val="0"/>
        </w:rPr>
        <w:t> 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 xml:space="preserve"> your Highness 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」。</w:t>
      </w:r>
    </w:p>
    <w:p w14:paraId="30C31825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4782018F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5. It was a curious way of managing it, but, really, it would be difficult to suggest a better. The four pounds a week would be too much to refuse, and what was it to them, who were playing for thousands? </w:t>
      </w:r>
    </w:p>
    <w:p w14:paraId="618294AD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98EA6DC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BB4393">
        <w:rPr>
          <w:rFonts w:ascii="Helvetica Neue" w:hAnsi="Helvetica Neue" w:cs="Times New Roman"/>
          <w:color w:val="3E3E3E"/>
          <w:kern w:val="0"/>
        </w:rPr>
        <w:t>在第二天早上给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BB4393">
        <w:rPr>
          <w:rFonts w:ascii="Helvetica Neue" w:hAnsi="Helvetica Neue" w:cs="Times New Roman"/>
          <w:color w:val="3E3E3E"/>
          <w:kern w:val="0"/>
        </w:rPr>
        <w:t>解释了整个推理过程。他说</w:t>
      </w:r>
      <w:r w:rsidRPr="00BB4393">
        <w:rPr>
          <w:rFonts w:ascii="Helvetica Neue" w:hAnsi="Helvetica Neue" w:cs="Times New Roman"/>
          <w:color w:val="3E3E3E"/>
          <w:kern w:val="0"/>
        </w:rPr>
        <w:t>“</w:t>
      </w:r>
      <w:r w:rsidRPr="00BB4393">
        <w:rPr>
          <w:rFonts w:ascii="Helvetica Neue" w:hAnsi="Helvetica Neue" w:cs="Times New Roman"/>
          <w:color w:val="3E3E3E"/>
          <w:kern w:val="0"/>
        </w:rPr>
        <w:t>红发会</w:t>
      </w:r>
      <w:r w:rsidRPr="00BB4393">
        <w:rPr>
          <w:rFonts w:ascii="Helvetica Neue" w:hAnsi="Helvetica Neue" w:cs="Times New Roman"/>
          <w:color w:val="3E3E3E"/>
          <w:kern w:val="0"/>
        </w:rPr>
        <w:t>”</w:t>
      </w:r>
      <w:r w:rsidRPr="00BB4393">
        <w:rPr>
          <w:rFonts w:ascii="Helvetica Neue" w:hAnsi="Helvetica Neue" w:cs="Times New Roman"/>
          <w:color w:val="3E3E3E"/>
          <w:kern w:val="0"/>
        </w:rPr>
        <w:t>这个故事编得有点奇特，但是也很难想到比这更巧妙的做法了。每周四镑的工资是个很大的诱惑，让人无法拒绝，而对于这两个罪犯来说，面对几千镑的黄金，谁又会在乎这每周四镑的成本呢？</w:t>
      </w:r>
    </w:p>
    <w:p w14:paraId="20A422FC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于是，故事开头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B4393">
        <w:rPr>
          <w:rFonts w:ascii="Helvetica Neue" w:hAnsi="Helvetica Neue" w:cs="Times New Roman"/>
          <w:color w:val="3E3E3E"/>
          <w:kern w:val="0"/>
        </w:rPr>
        <w:t>的奇怪遭遇就是这么来的，因为他们需要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B4393">
        <w:rPr>
          <w:rFonts w:ascii="Helvetica Neue" w:hAnsi="Helvetica Neue" w:cs="Times New Roman"/>
          <w:color w:val="3E3E3E"/>
          <w:kern w:val="0"/>
        </w:rPr>
        <w:t>每天有几个小时不在店里。</w:t>
      </w:r>
    </w:p>
    <w:p w14:paraId="53DEE7F3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9753D48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6. If there had been women in the house, I should have suspected some kind of love affair. That, however, was 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out of the question. </w:t>
      </w:r>
    </w:p>
    <w:p w14:paraId="11BCAB21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FDDEC4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对于为什么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B4393">
        <w:rPr>
          <w:rFonts w:ascii="Helvetica Neue" w:hAnsi="Helvetica Neue" w:cs="Times New Roman"/>
          <w:color w:val="3E3E3E"/>
          <w:kern w:val="0"/>
        </w:rPr>
        <w:t>每天会被支开几小时的推理，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BB4393">
        <w:rPr>
          <w:rFonts w:ascii="Helvetica Neue" w:hAnsi="Helvetica Neue" w:cs="Times New Roman"/>
          <w:color w:val="3E3E3E"/>
          <w:kern w:val="0"/>
        </w:rPr>
        <w:t>解释说，如果家里有女人，那他多半会猜和情爱有关，但是这种情况完全不存在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（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 xml:space="preserve"> out of the question 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BB4393">
        <w:rPr>
          <w:rFonts w:ascii="Helvetica Neue" w:hAnsi="Helvetica Neue" w:cs="Times New Roman"/>
          <w:color w:val="3E3E3E"/>
          <w:kern w:val="0"/>
        </w:rPr>
        <w:t>，因为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B4393">
        <w:rPr>
          <w:rFonts w:ascii="Helvetica Neue" w:hAnsi="Helvetica Neue" w:cs="Times New Roman"/>
          <w:color w:val="3E3E3E"/>
          <w:kern w:val="0"/>
        </w:rPr>
        <w:t>已经说了自己老婆早就死了。</w:t>
      </w:r>
    </w:p>
    <w:p w14:paraId="5F57CD82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而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B4393">
        <w:rPr>
          <w:rFonts w:ascii="Helvetica Neue" w:hAnsi="Helvetica Neue" w:cs="Times New Roman"/>
          <w:color w:val="3E3E3E"/>
          <w:kern w:val="0"/>
        </w:rPr>
        <w:t>店里也没什么值得打主意的，所以就必然是在店铺外的东西，而因为听说这个伙计喜欢玩摄影，还经常在地下室一待就是好久，所以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BB4393">
        <w:rPr>
          <w:rFonts w:ascii="Helvetica Neue" w:hAnsi="Helvetica Neue" w:cs="Times New Roman"/>
          <w:color w:val="3E3E3E"/>
          <w:kern w:val="0"/>
        </w:rPr>
        <w:t>就想通了这一切</w:t>
      </w:r>
      <w:r w:rsidRPr="00BB4393">
        <w:rPr>
          <w:rFonts w:ascii="Helvetica Neue" w:hAnsi="Helvetica Neue" w:cs="Times New Roman"/>
          <w:color w:val="3E3E3E"/>
          <w:kern w:val="0"/>
        </w:rPr>
        <w:t>——</w:t>
      </w:r>
      <w:r w:rsidRPr="00BB4393">
        <w:rPr>
          <w:rFonts w:ascii="Helvetica Neue" w:hAnsi="Helvetica Neue" w:cs="Times New Roman"/>
          <w:color w:val="3E3E3E"/>
          <w:kern w:val="0"/>
        </w:rPr>
        <w:t>他在挖地道。</w:t>
      </w:r>
    </w:p>
    <w:p w14:paraId="4673D8EE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65560118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7. I surprised you by beating upon the pavement with my stick. I was finding out whether the cellar stretched out in front or behind. It was not in front. </w:t>
      </w:r>
    </w:p>
    <w:p w14:paraId="2F74DF5E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1A9F756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还记得去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B4393">
        <w:rPr>
          <w:rFonts w:ascii="Helvetica Neue" w:hAnsi="Helvetica Neue" w:cs="Times New Roman"/>
          <w:color w:val="3E3E3E"/>
          <w:kern w:val="0"/>
        </w:rPr>
        <w:t>店里的时候，有个细节是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BB4393">
        <w:rPr>
          <w:rFonts w:ascii="Helvetica Neue" w:hAnsi="Helvetica Neue" w:cs="Times New Roman"/>
          <w:color w:val="3E3E3E"/>
          <w:kern w:val="0"/>
        </w:rPr>
        <w:t>用拐杖敲地吗？原来当时他就在测试地下是不是空的，敲击后发现，前面不是空的，那必然目标就在房子的后面。</w:t>
      </w:r>
    </w:p>
    <w:p w14:paraId="60825E14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04601C2E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8. I hardly looked at his face — his knees were what I wished to see. You must have noticed how worn and dirty they were. They spoke of those hours of digging. </w:t>
      </w:r>
    </w:p>
    <w:p w14:paraId="7625CE4D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36845A7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然后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BB4393">
        <w:rPr>
          <w:rFonts w:ascii="Helvetica Neue" w:hAnsi="Helvetica Neue" w:cs="Times New Roman"/>
          <w:color w:val="3E3E3E"/>
          <w:kern w:val="0"/>
        </w:rPr>
        <w:t>又通过观察来开门的伙计的膝盖，发现他的膝盖处又脏又破，这些都显示出他们一直在挖土。</w:t>
      </w:r>
    </w:p>
    <w:p w14:paraId="7244DDDF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5700BBC8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9. Saturday would suit them better than any other day, as it would give them two days for their escape. For all these reasons I expected them to come tonight. </w:t>
      </w:r>
    </w:p>
    <w:p w14:paraId="5230C697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43F6E04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星期六对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John Clay </w:t>
      </w:r>
      <w:r w:rsidRPr="00BB4393">
        <w:rPr>
          <w:rFonts w:ascii="Helvetica Neue" w:hAnsi="Helvetica Neue" w:cs="Times New Roman"/>
          <w:color w:val="3E3E3E"/>
          <w:kern w:val="0"/>
        </w:rPr>
        <w:t>他们来说会是个很好的时机，因为他们就会有两天逃跑的时间。因为周日没人上班，所以不会有人发现金子不见了。至于为什么不是星期五去偷，是因为那个时候还没有双休这回事吧哈哈。</w:t>
      </w:r>
    </w:p>
    <w:p w14:paraId="006C5D28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 </w:t>
      </w:r>
    </w:p>
    <w:p w14:paraId="583E88DE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10. “It saved me from boredom,” he answered, yawning. “Alas! 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I already feel it closing in upon me</w:t>
      </w:r>
      <w:r w:rsidRPr="00BB4393">
        <w:rPr>
          <w:rFonts w:ascii="Helvetica Neue" w:hAnsi="Helvetica Neue" w:cs="Times New Roman"/>
          <w:color w:val="3DA742"/>
          <w:kern w:val="0"/>
        </w:rPr>
        <w:t>.</w:t>
      </w:r>
      <w:r w:rsidRPr="00BB4393">
        <w:rPr>
          <w:rFonts w:ascii="Helvetica Neue" w:hAnsi="Helvetica Neue" w:cs="Times New Roman"/>
          <w:color w:val="888888"/>
          <w:kern w:val="0"/>
        </w:rPr>
        <w:t> My life is spent in one long effort to escape from the routine of everyday existence. These little problems help me to do so.” </w:t>
      </w:r>
    </w:p>
    <w:p w14:paraId="72159579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1142CAE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对于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BB4393">
        <w:rPr>
          <w:rFonts w:ascii="Helvetica Neue" w:hAnsi="Helvetica Neue" w:cs="Times New Roman"/>
          <w:color w:val="3E3E3E"/>
          <w:kern w:val="0"/>
        </w:rPr>
        <w:t>由衷的称赞，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BB4393">
        <w:rPr>
          <w:rFonts w:ascii="Helvetica Neue" w:hAnsi="Helvetica Neue" w:cs="Times New Roman"/>
          <w:color w:val="3E3E3E"/>
          <w:kern w:val="0"/>
        </w:rPr>
        <w:t>表示这些只是生活的一些小调剂而已。他实在受不了生活的无聊，他的人生就是要努力逃脱那些每天无聊的日常。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 xml:space="preserve"> I already feel it closing in upon me 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」，这里的「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 xml:space="preserve"> it 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指的就是前面说的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 xml:space="preserve"> boredom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，</w:t>
      </w:r>
      <w:r w:rsidRPr="00BB4393">
        <w:rPr>
          <w:rFonts w:ascii="Helvetica Neue" w:hAnsi="Helvetica Neue" w:cs="Times New Roman"/>
          <w:color w:val="3E3E3E"/>
          <w:kern w:val="0"/>
        </w:rPr>
        <w:t>这不，刚刚解决完一个案子，</w:t>
      </w:r>
      <w:r w:rsidRPr="00BB4393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BB4393">
        <w:rPr>
          <w:rFonts w:ascii="Helvetica Neue" w:hAnsi="Helvetica Neue" w:cs="Times New Roman"/>
          <w:color w:val="3E3E3E"/>
          <w:kern w:val="0"/>
        </w:rPr>
        <w:t>又觉得无聊了。</w:t>
      </w:r>
    </w:p>
    <w:p w14:paraId="3E02F471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126855BD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revealed after your efforts to find them.)</w:t>
      </w:r>
    </w:p>
    <w:p w14:paraId="47AE0076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79548FAC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888888"/>
          <w:kern w:val="0"/>
        </w:rPr>
        <w:t>1. What a time it seemed! </w:t>
      </w:r>
      <w:r w:rsidRPr="00BB4393">
        <w:rPr>
          <w:rFonts w:ascii="Helvetica Neue" w:hAnsi="Helvetica Neue" w:cs="Times New Roman"/>
          <w:color w:val="3E3E3E"/>
          <w:kern w:val="0"/>
        </w:rPr>
        <w:t>这句话花生是想感叹什么</w:t>
      </w:r>
      <w:r w:rsidRPr="00BB4393">
        <w:rPr>
          <w:rFonts w:ascii="Helvetica Neue" w:hAnsi="Helvetica Neue" w:cs="Times New Roman"/>
          <w:color w:val="3E3E3E"/>
          <w:kern w:val="0"/>
        </w:rPr>
        <w:t>?</w:t>
      </w:r>
    </w:p>
    <w:p w14:paraId="3C18AD66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9C0FBE5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2. Over the edge there appeared 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a boyish face …</w:t>
      </w:r>
    </w:p>
    <w:p w14:paraId="1B8C51DE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12D64AC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b/>
          <w:bCs/>
          <w:color w:val="3DA742"/>
          <w:kern w:val="0"/>
        </w:rPr>
        <w:t xml:space="preserve">-ish 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有点儿，在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…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左右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757C0F12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b/>
          <w:bCs/>
          <w:color w:val="3DA742"/>
          <w:kern w:val="0"/>
        </w:rPr>
        <w:t>试着用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-ish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作为词根构词表示</w:t>
      </w:r>
      <w:r w:rsidRPr="00BB4393">
        <w:rPr>
          <w:rFonts w:ascii="Helvetica Neue" w:hAnsi="Helvetica Neue" w:cs="Times New Roman"/>
          <w:b/>
          <w:bCs/>
          <w:color w:val="3DA742"/>
          <w:kern w:val="0"/>
        </w:rPr>
        <w:t>:</w:t>
      </w:r>
    </w:p>
    <w:p w14:paraId="335B17A8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 xml:space="preserve">1) </w:t>
      </w:r>
      <w:r w:rsidRPr="00BB4393">
        <w:rPr>
          <w:rFonts w:ascii="Helvetica Neue" w:hAnsi="Helvetica Neue" w:cs="Times New Roman"/>
          <w:color w:val="3E3E3E"/>
          <w:kern w:val="0"/>
        </w:rPr>
        <w:t>有点黑</w:t>
      </w:r>
    </w:p>
    <w:p w14:paraId="48A75415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>2) 12</w:t>
      </w:r>
      <w:r w:rsidRPr="00BB4393">
        <w:rPr>
          <w:rFonts w:ascii="Helvetica Neue" w:hAnsi="Helvetica Neue" w:cs="Times New Roman"/>
          <w:color w:val="3E3E3E"/>
          <w:kern w:val="0"/>
        </w:rPr>
        <w:t>点左右</w:t>
      </w:r>
    </w:p>
    <w:p w14:paraId="5651917A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246EC16" w14:textId="77777777" w:rsidR="00BB4393" w:rsidRPr="00BB4393" w:rsidRDefault="00BB4393" w:rsidP="00BB439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Helvetica Neue" w:hAnsi="Helvetica Neue" w:cs="Times New Roman"/>
          <w:color w:val="3E3E3E"/>
          <w:kern w:val="0"/>
        </w:rPr>
        <w:t xml:space="preserve">3. ‘The man himself is nothing — his work is everything’ </w:t>
      </w:r>
      <w:r w:rsidRPr="00BB4393">
        <w:rPr>
          <w:rFonts w:ascii="Helvetica Neue" w:hAnsi="Helvetica Neue" w:cs="Times New Roman"/>
          <w:color w:val="3E3E3E"/>
          <w:kern w:val="0"/>
        </w:rPr>
        <w:t>大家用自己的语言表达一下这句话的意思呢？</w:t>
      </w:r>
    </w:p>
    <w:p w14:paraId="45DBB7A6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BB439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192122DD" w14:textId="77777777" w:rsidR="00BB4393" w:rsidRPr="00BB4393" w:rsidRDefault="00BB4393" w:rsidP="00BB439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B4393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A1ABBD9" wp14:editId="5EA54EDE">
            <wp:extent cx="647700" cy="647700"/>
            <wp:effectExtent l="0" t="0" r="12700" b="12700"/>
            <wp:docPr id="2" name="图片 2" descr="https://y.gtimg.cn/music/photo_new/T002R68x68M000001sGynR1Kw1v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1sGynR1Kw1v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393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Boys Don't Cry</w:t>
      </w:r>
      <w:r w:rsidRPr="00BB4393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BB4393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Natalia Kills - Trouble</w:t>
      </w:r>
      <w:r w:rsidRPr="00BB4393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BB4393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06CF8F17" wp14:editId="63B1232B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3DAC" w14:textId="77777777" w:rsidR="00BB4393" w:rsidRPr="00BB4393" w:rsidRDefault="00BB4393" w:rsidP="00BB439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9A1AA9A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93"/>
    <w:rsid w:val="000A2FF5"/>
    <w:rsid w:val="007E737C"/>
    <w:rsid w:val="00BB4393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90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439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B4393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BB4393"/>
    <w:rPr>
      <w:i/>
      <w:iCs/>
    </w:rPr>
  </w:style>
  <w:style w:type="character" w:customStyle="1" w:styleId="apple-converted-space">
    <w:name w:val="apple-converted-space"/>
    <w:basedOn w:val="a0"/>
    <w:rsid w:val="00BB4393"/>
  </w:style>
  <w:style w:type="character" w:styleId="a4">
    <w:name w:val="Hyperlink"/>
    <w:basedOn w:val="a0"/>
    <w:uiPriority w:val="99"/>
    <w:semiHidden/>
    <w:unhideWhenUsed/>
    <w:rsid w:val="00BB439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B439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BB4393"/>
    <w:rPr>
      <w:b/>
      <w:bCs/>
    </w:rPr>
  </w:style>
  <w:style w:type="character" w:customStyle="1" w:styleId="db">
    <w:name w:val="db"/>
    <w:basedOn w:val="a0"/>
    <w:rsid w:val="00BB4393"/>
  </w:style>
  <w:style w:type="character" w:customStyle="1" w:styleId="qqmusicsongname">
    <w:name w:val="qqmusic_songname"/>
    <w:basedOn w:val="a0"/>
    <w:rsid w:val="00BB4393"/>
  </w:style>
  <w:style w:type="character" w:customStyle="1" w:styleId="qqmusicsingername">
    <w:name w:val="qqmusic_singername"/>
    <w:basedOn w:val="a0"/>
    <w:rsid w:val="00BB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0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804&amp;idx=1&amp;sn=7fd2fbb31985bd91f4c12dd6399fbd4b&amp;chksm=17fbcd64208c4472d46aead1811a50078ffbc3539048143230f6b3f98a28de2d03f73e30d7d7&amp;mpshare=1&amp;scene=1&amp;srcid=&amp;key=13226364e750332534bbe74146d55467441f65c96ac7ea162ce08896da89ba001522f9a56b509527a74868b646f9c05d77f1937c08005abd1f5a001e5ccfa058ec2fbeff2a72160c31ee13290d363977&amp;ascene=0&amp;uin=MTgxNjA4MTUwMA%3D%3D&amp;devicetype=iMac+MacBookPro11%2C4+OSX+OSX+10.12.3+build(16D32)&amp;version=12020010&amp;nettype=WIFI&amp;fontScale=100&amp;pass_ticket=qiqMzwUbWuS9d1sUhtLsyKXg2jk2IMy3LjZNycJdJ3pOppWIsrmDla38tSVuaVtD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706</Words>
  <Characters>4030</Characters>
  <Application>Microsoft Macintosh Word</Application>
  <DocSecurity>0</DocSecurity>
  <Lines>33</Lines>
  <Paragraphs>9</Paragraphs>
  <ScaleCrop>false</ScaleCrop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2017-03-15T06:47:00Z</dcterms:created>
  <dcterms:modified xsi:type="dcterms:W3CDTF">2017-03-15T06:47:00Z</dcterms:modified>
</cp:coreProperties>
</file>