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FFD3B" w14:textId="77777777" w:rsidR="002049EE" w:rsidRDefault="002049EE">
      <w:pPr>
        <w:rPr>
          <w:lang w:val="en-US"/>
        </w:rPr>
      </w:pPr>
    </w:p>
    <w:p w14:paraId="0BB3F33A" w14:textId="77777777" w:rsidR="002049EE" w:rsidRDefault="002049EE">
      <w:pPr>
        <w:rPr>
          <w:lang w:val="en-US"/>
        </w:rPr>
      </w:pPr>
    </w:p>
    <w:p w14:paraId="2840E5AC" w14:textId="77777777" w:rsidR="002049EE" w:rsidRPr="002049EE" w:rsidRDefault="002049EE" w:rsidP="002049EE">
      <w:proofErr w:type="spellStart"/>
      <w:r w:rsidRPr="002049EE">
        <w:rPr>
          <w:lang w:val="en-US"/>
        </w:rPr>
        <w:t>FreeCommander</w:t>
      </w:r>
      <w:proofErr w:type="spellEnd"/>
      <w:r w:rsidRPr="002049EE">
        <w:t xml:space="preserve"> </w:t>
      </w:r>
      <w:r w:rsidRPr="002049EE">
        <w:rPr>
          <w:lang w:val="en-US"/>
        </w:rPr>
        <w:t>XE</w:t>
      </w:r>
      <w:r w:rsidRPr="002049EE">
        <w:t xml:space="preserve"> - это мощный файловый менеджер для </w:t>
      </w:r>
      <w:r w:rsidRPr="002049EE">
        <w:rPr>
          <w:lang w:val="en-US"/>
        </w:rPr>
        <w:t>Windows</w:t>
      </w:r>
      <w:r w:rsidRPr="002049EE">
        <w:t xml:space="preserve">, который предоставляет пользователю широкий спектр функций для управления файлами и папками на компьютере. Вот основные функции </w:t>
      </w:r>
      <w:proofErr w:type="spellStart"/>
      <w:r w:rsidRPr="002049EE">
        <w:rPr>
          <w:lang w:val="en-US"/>
        </w:rPr>
        <w:t>FreeCommander</w:t>
      </w:r>
      <w:proofErr w:type="spellEnd"/>
      <w:r w:rsidRPr="002049EE">
        <w:t xml:space="preserve"> </w:t>
      </w:r>
      <w:r w:rsidRPr="002049EE">
        <w:rPr>
          <w:lang w:val="en-US"/>
        </w:rPr>
        <w:t>XE</w:t>
      </w:r>
      <w:r w:rsidRPr="002049EE">
        <w:t xml:space="preserve"> и их описание:</w:t>
      </w:r>
    </w:p>
    <w:p w14:paraId="5CB7C1BD" w14:textId="77777777" w:rsidR="002049EE" w:rsidRPr="002049EE" w:rsidRDefault="002049EE" w:rsidP="002049EE"/>
    <w:p w14:paraId="7EB5000B" w14:textId="2E32DA1B" w:rsidR="002049EE" w:rsidRPr="002049EE" w:rsidRDefault="002049EE" w:rsidP="002049EE"/>
    <w:p w14:paraId="00CF9BB6" w14:textId="77777777" w:rsidR="002049EE" w:rsidRPr="002049EE" w:rsidRDefault="002049EE" w:rsidP="002049EE"/>
    <w:p w14:paraId="37955661" w14:textId="6E20E747" w:rsidR="002049EE" w:rsidRPr="002049EE" w:rsidRDefault="002049EE" w:rsidP="002049EE">
      <w:r w:rsidRPr="002049EE">
        <w:t xml:space="preserve"> Встроенный </w:t>
      </w:r>
      <w:r w:rsidRPr="002049EE">
        <w:rPr>
          <w:lang w:val="en-US"/>
        </w:rPr>
        <w:t>FTP</w:t>
      </w:r>
      <w:r w:rsidRPr="002049EE">
        <w:t xml:space="preserve">-клиент: интегрированный </w:t>
      </w:r>
      <w:r w:rsidRPr="002049EE">
        <w:rPr>
          <w:lang w:val="en-US"/>
        </w:rPr>
        <w:t>FTP</w:t>
      </w:r>
      <w:r w:rsidRPr="002049EE">
        <w:t>-клиент позволяет быстро соединяться с удаленными серверами для загрузки или загрузки файлов.</w:t>
      </w:r>
    </w:p>
    <w:p w14:paraId="771FA918" w14:textId="77777777" w:rsidR="002049EE" w:rsidRPr="002049EE" w:rsidRDefault="002049EE" w:rsidP="002049EE"/>
    <w:p w14:paraId="14A6EB91" w14:textId="6AF96762" w:rsidR="002049EE" w:rsidRPr="002049EE" w:rsidRDefault="002049EE" w:rsidP="002049EE">
      <w:r w:rsidRPr="002049EE">
        <w:t xml:space="preserve">Мощный поиск: </w:t>
      </w:r>
      <w:proofErr w:type="spellStart"/>
      <w:r w:rsidRPr="002049EE">
        <w:rPr>
          <w:lang w:val="en-US"/>
        </w:rPr>
        <w:t>FreeCommander</w:t>
      </w:r>
      <w:proofErr w:type="spellEnd"/>
      <w:r w:rsidRPr="002049EE">
        <w:t xml:space="preserve"> </w:t>
      </w:r>
      <w:r w:rsidRPr="002049EE">
        <w:rPr>
          <w:lang w:val="en-US"/>
        </w:rPr>
        <w:t>XE</w:t>
      </w:r>
      <w:r w:rsidRPr="002049EE">
        <w:t xml:space="preserve"> предлагает широкие возможности поиска файлов и папок по различным критериям, что позволяет быстро находить нужный файл.</w:t>
      </w:r>
    </w:p>
    <w:p w14:paraId="62A7D83D" w14:textId="77777777" w:rsidR="002049EE" w:rsidRPr="002049EE" w:rsidRDefault="002049EE" w:rsidP="002049EE"/>
    <w:p w14:paraId="5C1F8FB3" w14:textId="6388E8A8" w:rsidR="002049EE" w:rsidRPr="002049EE" w:rsidRDefault="002049EE" w:rsidP="002049EE">
      <w:r w:rsidRPr="002049EE">
        <w:t>Расширенные функции копирования и перемещения: программа поддерживает копирование и перемещение файлов с использованием множества параметров, таких как перезапись, объединение, автоматическое переименование и т.д.</w:t>
      </w:r>
    </w:p>
    <w:p w14:paraId="41D8A350" w14:textId="77777777" w:rsidR="002049EE" w:rsidRPr="002049EE" w:rsidRDefault="002049EE" w:rsidP="002049EE"/>
    <w:p w14:paraId="2EFE135F" w14:textId="739679E8" w:rsidR="002049EE" w:rsidRPr="002049EE" w:rsidRDefault="002049EE" w:rsidP="002049EE">
      <w:r w:rsidRPr="002049EE">
        <w:t xml:space="preserve"> Поддержка архивов: </w:t>
      </w:r>
      <w:proofErr w:type="spellStart"/>
      <w:r w:rsidRPr="002049EE">
        <w:rPr>
          <w:lang w:val="en-US"/>
        </w:rPr>
        <w:t>FreeCommander</w:t>
      </w:r>
      <w:proofErr w:type="spellEnd"/>
      <w:r w:rsidRPr="002049EE">
        <w:t xml:space="preserve"> </w:t>
      </w:r>
      <w:r w:rsidRPr="002049EE">
        <w:rPr>
          <w:lang w:val="en-US"/>
        </w:rPr>
        <w:t>XE</w:t>
      </w:r>
      <w:r w:rsidRPr="002049EE">
        <w:t xml:space="preserve"> позволяет управлять архивами в форматах </w:t>
      </w:r>
      <w:r w:rsidRPr="002049EE">
        <w:rPr>
          <w:lang w:val="en-US"/>
        </w:rPr>
        <w:t>ZIP</w:t>
      </w:r>
      <w:r w:rsidRPr="002049EE">
        <w:t xml:space="preserve">, </w:t>
      </w:r>
      <w:r w:rsidRPr="002049EE">
        <w:rPr>
          <w:lang w:val="en-US"/>
        </w:rPr>
        <w:t>RAR</w:t>
      </w:r>
      <w:r w:rsidRPr="002049EE">
        <w:t>, 7</w:t>
      </w:r>
      <w:r w:rsidRPr="002049EE">
        <w:rPr>
          <w:lang w:val="en-US"/>
        </w:rPr>
        <w:t>z</w:t>
      </w:r>
      <w:r w:rsidRPr="002049EE">
        <w:t xml:space="preserve"> и других, включая создание, извлечение и просмотр содержимого архивов.</w:t>
      </w:r>
    </w:p>
    <w:p w14:paraId="6439FF26" w14:textId="77777777" w:rsidR="002049EE" w:rsidRPr="002049EE" w:rsidRDefault="002049EE" w:rsidP="002049EE"/>
    <w:p w14:paraId="7797FE35" w14:textId="1FFE3444" w:rsidR="002049EE" w:rsidRPr="002049EE" w:rsidRDefault="002049EE" w:rsidP="002049EE">
      <w:r w:rsidRPr="002049EE">
        <w:t xml:space="preserve">Это основные функции, которые предоставляет </w:t>
      </w:r>
      <w:proofErr w:type="spellStart"/>
      <w:r w:rsidRPr="002049EE">
        <w:rPr>
          <w:lang w:val="en-US"/>
        </w:rPr>
        <w:t>FreeCommander</w:t>
      </w:r>
      <w:proofErr w:type="spellEnd"/>
      <w:r w:rsidRPr="002049EE">
        <w:t xml:space="preserve"> </w:t>
      </w:r>
      <w:r w:rsidRPr="002049EE">
        <w:rPr>
          <w:lang w:val="en-US"/>
        </w:rPr>
        <w:t>XE</w:t>
      </w:r>
      <w:r w:rsidRPr="002049EE">
        <w:t xml:space="preserve"> для удобного управления файлами и папками на компьютере.</w:t>
      </w:r>
    </w:p>
    <w:p w14:paraId="2BEC3A39" w14:textId="77777777" w:rsidR="002049EE" w:rsidRPr="002049EE" w:rsidRDefault="002049EE"/>
    <w:p w14:paraId="7A8B80B4" w14:textId="1D003489" w:rsidR="00D41C6C" w:rsidRDefault="002049E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A1A1BEB" wp14:editId="6AF13E66">
            <wp:extent cx="5940425" cy="3498215"/>
            <wp:effectExtent l="0" t="0" r="3175" b="6985"/>
            <wp:docPr id="17714603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4603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30339" w14:textId="03AE1FE6" w:rsidR="002049EE" w:rsidRPr="002049EE" w:rsidRDefault="002049EE">
      <w:r>
        <w:t xml:space="preserve">Рабочий экран пользователя </w:t>
      </w:r>
    </w:p>
    <w:p w14:paraId="0E59CD01" w14:textId="77777777" w:rsidR="002049EE" w:rsidRDefault="002049EE">
      <w:r>
        <w:rPr>
          <w:noProof/>
        </w:rPr>
        <w:drawing>
          <wp:inline distT="0" distB="0" distL="0" distR="0" wp14:anchorId="27A6BB11" wp14:editId="34D5484E">
            <wp:extent cx="3926729" cy="4123065"/>
            <wp:effectExtent l="0" t="0" r="0" b="0"/>
            <wp:docPr id="4571402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1402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7037" cy="4133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531B8" w14:textId="77777777" w:rsidR="002049EE" w:rsidRDefault="002049EE" w:rsidP="002049EE"/>
    <w:p w14:paraId="7BFC673A" w14:textId="77777777" w:rsidR="002049EE" w:rsidRDefault="002049EE" w:rsidP="002049EE"/>
    <w:p w14:paraId="365F2531" w14:textId="77777777" w:rsidR="002049EE" w:rsidRDefault="002049EE" w:rsidP="002049EE"/>
    <w:p w14:paraId="6E778E3A" w14:textId="1D112903" w:rsidR="002049EE" w:rsidRPr="002049EE" w:rsidRDefault="002049EE" w:rsidP="002049EE">
      <w:r w:rsidRPr="002049EE">
        <w:lastRenderedPageBreak/>
        <w:t>Панели файлов: программу можно разделить на две панели, что позволяет одновременно просматривать содержимое разных папок и удобно переносить файлы между ними.</w:t>
      </w:r>
    </w:p>
    <w:p w14:paraId="7B982EEB" w14:textId="77777777" w:rsidR="002049EE" w:rsidRPr="002049EE" w:rsidRDefault="002049EE" w:rsidP="002049EE"/>
    <w:p w14:paraId="184CE449" w14:textId="7A3F2553" w:rsidR="002049EE" w:rsidRPr="002049EE" w:rsidRDefault="002049EE" w:rsidP="002049EE">
      <w:r w:rsidRPr="002049EE">
        <w:t xml:space="preserve"> Горячие клавиши: </w:t>
      </w:r>
      <w:proofErr w:type="spellStart"/>
      <w:r w:rsidRPr="002049EE">
        <w:rPr>
          <w:lang w:val="en-US"/>
        </w:rPr>
        <w:t>FreeCommander</w:t>
      </w:r>
      <w:proofErr w:type="spellEnd"/>
      <w:r w:rsidRPr="002049EE">
        <w:t xml:space="preserve"> </w:t>
      </w:r>
      <w:r w:rsidRPr="002049EE">
        <w:rPr>
          <w:lang w:val="en-US"/>
        </w:rPr>
        <w:t>XE</w:t>
      </w:r>
      <w:r w:rsidRPr="002049EE">
        <w:t xml:space="preserve"> имеет обширный список горячих клавиш, которые позволяют выполнять большинство операций с файлами без использования мыши.</w:t>
      </w:r>
    </w:p>
    <w:p w14:paraId="3F59AE11" w14:textId="77777777" w:rsidR="002049EE" w:rsidRDefault="002049EE"/>
    <w:p w14:paraId="2D591258" w14:textId="43A1933A" w:rsidR="002049EE" w:rsidRDefault="002049EE"/>
    <w:p w14:paraId="7A60345C" w14:textId="4AA07F00" w:rsidR="002049EE" w:rsidRDefault="002049EE">
      <w:pPr>
        <w:rPr>
          <w:lang w:val="en-US"/>
        </w:rPr>
      </w:pPr>
      <w:r>
        <w:rPr>
          <w:noProof/>
        </w:rPr>
        <w:drawing>
          <wp:inline distT="0" distB="0" distL="0" distR="0" wp14:anchorId="699A69D1" wp14:editId="78EF94BC">
            <wp:extent cx="5940425" cy="3506470"/>
            <wp:effectExtent l="0" t="0" r="3175" b="0"/>
            <wp:docPr id="3326751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6751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0C151" w14:textId="29703C40" w:rsidR="002049EE" w:rsidRPr="002049EE" w:rsidRDefault="002049EE">
      <w:r>
        <w:t xml:space="preserve">Можно изменить вид  рабочего экрана приложения всего их  более 5 </w:t>
      </w:r>
    </w:p>
    <w:sectPr w:rsidR="002049EE" w:rsidRPr="002049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C6C"/>
    <w:rsid w:val="002049EE"/>
    <w:rsid w:val="00D41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CA7C8"/>
  <w15:chartTrackingRefBased/>
  <w15:docId w15:val="{DE42ADAC-8054-4392-99AE-3F51FBD63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Сычев</dc:creator>
  <cp:keywords/>
  <dc:description/>
  <cp:lastModifiedBy>Роман Сычев</cp:lastModifiedBy>
  <cp:revision>2</cp:revision>
  <dcterms:created xsi:type="dcterms:W3CDTF">2024-04-20T05:13:00Z</dcterms:created>
  <dcterms:modified xsi:type="dcterms:W3CDTF">2024-04-20T05:21:00Z</dcterms:modified>
</cp:coreProperties>
</file>