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9B3" w:rsidRPr="00D569B3" w:rsidRDefault="00D569B3" w:rsidP="00D569B3">
      <w:pPr>
        <w:spacing w:after="0" w:line="240" w:lineRule="auto"/>
        <w:textAlignment w:val="top"/>
        <w:outlineLvl w:val="0"/>
        <w:rPr>
          <w:rFonts w:ascii="Arial" w:eastAsia="Times New Roman" w:hAnsi="Arial" w:cs="Arial"/>
          <w:b/>
          <w:bCs/>
          <w:color w:val="373D3D"/>
          <w:kern w:val="36"/>
          <w:sz w:val="37"/>
          <w:szCs w:val="37"/>
          <w:lang w:eastAsia="pt-BR"/>
        </w:rPr>
      </w:pPr>
      <w:r w:rsidRPr="00D569B3">
        <w:rPr>
          <w:rFonts w:ascii="Arial" w:eastAsia="Times New Roman" w:hAnsi="Arial" w:cs="Arial"/>
          <w:b/>
          <w:bCs/>
          <w:color w:val="373D3D"/>
          <w:kern w:val="36"/>
          <w:sz w:val="37"/>
          <w:szCs w:val="37"/>
          <w:lang w:eastAsia="pt-BR"/>
        </w:rPr>
        <w:t>Revisando arrow function e seu escopo léxico</w:t>
      </w:r>
    </w:p>
    <w:p w:rsidR="00D569B3" w:rsidRPr="00D569B3" w:rsidRDefault="00D569B3" w:rsidP="00D569B3">
      <w:pPr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hyperlink r:id="rId5" w:history="1">
        <w:r w:rsidRPr="00D569B3">
          <w:rPr>
            <w:rFonts w:ascii="Arial" w:eastAsia="Times New Roman" w:hAnsi="Arial" w:cs="Arial"/>
            <w:color w:val="000000"/>
            <w:sz w:val="21"/>
            <w:szCs w:val="21"/>
            <w:u w:val="single"/>
            <w:shd w:val="clear" w:color="auto" w:fill="E6E6E6"/>
            <w:lang w:eastAsia="pt-BR"/>
          </w:rPr>
          <w:t>Sugerir melhoria</w:t>
        </w:r>
      </w:hyperlink>
    </w:p>
    <w:p w:rsidR="00D569B3" w:rsidRPr="00D569B3" w:rsidRDefault="00D569B3" w:rsidP="00D569B3">
      <w:pPr>
        <w:spacing w:after="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A ideia desse exercício é deixar ainda mais clara a diferença do </w:t>
      </w:r>
      <w:r w:rsidRPr="00D569B3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this</w:t>
      </w: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de uma </w:t>
      </w:r>
      <w:r w:rsidRPr="00D569B3">
        <w:rPr>
          <w:rFonts w:ascii="Arial" w:eastAsia="Times New Roman" w:hAnsi="Arial" w:cs="Arial"/>
          <w:i/>
          <w:iCs/>
          <w:color w:val="444C4E"/>
          <w:sz w:val="26"/>
          <w:szCs w:val="26"/>
          <w:lang w:eastAsia="pt-BR"/>
        </w:rPr>
        <w:t>arrow function</w:t>
      </w: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do </w:t>
      </w:r>
      <w:r w:rsidRPr="00D569B3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this</w:t>
      </w: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de uma função tradicional em JavaScript. Sugiro fortemente que você crie os arquivos em um projeto separado, para poder ver o que acontece aqui além de ficar na teoria.</w:t>
      </w:r>
    </w:p>
    <w:p w:rsidR="00D569B3" w:rsidRPr="00D569B3" w:rsidRDefault="00D569B3" w:rsidP="00D569B3">
      <w:pPr>
        <w:spacing w:before="360" w:after="36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Vamos começar por um exemplo clássico. Temos três elementos distintos em nossa página e queremos exibir o conteúdo de cada um deles.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&lt;!DOCTYPE html&gt;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&lt;html&gt;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&lt;head&gt;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&lt;meta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69B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charset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569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"UTF-8"</w:t>
      </w: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&lt;title&gt;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Document</w:t>
      </w: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&lt;/title&gt;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&lt;/head&gt;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&lt;body&gt;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&lt;h1&gt;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TITULO</w:t>
      </w: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&lt;/h1&gt;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&lt;p&gt;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PARAGRAFO</w:t>
      </w: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&lt;div&gt;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DADOS</w:t>
      </w: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&lt;script&gt;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console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569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69B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é window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let exibeConteudo 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69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console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569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alert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569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$ 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document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querySelector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bind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document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$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569B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'h1'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addEventListener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569B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'click'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exibeConteudo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$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569B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'p'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addEventListener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569B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'click'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exibeConteudo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$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569B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'div'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addEventListener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569B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'click'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exibeConteudo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&lt;/script&gt;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&lt;/body&gt;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&lt;/html&gt;</w:t>
      </w:r>
    </w:p>
    <w:p w:rsidR="00D569B3" w:rsidRPr="00D569B3" w:rsidRDefault="00D569B3" w:rsidP="00D569B3">
      <w:pPr>
        <w:spacing w:after="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Perfeito, quando clicamos em cada um deles, exibimos no console o valor de </w:t>
      </w:r>
      <w:r w:rsidRPr="00D569B3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this</w:t>
      </w: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inclusive exibimos um alerta com conteúdo de cada elemento. Repare que o </w:t>
      </w:r>
      <w:r w:rsidRPr="00D569B3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this</w:t>
      </w: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é dinâmico, ou seja, </w:t>
      </w:r>
      <w:r w:rsidRPr="00D569B3">
        <w:rPr>
          <w:rFonts w:ascii="Arial" w:eastAsia="Times New Roman" w:hAnsi="Arial" w:cs="Arial"/>
          <w:b/>
          <w:bCs/>
          <w:color w:val="444C4E"/>
          <w:sz w:val="26"/>
          <w:szCs w:val="26"/>
          <w:lang w:eastAsia="pt-BR"/>
        </w:rPr>
        <w:t>seu valor é definido no momento em que a função é chamada, jamais no momento em que é declarada</w:t>
      </w: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. Quando clicamos no </w:t>
      </w:r>
      <w:r w:rsidRPr="00D569B3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h1</w:t>
      </w: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o </w:t>
      </w:r>
      <w:r w:rsidRPr="00D569B3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this</w:t>
      </w: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será este elemento, quando clicamos em </w:t>
      </w:r>
      <w:r w:rsidRPr="00D569B3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</w:t>
      </w: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o </w:t>
      </w:r>
      <w:r w:rsidRPr="00D569B3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this</w:t>
      </w: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será o elemento. Ainda bem que isso acontece, pois se o </w:t>
      </w:r>
      <w:r w:rsidRPr="00D569B3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this</w:t>
      </w: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não fosse dinâmico, não conseguiríamos escrever uma função genérica como a nossa.</w:t>
      </w:r>
    </w:p>
    <w:p w:rsidR="00D569B3" w:rsidRPr="00D569B3" w:rsidRDefault="00D569B3" w:rsidP="00D569B3">
      <w:pPr>
        <w:spacing w:after="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Que tal declararmos nossa função como uma </w:t>
      </w:r>
      <w:r w:rsidRPr="00D569B3">
        <w:rPr>
          <w:rFonts w:ascii="Arial" w:eastAsia="Times New Roman" w:hAnsi="Arial" w:cs="Arial"/>
          <w:i/>
          <w:iCs/>
          <w:color w:val="444C4E"/>
          <w:sz w:val="26"/>
          <w:szCs w:val="26"/>
          <w:lang w:eastAsia="pt-BR"/>
        </w:rPr>
        <w:t>arrow function</w:t>
      </w: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que é menos verbosa? Alterando nosso código: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&lt;!DOCTYPE html&gt;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&lt;html&gt;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lastRenderedPageBreak/>
        <w:t>&lt;head&gt;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&lt;meta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69B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charset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569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"UTF-8"</w:t>
      </w: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&lt;title&gt;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Document</w:t>
      </w: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&lt;/title&gt;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&lt;/head&gt;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&lt;body&gt;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&lt;h1&gt;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TITULO</w:t>
      </w: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&lt;/h1&gt;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&lt;p&gt;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PARAGRAFO</w:t>
      </w: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&lt;div&gt;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DADOS</w:t>
      </w: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&lt;/div&gt;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&lt;script&gt;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console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569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69B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é window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D569B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arrow function agora!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let exibeConteudo 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=&gt;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console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569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alert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569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$ 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document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querySelector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bind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document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$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569B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'h1'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addEventListener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569B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'click'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exibeConteudo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$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569B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'p'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addEventListener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569B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'click'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exibeConteudo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$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569B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'div'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).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addEventListener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569B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'click'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exibeConteudo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&lt;/script&gt;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&lt;/body&gt;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&lt;/html&gt;</w:t>
      </w:r>
    </w:p>
    <w:p w:rsidR="00D569B3" w:rsidRPr="00D569B3" w:rsidRDefault="00D569B3" w:rsidP="00D569B3">
      <w:pPr>
        <w:spacing w:after="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Um teste demonstra que nosso código deixa de funcionar. Primeiro, independente do elemento que eu clique, o </w:t>
      </w:r>
      <w:r w:rsidRPr="00D569B3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this</w:t>
      </w: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que é impresso no console é </w:t>
      </w:r>
      <w:r w:rsidRPr="00D569B3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window</w:t>
      </w: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e não aquele elemento do DOM. Segundo, como </w:t>
      </w:r>
      <w:r w:rsidRPr="00D569B3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this</w:t>
      </w: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é </w:t>
      </w:r>
      <w:r w:rsidRPr="00D569B3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window</w:t>
      </w: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e ele não possui a propriedade </w:t>
      </w:r>
      <w:r w:rsidRPr="00D569B3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textContent</w:t>
      </w: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é exibido </w:t>
      </w:r>
      <w:r w:rsidRPr="00D569B3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undefined</w:t>
      </w: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para o usuário. Esse problema serve para demonstrar que uma </w:t>
      </w:r>
      <w:r w:rsidRPr="00D569B3">
        <w:rPr>
          <w:rFonts w:ascii="Arial" w:eastAsia="Times New Roman" w:hAnsi="Arial" w:cs="Arial"/>
          <w:i/>
          <w:iCs/>
          <w:color w:val="444C4E"/>
          <w:sz w:val="26"/>
          <w:szCs w:val="26"/>
          <w:lang w:eastAsia="pt-BR"/>
        </w:rPr>
        <w:t>arrow function</w:t>
      </w: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vai além de uma sintaxe mais enxuta para declararmos funções.</w:t>
      </w:r>
    </w:p>
    <w:p w:rsidR="00D569B3" w:rsidRPr="00D569B3" w:rsidRDefault="00D569B3" w:rsidP="00D569B3">
      <w:pPr>
        <w:spacing w:after="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Diferente de uma função, que possui um </w:t>
      </w:r>
      <w:r w:rsidRPr="00D569B3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this</w:t>
      </w: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dinâmico, uma </w:t>
      </w:r>
      <w:r w:rsidRPr="00D569B3">
        <w:rPr>
          <w:rFonts w:ascii="Arial" w:eastAsia="Times New Roman" w:hAnsi="Arial" w:cs="Arial"/>
          <w:i/>
          <w:iCs/>
          <w:color w:val="444C4E"/>
          <w:sz w:val="26"/>
          <w:szCs w:val="26"/>
          <w:lang w:eastAsia="pt-BR"/>
        </w:rPr>
        <w:t>arrow function</w:t>
      </w: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possui um </w:t>
      </w:r>
      <w:r w:rsidRPr="00D569B3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this</w:t>
      </w: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estático, ou seja, que nunca muda e que é determinado no momento em que é declarado! Veja que quando declararmos nossa </w:t>
      </w:r>
      <w:r w:rsidRPr="00D569B3">
        <w:rPr>
          <w:rFonts w:ascii="Arial" w:eastAsia="Times New Roman" w:hAnsi="Arial" w:cs="Arial"/>
          <w:i/>
          <w:iCs/>
          <w:color w:val="444C4E"/>
          <w:sz w:val="26"/>
          <w:szCs w:val="26"/>
          <w:lang w:eastAsia="pt-BR"/>
        </w:rPr>
        <w:t>arrow function</w:t>
      </w: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ela vai considerar o </w:t>
      </w:r>
      <w:r w:rsidRPr="00D569B3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this</w:t>
      </w: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do local onde é declarada. Sendo assim, como o </w:t>
      </w:r>
      <w:r w:rsidRPr="00D569B3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this</w:t>
      </w: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dentro da tag </w:t>
      </w:r>
      <w:r w:rsidRPr="00D569B3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&lt;script&gt;</w:t>
      </w: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é </w:t>
      </w:r>
      <w:r w:rsidRPr="00D569B3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window</w:t>
      </w: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ela adotará </w:t>
      </w:r>
      <w:r w:rsidRPr="00D569B3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window</w:t>
      </w: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.</w:t>
      </w:r>
    </w:p>
    <w:p w:rsidR="00D569B3" w:rsidRPr="00D569B3" w:rsidRDefault="00D569B3" w:rsidP="00D569B3">
      <w:pPr>
        <w:spacing w:before="360" w:after="36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Resumindo:</w:t>
      </w:r>
    </w:p>
    <w:p w:rsidR="00D569B3" w:rsidRPr="00D569B3" w:rsidRDefault="00D569B3" w:rsidP="00D569B3">
      <w:pPr>
        <w:numPr>
          <w:ilvl w:val="0"/>
          <w:numId w:val="1"/>
        </w:numPr>
        <w:spacing w:after="0" w:line="240" w:lineRule="auto"/>
        <w:ind w:left="712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O </w:t>
      </w:r>
      <w:r w:rsidRPr="00D569B3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this</w:t>
      </w: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de uma função é dinâmico, isto é, seu valor é determinado no momento em que a função é chamada. Como o </w:t>
      </w:r>
      <w:r w:rsidRPr="00D569B3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this</w:t>
      </w: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é dinâmico, é possível usar artifícios da linguagem, como a API</w:t>
      </w:r>
      <w:r w:rsidRPr="00D569B3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Reflect</w:t>
      </w: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para alterá-lo se assim desejarmos.</w:t>
      </w:r>
    </w:p>
    <w:p w:rsidR="00D569B3" w:rsidRPr="00D569B3" w:rsidRDefault="00D569B3" w:rsidP="00D569B3">
      <w:pPr>
        <w:numPr>
          <w:ilvl w:val="0"/>
          <w:numId w:val="1"/>
        </w:numPr>
        <w:spacing w:after="0" w:line="240" w:lineRule="auto"/>
        <w:ind w:left="712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O </w:t>
      </w:r>
      <w:r w:rsidRPr="00D569B3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this</w:t>
      </w: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de uma </w:t>
      </w:r>
      <w:r w:rsidRPr="00D569B3">
        <w:rPr>
          <w:rFonts w:ascii="Arial" w:eastAsia="Times New Roman" w:hAnsi="Arial" w:cs="Arial"/>
          <w:i/>
          <w:iCs/>
          <w:color w:val="444C4E"/>
          <w:sz w:val="26"/>
          <w:szCs w:val="26"/>
          <w:lang w:eastAsia="pt-BR"/>
        </w:rPr>
        <w:t>arrow function</w:t>
      </w: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é léxico, isto é, seu valor é determinado no local onde a </w:t>
      </w:r>
      <w:r w:rsidRPr="00D569B3">
        <w:rPr>
          <w:rFonts w:ascii="Arial" w:eastAsia="Times New Roman" w:hAnsi="Arial" w:cs="Arial"/>
          <w:i/>
          <w:iCs/>
          <w:color w:val="444C4E"/>
          <w:sz w:val="26"/>
          <w:szCs w:val="26"/>
          <w:lang w:eastAsia="pt-BR"/>
        </w:rPr>
        <w:t>arrow function</w:t>
      </w: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 for definida, ela não cria </w:t>
      </w: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lastRenderedPageBreak/>
        <w:t>um novo </w:t>
      </w:r>
      <w:r w:rsidRPr="00D569B3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this</w:t>
      </w: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. O </w:t>
      </w:r>
      <w:r w:rsidRPr="00D569B3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this</w:t>
      </w: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de uma </w:t>
      </w:r>
      <w:r w:rsidRPr="00D569B3">
        <w:rPr>
          <w:rFonts w:ascii="Arial" w:eastAsia="Times New Roman" w:hAnsi="Arial" w:cs="Arial"/>
          <w:i/>
          <w:iCs/>
          <w:color w:val="444C4E"/>
          <w:sz w:val="26"/>
          <w:szCs w:val="26"/>
          <w:lang w:eastAsia="pt-BR"/>
        </w:rPr>
        <w:t>arrow function</w:t>
      </w: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não pode ser alterado, mesmo se usarmos recursos da linguagem, como a API </w:t>
      </w:r>
      <w:r w:rsidRPr="00D569B3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Reflect</w:t>
      </w: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.</w:t>
      </w:r>
    </w:p>
    <w:p w:rsidR="00D569B3" w:rsidRPr="00D569B3" w:rsidRDefault="00D569B3" w:rsidP="00D569B3">
      <w:pPr>
        <w:spacing w:after="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No contexto que vimos acima, a </w:t>
      </w:r>
      <w:r w:rsidRPr="00D569B3">
        <w:rPr>
          <w:rFonts w:ascii="Arial" w:eastAsia="Times New Roman" w:hAnsi="Arial" w:cs="Arial"/>
          <w:i/>
          <w:iCs/>
          <w:color w:val="444C4E"/>
          <w:sz w:val="26"/>
          <w:szCs w:val="26"/>
          <w:lang w:eastAsia="pt-BR"/>
        </w:rPr>
        <w:t>arrow function</w:t>
      </w: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atrapalhou mais do que ajudou, mas vejamos um exemplo onde seu escopo léxico torna-se MUITO interessante: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&lt;!DOCTYPE html&gt;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&lt;html&gt;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&lt;head&gt;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&lt;meta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69B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charset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569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"UTF-8"</w:t>
      </w: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&lt;title&gt;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Document</w:t>
      </w: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&lt;/title&gt;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&lt;/head&gt;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&lt;body&gt;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&lt;script&gt;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D569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69B3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SistemaImpressao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constructor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D569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_codigo 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imprime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nomes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nomes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forEach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569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console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569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console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(`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D569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_codigo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}: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}`);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let nomes 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569B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'Flávio'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69B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'Nico'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69B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'Douglas'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let si 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69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69B3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SistemaImpressao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si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imprime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nomes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&lt;/script&gt;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&lt;/body&gt;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&lt;/html&gt;</w:t>
      </w:r>
    </w:p>
    <w:p w:rsidR="00D569B3" w:rsidRPr="00D569B3" w:rsidRDefault="00D569B3" w:rsidP="00D569B3">
      <w:pPr>
        <w:spacing w:after="0"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Temos a seguinte classe </w:t>
      </w:r>
      <w:r w:rsidRPr="00D569B3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SistemaImpressao</w:t>
      </w: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que possui o método </w:t>
      </w:r>
      <w:r w:rsidRPr="00D569B3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imprime</w:t>
      </w: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. O método recebe uma lista e para cada item da lista imprime primeiro a versão do sistema, seguido do item. O problema é que o </w:t>
      </w:r>
      <w:r w:rsidRPr="00D569B3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this._codigo</w:t>
      </w: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acessado em nosso </w:t>
      </w:r>
      <w:r w:rsidRPr="00D569B3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forEach</w:t>
      </w: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não é de uma instância da classe </w:t>
      </w:r>
      <w:r w:rsidRPr="00D569B3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Pessoa</w:t>
      </w: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aliás, ele é </w:t>
      </w:r>
      <w:r w:rsidRPr="00D569B3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undefined</w:t>
      </w: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. Contudo, se usarmos </w:t>
      </w:r>
      <w:r w:rsidRPr="00D569B3">
        <w:rPr>
          <w:rFonts w:ascii="Arial" w:eastAsia="Times New Roman" w:hAnsi="Arial" w:cs="Arial"/>
          <w:i/>
          <w:iCs/>
          <w:color w:val="444C4E"/>
          <w:sz w:val="26"/>
          <w:szCs w:val="26"/>
          <w:lang w:eastAsia="pt-BR"/>
        </w:rPr>
        <w:t>arrow function</w:t>
      </w: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o </w:t>
      </w:r>
      <w:r w:rsidRPr="00D569B3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this</w:t>
      </w: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usado no </w:t>
      </w:r>
      <w:r w:rsidRPr="00D569B3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forEach</w:t>
      </w: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usará o </w:t>
      </w:r>
      <w:r w:rsidRPr="00D569B3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this</w:t>
      </w: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do contexto no qual foi declarado.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&lt;!DOCTYPE html&gt;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&lt;html&gt;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&lt;head&gt;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&lt;meta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69B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charset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569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"UTF-8"</w:t>
      </w: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&lt;title&gt;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Document</w:t>
      </w: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&lt;/title&gt;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&lt;/head&gt;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&lt;body&gt;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&lt;script&gt;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D569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69B3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SistemaImpressao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constructor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       </w:t>
      </w:r>
      <w:r w:rsidRPr="00D569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_codigo 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imprime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nomes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D569B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usando arrow function.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nomes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forEach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nome 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=&gt;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console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569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console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(`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D569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_codigo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}: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}`);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let nomes 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569B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'Flávio'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69B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'Nico'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69B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'Douglas'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let si 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69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69B3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SistemaImpressao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si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imprime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nomes</w:t>
      </w:r>
      <w:r w:rsidRPr="00D569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&lt;/script&gt;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&lt;/body&gt;</w:t>
      </w:r>
    </w:p>
    <w:p w:rsidR="00D569B3" w:rsidRPr="00D569B3" w:rsidRDefault="00D569B3" w:rsidP="00D569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D569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&lt;/html&gt;</w:t>
      </w:r>
    </w:p>
    <w:p w:rsidR="00D569B3" w:rsidRPr="00D569B3" w:rsidRDefault="00D569B3" w:rsidP="00D569B3">
      <w:pPr>
        <w:spacing w:line="240" w:lineRule="auto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Agora nosso código funciona. Aliás, </w:t>
      </w:r>
      <w:r w:rsidRPr="00D569B3">
        <w:rPr>
          <w:rFonts w:ascii="Arial" w:eastAsia="Times New Roman" w:hAnsi="Arial" w:cs="Arial"/>
          <w:i/>
          <w:iCs/>
          <w:color w:val="444C4E"/>
          <w:sz w:val="26"/>
          <w:szCs w:val="26"/>
          <w:lang w:eastAsia="pt-BR"/>
        </w:rPr>
        <w:t>arrow functions</w:t>
      </w: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ajudam bastante quando aplicamos o paradigma orientado a objetos, pois o </w:t>
      </w:r>
      <w:r w:rsidRPr="00D569B3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this</w:t>
      </w:r>
      <w:r w:rsidRPr="00D569B3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passa a se comportar como o esperado, quando pensamos em outras linguagens de programação, como Java e C#.</w:t>
      </w:r>
    </w:p>
    <w:p w:rsidR="00CB20BB" w:rsidRDefault="00CB20BB">
      <w:bookmarkStart w:id="0" w:name="_GoBack"/>
      <w:bookmarkEnd w:id="0"/>
    </w:p>
    <w:sectPr w:rsidR="00CB20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C479F"/>
    <w:multiLevelType w:val="multilevel"/>
    <w:tmpl w:val="C20C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9B3"/>
    <w:rsid w:val="00CB20BB"/>
    <w:rsid w:val="00D5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53F81C-9D34-4195-BD02-3FDB4DC2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569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69B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569B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56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D569B3"/>
  </w:style>
  <w:style w:type="character" w:styleId="CdigoHTML">
    <w:name w:val="HTML Code"/>
    <w:basedOn w:val="Fontepargpadro"/>
    <w:uiPriority w:val="99"/>
    <w:semiHidden/>
    <w:unhideWhenUsed/>
    <w:rsid w:val="00D569B3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D569B3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56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569B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dec">
    <w:name w:val="dec"/>
    <w:basedOn w:val="Fontepargpadro"/>
    <w:rsid w:val="00D569B3"/>
  </w:style>
  <w:style w:type="character" w:customStyle="1" w:styleId="pln">
    <w:name w:val="pln"/>
    <w:basedOn w:val="Fontepargpadro"/>
    <w:rsid w:val="00D569B3"/>
  </w:style>
  <w:style w:type="character" w:customStyle="1" w:styleId="tag">
    <w:name w:val="tag"/>
    <w:basedOn w:val="Fontepargpadro"/>
    <w:rsid w:val="00D569B3"/>
  </w:style>
  <w:style w:type="character" w:customStyle="1" w:styleId="atn">
    <w:name w:val="atn"/>
    <w:basedOn w:val="Fontepargpadro"/>
    <w:rsid w:val="00D569B3"/>
  </w:style>
  <w:style w:type="character" w:customStyle="1" w:styleId="pun">
    <w:name w:val="pun"/>
    <w:basedOn w:val="Fontepargpadro"/>
    <w:rsid w:val="00D569B3"/>
  </w:style>
  <w:style w:type="character" w:customStyle="1" w:styleId="atv">
    <w:name w:val="atv"/>
    <w:basedOn w:val="Fontepargpadro"/>
    <w:rsid w:val="00D569B3"/>
  </w:style>
  <w:style w:type="character" w:customStyle="1" w:styleId="kwd">
    <w:name w:val="kwd"/>
    <w:basedOn w:val="Fontepargpadro"/>
    <w:rsid w:val="00D569B3"/>
  </w:style>
  <w:style w:type="character" w:customStyle="1" w:styleId="com">
    <w:name w:val="com"/>
    <w:basedOn w:val="Fontepargpadro"/>
    <w:rsid w:val="00D569B3"/>
  </w:style>
  <w:style w:type="character" w:customStyle="1" w:styleId="str">
    <w:name w:val="str"/>
    <w:basedOn w:val="Fontepargpadro"/>
    <w:rsid w:val="00D569B3"/>
  </w:style>
  <w:style w:type="character" w:styleId="Forte">
    <w:name w:val="Strong"/>
    <w:basedOn w:val="Fontepargpadro"/>
    <w:uiPriority w:val="22"/>
    <w:qFormat/>
    <w:rsid w:val="00D569B3"/>
    <w:rPr>
      <w:b/>
      <w:bCs/>
    </w:rPr>
  </w:style>
  <w:style w:type="character" w:customStyle="1" w:styleId="typ">
    <w:name w:val="typ"/>
    <w:basedOn w:val="Fontepargpadro"/>
    <w:rsid w:val="00D569B3"/>
  </w:style>
  <w:style w:type="character" w:customStyle="1" w:styleId="lit">
    <w:name w:val="lit"/>
    <w:basedOn w:val="Fontepargpadro"/>
    <w:rsid w:val="00D56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1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297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8555">
          <w:marLeft w:val="232"/>
          <w:marRight w:val="232"/>
          <w:marTop w:val="232"/>
          <w:marBottom w:val="2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ursos.alura.com.br/course/javascript-es6-orientacao-a-objetos-parte-2/section/1/task/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887</Words>
  <Characters>4791</Characters>
  <Application>Microsoft Office Word</Application>
  <DocSecurity>0</DocSecurity>
  <Lines>39</Lines>
  <Paragraphs>11</Paragraphs>
  <ScaleCrop>false</ScaleCrop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Costa</dc:creator>
  <cp:keywords/>
  <dc:description/>
  <cp:lastModifiedBy>Sérgio Costa</cp:lastModifiedBy>
  <cp:revision>1</cp:revision>
  <dcterms:created xsi:type="dcterms:W3CDTF">2016-10-16T18:12:00Z</dcterms:created>
  <dcterms:modified xsi:type="dcterms:W3CDTF">2016-10-16T18:12:00Z</dcterms:modified>
</cp:coreProperties>
</file>