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B445" w14:textId="77777777" w:rsidR="004D2493" w:rsidRPr="004D2493" w:rsidRDefault="004D2493" w:rsidP="004D2493">
      <w:pPr>
        <w:shd w:val="clear" w:color="auto" w:fill="464646"/>
        <w:spacing w:after="0" w:line="240" w:lineRule="auto"/>
        <w:textAlignment w:val="baseline"/>
        <w:outlineLvl w:val="0"/>
        <w:rPr>
          <w:rFonts w:ascii="Segoe UI Semibold" w:eastAsia="Times New Roman" w:hAnsi="Segoe UI Semibold" w:cs="Segoe UI Semibold"/>
          <w:color w:val="FFFFFF"/>
          <w:kern w:val="36"/>
          <w:sz w:val="48"/>
          <w:szCs w:val="48"/>
          <w:lang w:eastAsia="en-IE"/>
        </w:rPr>
      </w:pPr>
      <w:r w:rsidRPr="004D2493">
        <w:rPr>
          <w:rFonts w:ascii="Segoe UI Semibold" w:eastAsia="Times New Roman" w:hAnsi="Segoe UI Semibold" w:cs="Segoe UI Semibold"/>
          <w:color w:val="FFFFFF"/>
          <w:kern w:val="36"/>
          <w:sz w:val="48"/>
          <w:szCs w:val="48"/>
          <w:lang w:eastAsia="en-IE"/>
        </w:rPr>
        <w:t>C# Fundamentals for Absolute Beginners</w:t>
      </w:r>
    </w:p>
    <w:p w14:paraId="7F05E464" w14:textId="27327C42" w:rsidR="004D2493" w:rsidRDefault="004D2493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56D5A480" w14:textId="3BB1391E" w:rsidR="004D2493" w:rsidRDefault="004D2493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hyperlink r:id="rId4" w:history="1">
        <w:r w:rsidRPr="00A22E71">
          <w:rPr>
            <w:rStyle w:val="Hyperlink"/>
            <w:rFonts w:ascii="Roboto" w:hAnsi="Roboto"/>
            <w:spacing w:val="3"/>
            <w:sz w:val="21"/>
            <w:szCs w:val="21"/>
            <w:bdr w:val="none" w:sz="0" w:space="0" w:color="auto" w:frame="1"/>
            <w:shd w:val="clear" w:color="auto" w:fill="F9F9F9"/>
          </w:rPr>
          <w:t>https://channel9.msdn.com/Series/C-Fundamentals-for-Absolute-Beginners</w:t>
        </w:r>
      </w:hyperlink>
    </w:p>
    <w:p w14:paraId="5ECE33B7" w14:textId="77777777" w:rsidR="004D2493" w:rsidRDefault="004D2493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4F541B95" w14:textId="50699F02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1 -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Course Introduction </w:t>
      </w:r>
    </w:p>
    <w:p w14:paraId="375A33DA" w14:textId="2BC7EFBC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4D2493">
        <w:rPr>
          <w:rStyle w:val="style-scope"/>
          <w:rFonts w:ascii="Roboto" w:hAnsi="Roboto"/>
          <w:strike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2 - Installing Visual Studio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D2493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</w:t>
      </w:r>
      <w:r w:rsidR="004D2493" w:rsidRPr="00257829">
        <w:rPr>
          <w:rStyle w:val="style-scope"/>
          <w:rFonts w:ascii="Roboto" w:hAnsi="Roboto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Just watch don</w:t>
      </w:r>
      <w:r w:rsidR="00257829">
        <w:rPr>
          <w:rStyle w:val="style-scope"/>
          <w:rFonts w:ascii="Roboto" w:hAnsi="Roboto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’t</w:t>
      </w:r>
      <w:r w:rsidR="004D2493" w:rsidRPr="00257829">
        <w:rPr>
          <w:rStyle w:val="style-scope"/>
          <w:rFonts w:ascii="Roboto" w:hAnsi="Roboto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not follow</w:t>
      </w:r>
      <w:r w:rsidR="004D2493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!</w:t>
      </w:r>
      <w:r w:rsidR="00257829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257829" w:rsidRPr="00257829">
        <w:rPr>
          <w:rStyle w:val="style-scope"/>
          <w:rFonts w:ascii="Roboto" w:hAnsi="Roboto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You are already setup</w:t>
      </w:r>
      <w:r w:rsidR="00257829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.</w:t>
      </w:r>
      <w:r w:rsidR="004D2493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14:paraId="32EA8631" w14:textId="1AD97FD3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3 - Creating your first C# Program </w:t>
      </w:r>
    </w:p>
    <w:p w14:paraId="6E275942" w14:textId="663A06B4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4 - Understanding your first C# Program </w:t>
      </w:r>
    </w:p>
    <w:p w14:paraId="444FFF80" w14:textId="1A2CE3A4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5 -  Working with code files, projects and solutions </w:t>
      </w:r>
    </w:p>
    <w:p w14:paraId="2B9CE7A8" w14:textId="4725DD00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6 - Understanding Data types and Variables </w:t>
      </w:r>
    </w:p>
    <w:p w14:paraId="07DBA980" w14:textId="129C1B59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7 - The IF decision statement </w:t>
      </w:r>
    </w:p>
    <w:p w14:paraId="21CB1B14" w14:textId="09D1F0B7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8 - Operators, Expressions and Statements </w:t>
      </w:r>
    </w:p>
    <w:p w14:paraId="65EC5978" w14:textId="560C459D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9 - FOR iteration statement </w:t>
      </w:r>
    </w:p>
    <w:p w14:paraId="7532AA9D" w14:textId="2FD78D86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10 - Understanding Arrays </w:t>
      </w:r>
    </w:p>
    <w:p w14:paraId="230259B0" w14:textId="7B5D2053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11 - Defining and Calling methods </w:t>
      </w:r>
    </w:p>
    <w:p w14:paraId="68E92B6C" w14:textId="3EADF767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12 - While Iteration Statement </w:t>
      </w:r>
    </w:p>
    <w:p w14:paraId="5F95321D" w14:textId="32F90FF2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13 - Working with Strings </w:t>
      </w:r>
    </w:p>
    <w:p w14:paraId="7DF9FEDD" w14:textId="17E5957A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14 - Working with dates and times </w:t>
      </w:r>
    </w:p>
    <w:p w14:paraId="4CCCFC0E" w14:textId="5DA425A3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15 - Understanding Classes </w:t>
      </w:r>
    </w:p>
    <w:p w14:paraId="517EF9A0" w14:textId="7D44C084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16 - More about classes and methods </w:t>
      </w:r>
    </w:p>
    <w:p w14:paraId="740E537F" w14:textId="519A9425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7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Understanding Scope and Accessibility Modifiers </w:t>
      </w:r>
    </w:p>
    <w:p w14:paraId="57812232" w14:textId="32322396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8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Understanding Namespaces and working with the .NET Class Library </w:t>
      </w:r>
    </w:p>
    <w:p w14:paraId="5F68FD40" w14:textId="488C0AA8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9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Creating and Adding References to Assemblies </w:t>
      </w:r>
    </w:p>
    <w:p w14:paraId="7649151E" w14:textId="3F81AEB7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20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Working with Collections </w:t>
      </w:r>
    </w:p>
    <w:p w14:paraId="09842779" w14:textId="6D187A98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Working with LINQ </w:t>
      </w:r>
    </w:p>
    <w:p w14:paraId="2B70F484" w14:textId="5F240A6F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Enumerations and the Switch Decision Statement </w:t>
      </w:r>
    </w:p>
    <w:p w14:paraId="5666B4F5" w14:textId="04B12FDA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3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Gracefully Handling Exceptions </w:t>
      </w:r>
    </w:p>
    <w:p w14:paraId="4D15D424" w14:textId="1C856469" w:rsidR="00166FCB" w:rsidRDefault="00166FCB" w:rsidP="00166FCB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4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Understanding Events and Event-Driven Programming </w:t>
      </w:r>
    </w:p>
    <w:p w14:paraId="60E7B0F4" w14:textId="4469DC0C" w:rsidR="00166FCB" w:rsidRPr="00166FCB" w:rsidRDefault="00166FCB" w:rsidP="00166FCB"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5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 Where to Go from Here</w:t>
      </w:r>
    </w:p>
    <w:sectPr w:rsidR="00166FCB" w:rsidRPr="0016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B"/>
    <w:rsid w:val="00012874"/>
    <w:rsid w:val="00166FCB"/>
    <w:rsid w:val="00257829"/>
    <w:rsid w:val="004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8361"/>
  <w15:chartTrackingRefBased/>
  <w15:docId w15:val="{3BF48221-49E7-4F51-9FB4-B2240D6B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66FCB"/>
  </w:style>
  <w:style w:type="character" w:styleId="Hyperlink">
    <w:name w:val="Hyperlink"/>
    <w:basedOn w:val="DefaultParagraphFont"/>
    <w:uiPriority w:val="99"/>
    <w:unhideWhenUsed/>
    <w:rsid w:val="00166F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249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4D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nnel9.msdn.com/Series/C-Fundamentals-for-Absolute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McCann</dc:creator>
  <cp:keywords/>
  <dc:description/>
  <cp:lastModifiedBy>Thomas McCann</cp:lastModifiedBy>
  <cp:revision>2</cp:revision>
  <dcterms:created xsi:type="dcterms:W3CDTF">2021-09-08T12:46:00Z</dcterms:created>
  <dcterms:modified xsi:type="dcterms:W3CDTF">2021-09-08T13:01:00Z</dcterms:modified>
</cp:coreProperties>
</file>