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987BA1" w14:paraId="00937117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9222" w14:textId="77777777" w:rsidR="00987BA1" w:rsidRDefault="00376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9525" distL="114300" distR="123190" simplePos="0" relativeHeight="83886081" behindDoc="0" locked="0" layoutInCell="1" allowOverlap="1" wp14:anchorId="523DC52D" wp14:editId="0AAD85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FF8F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43150FA7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A065981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0A4698E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E722F33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Баумана</w:t>
            </w:r>
          </w:p>
          <w:p w14:paraId="3D897D5D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5E9B22D0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Баумана)</w:t>
            </w:r>
          </w:p>
        </w:tc>
      </w:tr>
    </w:tbl>
    <w:p w14:paraId="33662592" w14:textId="77777777" w:rsidR="00987BA1" w:rsidRDefault="00987BA1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0BC1DF1" w14:textId="77777777" w:rsidR="00987BA1" w:rsidRDefault="00987BA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BD58BF7" w14:textId="77777777" w:rsidR="00987BA1" w:rsidRDefault="00376D6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4A676A0E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C5C8781" w14:textId="77777777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04C759B3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6EC8E8FD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C9F1E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F5896A0" w14:textId="77777777" w:rsidR="00987BA1" w:rsidRDefault="00376D6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«ДЛИННАЯ АРИФМЕТИКА»</w:t>
      </w:r>
    </w:p>
    <w:p w14:paraId="3497715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0E4AC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B552B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33E62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11BA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276B3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48BFE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7F6A6C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C682FE7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4191B00" w14:textId="77777777" w:rsidR="00987BA1" w:rsidRDefault="00987BA1" w:rsidP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22D918A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3519FF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3334B0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87910BD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84037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85E024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0F4C535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3E4D1B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20F0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4A2E47E" w14:textId="2D88E025" w:rsidR="00987BA1" w:rsidRPr="0087282D" w:rsidRDefault="00376D63">
      <w:pPr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8728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Светличная Алина Алексеевна</w:t>
      </w:r>
    </w:p>
    <w:p w14:paraId="382491F0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FF67B2" w14:textId="263B21E2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14:paraId="458FA548" w14:textId="32C48E41" w:rsidR="006F4408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99217F3" w14:textId="2E14819D" w:rsidR="006F4408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Проверил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Силантьева Александра Васильевна</w:t>
      </w:r>
    </w:p>
    <w:p w14:paraId="4DC5542D" w14:textId="77777777" w:rsidR="006F4408" w:rsidRDefault="006F4408">
      <w:pPr>
        <w:spacing w:after="0" w:line="240" w:lineRule="auto"/>
      </w:pPr>
    </w:p>
    <w:p w14:paraId="1FBB67F4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738FCD62" w14:textId="16522912" w:rsidR="00987BA1" w:rsidRDefault="00376D63">
      <w:pPr>
        <w:spacing w:after="0" w:line="240" w:lineRule="auto"/>
        <w:jc w:val="center"/>
        <w:sectPr w:rsidR="00987BA1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87282D">
        <w:rPr>
          <w:rFonts w:ascii="Times New Roman" w:eastAsia="Times New Roman" w:hAnsi="Times New Roman" w:cs="Times New Roman"/>
          <w:i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</w:t>
      </w:r>
      <w:r w:rsidR="003D61BF">
        <w:rPr>
          <w:rFonts w:ascii="Times New Roman" w:eastAsia="Times New Roman" w:hAnsi="Times New Roman" w:cs="Times New Roman"/>
          <w:i/>
          <w:sz w:val="28"/>
          <w:lang w:val="ru-RU"/>
        </w:rPr>
        <w:t xml:space="preserve"> г.</w:t>
      </w:r>
    </w:p>
    <w:p w14:paraId="3F738514" w14:textId="77777777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0" w:name="__RefHeading___Toc1493_1224043242"/>
      <w:bookmarkStart w:id="1" w:name="__RefHeading___Toc1495_1224043242"/>
      <w:bookmarkEnd w:id="0"/>
      <w:bookmarkEnd w:id="1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технического задания</w:t>
      </w:r>
    </w:p>
    <w:p w14:paraId="4DC5149A" w14:textId="77777777" w:rsidR="00987BA1" w:rsidRDefault="00376D63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Входные данные:</w:t>
      </w:r>
    </w:p>
    <w:p w14:paraId="1CB42499" w14:textId="77777777" w:rsidR="00987BA1" w:rsidRDefault="00987BA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45ECD474" w14:textId="143C6500" w:rsidR="00987BA1" w:rsidRDefault="00376D63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Действительное число: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строка, содержащая вещественное число в</w:t>
      </w:r>
      <w:r w:rsidR="009665C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экспоненциальном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виде </w:t>
      </w:r>
      <w:r w:rsidRPr="0087282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&lt;</w:t>
      </w:r>
      <w:r w:rsidR="009665C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±</w:t>
      </w:r>
      <w:proofErr w:type="gramStart"/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m</w:t>
      </w:r>
      <w:r w:rsidRPr="0087282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  <w:proofErr w:type="spellStart"/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nE</w:t>
      </w:r>
      <w:proofErr w:type="spellEnd"/>
      <w:proofErr w:type="gramEnd"/>
      <w:r w:rsidR="009665CC" w:rsidRPr="009665C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±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K</w:t>
      </w:r>
      <w:r w:rsidRPr="0087282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&gt;</w:t>
      </w:r>
      <w:r w:rsidR="009665C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или в стандартном виде</w:t>
      </w:r>
      <w:r w:rsidR="009665CC" w:rsidRPr="009665C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&lt;</w:t>
      </w:r>
      <w:r w:rsidR="009665C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±</w:t>
      </w:r>
      <w:r w:rsidR="009665CC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m</w:t>
      </w:r>
      <w:r w:rsidR="009665CC" w:rsidRPr="009665C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  <w:r w:rsidR="009665CC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n</w:t>
      </w:r>
      <w:r w:rsidR="009665CC" w:rsidRPr="009665C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&gt;</w:t>
      </w:r>
      <w:r w:rsidR="009665C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. </w:t>
      </w:r>
    </w:p>
    <w:p w14:paraId="43D92D4F" w14:textId="7DAC136D" w:rsidR="003D61BF" w:rsidRDefault="003D61BF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4D7233BC" w14:textId="627BF945" w:rsidR="003D61BF" w:rsidRPr="003D61BF" w:rsidRDefault="003D61BF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3D61B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Целое число: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строка, содержащая целое число в стандартном виде. </w:t>
      </w:r>
    </w:p>
    <w:p w14:paraId="7455FDCD" w14:textId="77777777" w:rsidR="003D61BF" w:rsidRDefault="003D61BF" w:rsidP="003D61BF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</w:p>
    <w:p w14:paraId="4C717203" w14:textId="1C6BACD7" w:rsidR="003D61BF" w:rsidRPr="003D61BF" w:rsidRDefault="003D61BF" w:rsidP="003D61BF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  <w:r w:rsidRPr="003D61BF">
        <w:rPr>
          <w:b w:val="0"/>
          <w:sz w:val="28"/>
          <w:szCs w:val="28"/>
        </w:rPr>
        <w:t xml:space="preserve">Правила ввода </w:t>
      </w:r>
      <w:r w:rsidRPr="006F4408">
        <w:rPr>
          <w:b w:val="0"/>
          <w:sz w:val="28"/>
          <w:szCs w:val="28"/>
          <w:u w:val="single"/>
        </w:rPr>
        <w:t>вещественного</w:t>
      </w:r>
      <w:r w:rsidRPr="003D61BF">
        <w:rPr>
          <w:b w:val="0"/>
          <w:sz w:val="28"/>
          <w:szCs w:val="28"/>
        </w:rPr>
        <w:t xml:space="preserve"> числа:</w:t>
      </w:r>
    </w:p>
    <w:p w14:paraId="372FB0B6" w14:textId="77777777" w:rsidR="003D61BF" w:rsidRPr="003D61BF" w:rsidRDefault="003D61BF" w:rsidP="003D61BF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  <w:r w:rsidRPr="003D61BF">
        <w:rPr>
          <w:b w:val="0"/>
          <w:sz w:val="28"/>
          <w:szCs w:val="28"/>
        </w:rPr>
        <w:t>•</w:t>
      </w:r>
      <w:r w:rsidRPr="003D61BF">
        <w:rPr>
          <w:b w:val="0"/>
          <w:sz w:val="28"/>
          <w:szCs w:val="28"/>
        </w:rPr>
        <w:tab/>
        <w:t>Мантисса может представляться с точкой и без нее: 12.34 или 1234 или 1234. или .1234</w:t>
      </w:r>
    </w:p>
    <w:p w14:paraId="3B9B04DE" w14:textId="77777777" w:rsidR="003D61BF" w:rsidRPr="003D61BF" w:rsidRDefault="003D61BF" w:rsidP="003D61BF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  <w:r w:rsidRPr="003D61BF">
        <w:rPr>
          <w:b w:val="0"/>
          <w:sz w:val="28"/>
          <w:szCs w:val="28"/>
        </w:rPr>
        <w:t>•</w:t>
      </w:r>
      <w:r w:rsidRPr="003D61BF">
        <w:rPr>
          <w:b w:val="0"/>
          <w:sz w:val="28"/>
          <w:szCs w:val="28"/>
        </w:rPr>
        <w:tab/>
        <w:t>Мантисса может содержать не более 30 цифр</w:t>
      </w:r>
    </w:p>
    <w:p w14:paraId="45168ED1" w14:textId="77777777" w:rsidR="003D61BF" w:rsidRPr="003D61BF" w:rsidRDefault="003D61BF" w:rsidP="003D61BF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  <w:r w:rsidRPr="003D61BF">
        <w:rPr>
          <w:b w:val="0"/>
          <w:sz w:val="28"/>
          <w:szCs w:val="28"/>
        </w:rPr>
        <w:t>•</w:t>
      </w:r>
      <w:r w:rsidRPr="003D61BF">
        <w:rPr>
          <w:b w:val="0"/>
          <w:sz w:val="28"/>
          <w:szCs w:val="28"/>
        </w:rPr>
        <w:tab/>
        <w:t>Порядок при вводе может быть или не быть: 1234 или 1234E0 или 12.34E2</w:t>
      </w:r>
    </w:p>
    <w:p w14:paraId="0D71BD6C" w14:textId="77777777" w:rsidR="003D61BF" w:rsidRPr="003D61BF" w:rsidRDefault="003D61BF" w:rsidP="003D61BF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  <w:r w:rsidRPr="003D61BF">
        <w:rPr>
          <w:b w:val="0"/>
          <w:sz w:val="28"/>
          <w:szCs w:val="28"/>
        </w:rPr>
        <w:t>•</w:t>
      </w:r>
      <w:r w:rsidRPr="003D61BF">
        <w:rPr>
          <w:b w:val="0"/>
          <w:sz w:val="28"/>
          <w:szCs w:val="28"/>
        </w:rPr>
        <w:tab/>
        <w:t>Порядок может содержать не более 5 цифр</w:t>
      </w:r>
    </w:p>
    <w:p w14:paraId="5F7C9560" w14:textId="77777777" w:rsidR="003D61BF" w:rsidRPr="003D61BF" w:rsidRDefault="003D61BF" w:rsidP="003D61BF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  <w:r w:rsidRPr="003D61BF">
        <w:rPr>
          <w:b w:val="0"/>
          <w:sz w:val="28"/>
          <w:szCs w:val="28"/>
        </w:rPr>
        <w:t>•</w:t>
      </w:r>
      <w:r w:rsidRPr="003D61BF">
        <w:rPr>
          <w:b w:val="0"/>
          <w:sz w:val="28"/>
          <w:szCs w:val="28"/>
        </w:rPr>
        <w:tab/>
        <w:t>Регистр знака, отделяющего порядок от мантиссы, не важен: E или e</w:t>
      </w:r>
    </w:p>
    <w:p w14:paraId="497B661B" w14:textId="77777777" w:rsidR="003D61BF" w:rsidRPr="003D61BF" w:rsidRDefault="003D61BF" w:rsidP="003D61BF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  <w:r w:rsidRPr="003D61BF">
        <w:rPr>
          <w:b w:val="0"/>
          <w:sz w:val="28"/>
          <w:szCs w:val="28"/>
        </w:rPr>
        <w:t>•</w:t>
      </w:r>
      <w:r w:rsidRPr="003D61BF">
        <w:rPr>
          <w:b w:val="0"/>
          <w:sz w:val="28"/>
          <w:szCs w:val="28"/>
        </w:rPr>
        <w:tab/>
        <w:t xml:space="preserve">Возможно отсутствие знака порядка и/или мантиссы, по умолчанию '+' </w:t>
      </w:r>
    </w:p>
    <w:p w14:paraId="1E08F8AC" w14:textId="77777777" w:rsidR="003D61BF" w:rsidRPr="003D61BF" w:rsidRDefault="003D61BF" w:rsidP="003D61BF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  <w:r w:rsidRPr="003D61BF">
        <w:rPr>
          <w:b w:val="0"/>
          <w:sz w:val="28"/>
          <w:szCs w:val="28"/>
        </w:rPr>
        <w:t xml:space="preserve">Правила ввода </w:t>
      </w:r>
      <w:r w:rsidRPr="006F4408">
        <w:rPr>
          <w:b w:val="0"/>
          <w:sz w:val="28"/>
          <w:szCs w:val="28"/>
          <w:u w:val="single"/>
        </w:rPr>
        <w:t>целого</w:t>
      </w:r>
      <w:r w:rsidRPr="003D61BF">
        <w:rPr>
          <w:b w:val="0"/>
          <w:sz w:val="28"/>
          <w:szCs w:val="28"/>
        </w:rPr>
        <w:t xml:space="preserve"> числа:</w:t>
      </w:r>
    </w:p>
    <w:p w14:paraId="5938904F" w14:textId="77777777" w:rsidR="003D61BF" w:rsidRPr="003D61BF" w:rsidRDefault="003D61BF" w:rsidP="003D61BF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  <w:r w:rsidRPr="003D61BF">
        <w:rPr>
          <w:b w:val="0"/>
          <w:sz w:val="28"/>
          <w:szCs w:val="28"/>
        </w:rPr>
        <w:t>•</w:t>
      </w:r>
      <w:r w:rsidRPr="003D61BF">
        <w:rPr>
          <w:b w:val="0"/>
          <w:sz w:val="28"/>
          <w:szCs w:val="28"/>
        </w:rPr>
        <w:tab/>
        <w:t>Возможно отсутствие знака числа, по умолчанию '+'</w:t>
      </w:r>
    </w:p>
    <w:p w14:paraId="7EA7A916" w14:textId="617EAB6D" w:rsidR="003D61BF" w:rsidRDefault="003D61BF" w:rsidP="003D61BF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  <w:r w:rsidRPr="003D61BF">
        <w:rPr>
          <w:b w:val="0"/>
          <w:sz w:val="28"/>
          <w:szCs w:val="28"/>
        </w:rPr>
        <w:t>Число может содержать не более 30 цифр</w:t>
      </w:r>
    </w:p>
    <w:p w14:paraId="538360F1" w14:textId="77777777" w:rsidR="003D61BF" w:rsidRDefault="003D61BF" w:rsidP="003D61BF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</w:p>
    <w:p w14:paraId="299F3BEF" w14:textId="77777777" w:rsidR="00987BA1" w:rsidRDefault="00987BA1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5CCB18D6" w14:textId="77777777" w:rsidR="00987BA1" w:rsidRDefault="00376D63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Выходные данные:</w:t>
      </w:r>
    </w:p>
    <w:p w14:paraId="5E0DA88D" w14:textId="044AEEE8" w:rsidR="00987BA1" w:rsidRPr="009665CC" w:rsidRDefault="00376D63" w:rsidP="009665CC">
      <w:pPr>
        <w:pStyle w:val="afb"/>
        <w:spacing w:before="240" w:after="0"/>
        <w:ind w:left="1273"/>
        <w:jc w:val="left"/>
        <w:rPr>
          <w:b w:val="0"/>
          <w:sz w:val="30"/>
          <w:szCs w:val="30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Длинное число в виде </w:t>
      </w:r>
      <w:r w:rsidRPr="0087282D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&lt;</w:t>
      </w:r>
      <w:r w:rsidR="009665CC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±</w:t>
      </w: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0.</w:t>
      </w:r>
      <w:r>
        <w:rPr>
          <w:rFonts w:eastAsia="Times New Roman" w:cs="Times New Roman"/>
          <w:b w:val="0"/>
          <w:color w:val="000000"/>
          <w:sz w:val="30"/>
          <w:szCs w:val="30"/>
          <w:lang w:val="en-US" w:eastAsia="ru-RU"/>
        </w:rPr>
        <w:t>m</w:t>
      </w:r>
      <w:r w:rsidRPr="0087282D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1</w:t>
      </w:r>
      <w:r>
        <w:rPr>
          <w:rFonts w:eastAsia="Times New Roman" w:cs="Times New Roman"/>
          <w:b w:val="0"/>
          <w:color w:val="000000"/>
          <w:sz w:val="30"/>
          <w:szCs w:val="30"/>
          <w:lang w:val="en-US" w:eastAsia="ru-RU"/>
        </w:rPr>
        <w:t>E</w:t>
      </w:r>
      <w:r w:rsidR="009665CC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±</w:t>
      </w:r>
      <w:r>
        <w:rPr>
          <w:rFonts w:eastAsia="Times New Roman" w:cs="Times New Roman"/>
          <w:b w:val="0"/>
          <w:color w:val="000000"/>
          <w:sz w:val="30"/>
          <w:szCs w:val="30"/>
          <w:lang w:val="en-US" w:eastAsia="ru-RU"/>
        </w:rPr>
        <w:t>K</w:t>
      </w:r>
      <w:r w:rsidRPr="0087282D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1&gt;. </w:t>
      </w: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Длина мантиссы </w:t>
      </w:r>
      <w:r w:rsidRPr="0087282D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&lt;</w:t>
      </w:r>
      <w:r>
        <w:rPr>
          <w:rFonts w:eastAsia="Times New Roman" w:cs="Times New Roman"/>
          <w:b w:val="0"/>
          <w:color w:val="000000"/>
          <w:sz w:val="30"/>
          <w:szCs w:val="30"/>
          <w:lang w:val="en-US" w:eastAsia="ru-RU"/>
        </w:rPr>
        <w:t>m</w:t>
      </w:r>
      <w:r w:rsidRPr="0087282D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1&gt; - </w:t>
      </w: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до 30 цифр; длина порядка </w:t>
      </w:r>
      <w:r w:rsidRPr="0087282D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&lt;</w:t>
      </w:r>
      <w:r>
        <w:rPr>
          <w:rFonts w:eastAsia="Times New Roman" w:cs="Times New Roman"/>
          <w:b w:val="0"/>
          <w:color w:val="000000"/>
          <w:sz w:val="30"/>
          <w:szCs w:val="30"/>
          <w:lang w:val="en-US" w:eastAsia="ru-RU"/>
        </w:rPr>
        <w:t>K</w:t>
      </w:r>
      <w:r w:rsidRPr="0087282D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1&gt;</w:t>
      </w: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 — до 5 цифр.</w:t>
      </w:r>
    </w:p>
    <w:p w14:paraId="4D0819D7" w14:textId="77777777" w:rsidR="00987BA1" w:rsidRDefault="00987BA1">
      <w:pPr>
        <w:pStyle w:val="afb"/>
        <w:spacing w:before="240" w:after="0"/>
        <w:ind w:left="11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14:paraId="4AD4272B" w14:textId="77777777" w:rsidR="00987BA1" w:rsidRDefault="00376D63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Действие программы:</w:t>
      </w:r>
    </w:p>
    <w:p w14:paraId="6AD99020" w14:textId="77777777" w:rsidR="006F4408" w:rsidRDefault="00376D63" w:rsidP="009665C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Перемножение вещественн</w:t>
      </w:r>
      <w:r w:rsidR="009665C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ого и целого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чисел</w:t>
      </w:r>
    </w:p>
    <w:p w14:paraId="0AE09AE5" w14:textId="63BD28F8" w:rsidR="00987BA1" w:rsidRDefault="00376D63" w:rsidP="009665C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14:paraId="118CB2BF" w14:textId="77777777" w:rsidR="007F55C5" w:rsidRDefault="007F55C5" w:rsidP="007F55C5">
      <w:pPr>
        <w:pStyle w:val="afb"/>
        <w:spacing w:before="240" w:after="0"/>
        <w:ind w:left="1273"/>
        <w:jc w:val="left"/>
        <w:rPr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Обращение к программе: </w:t>
      </w:r>
    </w:p>
    <w:p w14:paraId="0841AD2F" w14:textId="2A7C2BC3" w:rsidR="007F55C5" w:rsidRPr="007F55C5" w:rsidRDefault="007F55C5" w:rsidP="007F55C5">
      <w:pPr>
        <w:pStyle w:val="afb"/>
        <w:spacing w:before="240" w:after="0"/>
        <w:ind w:left="1273"/>
        <w:jc w:val="left"/>
        <w:rPr>
          <w:b w:val="0"/>
          <w:sz w:val="32"/>
          <w:szCs w:val="32"/>
        </w:rPr>
      </w:pPr>
      <w:r>
        <w:rPr>
          <w:rFonts w:eastAsia="Times New Roman" w:cs="Times New Roman"/>
          <w:b w:val="0"/>
          <w:color w:val="000000"/>
          <w:sz w:val="32"/>
          <w:szCs w:val="32"/>
          <w:lang w:val="ru-RU" w:eastAsia="ru-RU"/>
        </w:rPr>
        <w:t>З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апускается через терминал командой ./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main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  <w:proofErr w:type="spellStart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exe</w:t>
      </w:r>
      <w:proofErr w:type="spell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в директории с программой.</w:t>
      </w:r>
    </w:p>
    <w:p w14:paraId="5ADE2361" w14:textId="17002BD7" w:rsidR="00D53367" w:rsidRDefault="00D53367" w:rsidP="009665C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7C9E8449" w14:textId="658F723A" w:rsidR="00D53367" w:rsidRPr="00D53367" w:rsidRDefault="00D53367" w:rsidP="009665CC">
      <w:pPr>
        <w:pStyle w:val="afb"/>
        <w:spacing w:before="240" w:after="0"/>
        <w:ind w:left="1273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 w:rsidRPr="00D53367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Возможные аварийные ситуации:</w:t>
      </w:r>
    </w:p>
    <w:p w14:paraId="6FAF5A63" w14:textId="64AFFF6E" w:rsidR="007F55C5" w:rsidRPr="007F55C5" w:rsidRDefault="00D53367" w:rsidP="007F55C5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53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ввод данных</w:t>
      </w:r>
    </w:p>
    <w:p w14:paraId="0E50EB9F" w14:textId="27D213E2" w:rsidR="007F55C5" w:rsidRDefault="007F55C5" w:rsidP="00386971">
      <w:pPr>
        <w:pStyle w:val="afb"/>
        <w:numPr>
          <w:ilvl w:val="0"/>
          <w:numId w:val="9"/>
        </w:numPr>
        <w:spacing w:before="240" w:after="0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Пустой ввод вещественного числа</w:t>
      </w:r>
    </w:p>
    <w:p w14:paraId="3BAB27B4" w14:textId="4EE6FBA6" w:rsidR="00386971" w:rsidRDefault="00386971" w:rsidP="00386971">
      <w:pPr>
        <w:pStyle w:val="afb"/>
        <w:numPr>
          <w:ilvl w:val="0"/>
          <w:numId w:val="9"/>
        </w:numPr>
        <w:spacing w:before="240" w:after="0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Некорректные символы</w:t>
      </w:r>
      <w:r w:rsidR="007F55C5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7F55C5">
        <w:rPr>
          <w:rFonts w:eastAsia="Times New Roman" w:cs="Times New Roman"/>
          <w:color w:val="000000"/>
          <w:sz w:val="28"/>
          <w:szCs w:val="28"/>
          <w:lang w:val="ru-RU" w:eastAsia="ru-RU"/>
        </w:rPr>
        <w:t>в мантиссе</w:t>
      </w:r>
    </w:p>
    <w:p w14:paraId="674ADE85" w14:textId="4B45FD73" w:rsidR="007F55C5" w:rsidRDefault="007F55C5" w:rsidP="00386971">
      <w:pPr>
        <w:pStyle w:val="afb"/>
        <w:numPr>
          <w:ilvl w:val="0"/>
          <w:numId w:val="9"/>
        </w:numPr>
        <w:spacing w:before="240" w:after="0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Некорректные символы в порядке </w:t>
      </w:r>
    </w:p>
    <w:p w14:paraId="5718FF71" w14:textId="4E629130" w:rsidR="007F55C5" w:rsidRDefault="007F55C5" w:rsidP="00386971">
      <w:pPr>
        <w:pStyle w:val="afb"/>
        <w:numPr>
          <w:ilvl w:val="0"/>
          <w:numId w:val="9"/>
        </w:numPr>
        <w:spacing w:before="240" w:after="0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В мантиссе более, чем одна точка</w:t>
      </w:r>
    </w:p>
    <w:p w14:paraId="0CE4BBBF" w14:textId="06BADEB7" w:rsidR="00386971" w:rsidRDefault="00386971" w:rsidP="00386971">
      <w:pPr>
        <w:pStyle w:val="afb"/>
        <w:numPr>
          <w:ilvl w:val="0"/>
          <w:numId w:val="9"/>
        </w:numPr>
        <w:spacing w:before="240" w:after="0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Слишком большая длина мантиссы</w:t>
      </w:r>
    </w:p>
    <w:p w14:paraId="696732C2" w14:textId="1F930327" w:rsidR="00386971" w:rsidRDefault="00386971" w:rsidP="00386971">
      <w:pPr>
        <w:pStyle w:val="afb"/>
        <w:numPr>
          <w:ilvl w:val="0"/>
          <w:numId w:val="9"/>
        </w:numPr>
        <w:spacing w:before="240" w:after="0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Слишком большая длина порядка</w:t>
      </w:r>
    </w:p>
    <w:p w14:paraId="4486EA53" w14:textId="77777777" w:rsidR="007F55C5" w:rsidRDefault="007F55C5" w:rsidP="007F55C5">
      <w:pPr>
        <w:pStyle w:val="afb"/>
        <w:numPr>
          <w:ilvl w:val="0"/>
          <w:numId w:val="10"/>
        </w:numPr>
        <w:spacing w:before="240" w:after="0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Пустой ввод целого числа</w:t>
      </w:r>
    </w:p>
    <w:p w14:paraId="65ECB274" w14:textId="0D3531C5" w:rsidR="007F55C5" w:rsidRPr="00386971" w:rsidRDefault="007F55C5" w:rsidP="007F55C5">
      <w:pPr>
        <w:pStyle w:val="afb"/>
        <w:numPr>
          <w:ilvl w:val="0"/>
          <w:numId w:val="10"/>
        </w:numPr>
        <w:spacing w:before="240" w:after="0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Некорректные символы в целом числе</w:t>
      </w:r>
    </w:p>
    <w:p w14:paraId="39817CE9" w14:textId="56239B0E" w:rsidR="00987BA1" w:rsidRDefault="00D53367" w:rsidP="00D53367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53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Переполнение порядка</w:t>
      </w:r>
      <w:r w:rsidR="00386971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при умножении</w:t>
      </w:r>
    </w:p>
    <w:p w14:paraId="4E6A7C61" w14:textId="77777777" w:rsidR="00D53367" w:rsidRPr="00D53367" w:rsidRDefault="00D53367" w:rsidP="00D53367">
      <w:pPr>
        <w:pStyle w:val="afb"/>
        <w:spacing w:before="240" w:after="0"/>
        <w:ind w:left="199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37A1DC2C" w14:textId="77777777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2" w:name="__RefHeading___Toc1497_1224043242"/>
      <w:bookmarkEnd w:id="2"/>
      <w:r>
        <w:rPr>
          <w:rFonts w:ascii="Times New Roman" w:hAnsi="Times New Roman"/>
          <w:b/>
          <w:bCs/>
          <w:sz w:val="40"/>
          <w:szCs w:val="40"/>
        </w:rPr>
        <w:t>Описание структуры данных</w:t>
      </w:r>
    </w:p>
    <w:p w14:paraId="4A467200" w14:textId="77777777" w:rsidR="003D61BF" w:rsidRPr="00276AB9" w:rsidRDefault="003D61BF" w:rsidP="003D61BF">
      <w:pPr>
        <w:spacing w:before="240" w:after="0"/>
        <w:jc w:val="left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 w:eastAsia="ru-RU"/>
        </w:rPr>
      </w:pPr>
      <w:r w:rsidRPr="00276AB9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 w:eastAsia="ru-RU"/>
        </w:rPr>
        <w:t>*</w:t>
      </w:r>
      <w:r w:rsidRPr="00276AB9">
        <w:rPr>
          <w:sz w:val="16"/>
          <w:szCs w:val="16"/>
        </w:rPr>
        <w:t xml:space="preserve"> </w:t>
      </w:r>
      <w:r w:rsidRPr="00276AB9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 w:eastAsia="ru-RU"/>
        </w:rPr>
        <w:t xml:space="preserve">SIZE_STRING_FLOAT </w:t>
      </w:r>
      <w:proofErr w:type="gramStart"/>
      <w:r w:rsidRPr="00276AB9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 w:eastAsia="ru-RU"/>
        </w:rPr>
        <w:t>=  40</w:t>
      </w:r>
      <w:proofErr w:type="gramEnd"/>
      <w:r w:rsidRPr="00276AB9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 w:eastAsia="ru-RU"/>
        </w:rPr>
        <w:t>, SIZE_STRING_INT = 32</w:t>
      </w:r>
    </w:p>
    <w:p w14:paraId="0ECC2F7C" w14:textId="77777777" w:rsidR="003D61BF" w:rsidRDefault="003D61BF" w:rsidP="00276AB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</w:p>
    <w:p w14:paraId="1DD4A57F" w14:textId="6F0786D3" w:rsidR="00987BA1" w:rsidRDefault="00276AB9" w:rsidP="00276AB9">
      <w:pPr>
        <w:spacing w:before="240" w:after="0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char</w:t>
      </w: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num</w:t>
      </w: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[</w:t>
      </w:r>
      <w:proofErr w:type="gramEnd"/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SIZE</w:t>
      </w: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_</w:t>
      </w: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STRING</w:t>
      </w: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_</w:t>
      </w: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FLOAT</w:t>
      </w: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 xml:space="preserve">] </w:t>
      </w:r>
      <w:r w:rsidRPr="00276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строка</w:t>
      </w:r>
      <w:r w:rsidRPr="00276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для</w:t>
      </w:r>
      <w:r w:rsidRPr="00276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считывания вещественного числа</w:t>
      </w:r>
    </w:p>
    <w:p w14:paraId="3D461993" w14:textId="0B7DE9B6" w:rsidR="00276AB9" w:rsidRDefault="00276AB9" w:rsidP="00276AB9">
      <w:pPr>
        <w:spacing w:before="240" w:after="0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char</w:t>
      </w: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num</w:t>
      </w: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[</w:t>
      </w:r>
      <w:proofErr w:type="gramEnd"/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SIZE</w:t>
      </w: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_</w:t>
      </w: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STRING</w:t>
      </w: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_</w:t>
      </w:r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INT</w:t>
      </w:r>
      <w:r w:rsidRPr="00276AB9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 xml:space="preserve">] </w:t>
      </w:r>
      <w:r w:rsidRPr="00276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строка</w:t>
      </w:r>
      <w:r w:rsidRPr="00276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для</w:t>
      </w:r>
      <w:r w:rsidRPr="00276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считывания целого числа</w:t>
      </w:r>
    </w:p>
    <w:p w14:paraId="031B6A7E" w14:textId="77777777" w:rsidR="003D61BF" w:rsidRDefault="003D61BF" w:rsidP="003D61BF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574436CA" w14:textId="62231DDD" w:rsidR="003D61BF" w:rsidRPr="00386971" w:rsidRDefault="003D61BF" w:rsidP="003D61BF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хранения вещественного числа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6EF6C769" w14:textId="77777777" w:rsidR="003D61BF" w:rsidRDefault="003D61BF" w:rsidP="003D61BF">
      <w:pPr>
        <w:pStyle w:val="af7"/>
        <w:spacing w:line="11" w:lineRule="atLeast"/>
        <w:rPr>
          <w:rFonts w:ascii="Times New Roman" w:hAnsi="Times New Roman"/>
        </w:rPr>
      </w:pPr>
      <w:r w:rsidRPr="0087282D">
        <w:rPr>
          <w:rFonts w:ascii="Times New Roman" w:hAnsi="Times New Roman"/>
          <w:color w:val="000000"/>
          <w:sz w:val="28"/>
          <w:szCs w:val="28"/>
        </w:rPr>
        <w:t xml:space="preserve">mantis_sign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знак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мантиссы</w:t>
      </w:r>
    </w:p>
    <w:p w14:paraId="0C4CF3CB" w14:textId="77777777" w:rsidR="003D61BF" w:rsidRPr="0087282D" w:rsidRDefault="003D61BF" w:rsidP="003D61BF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 w:rsidRPr="0087282D">
        <w:rPr>
          <w:rFonts w:ascii="Times New Roman" w:hAnsi="Times New Roman"/>
          <w:color w:val="000000"/>
          <w:sz w:val="28"/>
          <w:szCs w:val="28"/>
        </w:rPr>
        <w:t xml:space="preserve">mantissa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мантисса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числа</w:t>
      </w:r>
    </w:p>
    <w:p w14:paraId="7F3174E7" w14:textId="77777777" w:rsidR="003D61BF" w:rsidRDefault="003D61BF" w:rsidP="003D61BF">
      <w:pPr>
        <w:pStyle w:val="af7"/>
        <w:spacing w:line="11" w:lineRule="atLeast"/>
        <w:rPr>
          <w:rFonts w:ascii="Times New Roman" w:hAnsi="Times New Roman"/>
        </w:rPr>
      </w:pPr>
      <w:r w:rsidRPr="0087282D">
        <w:rPr>
          <w:rFonts w:ascii="Times New Roman" w:hAnsi="Times New Roman"/>
          <w:color w:val="000000"/>
          <w:sz w:val="28"/>
          <w:szCs w:val="28"/>
        </w:rPr>
        <w:t xml:space="preserve">eps_sign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знак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экспоненты</w:t>
      </w:r>
    </w:p>
    <w:p w14:paraId="275ED108" w14:textId="77777777" w:rsidR="003D61BF" w:rsidRPr="0087282D" w:rsidRDefault="003D61BF" w:rsidP="003D61BF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eps</w:t>
      </w:r>
      <w:r w:rsidRPr="0087282D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num</w:t>
      </w:r>
      <w:r w:rsidRPr="0087282D"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значение порядка</w:t>
      </w:r>
    </w:p>
    <w:p w14:paraId="7B85F758" w14:textId="77777777" w:rsidR="003D61BF" w:rsidRDefault="003D61BF" w:rsidP="003D61BF">
      <w:pPr>
        <w:pStyle w:val="af7"/>
        <w:spacing w:line="11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87282D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place</w:t>
      </w:r>
      <w:r w:rsidRPr="0087282D"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место точки в мантиссе</w:t>
      </w:r>
    </w:p>
    <w:p w14:paraId="7E1BAADC" w14:textId="77777777" w:rsidR="00276AB9" w:rsidRPr="003D61BF" w:rsidRDefault="00276AB9" w:rsidP="00276AB9">
      <w:pPr>
        <w:spacing w:before="240" w:after="0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2E252AB" w14:textId="77777777" w:rsidR="00D53367" w:rsidRPr="00D53367" w:rsidRDefault="00D53367" w:rsidP="00D53367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 w:rsidRPr="00D53367">
        <w:rPr>
          <w:rFonts w:ascii="Consolas" w:hAnsi="Consolas"/>
          <w:b/>
          <w:bCs/>
          <w:color w:val="000000"/>
          <w:sz w:val="28"/>
          <w:szCs w:val="28"/>
        </w:rPr>
        <w:t>typedef struct</w:t>
      </w:r>
    </w:p>
    <w:p w14:paraId="2F8A4190" w14:textId="77777777" w:rsidR="00D53367" w:rsidRPr="00D53367" w:rsidRDefault="00D53367" w:rsidP="00D53367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 w:rsidRPr="00D53367">
        <w:rPr>
          <w:rFonts w:ascii="Consolas" w:hAnsi="Consolas"/>
          <w:b/>
          <w:bCs/>
          <w:color w:val="000000"/>
          <w:sz w:val="28"/>
          <w:szCs w:val="28"/>
        </w:rPr>
        <w:t>{</w:t>
      </w:r>
    </w:p>
    <w:p w14:paraId="66020A2D" w14:textId="77777777" w:rsidR="00D53367" w:rsidRPr="00D53367" w:rsidRDefault="00D53367" w:rsidP="00D53367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 w:rsidRPr="00D53367">
        <w:rPr>
          <w:rFonts w:ascii="Consolas" w:hAnsi="Consolas"/>
          <w:b/>
          <w:bCs/>
          <w:color w:val="000000"/>
          <w:sz w:val="28"/>
          <w:szCs w:val="28"/>
        </w:rPr>
        <w:t xml:space="preserve">    char mantis_sign;</w:t>
      </w:r>
    </w:p>
    <w:p w14:paraId="774D4A85" w14:textId="77777777" w:rsidR="00D53367" w:rsidRPr="00D53367" w:rsidRDefault="00D53367" w:rsidP="00D53367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 w:rsidRPr="00D53367">
        <w:rPr>
          <w:rFonts w:ascii="Consolas" w:hAnsi="Consolas"/>
          <w:b/>
          <w:bCs/>
          <w:color w:val="000000"/>
          <w:sz w:val="28"/>
          <w:szCs w:val="28"/>
        </w:rPr>
        <w:t xml:space="preserve">    char mantissa[MANTISSA_MAX_LEN];</w:t>
      </w:r>
    </w:p>
    <w:p w14:paraId="6B30B8EA" w14:textId="77777777" w:rsidR="00D53367" w:rsidRPr="00D53367" w:rsidRDefault="00D53367" w:rsidP="00D53367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 w:rsidRPr="00D53367">
        <w:rPr>
          <w:rFonts w:ascii="Consolas" w:hAnsi="Consolas"/>
          <w:b/>
          <w:bCs/>
          <w:color w:val="000000"/>
          <w:sz w:val="28"/>
          <w:szCs w:val="28"/>
        </w:rPr>
        <w:t xml:space="preserve">    char eps_sign;</w:t>
      </w:r>
    </w:p>
    <w:p w14:paraId="4732D8BA" w14:textId="77777777" w:rsidR="00D53367" w:rsidRPr="00D53367" w:rsidRDefault="00D53367" w:rsidP="00D53367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 w:rsidRPr="00D53367">
        <w:rPr>
          <w:rFonts w:ascii="Consolas" w:hAnsi="Consolas"/>
          <w:b/>
          <w:bCs/>
          <w:color w:val="000000"/>
          <w:sz w:val="28"/>
          <w:szCs w:val="28"/>
        </w:rPr>
        <w:lastRenderedPageBreak/>
        <w:t xml:space="preserve">    char eps_num[EPS_MAX_LEN];</w:t>
      </w:r>
    </w:p>
    <w:p w14:paraId="04B12AD2" w14:textId="77777777" w:rsidR="00D53367" w:rsidRPr="00D53367" w:rsidRDefault="00D53367" w:rsidP="00D53367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 w:rsidRPr="00D53367">
        <w:rPr>
          <w:rFonts w:ascii="Consolas" w:hAnsi="Consolas"/>
          <w:b/>
          <w:bCs/>
          <w:color w:val="000000"/>
          <w:sz w:val="28"/>
          <w:szCs w:val="28"/>
        </w:rPr>
        <w:t xml:space="preserve">    int point_place;</w:t>
      </w:r>
    </w:p>
    <w:p w14:paraId="5F8CA8CE" w14:textId="2120B982" w:rsidR="00D53367" w:rsidRPr="00D53367" w:rsidRDefault="00D53367" w:rsidP="00D53367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 w:rsidRPr="00D53367">
        <w:rPr>
          <w:rFonts w:ascii="Consolas" w:hAnsi="Consolas"/>
          <w:b/>
          <w:bCs/>
          <w:color w:val="000000"/>
          <w:sz w:val="28"/>
          <w:szCs w:val="28"/>
        </w:rPr>
        <w:t>} float_number_t;</w:t>
      </w:r>
    </w:p>
    <w:p w14:paraId="5682A53C" w14:textId="62D34C10" w:rsidR="00987BA1" w:rsidRDefault="00987BA1">
      <w:pPr>
        <w:pStyle w:val="af7"/>
        <w:spacing w:line="11" w:lineRule="atLeast"/>
        <w:rPr>
          <w:color w:val="000000"/>
          <w:sz w:val="28"/>
          <w:szCs w:val="28"/>
          <w:lang w:val="ru-RU"/>
        </w:rPr>
      </w:pPr>
    </w:p>
    <w:p w14:paraId="03114D89" w14:textId="2D2CED51" w:rsidR="003D61BF" w:rsidRPr="0087282D" w:rsidRDefault="003D61BF" w:rsidP="003D61BF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, описанной ниже,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для хранения целого числа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49D8331F" w14:textId="77777777" w:rsidR="003D61BF" w:rsidRDefault="003D61BF" w:rsidP="003D61BF">
      <w:pPr>
        <w:pStyle w:val="af7"/>
        <w:spacing w:line="11" w:lineRule="atLeast"/>
        <w:rPr>
          <w:rFonts w:ascii="Times New Roman" w:hAnsi="Times New Roman"/>
        </w:rPr>
      </w:pPr>
      <w:r w:rsidRPr="0087282D">
        <w:rPr>
          <w:rFonts w:ascii="Times New Roman" w:hAnsi="Times New Roman"/>
          <w:color w:val="000000"/>
          <w:sz w:val="28"/>
          <w:szCs w:val="28"/>
        </w:rPr>
        <w:t xml:space="preserve">sign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знак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целого числа</w:t>
      </w:r>
    </w:p>
    <w:p w14:paraId="062E0881" w14:textId="77777777" w:rsidR="003D61BF" w:rsidRDefault="003D61BF" w:rsidP="003D61BF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digit</w:t>
      </w:r>
      <w:r w:rsidRPr="00D53367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part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целочисленная часть</w:t>
      </w:r>
    </w:p>
    <w:p w14:paraId="2F08F7FC" w14:textId="77777777" w:rsidR="003D61BF" w:rsidRDefault="003D61BF" w:rsidP="003D61BF">
      <w:pPr>
        <w:pStyle w:val="af7"/>
        <w:spacing w:line="11" w:lineRule="atLeast"/>
        <w:rPr>
          <w:rFonts w:ascii="Times New Roman" w:hAnsi="Times New Roman"/>
          <w:color w:val="000000"/>
          <w:sz w:val="22"/>
          <w:szCs w:val="22"/>
        </w:rPr>
      </w:pPr>
      <w:r w:rsidRPr="00276AB9">
        <w:rPr>
          <w:rFonts w:ascii="Times New Roman" w:hAnsi="Times New Roman"/>
          <w:color w:val="000000"/>
          <w:sz w:val="22"/>
          <w:szCs w:val="22"/>
          <w:lang w:val="en-US"/>
        </w:rPr>
        <w:t>*</w:t>
      </w:r>
      <w:r w:rsidRPr="00276AB9">
        <w:rPr>
          <w:rFonts w:ascii="Times New Roman" w:hAnsi="Times New Roman"/>
          <w:color w:val="000000"/>
          <w:sz w:val="22"/>
          <w:szCs w:val="22"/>
        </w:rPr>
        <w:t xml:space="preserve">MANTISSA_MAX_LEN </w:t>
      </w:r>
      <w:r w:rsidRPr="00276AB9">
        <w:rPr>
          <w:rFonts w:ascii="Times New Roman" w:hAnsi="Times New Roman"/>
          <w:color w:val="000000"/>
          <w:sz w:val="22"/>
          <w:szCs w:val="22"/>
          <w:lang w:val="en-US"/>
        </w:rPr>
        <w:t xml:space="preserve">= </w:t>
      </w:r>
      <w:r w:rsidRPr="00276AB9">
        <w:rPr>
          <w:rFonts w:ascii="Times New Roman" w:hAnsi="Times New Roman"/>
          <w:color w:val="000000"/>
          <w:sz w:val="22"/>
          <w:szCs w:val="22"/>
        </w:rPr>
        <w:t>30</w:t>
      </w:r>
      <w:r w:rsidRPr="00276AB9">
        <w:rPr>
          <w:rFonts w:ascii="Times New Roman" w:hAnsi="Times New Roman"/>
          <w:color w:val="000000"/>
          <w:sz w:val="22"/>
          <w:szCs w:val="22"/>
          <w:lang w:val="en-US"/>
        </w:rPr>
        <w:t xml:space="preserve">, </w:t>
      </w:r>
      <w:r w:rsidRPr="00276AB9">
        <w:rPr>
          <w:rFonts w:ascii="Times New Roman" w:hAnsi="Times New Roman"/>
          <w:color w:val="000000"/>
          <w:sz w:val="22"/>
          <w:szCs w:val="22"/>
        </w:rPr>
        <w:t>EPS_MAX_LEN</w:t>
      </w:r>
      <w:r w:rsidRPr="00276AB9">
        <w:rPr>
          <w:rFonts w:ascii="Times New Roman" w:hAnsi="Times New Roman"/>
          <w:color w:val="000000"/>
          <w:sz w:val="22"/>
          <w:szCs w:val="22"/>
          <w:lang w:val="en-US"/>
        </w:rPr>
        <w:t xml:space="preserve"> =</w:t>
      </w:r>
      <w:r w:rsidRPr="00276AB9">
        <w:rPr>
          <w:rFonts w:ascii="Times New Roman" w:hAnsi="Times New Roman"/>
          <w:color w:val="000000"/>
          <w:sz w:val="22"/>
          <w:szCs w:val="22"/>
        </w:rPr>
        <w:t xml:space="preserve"> 5</w:t>
      </w:r>
    </w:p>
    <w:p w14:paraId="5F19FD25" w14:textId="77777777" w:rsidR="003D61BF" w:rsidRPr="003D61BF" w:rsidRDefault="003D61BF">
      <w:pPr>
        <w:pStyle w:val="af7"/>
        <w:spacing w:line="11" w:lineRule="atLeast"/>
        <w:rPr>
          <w:color w:val="000000"/>
          <w:sz w:val="28"/>
          <w:szCs w:val="28"/>
        </w:rPr>
      </w:pPr>
    </w:p>
    <w:p w14:paraId="50B152D7" w14:textId="77777777" w:rsidR="00D53367" w:rsidRPr="00D53367" w:rsidRDefault="00D53367" w:rsidP="00D53367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  <w:lang w:val="en-US"/>
        </w:rPr>
      </w:pPr>
      <w:r w:rsidRPr="00D53367">
        <w:rPr>
          <w:rFonts w:ascii="Consolas" w:hAnsi="Consolas"/>
          <w:b/>
          <w:bCs/>
          <w:color w:val="000000"/>
          <w:sz w:val="28"/>
          <w:szCs w:val="28"/>
          <w:lang w:val="en-US"/>
        </w:rPr>
        <w:t>typedef struct</w:t>
      </w:r>
    </w:p>
    <w:p w14:paraId="3DC3E024" w14:textId="77777777" w:rsidR="00D53367" w:rsidRPr="00D53367" w:rsidRDefault="00D53367" w:rsidP="00D53367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  <w:lang w:val="en-US"/>
        </w:rPr>
      </w:pPr>
      <w:r w:rsidRPr="00D53367">
        <w:rPr>
          <w:rFonts w:ascii="Consolas" w:hAnsi="Consolas"/>
          <w:b/>
          <w:bCs/>
          <w:color w:val="000000"/>
          <w:sz w:val="28"/>
          <w:szCs w:val="28"/>
          <w:lang w:val="en-US"/>
        </w:rPr>
        <w:t>{</w:t>
      </w:r>
    </w:p>
    <w:p w14:paraId="1E7A9D59" w14:textId="77777777" w:rsidR="00D53367" w:rsidRPr="00D53367" w:rsidRDefault="00D53367" w:rsidP="00D53367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  <w:lang w:val="en-US"/>
        </w:rPr>
      </w:pPr>
      <w:r w:rsidRPr="00D53367">
        <w:rPr>
          <w:rFonts w:ascii="Consolas" w:hAnsi="Consolas"/>
          <w:b/>
          <w:bCs/>
          <w:color w:val="000000"/>
          <w:sz w:val="28"/>
          <w:szCs w:val="28"/>
          <w:lang w:val="en-US"/>
        </w:rPr>
        <w:t xml:space="preserve">    char </w:t>
      </w:r>
      <w:proofErr w:type="gramStart"/>
      <w:r w:rsidRPr="00D53367">
        <w:rPr>
          <w:rFonts w:ascii="Consolas" w:hAnsi="Consolas"/>
          <w:b/>
          <w:bCs/>
          <w:color w:val="000000"/>
          <w:sz w:val="28"/>
          <w:szCs w:val="28"/>
          <w:lang w:val="en-US"/>
        </w:rPr>
        <w:t>sign;</w:t>
      </w:r>
      <w:proofErr w:type="gramEnd"/>
    </w:p>
    <w:p w14:paraId="60F311C2" w14:textId="77777777" w:rsidR="00D53367" w:rsidRPr="00D53367" w:rsidRDefault="00D53367" w:rsidP="00D53367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  <w:lang w:val="en-US"/>
        </w:rPr>
      </w:pPr>
      <w:r w:rsidRPr="00D53367">
        <w:rPr>
          <w:rFonts w:ascii="Consolas" w:hAnsi="Consolas"/>
          <w:b/>
          <w:bCs/>
          <w:color w:val="000000"/>
          <w:sz w:val="28"/>
          <w:szCs w:val="28"/>
          <w:lang w:val="en-US"/>
        </w:rPr>
        <w:t xml:space="preserve">    char </w:t>
      </w:r>
      <w:proofErr w:type="spellStart"/>
      <w:r w:rsidRPr="00D53367">
        <w:rPr>
          <w:rFonts w:ascii="Consolas" w:hAnsi="Consolas"/>
          <w:b/>
          <w:bCs/>
          <w:color w:val="000000"/>
          <w:sz w:val="28"/>
          <w:szCs w:val="28"/>
          <w:lang w:val="en-US"/>
        </w:rPr>
        <w:t>digit_</w:t>
      </w:r>
      <w:proofErr w:type="gramStart"/>
      <w:r w:rsidRPr="00D53367">
        <w:rPr>
          <w:rFonts w:ascii="Consolas" w:hAnsi="Consolas"/>
          <w:b/>
          <w:bCs/>
          <w:color w:val="000000"/>
          <w:sz w:val="28"/>
          <w:szCs w:val="28"/>
          <w:lang w:val="en-US"/>
        </w:rPr>
        <w:t>part</w:t>
      </w:r>
      <w:proofErr w:type="spellEnd"/>
      <w:r w:rsidRPr="00D53367">
        <w:rPr>
          <w:rFonts w:ascii="Consolas" w:hAnsi="Consolas"/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D53367">
        <w:rPr>
          <w:rFonts w:ascii="Consolas" w:hAnsi="Consolas"/>
          <w:b/>
          <w:bCs/>
          <w:color w:val="000000"/>
          <w:sz w:val="28"/>
          <w:szCs w:val="28"/>
          <w:lang w:val="en-US"/>
        </w:rPr>
        <w:t>MANTISSA_MAX_LEN];</w:t>
      </w:r>
    </w:p>
    <w:p w14:paraId="2C2EFDB5" w14:textId="08AB5BB6" w:rsidR="00987BA1" w:rsidRDefault="00D53367" w:rsidP="00D53367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  <w:lang w:val="ru-RU"/>
        </w:rPr>
      </w:pPr>
      <w:r w:rsidRPr="00D53367">
        <w:rPr>
          <w:rFonts w:ascii="Consolas" w:hAnsi="Consolas"/>
          <w:b/>
          <w:bCs/>
          <w:color w:val="000000"/>
          <w:sz w:val="28"/>
          <w:szCs w:val="28"/>
          <w:lang w:val="ru-RU"/>
        </w:rPr>
        <w:t xml:space="preserve">} </w:t>
      </w:r>
      <w:proofErr w:type="spellStart"/>
      <w:r w:rsidRPr="00D53367">
        <w:rPr>
          <w:rFonts w:ascii="Consolas" w:hAnsi="Consolas"/>
          <w:b/>
          <w:bCs/>
          <w:color w:val="000000"/>
          <w:sz w:val="28"/>
          <w:szCs w:val="28"/>
          <w:lang w:val="ru-RU"/>
        </w:rPr>
        <w:t>int_number_t</w:t>
      </w:r>
      <w:proofErr w:type="spellEnd"/>
      <w:r w:rsidRPr="00D53367">
        <w:rPr>
          <w:rFonts w:ascii="Consolas" w:hAnsi="Consolas"/>
          <w:b/>
          <w:bCs/>
          <w:color w:val="000000"/>
          <w:sz w:val="28"/>
          <w:szCs w:val="28"/>
          <w:lang w:val="ru-RU"/>
        </w:rPr>
        <w:t>;</w:t>
      </w:r>
    </w:p>
    <w:p w14:paraId="188335B7" w14:textId="2F990542" w:rsidR="00276AB9" w:rsidRDefault="00276AB9" w:rsidP="00276AB9">
      <w:pPr>
        <w:pStyle w:val="af7"/>
        <w:spacing w:line="11" w:lineRule="atLeast"/>
        <w:rPr>
          <w:rFonts w:ascii="Times New Roman" w:hAnsi="Times New Roman"/>
          <w:color w:val="000000"/>
          <w:sz w:val="22"/>
          <w:szCs w:val="22"/>
        </w:rPr>
      </w:pPr>
    </w:p>
    <w:p w14:paraId="1C6B8C1F" w14:textId="4C0109C9" w:rsidR="003D61BF" w:rsidRPr="003D61BF" w:rsidRDefault="003D61BF" w:rsidP="00276AB9">
      <w:pPr>
        <w:pStyle w:val="af7"/>
        <w:spacing w:line="11" w:lineRule="atLeast"/>
        <w:rPr>
          <w:rFonts w:ascii="Times New Roman" w:hAnsi="Times New Roman"/>
          <w:color w:val="000000"/>
          <w:sz w:val="22"/>
          <w:szCs w:val="22"/>
        </w:rPr>
      </w:pPr>
      <w:r w:rsidRPr="003D61BF">
        <w:rPr>
          <w:rFonts w:ascii="Times New Roman" w:hAnsi="Times New Roman"/>
          <w:color w:val="000000"/>
          <w:sz w:val="22"/>
          <w:szCs w:val="22"/>
        </w:rPr>
        <w:t>*MANTISSA_MAX_LEN =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3D61BF">
        <w:rPr>
          <w:rFonts w:ascii="Times New Roman" w:hAnsi="Times New Roman"/>
          <w:color w:val="000000"/>
          <w:sz w:val="22"/>
          <w:szCs w:val="22"/>
        </w:rPr>
        <w:t>30</w:t>
      </w:r>
    </w:p>
    <w:p w14:paraId="16CEF9CE" w14:textId="52105C48" w:rsidR="00276AB9" w:rsidRPr="00276AB9" w:rsidRDefault="00276AB9" w:rsidP="00276AB9">
      <w:pPr>
        <w:pStyle w:val="af7"/>
        <w:spacing w:line="11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276AB9">
        <w:rPr>
          <w:rFonts w:ascii="Consolas" w:hAnsi="Consolas"/>
          <w:b/>
          <w:bCs/>
          <w:color w:val="000000"/>
          <w:sz w:val="28"/>
          <w:szCs w:val="28"/>
        </w:rPr>
        <w:t xml:space="preserve">int result[MANTISSA_MAX_LEN * 2] = {0} – </w:t>
      </w:r>
      <w:r w:rsidRPr="00276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массив</w:t>
      </w:r>
      <w:r w:rsidRPr="00276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276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AB9">
        <w:rPr>
          <w:rFonts w:ascii="Times New Roman" w:hAnsi="Times New Roman" w:cs="Times New Roman"/>
          <w:color w:val="000000"/>
          <w:sz w:val="28"/>
          <w:szCs w:val="28"/>
          <w:lang w:val="ru-RU"/>
        </w:rPr>
        <w:t>хранения</w:t>
      </w:r>
      <w:r w:rsidRPr="00276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результата</w:t>
      </w:r>
      <w:r w:rsidRPr="003D6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умножения</w:t>
      </w:r>
    </w:p>
    <w:p w14:paraId="6064B6ED" w14:textId="77777777" w:rsidR="00D53367" w:rsidRPr="00D53367" w:rsidRDefault="00D53367" w:rsidP="00D53367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</w:p>
    <w:p w14:paraId="21C7CA2B" w14:textId="3D3C5C7E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3" w:name="__RefHeading___Toc1499_1224043242"/>
      <w:bookmarkEnd w:id="3"/>
      <w:r>
        <w:rPr>
          <w:rFonts w:ascii="Times New Roman" w:hAnsi="Times New Roman"/>
          <w:b/>
          <w:bCs/>
          <w:sz w:val="40"/>
          <w:szCs w:val="40"/>
        </w:rPr>
        <w:t>Описание алгоритма</w:t>
      </w:r>
    </w:p>
    <w:p w14:paraId="1ECFD73E" w14:textId="77777777" w:rsidR="006F4408" w:rsidRDefault="006F4408">
      <w:pPr>
        <w:pStyle w:val="afb"/>
        <w:spacing w:before="240" w:after="0"/>
        <w:jc w:val="left"/>
        <w:rPr>
          <w:b w:val="0"/>
          <w:bCs/>
          <w:sz w:val="28"/>
          <w:szCs w:val="28"/>
          <w:lang w:val="ru-RU"/>
        </w:rPr>
      </w:pPr>
      <w:r w:rsidRPr="006F4408">
        <w:rPr>
          <w:b w:val="0"/>
          <w:bCs/>
          <w:sz w:val="24"/>
          <w:szCs w:val="24"/>
          <w:lang w:val="ru-RU"/>
        </w:rPr>
        <w:t>*Функции закомментированы в программе</w:t>
      </w:r>
    </w:p>
    <w:p w14:paraId="432FD515" w14:textId="77777777" w:rsidR="006F4408" w:rsidRDefault="006F4408">
      <w:pPr>
        <w:pStyle w:val="afb"/>
        <w:spacing w:before="240" w:after="0"/>
        <w:jc w:val="left"/>
        <w:rPr>
          <w:b w:val="0"/>
          <w:bCs/>
          <w:sz w:val="28"/>
          <w:szCs w:val="28"/>
          <w:lang w:val="ru-RU"/>
        </w:rPr>
      </w:pPr>
    </w:p>
    <w:p w14:paraId="1B2DAE0A" w14:textId="26812331" w:rsidR="00987BA1" w:rsidRDefault="00E57E03">
      <w:pPr>
        <w:pStyle w:val="afb"/>
        <w:spacing w:before="240" w:after="0"/>
        <w:jc w:val="left"/>
        <w:rPr>
          <w:b w:val="0"/>
          <w:bCs/>
          <w:sz w:val="28"/>
          <w:szCs w:val="28"/>
        </w:rPr>
      </w:pPr>
      <w:r w:rsidRPr="00E57E03">
        <w:rPr>
          <w:b w:val="0"/>
          <w:bCs/>
          <w:sz w:val="28"/>
          <w:szCs w:val="28"/>
        </w:rPr>
        <w:t>В программе использован классический алгоритм умножения “столбиком”. Берется вторая строка</w:t>
      </w:r>
      <w:r w:rsidR="00276AB9">
        <w:rPr>
          <w:b w:val="0"/>
          <w:bCs/>
          <w:sz w:val="28"/>
          <w:szCs w:val="28"/>
          <w:lang w:val="ru-RU"/>
        </w:rPr>
        <w:t xml:space="preserve">, </w:t>
      </w:r>
      <w:r w:rsidRPr="00E57E03">
        <w:rPr>
          <w:b w:val="0"/>
          <w:bCs/>
          <w:sz w:val="28"/>
          <w:szCs w:val="28"/>
        </w:rPr>
        <w:t>котор</w:t>
      </w:r>
      <w:proofErr w:type="spellStart"/>
      <w:r w:rsidR="00276AB9">
        <w:rPr>
          <w:b w:val="0"/>
          <w:bCs/>
          <w:sz w:val="28"/>
          <w:szCs w:val="28"/>
          <w:lang w:val="ru-RU"/>
        </w:rPr>
        <w:t>ая</w:t>
      </w:r>
      <w:proofErr w:type="spellEnd"/>
      <w:r w:rsidRPr="00E57E03">
        <w:rPr>
          <w:b w:val="0"/>
          <w:bCs/>
          <w:sz w:val="28"/>
          <w:szCs w:val="28"/>
        </w:rPr>
        <w:t xml:space="preserve"> посимвольно проходится от своего конца до начала (т.е. из массива достается каждый символ, в котором хранится цифры числа), при каждой итерации умножая текущий символ (цифру) на первую строку, при этом складывая полученый результат умножения с “накопителем” (третья строка), в котором после полного прохода по числу и появится результат умножения.</w:t>
      </w:r>
    </w:p>
    <w:p w14:paraId="7D24F619" w14:textId="7CAA05A4" w:rsidR="004F2C62" w:rsidRDefault="004F2C62">
      <w:pPr>
        <w:spacing w:after="0" w:line="240" w:lineRule="auto"/>
        <w:jc w:val="left"/>
        <w:rPr>
          <w:rFonts w:ascii="Times New Roman" w:hAnsi="Times New Roman"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009ECA" w14:textId="03527897" w:rsidR="004F2C62" w:rsidRDefault="00276AB9" w:rsidP="004F2C62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ТЕСТЫ</w:t>
      </w:r>
    </w:p>
    <w:p w14:paraId="295BA8AA" w14:textId="120BEE56" w:rsidR="004F2C62" w:rsidRPr="004F2C62" w:rsidRDefault="004F2C62" w:rsidP="004F2C62">
      <w:pPr>
        <w:pStyle w:val="1"/>
        <w:numPr>
          <w:ilvl w:val="0"/>
          <w:numId w:val="8"/>
        </w:numPr>
        <w:rPr>
          <w:rFonts w:ascii="Times New Roman" w:hAnsi="Times New Roman"/>
          <w:b/>
          <w:bCs/>
          <w:sz w:val="22"/>
          <w:szCs w:val="22"/>
          <w:lang w:val="ru-RU"/>
        </w:rPr>
      </w:pPr>
      <w:r w:rsidRPr="004F2C62">
        <w:rPr>
          <w:rFonts w:ascii="Times New Roman" w:hAnsi="Times New Roman"/>
          <w:b/>
          <w:bCs/>
          <w:sz w:val="28"/>
          <w:szCs w:val="28"/>
          <w:lang w:val="ru-RU"/>
        </w:rPr>
        <w:t>Аварийные тесты</w:t>
      </w:r>
    </w:p>
    <w:p w14:paraId="21A751FA" w14:textId="35AC8058" w:rsidR="004F2C62" w:rsidRDefault="004F2C62">
      <w:pPr>
        <w:pStyle w:val="afb"/>
        <w:spacing w:before="240" w:after="0"/>
        <w:jc w:val="left"/>
        <w:rPr>
          <w:b w:val="0"/>
          <w:bCs/>
          <w:sz w:val="28"/>
          <w:szCs w:val="28"/>
        </w:rPr>
      </w:pPr>
      <w:r w:rsidRPr="004F2C62">
        <w:rPr>
          <w:rFonts w:eastAsia="Times New Roman" w:cs="Times New Roman"/>
          <w:b w:val="0"/>
          <w:bCs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599872" behindDoc="0" locked="0" layoutInCell="1" allowOverlap="1" wp14:anchorId="110D17A6" wp14:editId="4C1367F9">
            <wp:simplePos x="0" y="0"/>
            <wp:positionH relativeFrom="column">
              <wp:posOffset>-3810</wp:posOffset>
            </wp:positionH>
            <wp:positionV relativeFrom="paragraph">
              <wp:posOffset>128270</wp:posOffset>
            </wp:positionV>
            <wp:extent cx="5943600" cy="2726055"/>
            <wp:effectExtent l="0" t="0" r="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DBB0E" w14:textId="3B4628C9" w:rsidR="004F2C62" w:rsidRPr="00E57E03" w:rsidRDefault="004F2C62">
      <w:pPr>
        <w:pStyle w:val="afb"/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</w:p>
    <w:p w14:paraId="427A7971" w14:textId="4FC53B60" w:rsidR="004F2C62" w:rsidRDefault="004F2C62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/>
          <w:lang w:val="ru-RU" w:eastAsia="ru-RU"/>
        </w:rPr>
      </w:pPr>
      <w:r w:rsidRPr="004F2C62">
        <w:rPr>
          <w:rFonts w:eastAsia="Times New Roman" w:cs="Times New Roman"/>
          <w:noProof/>
          <w:color w:val="000000"/>
          <w:lang w:val="ru-RU" w:eastAsia="ru-RU"/>
        </w:rPr>
        <w:drawing>
          <wp:anchor distT="0" distB="0" distL="114300" distR="114300" simplePos="0" relativeHeight="251610112" behindDoc="1" locked="0" layoutInCell="1" allowOverlap="1" wp14:anchorId="236D65C5" wp14:editId="2AA4B57A">
            <wp:simplePos x="0" y="0"/>
            <wp:positionH relativeFrom="column">
              <wp:posOffset>-3810</wp:posOffset>
            </wp:positionH>
            <wp:positionV relativeFrom="paragraph">
              <wp:posOffset>4753610</wp:posOffset>
            </wp:positionV>
            <wp:extent cx="4744085" cy="1257300"/>
            <wp:effectExtent l="0" t="0" r="0" b="0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C62">
        <w:rPr>
          <w:rFonts w:eastAsia="Times New Roman" w:cs="Times New Roman"/>
          <w:noProof/>
          <w:color w:val="000000"/>
          <w:lang w:val="ru-RU" w:eastAsia="ru-RU"/>
        </w:rPr>
        <w:drawing>
          <wp:anchor distT="0" distB="0" distL="114300" distR="114300" simplePos="0" relativeHeight="251614208" behindDoc="1" locked="0" layoutInCell="1" allowOverlap="1" wp14:anchorId="35C4E4BB" wp14:editId="173B4789">
            <wp:simplePos x="0" y="0"/>
            <wp:positionH relativeFrom="column">
              <wp:posOffset>-3810</wp:posOffset>
            </wp:positionH>
            <wp:positionV relativeFrom="paragraph">
              <wp:posOffset>6153785</wp:posOffset>
            </wp:positionV>
            <wp:extent cx="4744112" cy="952633"/>
            <wp:effectExtent l="0" t="0" r="0" b="0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C62">
        <w:rPr>
          <w:rFonts w:eastAsia="Times New Roman" w:cs="Times New Roman"/>
          <w:noProof/>
          <w:color w:val="000000"/>
          <w:lang w:val="ru-RU" w:eastAsia="ru-RU"/>
        </w:rPr>
        <w:drawing>
          <wp:anchor distT="0" distB="0" distL="114300" distR="114300" simplePos="0" relativeHeight="251603968" behindDoc="0" locked="0" layoutInCell="1" allowOverlap="1" wp14:anchorId="7CED64AB" wp14:editId="6266B136">
            <wp:simplePos x="0" y="0"/>
            <wp:positionH relativeFrom="column">
              <wp:posOffset>-13335</wp:posOffset>
            </wp:positionH>
            <wp:positionV relativeFrom="paragraph">
              <wp:posOffset>2334260</wp:posOffset>
            </wp:positionV>
            <wp:extent cx="5943600" cy="2301240"/>
            <wp:effectExtent l="0" t="0" r="0" b="0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color w:val="000000"/>
          <w:lang w:val="ru-RU" w:eastAsia="ru-RU"/>
        </w:rPr>
        <w:br w:type="page"/>
      </w:r>
    </w:p>
    <w:p w14:paraId="6B1EDCDA" w14:textId="27695323" w:rsidR="0014648B" w:rsidRPr="0014648B" w:rsidRDefault="00AD6BB3" w:rsidP="00AD6BB3">
      <w:pPr>
        <w:pStyle w:val="afb"/>
        <w:numPr>
          <w:ilvl w:val="0"/>
          <w:numId w:val="8"/>
        </w:num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  <w:r w:rsidRPr="00AD6BB3">
        <w:rPr>
          <w:rFonts w:eastAsia="Times New Roman" w:cs="Times New Roman"/>
          <w:bCs/>
          <w:noProof/>
          <w:color w:val="0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29568" behindDoc="0" locked="0" layoutInCell="1" allowOverlap="1" wp14:anchorId="0D6BD370" wp14:editId="56DD938F">
            <wp:simplePos x="0" y="0"/>
            <wp:positionH relativeFrom="column">
              <wp:posOffset>-3809</wp:posOffset>
            </wp:positionH>
            <wp:positionV relativeFrom="paragraph">
              <wp:posOffset>308610</wp:posOffset>
            </wp:positionV>
            <wp:extent cx="4715510" cy="904875"/>
            <wp:effectExtent l="0" t="0" r="0" b="0"/>
            <wp:wrapNone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BB3">
        <w:rPr>
          <w:noProof/>
        </w:rPr>
        <w:drawing>
          <wp:anchor distT="0" distB="0" distL="114300" distR="114300" simplePos="0" relativeHeight="251642880" behindDoc="0" locked="0" layoutInCell="1" allowOverlap="1" wp14:anchorId="37EEA890" wp14:editId="47BD9537">
            <wp:simplePos x="0" y="0"/>
            <wp:positionH relativeFrom="column">
              <wp:posOffset>-3810</wp:posOffset>
            </wp:positionH>
            <wp:positionV relativeFrom="paragraph">
              <wp:posOffset>1365885</wp:posOffset>
            </wp:positionV>
            <wp:extent cx="4705985" cy="1247775"/>
            <wp:effectExtent l="0" t="0" r="0" b="0"/>
            <wp:wrapNone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BB3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Количество цифр превышает максимально возможное</w:t>
      </w:r>
      <w:r w:rsidRPr="00AD6BB3">
        <w:rPr>
          <w:noProof/>
        </w:rPr>
        <w:t xml:space="preserve"> </w:t>
      </w:r>
    </w:p>
    <w:p w14:paraId="0B556A8A" w14:textId="08A13EAB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78191107" w14:textId="2A992DCA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001673D9" w14:textId="0BD8A0EE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1FD3A89A" w14:textId="2792CE96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62750A85" w14:textId="401DA067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0378E999" w14:textId="15A48481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1755EE0E" w14:textId="0F39D2BC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75DEACA8" w14:textId="15B44979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64AA549D" w14:textId="0FAB0127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5811013F" w14:textId="6464EA01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3514C811" w14:textId="185F9078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7715B1DD" w14:textId="19D7C1D9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621599AE" w14:textId="4A5CC9DF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5B311F8F" w14:textId="718614EA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0B5DFBE7" w14:textId="6B08DD48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1770DD16" w14:textId="77777777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714F0A11" w14:textId="2C207E27" w:rsidR="0014648B" w:rsidRDefault="00F6319C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  <w:r>
        <w:rPr>
          <w:rFonts w:eastAsia="Times New Roman" w:cs="Times New Roman"/>
          <w:bCs/>
          <w:noProof/>
          <w:color w:val="000000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41C8D98E" wp14:editId="4E8F923B">
            <wp:simplePos x="0" y="0"/>
            <wp:positionH relativeFrom="column">
              <wp:posOffset>-3810</wp:posOffset>
            </wp:positionH>
            <wp:positionV relativeFrom="paragraph">
              <wp:posOffset>5080</wp:posOffset>
            </wp:positionV>
            <wp:extent cx="4629785" cy="7429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9B09BF" w14:textId="010A4078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789EEF1C" w14:textId="7277A7E8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58BFD237" w14:textId="2867AB39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5E5910AD" w14:textId="7D7F6611" w:rsidR="0014648B" w:rsidRDefault="0014648B" w:rsidP="0014648B">
      <w:pPr>
        <w:pStyle w:val="afb"/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5AD92EA9" w14:textId="6F4B02F7" w:rsidR="0014648B" w:rsidRPr="0014648B" w:rsidRDefault="0014648B" w:rsidP="0014648B">
      <w:pPr>
        <w:pStyle w:val="afb"/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6CA4F653" w14:textId="3708CFCC" w:rsidR="0014648B" w:rsidRPr="0014648B" w:rsidRDefault="0014648B" w:rsidP="0014648B">
      <w:pPr>
        <w:pStyle w:val="afb"/>
        <w:numPr>
          <w:ilvl w:val="0"/>
          <w:numId w:val="8"/>
        </w:num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  <w:r w:rsidRPr="0014648B">
        <w:rPr>
          <w:rFonts w:eastAsia="Times New Roman" w:cs="Times New Roman"/>
          <w:bCs/>
          <w:noProof/>
          <w:color w:val="000000"/>
          <w:lang w:val="ru-RU" w:eastAsia="ru-RU"/>
        </w:rPr>
        <w:drawing>
          <wp:anchor distT="0" distB="0" distL="114300" distR="114300" simplePos="0" relativeHeight="251644928" behindDoc="0" locked="0" layoutInCell="1" allowOverlap="1" wp14:anchorId="3F8DDAFB" wp14:editId="14C19481">
            <wp:simplePos x="0" y="0"/>
            <wp:positionH relativeFrom="column">
              <wp:posOffset>-3810</wp:posOffset>
            </wp:positionH>
            <wp:positionV relativeFrom="paragraph">
              <wp:posOffset>353060</wp:posOffset>
            </wp:positionV>
            <wp:extent cx="4733925" cy="676275"/>
            <wp:effectExtent l="0" t="0" r="0" b="0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4648B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Переполнение порядка</w:t>
      </w:r>
    </w:p>
    <w:p w14:paraId="4EAD76D1" w14:textId="7D1CA2B5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6B88179C" w14:textId="0CD4FABB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6C9FDBF3" w14:textId="248A73E8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012C819C" w14:textId="77777777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583A31A4" w14:textId="791919FE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52380BA1" w14:textId="08EB197C" w:rsidR="0014648B" w:rsidRDefault="0014648B" w:rsidP="0014648B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45D85CA6" w14:textId="7D687D19" w:rsidR="003612D6" w:rsidRPr="003612D6" w:rsidRDefault="0014648B" w:rsidP="0014648B">
      <w:pPr>
        <w:pStyle w:val="afb"/>
        <w:numPr>
          <w:ilvl w:val="0"/>
          <w:numId w:val="8"/>
        </w:num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  <w:r w:rsidRPr="0014648B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Работа программы</w:t>
      </w:r>
      <w:r>
        <w:rPr>
          <w:noProof/>
          <w:lang w:val="ru-RU"/>
        </w:rPr>
        <w:t xml:space="preserve"> </w:t>
      </w:r>
      <w:r w:rsidRPr="0014648B">
        <w:rPr>
          <w:noProof/>
          <w:sz w:val="28"/>
          <w:szCs w:val="28"/>
          <w:lang w:val="ru-RU"/>
        </w:rPr>
        <w:t>с</w:t>
      </w:r>
      <w:r>
        <w:rPr>
          <w:noProof/>
          <w:sz w:val="28"/>
          <w:szCs w:val="28"/>
          <w:lang w:val="ru-RU"/>
        </w:rPr>
        <w:t xml:space="preserve"> </w:t>
      </w:r>
      <w:r w:rsidRPr="0014648B">
        <w:rPr>
          <w:noProof/>
          <w:sz w:val="28"/>
          <w:szCs w:val="28"/>
          <w:lang w:val="ru-RU"/>
        </w:rPr>
        <w:t>корректными значениями</w:t>
      </w:r>
    </w:p>
    <w:p w14:paraId="33D7CD89" w14:textId="63AF1C23" w:rsidR="003612D6" w:rsidRDefault="003612D6" w:rsidP="003612D6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  <w:r w:rsidRPr="0014648B">
        <w:rPr>
          <w:rFonts w:eastAsia="Times New Roman" w:cs="Times New Roman"/>
          <w:bCs/>
          <w:noProof/>
          <w:color w:val="000000"/>
          <w:lang w:val="ru-RU" w:eastAsia="ru-RU"/>
        </w:rPr>
        <w:drawing>
          <wp:anchor distT="0" distB="0" distL="114300" distR="114300" simplePos="0" relativeHeight="251649024" behindDoc="0" locked="0" layoutInCell="1" allowOverlap="1" wp14:anchorId="51771F0A" wp14:editId="51000361">
            <wp:simplePos x="0" y="0"/>
            <wp:positionH relativeFrom="column">
              <wp:posOffset>-3811</wp:posOffset>
            </wp:positionH>
            <wp:positionV relativeFrom="paragraph">
              <wp:posOffset>125095</wp:posOffset>
            </wp:positionV>
            <wp:extent cx="4752975" cy="676275"/>
            <wp:effectExtent l="0" t="0" r="0" b="0"/>
            <wp:wrapNone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CCD75A" w14:textId="4484E13C" w:rsidR="003612D6" w:rsidRDefault="003612D6" w:rsidP="003612D6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178432B7" w14:textId="75AD6612" w:rsidR="003612D6" w:rsidRDefault="003612D6" w:rsidP="003612D6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4B30CC62" w14:textId="592D20C8" w:rsidR="003612D6" w:rsidRDefault="003612D6" w:rsidP="003612D6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4DE2376A" w14:textId="62852CB4" w:rsidR="003612D6" w:rsidRDefault="003612D6" w:rsidP="003612D6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6906F5E2" w14:textId="77777777" w:rsidR="003612D6" w:rsidRDefault="003612D6" w:rsidP="003612D6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52879ABC" w14:textId="55E5A1F0" w:rsidR="003612D6" w:rsidRDefault="003612D6" w:rsidP="003612D6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  <w:r w:rsidRPr="0014648B">
        <w:rPr>
          <w:rFonts w:eastAsia="Times New Roman" w:cs="Times New Roman"/>
          <w:bCs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2096" behindDoc="0" locked="0" layoutInCell="1" allowOverlap="1" wp14:anchorId="71AD5382" wp14:editId="51EFC01D">
            <wp:simplePos x="0" y="0"/>
            <wp:positionH relativeFrom="column">
              <wp:posOffset>-3810</wp:posOffset>
            </wp:positionH>
            <wp:positionV relativeFrom="paragraph">
              <wp:posOffset>5080</wp:posOffset>
            </wp:positionV>
            <wp:extent cx="4743450" cy="590550"/>
            <wp:effectExtent l="0" t="0" r="0" b="0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3AE60F" w14:textId="4E1B7C51" w:rsidR="003612D6" w:rsidRDefault="003612D6" w:rsidP="003612D6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08A70FF0" w14:textId="77777777" w:rsidR="003612D6" w:rsidRDefault="003612D6" w:rsidP="003612D6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0736D578" w14:textId="572048DE" w:rsidR="003612D6" w:rsidRDefault="003612D6" w:rsidP="003612D6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54BD1CE2" w14:textId="7B7A7B92" w:rsidR="003612D6" w:rsidRDefault="003612D6" w:rsidP="003612D6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4594E66E" w14:textId="77777777" w:rsidR="00F81E9F" w:rsidRPr="00F81E9F" w:rsidRDefault="003612D6" w:rsidP="003612D6">
      <w:pPr>
        <w:pStyle w:val="afb"/>
        <w:numPr>
          <w:ilvl w:val="0"/>
          <w:numId w:val="8"/>
        </w:num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  <w:r w:rsidRPr="003612D6">
        <w:rPr>
          <w:rFonts w:eastAsia="Times New Roman" w:cs="Times New Roman"/>
          <w:bCs/>
          <w:noProof/>
          <w:color w:val="000000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50809BEC" wp14:editId="234DEA4A">
            <wp:simplePos x="0" y="0"/>
            <wp:positionH relativeFrom="column">
              <wp:posOffset>-3810</wp:posOffset>
            </wp:positionH>
            <wp:positionV relativeFrom="paragraph">
              <wp:posOffset>1849120</wp:posOffset>
            </wp:positionV>
            <wp:extent cx="4762500" cy="600075"/>
            <wp:effectExtent l="0" t="0" r="0" b="0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612D6">
        <w:rPr>
          <w:rFonts w:eastAsia="Times New Roman" w:cs="Times New Roman"/>
          <w:bCs/>
          <w:noProof/>
          <w:color w:val="000000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A139681" wp14:editId="48738582">
            <wp:simplePos x="0" y="0"/>
            <wp:positionH relativeFrom="column">
              <wp:posOffset>-3810</wp:posOffset>
            </wp:positionH>
            <wp:positionV relativeFrom="paragraph">
              <wp:posOffset>1049020</wp:posOffset>
            </wp:positionV>
            <wp:extent cx="4762500" cy="638175"/>
            <wp:effectExtent l="0" t="0" r="0" b="0"/>
            <wp:wrapNone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5"/>
                    <a:stretch/>
                  </pic:blipFill>
                  <pic:spPr bwMode="auto">
                    <a:xfrm>
                      <a:off x="0" y="0"/>
                      <a:ext cx="47625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612D6">
        <w:rPr>
          <w:rFonts w:eastAsia="Times New Roman" w:cs="Times New Roman"/>
          <w:bCs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5168" behindDoc="0" locked="0" layoutInCell="1" allowOverlap="1" wp14:anchorId="6A783614" wp14:editId="7B454115">
            <wp:simplePos x="0" y="0"/>
            <wp:positionH relativeFrom="column">
              <wp:posOffset>-3810</wp:posOffset>
            </wp:positionH>
            <wp:positionV relativeFrom="paragraph">
              <wp:posOffset>239395</wp:posOffset>
            </wp:positionV>
            <wp:extent cx="4772025" cy="666750"/>
            <wp:effectExtent l="0" t="0" r="0" b="0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612D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Работа программы со знаками</w:t>
      </w:r>
      <w:r w:rsidRPr="003612D6">
        <w:rPr>
          <w:noProof/>
        </w:rPr>
        <w:t xml:space="preserve"> </w:t>
      </w:r>
    </w:p>
    <w:p w14:paraId="7A424008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2F2FEC07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7F429120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54E8053F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72F2168A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5A169570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71F9D22E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7F8E82E5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592B364D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46F269CF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01EE8E6B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4D7093B0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61B3C4FF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3FCA159B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32425C8E" w14:textId="77777777" w:rsidR="00F81E9F" w:rsidRDefault="00F81E9F" w:rsidP="00F81E9F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77D51B8A" w14:textId="77777777" w:rsidR="00663C8A" w:rsidRPr="00663C8A" w:rsidRDefault="00F81E9F" w:rsidP="00F81E9F">
      <w:pPr>
        <w:pStyle w:val="afb"/>
        <w:numPr>
          <w:ilvl w:val="0"/>
          <w:numId w:val="8"/>
        </w:num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  <w:r w:rsidRPr="00F81E9F">
        <w:rPr>
          <w:rFonts w:eastAsia="Times New Roman" w:cs="Times New Roman"/>
          <w:bCs/>
          <w:noProof/>
          <w:color w:val="000000"/>
          <w:lang w:val="ru-RU"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155C9B89" wp14:editId="6D51B6AA">
            <wp:simplePos x="0" y="0"/>
            <wp:positionH relativeFrom="column">
              <wp:posOffset>-3810</wp:posOffset>
            </wp:positionH>
            <wp:positionV relativeFrom="paragraph">
              <wp:posOffset>403860</wp:posOffset>
            </wp:positionV>
            <wp:extent cx="4648849" cy="60968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1E9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Округление</w:t>
      </w:r>
    </w:p>
    <w:p w14:paraId="0DB94E5B" w14:textId="77777777" w:rsidR="00663C8A" w:rsidRDefault="00663C8A" w:rsidP="00663C8A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23E9BCAD" w14:textId="77777777" w:rsidR="00663C8A" w:rsidRDefault="00663C8A" w:rsidP="00663C8A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3EF0772F" w14:textId="77777777" w:rsidR="00663C8A" w:rsidRDefault="00663C8A" w:rsidP="00663C8A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21827ED4" w14:textId="77777777" w:rsidR="00663C8A" w:rsidRDefault="00663C8A" w:rsidP="00663C8A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3E4445EB" w14:textId="03315C47" w:rsidR="00663C8A" w:rsidRDefault="00663C8A" w:rsidP="00663C8A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624632AD" w14:textId="77777777" w:rsidR="00663C8A" w:rsidRDefault="00663C8A" w:rsidP="00663C8A">
      <w:p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</w:p>
    <w:p w14:paraId="56BDE42E" w14:textId="6B48B3E7" w:rsidR="00F81E9F" w:rsidRPr="00663C8A" w:rsidRDefault="00663C8A" w:rsidP="00663C8A">
      <w:pPr>
        <w:pStyle w:val="afb"/>
        <w:numPr>
          <w:ilvl w:val="0"/>
          <w:numId w:val="8"/>
        </w:numPr>
        <w:spacing w:after="0" w:line="240" w:lineRule="auto"/>
        <w:jc w:val="left"/>
        <w:rPr>
          <w:rFonts w:eastAsia="Times New Roman" w:cs="Times New Roman"/>
          <w:bCs/>
          <w:color w:val="000000"/>
          <w:lang w:val="ru-RU" w:eastAsia="ru-RU"/>
        </w:rPr>
      </w:pPr>
      <w:r w:rsidRPr="00663C8A">
        <w:rPr>
          <w:rFonts w:eastAsia="Times New Roman" w:cs="Times New Roman"/>
          <w:bCs/>
          <w:noProof/>
          <w:color w:val="000000"/>
          <w:lang w:val="ru-RU" w:eastAsia="ru-RU"/>
        </w:rPr>
        <w:drawing>
          <wp:anchor distT="0" distB="0" distL="114300" distR="114300" simplePos="0" relativeHeight="251670528" behindDoc="0" locked="0" layoutInCell="1" allowOverlap="1" wp14:anchorId="17F78205" wp14:editId="363404FE">
            <wp:simplePos x="0" y="0"/>
            <wp:positionH relativeFrom="column">
              <wp:posOffset>-3810</wp:posOffset>
            </wp:positionH>
            <wp:positionV relativeFrom="paragraph">
              <wp:posOffset>297815</wp:posOffset>
            </wp:positionV>
            <wp:extent cx="4601217" cy="64779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3C8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Умножение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на 0</w:t>
      </w:r>
      <w:r w:rsidR="00AD6BB3" w:rsidRPr="00663C8A">
        <w:rPr>
          <w:rFonts w:eastAsia="Times New Roman" w:cs="Times New Roman"/>
          <w:bCs/>
          <w:color w:val="000000"/>
          <w:lang w:val="ru-RU" w:eastAsia="ru-RU"/>
        </w:rPr>
        <w:br w:type="page"/>
      </w:r>
      <w:bookmarkStart w:id="4" w:name="__RefHeading___Toc1503_1224043242"/>
      <w:bookmarkEnd w:id="4"/>
    </w:p>
    <w:p w14:paraId="59C8E3D6" w14:textId="3EEE4AF1" w:rsidR="00987BA1" w:rsidRDefault="00376D63">
      <w:pPr>
        <w:pStyle w:val="1"/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Контрольные вопросы</w:t>
      </w:r>
    </w:p>
    <w:p w14:paraId="0AD979AA" w14:textId="77777777" w:rsidR="00987BA1" w:rsidRPr="003D61BF" w:rsidRDefault="00376D63">
      <w:pPr>
        <w:pStyle w:val="afb"/>
        <w:spacing w:before="240" w:after="0"/>
        <w:ind w:left="360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 w:rsidRPr="003D61BF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1. Каков возможный диапазон чисел, представляемых в ПК?</w:t>
      </w:r>
    </w:p>
    <w:p w14:paraId="541D17F8" w14:textId="49021A7E" w:rsidR="00987BA1" w:rsidRPr="003D61BF" w:rsidRDefault="00376D63">
      <w:pPr>
        <w:pStyle w:val="afb"/>
        <w:spacing w:before="240" w:after="0"/>
        <w:ind w:left="360"/>
        <w:jc w:val="left"/>
        <w:rPr>
          <w:b w:val="0"/>
          <w:sz w:val="28"/>
          <w:szCs w:val="28"/>
        </w:rPr>
      </w:pPr>
      <w:r w:rsidRP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Максимальное значение </w:t>
      </w:r>
      <w:r w:rsidR="006F440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беззнакового</w:t>
      </w:r>
      <w:r w:rsidRP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целого числа, для которого выделяется 64 разряда, равно 2 в 64 степени (18 446 744 073 709 551 615).</w:t>
      </w:r>
    </w:p>
    <w:p w14:paraId="7B2D5B2F" w14:textId="70B5983B" w:rsidR="00987BA1" w:rsidRPr="003D61BF" w:rsidRDefault="00376D63">
      <w:pPr>
        <w:pStyle w:val="afb"/>
        <w:spacing w:before="240" w:after="0"/>
        <w:ind w:left="360"/>
        <w:jc w:val="left"/>
        <w:rPr>
          <w:b w:val="0"/>
          <w:sz w:val="28"/>
          <w:szCs w:val="28"/>
        </w:rPr>
      </w:pPr>
      <w:r w:rsidRP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Диапазон чисел зависит от выбранного типа, </w:t>
      </w:r>
      <w:r w:rsidR="00F81E9F" w:rsidRP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разрядности процессора и памяти,</w:t>
      </w:r>
      <w:r w:rsidRP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выделенной для хранения числа.</w:t>
      </w:r>
    </w:p>
    <w:p w14:paraId="16100EF7" w14:textId="77777777" w:rsidR="00987BA1" w:rsidRPr="003D61BF" w:rsidRDefault="00376D63">
      <w:pPr>
        <w:pStyle w:val="afb"/>
        <w:spacing w:before="240" w:after="0"/>
        <w:ind w:left="360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 w:rsidRPr="003D61BF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2. Какова возможная точность представления чисел, чем она определяется?</w:t>
      </w:r>
    </w:p>
    <w:p w14:paraId="011ADAFF" w14:textId="77777777" w:rsidR="00987BA1" w:rsidRPr="003D61BF" w:rsidRDefault="00376D63">
      <w:pPr>
        <w:pStyle w:val="afb"/>
        <w:spacing w:before="240" w:after="0"/>
        <w:ind w:left="360"/>
        <w:jc w:val="left"/>
        <w:rPr>
          <w:b w:val="0"/>
          <w:sz w:val="28"/>
          <w:szCs w:val="28"/>
        </w:rPr>
      </w:pPr>
      <w:r w:rsidRP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Память, выделяемая под хранение мантиссы числа, определяет точность представления вещественных чисел. Для мантиссы числа типа </w:t>
      </w:r>
      <w:r w:rsidRPr="003D61BF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double</w:t>
      </w:r>
      <w:r w:rsidRP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выделяется 52 бита, с помощью этого мантисса числа может иметь значение до 4 503 599 627 370 496.</w:t>
      </w:r>
    </w:p>
    <w:p w14:paraId="7E502420" w14:textId="77777777" w:rsidR="00987BA1" w:rsidRPr="003D61BF" w:rsidRDefault="00376D63">
      <w:pPr>
        <w:pStyle w:val="afb"/>
        <w:spacing w:before="240" w:after="0"/>
        <w:ind w:left="360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 w:rsidRPr="003D61BF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3. Какие стандартные операции возможны над числами?</w:t>
      </w:r>
    </w:p>
    <w:p w14:paraId="6386E85E" w14:textId="32D88D79" w:rsidR="00987BA1" w:rsidRPr="003D61BF" w:rsidRDefault="00376D63">
      <w:pPr>
        <w:pStyle w:val="afb"/>
        <w:spacing w:before="240" w:after="0"/>
        <w:ind w:left="360"/>
        <w:jc w:val="left"/>
      </w:pPr>
      <w:r w:rsidRP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Операции сложения, вычитания, умножения, деление, взятие остатка</w:t>
      </w:r>
      <w:r w:rsidR="003D61BF" w:rsidRP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(только для целых чисел)</w:t>
      </w:r>
      <w:r w:rsidRP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, сравнение.</w:t>
      </w:r>
    </w:p>
    <w:p w14:paraId="498D568F" w14:textId="77777777" w:rsidR="00987BA1" w:rsidRPr="003D61BF" w:rsidRDefault="00376D63">
      <w:pPr>
        <w:pStyle w:val="afb"/>
        <w:spacing w:before="240" w:after="0"/>
        <w:ind w:left="360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 w:rsidRPr="003D61BF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4E3E81D1" w14:textId="6481A587" w:rsidR="00987BA1" w:rsidRPr="003D61BF" w:rsidRDefault="00376D63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Для этого можно использовать массив, в котором каждый элемент будет храниться в своем месте или структуру данных, в которой можно каждую часть числа хранить в определенной переменной</w:t>
      </w:r>
      <w:r w:rsidR="006F440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(в лабораторной работе был смоделирован второй вариант).</w:t>
      </w:r>
    </w:p>
    <w:p w14:paraId="4F070EE9" w14:textId="77777777" w:rsidR="00987BA1" w:rsidRPr="003D61BF" w:rsidRDefault="00376D63">
      <w:pPr>
        <w:pStyle w:val="afb"/>
        <w:spacing w:before="240" w:after="0"/>
        <w:ind w:left="360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 w:rsidRPr="003D61BF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5. Как можно осуществить операции над числами, выходящими за рамки машинного представления?</w:t>
      </w:r>
    </w:p>
    <w:p w14:paraId="5A96BE30" w14:textId="5CB81444" w:rsidR="006F4408" w:rsidRDefault="00376D63" w:rsidP="006F4408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Для этого можно воспользоваться библиотечными функциями</w:t>
      </w:r>
      <w:r w:rsid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(например, библиотека </w:t>
      </w:r>
      <w:proofErr w:type="spellStart"/>
      <w:r w:rsidR="003D61BF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gmp</w:t>
      </w:r>
      <w:proofErr w:type="spellEnd"/>
      <w:r w:rsid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)</w:t>
      </w:r>
      <w:r w:rsidRPr="003D61B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или собственноручно написать необходимые процедуры</w:t>
      </w:r>
      <w:r w:rsidR="006F440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14:paraId="5CD3CE45" w14:textId="257CBBC6" w:rsidR="00987BA1" w:rsidRPr="006F4408" w:rsidRDefault="006F4408" w:rsidP="006F4408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</w:t>
      </w:r>
      <w:r w:rsidR="003D61BF" w:rsidRPr="006F440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апример, в данной работе была использована структура для хранения каждой цифры в отдельном массиве </w:t>
      </w:r>
      <w:r w:rsidRPr="006F440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и</w:t>
      </w:r>
      <w:r w:rsidR="003D61BF" w:rsidRPr="006F440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некоторые другие параметры, описанные выше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, написана функция, моделирующая умножение в столбик (аналогичным способом можно делить «длинные цифры»).</w:t>
      </w:r>
    </w:p>
    <w:p w14:paraId="449D0DCD" w14:textId="77777777" w:rsidR="00987BA1" w:rsidRDefault="00987BA1">
      <w:pPr>
        <w:pStyle w:val="afb"/>
        <w:spacing w:before="240" w:after="0"/>
        <w:ind w:left="360"/>
        <w:jc w:val="left"/>
        <w:rPr>
          <w:rFonts w:eastAsia="Times New Roman" w:cs="Times New Roman"/>
          <w:color w:val="000000"/>
          <w:sz w:val="48"/>
          <w:szCs w:val="48"/>
          <w:lang w:val="ru-RU" w:eastAsia="ru-RU"/>
        </w:rPr>
      </w:pPr>
    </w:p>
    <w:p w14:paraId="5827380E" w14:textId="77777777" w:rsidR="00987BA1" w:rsidRPr="00276AB9" w:rsidRDefault="00376D63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5" w:name="__RefHeading___Toc1505_1224043242"/>
      <w:bookmarkEnd w:id="5"/>
      <w:r>
        <w:rPr>
          <w:rFonts w:ascii="Times New Roman" w:hAnsi="Times New Roman"/>
          <w:b/>
          <w:bCs/>
          <w:sz w:val="40"/>
          <w:szCs w:val="40"/>
        </w:rPr>
        <w:t>Вывод</w:t>
      </w:r>
    </w:p>
    <w:p w14:paraId="451BB00D" w14:textId="15B06175" w:rsidR="00987BA1" w:rsidRPr="003B27FC" w:rsidRDefault="00376D63" w:rsidP="003B27FC">
      <w:pPr>
        <w:pStyle w:val="af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написании лабораторной работы я познакомил</w:t>
      </w:r>
      <w:r w:rsidR="003B27FC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</w:rPr>
        <w:t>с</w:t>
      </w:r>
      <w:r w:rsidR="003B27FC">
        <w:rPr>
          <w:rFonts w:ascii="Times New Roman" w:hAnsi="Times New Roman"/>
          <w:sz w:val="28"/>
          <w:szCs w:val="28"/>
          <w:lang w:val="ru-RU"/>
        </w:rPr>
        <w:t>ь</w:t>
      </w:r>
      <w:r>
        <w:rPr>
          <w:rFonts w:ascii="Times New Roman" w:hAnsi="Times New Roman"/>
          <w:sz w:val="28"/>
          <w:szCs w:val="28"/>
        </w:rPr>
        <w:t xml:space="preserve"> с длинной арифметикой. </w:t>
      </w:r>
      <w:r w:rsidR="006F4408">
        <w:rPr>
          <w:rFonts w:ascii="Times New Roman" w:hAnsi="Times New Roman"/>
          <w:sz w:val="28"/>
          <w:szCs w:val="28"/>
          <w:lang w:val="ru-RU"/>
        </w:rPr>
        <w:t>Что</w:t>
      </w:r>
      <w:r>
        <w:rPr>
          <w:rFonts w:ascii="Times New Roman" w:hAnsi="Times New Roman"/>
          <w:sz w:val="28"/>
          <w:szCs w:val="28"/>
        </w:rPr>
        <w:t xml:space="preserve"> помогло мне понять, как располагаются числа в памяти </w:t>
      </w:r>
      <w:r>
        <w:rPr>
          <w:rFonts w:ascii="Times New Roman" w:hAnsi="Times New Roman"/>
          <w:sz w:val="28"/>
          <w:szCs w:val="28"/>
        </w:rPr>
        <w:lastRenderedPageBreak/>
        <w:t>компьютера, как происходит переполнение чисел и научиться обходить ограничение языка программирования, создавая свои собственные оп</w:t>
      </w:r>
      <w:r w:rsidR="003B27FC"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</w:rPr>
        <w:t>рации для рабты с такими числами.</w:t>
      </w:r>
    </w:p>
    <w:sectPr w:rsidR="00987BA1" w:rsidRPr="003B27FC">
      <w:footerReference w:type="default" r:id="rId23"/>
      <w:pgSz w:w="11906" w:h="16838"/>
      <w:pgMar w:top="1134" w:right="845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4E97" w14:textId="77777777" w:rsidR="005250BA" w:rsidRDefault="005250BA">
      <w:pPr>
        <w:spacing w:after="0" w:line="240" w:lineRule="auto"/>
      </w:pPr>
      <w:r>
        <w:separator/>
      </w:r>
    </w:p>
  </w:endnote>
  <w:endnote w:type="continuationSeparator" w:id="0">
    <w:p w14:paraId="772ACAEA" w14:textId="77777777" w:rsidR="005250BA" w:rsidRDefault="00525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24FA" w14:textId="77777777" w:rsidR="00987BA1" w:rsidRDefault="00376D63">
    <w:pPr>
      <w:pStyle w:val="aff3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>
      <w:rPr>
        <w:rStyle w:val="af2"/>
      </w:rPr>
      <w:t>11</w:t>
    </w:r>
    <w:r>
      <w:rPr>
        <w:rStyle w:val="af2"/>
      </w:rPr>
      <w:fldChar w:fldCharType="end"/>
    </w:r>
  </w:p>
  <w:p w14:paraId="17AB4E8F" w14:textId="77777777" w:rsidR="00987BA1" w:rsidRDefault="00987BA1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8E2EF" w14:textId="77777777" w:rsidR="005250BA" w:rsidRDefault="005250BA">
      <w:pPr>
        <w:spacing w:after="0" w:line="240" w:lineRule="auto"/>
      </w:pPr>
      <w:r>
        <w:separator/>
      </w:r>
    </w:p>
  </w:footnote>
  <w:footnote w:type="continuationSeparator" w:id="0">
    <w:p w14:paraId="281ACB04" w14:textId="77777777" w:rsidR="005250BA" w:rsidRDefault="00525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D33"/>
    <w:multiLevelType w:val="hybridMultilevel"/>
    <w:tmpl w:val="A9F830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B0F54"/>
    <w:multiLevelType w:val="hybridMultilevel"/>
    <w:tmpl w:val="7AEAFF1A"/>
    <w:lvl w:ilvl="0" w:tplc="0419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2" w15:restartNumberingAfterBreak="0">
    <w:nsid w:val="46B555DE"/>
    <w:multiLevelType w:val="hybridMultilevel"/>
    <w:tmpl w:val="ECB0C484"/>
    <w:lvl w:ilvl="0" w:tplc="04190003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3" w15:restartNumberingAfterBreak="0">
    <w:nsid w:val="47CF227E"/>
    <w:multiLevelType w:val="multilevel"/>
    <w:tmpl w:val="0BFACF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7E279A2"/>
    <w:multiLevelType w:val="hybridMultilevel"/>
    <w:tmpl w:val="B0600820"/>
    <w:lvl w:ilvl="0" w:tplc="0419000F">
      <w:start w:val="1"/>
      <w:numFmt w:val="decimal"/>
      <w:lvlText w:val="%1."/>
      <w:lvlJc w:val="left"/>
      <w:pPr>
        <w:ind w:left="1993" w:hanging="360"/>
      </w:pPr>
    </w:lvl>
    <w:lvl w:ilvl="1" w:tplc="04190019" w:tentative="1">
      <w:start w:val="1"/>
      <w:numFmt w:val="lowerLetter"/>
      <w:lvlText w:val="%2."/>
      <w:lvlJc w:val="left"/>
      <w:pPr>
        <w:ind w:left="2713" w:hanging="360"/>
      </w:pPr>
    </w:lvl>
    <w:lvl w:ilvl="2" w:tplc="0419001B" w:tentative="1">
      <w:start w:val="1"/>
      <w:numFmt w:val="lowerRoman"/>
      <w:lvlText w:val="%3."/>
      <w:lvlJc w:val="right"/>
      <w:pPr>
        <w:ind w:left="3433" w:hanging="180"/>
      </w:pPr>
    </w:lvl>
    <w:lvl w:ilvl="3" w:tplc="0419000F" w:tentative="1">
      <w:start w:val="1"/>
      <w:numFmt w:val="decimal"/>
      <w:lvlText w:val="%4."/>
      <w:lvlJc w:val="left"/>
      <w:pPr>
        <w:ind w:left="4153" w:hanging="360"/>
      </w:pPr>
    </w:lvl>
    <w:lvl w:ilvl="4" w:tplc="04190019" w:tentative="1">
      <w:start w:val="1"/>
      <w:numFmt w:val="lowerLetter"/>
      <w:lvlText w:val="%5."/>
      <w:lvlJc w:val="left"/>
      <w:pPr>
        <w:ind w:left="4873" w:hanging="360"/>
      </w:pPr>
    </w:lvl>
    <w:lvl w:ilvl="5" w:tplc="0419001B" w:tentative="1">
      <w:start w:val="1"/>
      <w:numFmt w:val="lowerRoman"/>
      <w:lvlText w:val="%6."/>
      <w:lvlJc w:val="right"/>
      <w:pPr>
        <w:ind w:left="5593" w:hanging="180"/>
      </w:pPr>
    </w:lvl>
    <w:lvl w:ilvl="6" w:tplc="0419000F" w:tentative="1">
      <w:start w:val="1"/>
      <w:numFmt w:val="decimal"/>
      <w:lvlText w:val="%7."/>
      <w:lvlJc w:val="left"/>
      <w:pPr>
        <w:ind w:left="6313" w:hanging="360"/>
      </w:pPr>
    </w:lvl>
    <w:lvl w:ilvl="7" w:tplc="04190019" w:tentative="1">
      <w:start w:val="1"/>
      <w:numFmt w:val="lowerLetter"/>
      <w:lvlText w:val="%8."/>
      <w:lvlJc w:val="left"/>
      <w:pPr>
        <w:ind w:left="7033" w:hanging="360"/>
      </w:pPr>
    </w:lvl>
    <w:lvl w:ilvl="8" w:tplc="0419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5" w15:restartNumberingAfterBreak="0">
    <w:nsid w:val="5A8A2E95"/>
    <w:multiLevelType w:val="multilevel"/>
    <w:tmpl w:val="969425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6" w15:restartNumberingAfterBreak="0">
    <w:nsid w:val="5BF80A83"/>
    <w:multiLevelType w:val="multilevel"/>
    <w:tmpl w:val="0928C696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C671F28"/>
    <w:multiLevelType w:val="hybridMultilevel"/>
    <w:tmpl w:val="0C709F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6E20C6"/>
    <w:multiLevelType w:val="hybridMultilevel"/>
    <w:tmpl w:val="74241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71D3A"/>
    <w:multiLevelType w:val="multilevel"/>
    <w:tmpl w:val="E7069140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BA1"/>
    <w:rsid w:val="0014648B"/>
    <w:rsid w:val="001B3191"/>
    <w:rsid w:val="001D51AD"/>
    <w:rsid w:val="00276AB9"/>
    <w:rsid w:val="003612D6"/>
    <w:rsid w:val="00376D63"/>
    <w:rsid w:val="00382E4C"/>
    <w:rsid w:val="00386971"/>
    <w:rsid w:val="003B27FC"/>
    <w:rsid w:val="003D61BF"/>
    <w:rsid w:val="004F2C62"/>
    <w:rsid w:val="005250BA"/>
    <w:rsid w:val="00532DC6"/>
    <w:rsid w:val="005F5E4F"/>
    <w:rsid w:val="006039DE"/>
    <w:rsid w:val="00645936"/>
    <w:rsid w:val="00663C8A"/>
    <w:rsid w:val="006F4408"/>
    <w:rsid w:val="00771099"/>
    <w:rsid w:val="007F55C5"/>
    <w:rsid w:val="0087282D"/>
    <w:rsid w:val="009665CC"/>
    <w:rsid w:val="00987BA1"/>
    <w:rsid w:val="00AD6BB3"/>
    <w:rsid w:val="00CD5404"/>
    <w:rsid w:val="00D53367"/>
    <w:rsid w:val="00D65CFE"/>
    <w:rsid w:val="00E57E03"/>
    <w:rsid w:val="00F6319C"/>
    <w:rsid w:val="00F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4DD2"/>
  <w15:docId w15:val="{B526D5AF-A747-4301-953F-E1CF44A0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Subtitle"/>
    <w:basedOn w:val="a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d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0">
    <w:name w:val="endnote text"/>
    <w:basedOn w:val="a"/>
    <w:pPr>
      <w:spacing w:after="0" w:line="240" w:lineRule="auto"/>
    </w:p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2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</w:p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9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Чернухин Виктор Сергеевич</cp:lastModifiedBy>
  <cp:revision>110</cp:revision>
  <cp:lastPrinted>2019-11-26T17:37:00Z</cp:lastPrinted>
  <dcterms:created xsi:type="dcterms:W3CDTF">2018-12-20T06:53:00Z</dcterms:created>
  <dcterms:modified xsi:type="dcterms:W3CDTF">2021-09-21T08:27:00Z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