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6화"/>
    <w:p>
      <w:pPr>
        <w:pStyle w:val="Heading1"/>
      </w:pPr>
      <w:r>
        <w:t xml:space="preserve">СВОЁ ДЕЛО — 8부 6화</w:t>
      </w:r>
    </w:p>
    <w:bookmarkStart w:id="20" w:name="условия-волкова-볼코프의-조건"/>
    <w:p>
      <w:pPr>
        <w:pStyle w:val="Heading2"/>
      </w:pPr>
      <w:r>
        <w:t xml:space="preserve">Условия Волкова (볼코프의 조건)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6화 · 서사 기능:</w:t>
      </w:r>
      <w:r>
        <w:t xml:space="preserve"> </w:t>
      </w:r>
      <w:r>
        <w:rPr>
          <w:bCs/>
          <w:b/>
        </w:rPr>
        <w:t xml:space="preserve">도입: Год 8, 10월 20일 월요일 밤 10시 반 — 셰레메티예보 27번 게이트, 볼코프의 한 쪽 «Перевод на русский»(올가·이리나는 밤 사무실에서 통화); 1항 «Бренд „Ладога” выводится из оборота в течение двенадцати месяцев»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통합이 아니라 철수</w:t>
      </w:r>
      <w:r>
        <w:rPr>
          <w:bCs/>
          <w:b/>
        </w:rPr>
        <w:t xml:space="preserve">”</w:t>
      </w:r>
      <w:r>
        <w:rPr>
          <w:bCs/>
          <w:b/>
        </w:rPr>
        <w:t xml:space="preserve">; «세진»과 매수인 브랜드 «Северная Премиум»(이탈리아 젤 — 8월, 제안 전에 권리 취득, 올가가 등록부 확인)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 글씨는 1년 뒤 쓰레기통으로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조항별 — ② 교육 센터 → 하루짜리 제품 설명회, 인증 중단, 코르닐로바 계약 미연장(</w:t>
      </w:r>
      <w:r>
        <w:rPr>
          <w:bCs/>
          <w:b/>
        </w:rPr>
        <w:t xml:space="preserve">“</w:t>
      </w:r>
      <w:r>
        <w:rPr>
          <w:bCs/>
          <w:b/>
        </w:rPr>
        <w:t xml:space="preserve">31년이 세 문장에</w:t>
      </w:r>
      <w:r>
        <w:rPr>
          <w:bCs/>
          <w:b/>
        </w:rPr>
        <w:t xml:space="preserve">”</w:t>
      </w:r>
      <w:r>
        <w:rPr>
          <w:bCs/>
          <w:b/>
        </w:rPr>
        <w:t xml:space="preserve">) — 인증 = 공급 계약의 판매 제한 → 제한이 없으면 누구에게나(지하실 마스터에게도), 매출 2배 ③ 상담선 → 매수인 콘택트 센터 9~21시, 야간은 보험 파트너(</w:t>
      </w:r>
      <w:r>
        <w:rPr>
          <w:bCs/>
          <w:b/>
        </w:rPr>
        <w:t xml:space="preserve">“</w:t>
      </w:r>
      <w:r>
        <w:rPr>
          <w:bCs/>
          <w:b/>
        </w:rPr>
        <w:t xml:space="preserve">보험사는 출동하지 않고 서류를 만든다</w:t>
      </w:r>
      <w:r>
        <w:rPr>
          <w:bCs/>
          <w:b/>
        </w:rPr>
        <w:t xml:space="preserve">”</w:t>
      </w:r>
      <w:r>
        <w:rPr>
          <w:bCs/>
          <w:b/>
        </w:rPr>
        <w:t xml:space="preserve">) ④ «После укола» 종료(연 5,600만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구사로바와 본 그대로 줄마다</w:t>
      </w:r>
      <w:r>
        <w:rPr>
          <w:bCs/>
          <w:b/>
        </w:rPr>
        <w:t xml:space="preserve">”</w:t>
      </w:r>
      <w:r>
        <w:rPr>
          <w:bCs/>
          <w:b/>
        </w:rPr>
        <w:t xml:space="preserve">) ⑤ 품질 → 매수인 품질 부서, 정지 권한 «централизованно»(</w:t>
      </w:r>
      <w:r>
        <w:rPr>
          <w:bCs/>
          <w:b/>
        </w:rPr>
        <w:t xml:space="preserve">“</w:t>
      </w:r>
      <w:r>
        <w:rPr>
          <w:bCs/>
          <w:b/>
        </w:rPr>
        <w:t xml:space="preserve">= 아무도</w:t>
      </w:r>
      <w:r>
        <w:rPr>
          <w:bCs/>
          <w:b/>
        </w:rPr>
        <w:t xml:space="preserve">”</w:t>
      </w:r>
      <w:r>
        <w:rPr>
          <w:bCs/>
          <w:b/>
        </w:rPr>
        <w:t xml:space="preserve">) ⑥ 부속서 7 — 102명 중 14직위 12개월(대표 3년·영업 7·재무 반년 인수인계·물류 5; 변호사·리타·상담선·센터 없음) → 88명 «оптимизация»(그중 61명이 편지 서명; 스베타는 자기 뜻) ⑦ 우리 조건에 — 고용 6개월, 기능 유지·위약금 «не принимается», 이유 «Премия… отражает свободу Покупателя в оптимизации»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닫을 자유를 9억에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⑧ 대표 잔류 보너스 ₽2억(3년 유지 + 통합 계획 이행)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당신이 직접 닫으면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직접 불을 끄는 대가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해고된 대표는 기자에게, 보너스 받은 대표는 3년 침묵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이리나의 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지쳤다는 건 그대로, 용감해진 게 아니라 한 쪽을 읽었을 뿐 — 그 문 너머는 88명, 발랴는 보험사로… 그건 문이 아니라 우리를 내던지는 그들의 창문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«Я не выйду через окно, в которое потом выбросят Валю»(매각 전반엔 여전히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강한 누군가가 필요</w:t>
      </w:r>
      <w:r>
        <w:rPr>
          <w:bCs/>
          <w:b/>
        </w:rPr>
        <w:t xml:space="preserve">”</w:t>
      </w:r>
      <w:r>
        <w:rPr>
          <w:bCs/>
          <w:b/>
        </w:rPr>
        <w:t xml:space="preserve">);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«불수용·기각» — 이번엔 베라처럼 두 단어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«Это неприемлемо»; 이리나의 역제안안(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조건 40억 / 당신 조건 31억</w:t>
      </w:r>
      <w:r>
        <w:rPr>
          <w:bCs/>
          <w:b/>
        </w:rPr>
        <w:t xml:space="preserve">”</w:t>
      </w:r>
      <w:r>
        <w:rPr>
          <w:bCs/>
          <w:b/>
        </w:rPr>
        <w:t xml:space="preserve">) 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가격을 부르면 이게 다 팔린다고 말하는 것 — 센터·상담선·발랴·글씨는 안 판다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동의한다면 세 번째를 꾸민 것 — 16년 알았다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«Дверь закрыта. Но не заперта» — 제안은 유지, 조건만 거절;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윤에게 전부 — 그분 젤을 남의 브랜드 아래서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10월 21일 인천→원주 차 안,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살 빠졌다, 리타는 알아?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«세진»은 남긴다 — 센터·상담선·인증 없이, 회색처럼, 우리 서류와 이름으로 — 대표님은 안 받아들이실 것</w:t>
      </w:r>
      <w:r>
        <w:rPr>
          <w:bCs/>
          <w:b/>
        </w:rPr>
        <w:t xml:space="preserve">”</w:t>
      </w:r>
      <w:r>
        <w:rPr>
          <w:bCs/>
          <w:b/>
        </w:rPr>
        <w:t xml:space="preserve">; 2억 = «Он покупает не меня… мои руки… Чтобы стыдно было мне»;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대표님이라면 «손은 팔지 않는다. 시간만»</w:t>
      </w:r>
      <w:r>
        <w:rPr>
          <w:bCs/>
          <w:b/>
        </w:rPr>
        <w:t xml:space="preserve">”</w:t>
      </w:r>
      <w:r>
        <w:rPr>
          <w:bCs/>
          <w:b/>
        </w:rPr>
        <w:t xml:space="preserve">; 답장 구술(한국식 예의는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백 줄에 절 한 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러시아식 직설): «Сергей Павлович. Ваши условия прочитаны… Они неприемлемы. Не из-за цены. Из-за того, что после них не останется того, что вы хотели купить… Разговор — открыт. Эти условия — нет»;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«여덟 항목 전부» 빼 — 잘했어</w:t>
      </w:r>
      <w:r>
        <w:rPr>
          <w:bCs/>
          <w:b/>
        </w:rPr>
        <w:t xml:space="preserve">”</w:t>
      </w:r>
      <w:r>
        <w:rPr>
          <w:bCs/>
          <w:b/>
        </w:rPr>
        <w:t xml:space="preserve">(도윤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올가의 «잘했어»는 훈장</w:t>
      </w:r>
      <w:r>
        <w:rPr>
          <w:bCs/>
          <w:b/>
        </w:rPr>
        <w:t xml:space="preserve">”</w:t>
      </w:r>
      <w:r>
        <w:rPr>
          <w:bCs/>
          <w:b/>
        </w:rPr>
        <w:t xml:space="preserve">); 모스크바 아침 9시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원주 호텔 — 윤 «Завтра в семь утра. Новый цех. Обувь — удобную. Разговор — потом. Сначала — ноги»; 볼코프 한 줄 «Принято… „Неприемлемо” — это тоже цена. Назовите свою»;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루블이 아닌 가격 — 세 번째 길을 직접 생각해 내야: 이라는 지쳤고, 보리스는 나가고, 볼코프는 기다린다</w:t>
      </w:r>
      <w:r>
        <w:rPr>
          <w:bCs/>
          <w:b/>
        </w:rPr>
        <w:t xml:space="preserve">”</w:t>
      </w:r>
      <w:r>
        <w:rPr>
          <w:bCs/>
          <w:b/>
        </w:rPr>
        <w:t xml:space="preserve">;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대표님이 하신 말 하나 — 아침까지는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«Я — мост. Мосты не торопятся. Мосты держат»;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 구두는 협상용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Год 8, 10월 20일 월요일 밤 10시 반 셰레메티예보 공항(사무실과 통화) → 같은 시각 → 같은 시각 → 10월 21일 화요일 오후 3시 인천→원주 차 안 → 같은 날 밤 9시 원주 호텔</w:t>
      </w:r>
      <w:r>
        <w:t xml:space="preserve"> </w:t>
      </w:r>
      <w:r>
        <w:t xml:space="preserve">- 등장인물: Алексей Воронцов, Ольга Миронова(전화), Ирина Белова(전화), Доюн</w:t>
      </w:r>
      <w:r>
        <w:t xml:space="preserve"> </w:t>
      </w:r>
      <w:r>
        <w:t xml:space="preserve">- 비즈니스 스킬: 인수 조건서 조항별 해독(완곡어 → 실제 의미), 핵심 인력 명단(retention list) 분석, 잔류 보너스의 의미, 거절 서한 작성(가격 없이 이유만),</w:t>
      </w:r>
      <w:r>
        <w:t xml:space="preserve"> </w:t>
      </w:r>
      <w:r>
        <w:t xml:space="preserve">“</w:t>
      </w:r>
      <w:r>
        <w:t xml:space="preserve">조건 거절 vs 대화 거절</w:t>
      </w:r>
      <w:r>
        <w:t xml:space="preserve">”</w:t>
      </w:r>
      <w:r>
        <w:t xml:space="preserve"> </w:t>
      </w:r>
      <w:r>
        <w:t xml:space="preserve">구분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초점(C1+): 수동·재귀 공문체(выводится из оборота, реорганизуется, осуществляется централизованно), 목적 구문 연쇄(Чтобы…, Чтобы…), 대조 은유(не дверь — окно), 공식 거절문(Ваши условия прочитаны. Они неприемлемы).</w:t>
      </w:r>
      <w:r>
        <w:t xml:space="preserve"> </w:t>
      </w:r>
      <w:r>
        <w:t xml:space="preserve">- ты/вы: 알렉세이↔올가·도윤 ты, 올가↔이리나 ты, 알렉세이↔이리나 вы(감정이 고조되면 «Ира»).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«Северная Премиум»(이탈리아 젤, 8월 권리)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88명 «оптимизация»·잔류 보너스 2억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강한 누군가가 필요 — 이 조건엔 반대</w:t>
      </w:r>
      <w:r>
        <w:rPr>
          <w:bCs/>
          <w:b/>
        </w:rPr>
        <w:t xml:space="preserve">”</w:t>
      </w:r>
      <w:r>
        <w:t xml:space="preserve">(→9화) ·</w:t>
      </w:r>
      <w:r>
        <w:t xml:space="preserve"> </w:t>
      </w:r>
      <w:r>
        <w:rPr>
          <w:bCs/>
          <w:b/>
        </w:rPr>
        <w:t xml:space="preserve">«Это неприемлемо» 답장 — 제안은 11월 30일까지 유지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 «Назовите свою»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윤의 새 공정동·아침까지 전하지 않을 말</w:t>
      </w:r>
      <w:r>
        <w:t xml:space="preserve">(→7화)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518527654ff2d58fb5fde70373a6cf575dee9b"/>
    <w:p>
      <w:pPr>
        <w:pStyle w:val="Heading3"/>
      </w:pPr>
      <w:r>
        <w:t xml:space="preserve">도입 — Год 8, 10월 20일 월요일 밤 10시 반, 셰레메티예보 공항 — 한 쪽짜리 번역</w:t>
      </w:r>
    </w:p>
    <w:p>
      <w:pPr>
        <w:pStyle w:val="FirstParagraph"/>
      </w:pPr>
      <w:r>
        <w:t xml:space="preserve">ALEKSEY: Оля, Ира, вы на связи? Пришло: одна страница, а заголовок — «Перевод на русский».</w:t>
      </w:r>
    </w:p>
    <w:p>
      <w:pPr>
        <w:pStyle w:val="BodyText"/>
      </w:pPr>
      <w:r>
        <w:t xml:space="preserve">OLGA: Мы в офисе, обе: Ирина домой не ушла, и я тоже. Читай… Нет, лучше я прочитаю, мне тоже прислали.</w:t>
      </w:r>
    </w:p>
    <w:p>
      <w:pPr>
        <w:pStyle w:val="BodyText"/>
      </w:pPr>
      <w:r>
        <w:t xml:space="preserve">IRINA: Читай медленно, Ольга, я всё записываю, чтобы потом ничего не перепутать.</w:t>
      </w:r>
    </w:p>
    <w:p>
      <w:pPr>
        <w:pStyle w:val="BodyText"/>
      </w:pPr>
      <w:r>
        <w:t xml:space="preserve">OLGA: Пункт один: «Бренд „Ладога” выводится из оборота в течение двенадцати месяцев после закрытия сделки».</w:t>
      </w:r>
    </w:p>
    <w:p>
      <w:pPr>
        <w:pStyle w:val="BodyText"/>
      </w:pPr>
      <w:r>
        <w:t xml:space="preserve">ALEKSEY: Выводится. Не «интегрируется», как было в первом письме, а выводится.</w:t>
      </w:r>
    </w:p>
    <w:p>
      <w:pPr>
        <w:pStyle w:val="BodyText"/>
      </w:pPr>
      <w:r>
        <w:t xml:space="preserve">OLGA: Дальше: «Продукция реализуется под брендом „Седжин” и под брендом Покупателя „Северная Премиум”».</w:t>
      </w:r>
    </w:p>
    <w:p>
      <w:pPr>
        <w:pStyle w:val="BodyText"/>
      </w:pPr>
      <w:r>
        <w:t xml:space="preserve">IRINA: «Северная Премиум»? У него что, есть свой премиум?</w:t>
      </w:r>
    </w:p>
    <w:p>
      <w:pPr>
        <w:pStyle w:val="BodyText"/>
      </w:pPr>
      <w:r>
        <w:t xml:space="preserve">OLGA: Будет. Это итальянский гель, он купил права в августе. Я проверила реестр, пока вы говорили.</w:t>
      </w:r>
    </w:p>
    <w:p>
      <w:pPr>
        <w:pStyle w:val="BodyText"/>
      </w:pPr>
      <w:r>
        <w:t xml:space="preserve">ALEKSEY: В августе, то есть до предложения. Значит, он уже тогда знал, куда денет «Ладогу».</w:t>
      </w:r>
    </w:p>
    <w:p>
      <w:pPr>
        <w:pStyle w:val="BodyText"/>
      </w:pPr>
      <w:r>
        <w:t xml:space="preserve">OLGA: Он всегда знает, это его профессия. Ланской нам так и говорил, а мы тогда не до конца поверили.</w:t>
      </w:r>
    </w:p>
    <w:p>
      <w:pPr>
        <w:pStyle w:val="BodyText"/>
      </w:pPr>
      <w:r>
        <w:t xml:space="preserve">IRINA: Значит, бабушкин почерк через год отправится в мусор.</w:t>
      </w:r>
    </w:p>
    <w:p>
      <w:pPr>
        <w:pStyle w:val="BodyText"/>
      </w:pPr>
      <w:r>
        <w:t xml:space="preserve">ALEKSEY: Через год. Я стою у выхода двадцать семь, посадка через сорок минут. Читай дальше, Оля.</w:t>
      </w:r>
    </w:p>
    <w:p>
      <w:pPr>
        <w:pStyle w:val="BodyText"/>
      </w:pPr>
      <w:r>
        <w:t xml:space="preserve">OLGA: Пункт два — про твой центр. Готовься, Лёша, это тяжело.</w:t>
      </w:r>
    </w:p>
    <w:p>
      <w:pPr>
        <w:pStyle w:val="BodyText"/>
      </w:pPr>
      <w:r>
        <w:t xml:space="preserve">ALEKSEY: Я готов, читай, пожалуйста. Лучше услышать это сейчас, чем потом от Корниловой.</w:t>
      </w:r>
    </w:p>
    <w:p>
      <w:pPr>
        <w:pStyle w:val="BodyText"/>
      </w:pPr>
      <w:r>
        <w:t xml:space="preserve">IRINA: Никто к такому не готов. Читай, Ольга, не тяни.</w:t>
      </w:r>
    </w:p>
    <w:bookmarkEnd w:id="21"/>
    <w:bookmarkStart w:id="22" w:name="장면1-같은-시각-공항-탑승구-파벨레츠카야-사무실-조항별로"/>
    <w:p>
      <w:pPr>
        <w:pStyle w:val="Heading3"/>
      </w:pPr>
      <w:r>
        <w:t xml:space="preserve">장면1 — 같은 시각, 공항 탑승구 / 파벨레츠카야 사무실 — 조항별로</w:t>
      </w:r>
    </w:p>
    <w:p>
      <w:pPr>
        <w:pStyle w:val="FirstParagraph"/>
      </w:pPr>
      <w:r>
        <w:t xml:space="preserve">OLGA: Пункт два: «Учебный центр реорганизуется в формат однодневной продуктовой презентации. Сертификация врачей прекращается. Договор с доктором Корниловой не продлевается». Вот так, три предложения. Тридцать один год Корниловой уместился в три предложения, без подписи и без её фамилии в заголовке, только в последней строке.</w:t>
      </w:r>
    </w:p>
    <w:p>
      <w:pPr>
        <w:pStyle w:val="BodyText"/>
      </w:pPr>
      <w:r>
        <w:t xml:space="preserve">IRINA: Однодневная презентация — это то, что мы делали в первый месяц, ещё до Корниловой.</w:t>
      </w:r>
    </w:p>
    <w:p>
      <w:pPr>
        <w:pStyle w:val="BodyText"/>
      </w:pPr>
      <w:r>
        <w:t xml:space="preserve">ALEKSEY: Шесть модулей и экзамен превращаются в один день без экзамена. Это значит, что колоть будет любой, кто купил.</w:t>
      </w:r>
    </w:p>
    <w:p>
      <w:pPr>
        <w:pStyle w:val="BodyText"/>
      </w:pPr>
      <w:r>
        <w:t xml:space="preserve">OLGA: Это значит больше, Лёша. Сертификация — это наш договор с клиниками: «Ладогу» продаём только сертифицированным врачам, это пункт в каждом договоре поставки. Нет сертификации — нет ограничения, а нет ограничения — продаём всем, кто платит, мастерам в подвале тоже. Как в первый год, только с хорошими документами.</w:t>
      </w:r>
    </w:p>
    <w:p>
      <w:pPr>
        <w:pStyle w:val="BodyText"/>
      </w:pPr>
      <w:r>
        <w:t xml:space="preserve">IRINA: Продажи вырастут минимум в два раза. Он это, конечно, посчитал.</w:t>
      </w:r>
    </w:p>
    <w:p>
      <w:pPr>
        <w:pStyle w:val="BodyText"/>
      </w:pPr>
      <w:r>
        <w:t xml:space="preserve">OLGA: Пункт три: «Линия передаётся в контакт-центр Покупателя. С девяти до двадцати одного. Ночью — страховой партнёр».</w:t>
      </w:r>
    </w:p>
    <w:p>
      <w:pPr>
        <w:pStyle w:val="BodyText"/>
      </w:pPr>
      <w:r>
        <w:t xml:space="preserve">ALEKSEY: Страховой партнёр. Ночью звонит женщина с белой губой, а ей отвечает страховая компания.</w:t>
      </w:r>
    </w:p>
    <w:p>
      <w:pPr>
        <w:pStyle w:val="BodyText"/>
      </w:pPr>
      <w:r>
        <w:t xml:space="preserve">IRINA: Страховая не приезжает на помощь, страховая только оформляет бумаги.</w:t>
      </w:r>
    </w:p>
    <w:p>
      <w:pPr>
        <w:pStyle w:val="BodyText"/>
      </w:pPr>
      <w:r>
        <w:t xml:space="preserve">OLGA: Пункт четыре: «Программа „После укола” прекращается. Действующие обязательства исполняются до истечения сроков».</w:t>
      </w:r>
    </w:p>
    <w:p>
      <w:pPr>
        <w:pStyle w:val="BodyText"/>
      </w:pPr>
      <w:r>
        <w:t xml:space="preserve">IRINA: Минус пятьдесят шесть миллионов в год. Он вычеркнул всё, что мы с Гусаровой нашли, точно по строчкам.</w:t>
      </w:r>
    </w:p>
    <w:p>
      <w:pPr>
        <w:pStyle w:val="BodyText"/>
      </w:pPr>
      <w:r>
        <w:t xml:space="preserve">OLGA: Пункт пять: «Функция контроля качества интегрируется в службу качества Покупателя. Право приостановки партий осуществляется централизованно».</w:t>
      </w:r>
    </w:p>
    <w:p>
      <w:pPr>
        <w:pStyle w:val="BodyText"/>
      </w:pPr>
      <w:r>
        <w:t xml:space="preserve">ALEKSEY: Осуществляется централизованно. Значит, на деле никем.</w:t>
      </w:r>
    </w:p>
    <w:p>
      <w:pPr>
        <w:pStyle w:val="BodyText"/>
      </w:pPr>
      <w:r>
        <w:t xml:space="preserve">IRINA: Значит, Шабановым или Денисом, который считает ночную линию расходом.</w:t>
      </w:r>
    </w:p>
    <w:p>
      <w:pPr>
        <w:pStyle w:val="BodyText"/>
      </w:pPr>
      <w:r>
        <w:t xml:space="preserve">OLGA: Рита это уже слышала от его кадровика, когда ей звонили.</w:t>
      </w:r>
    </w:p>
    <w:p>
      <w:pPr>
        <w:pStyle w:val="BodyText"/>
      </w:pPr>
      <w:r>
        <w:t xml:space="preserve">ALEKSEY: «У нас партии не останавливают — продают». Теперь это написано чёрным по белому.</w:t>
      </w:r>
    </w:p>
    <w:p>
      <w:pPr>
        <w:pStyle w:val="BodyText"/>
      </w:pPr>
      <w:r>
        <w:t xml:space="preserve">OLGA: Пункт шесть, приложение семь: ключевой персонал. Четырнадцать должностей, которые сохраняются на двенадцать месяцев.</w:t>
      </w:r>
    </w:p>
    <w:p>
      <w:pPr>
        <w:pStyle w:val="BodyText"/>
      </w:pPr>
      <w:r>
        <w:t xml:space="preserve">ALEKSEY: И кто же в этом списке, Оля?</w:t>
      </w:r>
    </w:p>
    <w:p>
      <w:pPr>
        <w:pStyle w:val="BodyText"/>
      </w:pPr>
      <w:r>
        <w:t xml:space="preserve">OLGA: Директор на три года, продажи — семь человек, финансовый директор на полгода для передачи дел и логистика — пять. Всё.</w:t>
      </w:r>
    </w:p>
    <w:p>
      <w:pPr>
        <w:pStyle w:val="BodyText"/>
      </w:pPr>
      <w:r>
        <w:t xml:space="preserve">IRINA: Финансовый директор на передачу дел — это я. Шесть месяцев, а потом до свидания.</w:t>
      </w:r>
    </w:p>
    <w:p>
      <w:pPr>
        <w:pStyle w:val="BodyText"/>
      </w:pPr>
      <w:r>
        <w:t xml:space="preserve">ALEKSEY: А Рита? Корнилова? Валя? Юрист? Их там нет?</w:t>
      </w:r>
    </w:p>
    <w:p>
      <w:pPr>
        <w:pStyle w:val="BodyText"/>
      </w:pPr>
      <w:r>
        <w:t xml:space="preserve">OLGA: Юриста в списке нет, то есть меня нет. Нет ни Риты, ни линии, ни центра. Четырнадцать человек из ста двух.</w:t>
      </w:r>
    </w:p>
    <w:p>
      <w:pPr>
        <w:pStyle w:val="BodyText"/>
      </w:pPr>
      <w:r>
        <w:t xml:space="preserve">IRINA: Восемьдесят восемь человек идут под «оптимизацию». Вот он, перевод на русский.</w:t>
      </w:r>
    </w:p>
    <w:p>
      <w:pPr>
        <w:pStyle w:val="BodyText"/>
      </w:pPr>
      <w:r>
        <w:t xml:space="preserve">ALEKSEY: Восемьдесят восемь, и шестьдесят одна из них подписались под письмом.</w:t>
      </w:r>
    </w:p>
    <w:p>
      <w:pPr>
        <w:pStyle w:val="BodyText"/>
      </w:pPr>
      <w:r>
        <w:t xml:space="preserve">IRINA: И ещё Света, тридцать восьмая подпись, которая уже у него.</w:t>
      </w:r>
    </w:p>
    <w:p>
      <w:pPr>
        <w:pStyle w:val="BodyText"/>
      </w:pPr>
      <w:r>
        <w:t xml:space="preserve">ALEKSEY: Света ушла по своей воле, а эти восемьдесят восемь уйдут по его воле.</w:t>
      </w:r>
    </w:p>
    <w:p>
      <w:pPr>
        <w:pStyle w:val="BodyText"/>
      </w:pPr>
      <w:r>
        <w:t xml:space="preserve">OLGA: Пункт семь — ответ на наши условия: «Занятость — шесть месяцев. Функции — не принимается. Неустойка — не принимается».</w:t>
      </w:r>
    </w:p>
    <w:p>
      <w:pPr>
        <w:pStyle w:val="BodyText"/>
      </w:pPr>
      <w:r>
        <w:t xml:space="preserve">IRINA: Не принимается? И даже без всякого объяснения?</w:t>
      </w:r>
    </w:p>
    <w:p>
      <w:pPr>
        <w:pStyle w:val="BodyText"/>
      </w:pPr>
      <w:r>
        <w:t xml:space="preserve">OLGA: С объяснением в одну строчку: «Премия к справедливой стоимости отражает свободу Покупателя в оптимизации операционной модели».</w:t>
      </w:r>
    </w:p>
    <w:p>
      <w:pPr>
        <w:pStyle w:val="BodyText"/>
      </w:pPr>
      <w:r>
        <w:t xml:space="preserve">ALEKSEY: Свобода оптимизации. Он покупает свободу закрыть, и платит за неё девятьсот миллионов.</w:t>
      </w:r>
    </w:p>
    <w:p>
      <w:pPr>
        <w:pStyle w:val="BodyText"/>
      </w:pPr>
      <w:r>
        <w:t xml:space="preserve">IRINA: Гусарова сказала это первой: «Вы сами ему заплатите. Из своих ночных выездов».</w:t>
      </w:r>
    </w:p>
    <w:p>
      <w:pPr>
        <w:pStyle w:val="BodyText"/>
      </w:pPr>
      <w:r>
        <w:t xml:space="preserve">OLGA: Есть ещё пункт восемь, последний. Он про тебя, Лёша.</w:t>
      </w:r>
    </w:p>
    <w:p>
      <w:pPr>
        <w:pStyle w:val="BodyText"/>
      </w:pPr>
      <w:r>
        <w:t xml:space="preserve">ALEKSEY: Читай, Оля, теперь уже всё равно.</w:t>
      </w:r>
    </w:p>
    <w:p>
      <w:pPr>
        <w:pStyle w:val="BodyText"/>
      </w:pPr>
      <w:r>
        <w:t xml:space="preserve">OLGA: «Генеральному директору выплачивается удерживающий бонус в размере двухсот миллионов рублей при условии сохранения должности в течение трёх лет и выполнения плана интеграции».</w:t>
      </w:r>
    </w:p>
    <w:p>
      <w:pPr>
        <w:pStyle w:val="BodyText"/>
      </w:pPr>
      <w:r>
        <w:t xml:space="preserve">ALEKSEY: Двести миллионов, сверху, мне лично. Вот как это называется.</w:t>
      </w:r>
    </w:p>
    <w:p>
      <w:pPr>
        <w:pStyle w:val="BodyText"/>
      </w:pPr>
      <w:r>
        <w:t xml:space="preserve">IRINA: То есть если вы сами закроете центр, линию и «Ладогу», своими руками и за три года.</w:t>
      </w:r>
    </w:p>
    <w:bookmarkEnd w:id="22"/>
    <w:bookmarkStart w:id="23" w:name="장면2-같은-시각-이리나의-표"/>
    <w:p>
      <w:pPr>
        <w:pStyle w:val="Heading3"/>
      </w:pPr>
      <w:r>
        <w:t xml:space="preserve">장면2 — 같은 시각 — 이리나의 표</w:t>
      </w:r>
    </w:p>
    <w:p>
      <w:pPr>
        <w:pStyle w:val="FirstParagraph"/>
      </w:pPr>
      <w:r>
        <w:t xml:space="preserve">ALEKSEY: Двести миллионов за то, чтобы я сам выключил свет. Он хорошо меня знает.</w:t>
      </w:r>
    </w:p>
    <w:p>
      <w:pPr>
        <w:pStyle w:val="BodyText"/>
      </w:pPr>
      <w:r>
        <w:t xml:space="preserve">OLGA: Он хорошо знает людей, а это хуже, чем знать цифры. Он знает, что директор, который закроет всё сам, своими руками, обходится дешевле, чем директор, которого придётся уволить. Уволенный директор идёт к журналистам, а директор с бонусом три года молчит и улыбается на корпоративах.</w:t>
      </w:r>
    </w:p>
    <w:p>
      <w:pPr>
        <w:pStyle w:val="BodyText"/>
      </w:pPr>
      <w:r>
        <w:t xml:space="preserve">IRINA: Ольга, Лёша, можно я скажу, пока ты не улетел?</w:t>
      </w:r>
    </w:p>
    <w:p>
      <w:pPr>
        <w:pStyle w:val="BodyText"/>
      </w:pPr>
      <w:r>
        <w:t xml:space="preserve">ALEKSEY: Говорите, Ирина, у меня ещё тридцать минут.</w:t>
      </w:r>
    </w:p>
    <w:p>
      <w:pPr>
        <w:pStyle w:val="BodyText"/>
      </w:pPr>
      <w:r>
        <w:t xml:space="preserve">IRINA: Неделю назад я написала на доске: «Устала. Хочу выйти через дверь». Я и сейчас устала, Ольга, за неделю ничего не изменилось. Восемьсот миллионов те же, мама та же, и очередь к врачу та же. Я не стала смелее, я просто прочитала одну страницу.</w:t>
      </w:r>
    </w:p>
    <w:p>
      <w:pPr>
        <w:pStyle w:val="BodyText"/>
      </w:pPr>
      <w:r>
        <w:t xml:space="preserve">OLGA: Ира… Подожди, послушай меня минуту.</w:t>
      </w:r>
    </w:p>
    <w:p>
      <w:pPr>
        <w:pStyle w:val="BodyText"/>
      </w:pPr>
      <w:r>
        <w:t xml:space="preserve">IRINA: Дай договорить. Я хотела выйти через дверь, но я посмотрела, что за этой дверью. Восемьдесят восемь человек. Валя — к страховой, Рита — без права стопа, Корнилова — домой, а бабушкин почерк — в мусор. Это не дверь, Ольга. Это их окно, через которое выбрасывают нас.</w:t>
      </w:r>
    </w:p>
    <w:p>
      <w:pPr>
        <w:pStyle w:val="BodyText"/>
      </w:pPr>
      <w:r>
        <w:t xml:space="preserve">ALEKSEY: Ирина, вы совсем не обязаны сейчас…</w:t>
      </w:r>
    </w:p>
    <w:p>
      <w:pPr>
        <w:pStyle w:val="BodyText"/>
      </w:pPr>
      <w:r>
        <w:t xml:space="preserve">IRINA: Обязана, потому что это мой голос, и я голосую против этих условий. Не против продажи вообще: я по-прежнему считаю, что нам нужен кто-то сильный рядом. Но против этих условий. Я не выйду через окно, в которое потом выбросят Валю, потому что не смогу смотреть ей в глаза, даже в отпуске.</w:t>
      </w:r>
    </w:p>
    <w:p>
      <w:pPr>
        <w:pStyle w:val="BodyText"/>
      </w:pPr>
      <w:r>
        <w:t xml:space="preserve">OLGA: Записываю дословно: «Белова — против. Через окно — не выйду».</w:t>
      </w:r>
    </w:p>
    <w:p>
      <w:pPr>
        <w:pStyle w:val="BodyText"/>
      </w:pPr>
      <w:r>
        <w:t xml:space="preserve">ALEKSEY: Спасибо, Ира. Честное слово, спасибо.</w:t>
      </w:r>
    </w:p>
    <w:p>
      <w:pPr>
        <w:pStyle w:val="BodyText"/>
      </w:pPr>
      <w:r>
        <w:t xml:space="preserve">IRINA: Не за что, я всё равно устала, и это останется на доске. Просто теперь там будет ещё одна строчка.</w:t>
      </w:r>
    </w:p>
    <w:p>
      <w:pPr>
        <w:pStyle w:val="BodyText"/>
      </w:pPr>
      <w:r>
        <w:t xml:space="preserve">OLGA: Тогда моя очередь, и коротко, обещаю. Я юрист и двадцать лет пишу «не принимается», «отклоняется», «возражаем по существу»: красиво, формально, с номерами статей. Сейчас я не хочу формально и не хочу прятаться за статьи. Хочу сказать, как сказала бы Вера Павловна: одним словом. Ну, двумя.</w:t>
      </w:r>
    </w:p>
    <w:p>
      <w:pPr>
        <w:pStyle w:val="BodyText"/>
      </w:pPr>
      <w:r>
        <w:t xml:space="preserve">ALEKSEY: А как именно ты хочешь это сказать?</w:t>
      </w:r>
    </w:p>
    <w:p>
      <w:pPr>
        <w:pStyle w:val="BodyText"/>
      </w:pPr>
      <w:r>
        <w:t xml:space="preserve">OLGA: Это неприемлемо. Два слова, без «уважаемый» и без «к сожалению». Просто неприемлемо.</w:t>
      </w:r>
    </w:p>
    <w:p>
      <w:pPr>
        <w:pStyle w:val="BodyText"/>
      </w:pPr>
      <w:r>
        <w:t xml:space="preserve">ALEKSEY: Неприемлемо. Я тоже так думаю, Оля.</w:t>
      </w:r>
    </w:p>
    <w:p>
      <w:pPr>
        <w:pStyle w:val="BodyText"/>
      </w:pPr>
      <w:r>
        <w:t xml:space="preserve">OLGA: Тогда так и напиши, своими словами, а я только проверю.</w:t>
      </w:r>
    </w:p>
    <w:p>
      <w:pPr>
        <w:pStyle w:val="BodyText"/>
      </w:pPr>
      <w:r>
        <w:t xml:space="preserve">ALEKSEY: Своими, а не твоими. Понял, так и сделаю.</w:t>
      </w:r>
    </w:p>
    <w:p>
      <w:pPr>
        <w:pStyle w:val="BodyText"/>
      </w:pPr>
      <w:r>
        <w:t xml:space="preserve">IRINA: Тогда что мы ему ответим? Может, контрпредложение: «С нашими тремя условиями — четыре миллиарда, с вашими восемью — три сто, и ни копейкой больше». Пусть сам выбирает, что ему дороже: свобода закрыть или наши люди. Это честная арифметика, Гусарова бы одобрила.</w:t>
      </w:r>
    </w:p>
    <w:p>
      <w:pPr>
        <w:pStyle w:val="BodyText"/>
      </w:pPr>
      <w:r>
        <w:t xml:space="preserve">OLGA: Нет. Не торгуйся с этим, Ира. Это не про цену. Если мы назовём цену за эти условия, мы скажем, что всё это продаётся: центр, линия, Валя, почерк на коробке, просто дороже. А это не продаётся ни за три сто, ни за десять. Вот и вся арифметика.</w:t>
      </w:r>
    </w:p>
    <w:p>
      <w:pPr>
        <w:pStyle w:val="BodyText"/>
      </w:pPr>
      <w:r>
        <w:t xml:space="preserve">IRINA: А если он вдруг согласится на наши условия, за четыре миллиарда?</w:t>
      </w:r>
    </w:p>
    <w:p>
      <w:pPr>
        <w:pStyle w:val="BodyText"/>
      </w:pPr>
      <w:r>
        <w:t xml:space="preserve">OLGA: Он не согласится, он только что написал «не принимается», а сам с собой он не торгуется. А если вдруг согласится, значит, задумал что-то третье, чего мы пока не видим. Я его шестнадцать лет знаю, и он никогда не уступает просто так.</w:t>
      </w:r>
    </w:p>
    <w:p>
      <w:pPr>
        <w:pStyle w:val="BodyText"/>
      </w:pPr>
      <w:r>
        <w:t xml:space="preserve">ALEKSEY: Тогда ответ простой: неприемлемо, и объяснение почему. Пять строк, и никакой цены.</w:t>
      </w:r>
    </w:p>
    <w:p>
      <w:pPr>
        <w:pStyle w:val="BodyText"/>
      </w:pPr>
      <w:r>
        <w:t xml:space="preserve">IRINA: А как же предложение? Оно ведь остаётся в силе до тридцатого ноября.</w:t>
      </w:r>
    </w:p>
    <w:p>
      <w:pPr>
        <w:pStyle w:val="BodyText"/>
      </w:pPr>
      <w:r>
        <w:t xml:space="preserve">ALEKSEY: Пусть остаётся. Мы отказываемся не от разговора, а от условий. Ольга, так можно сделать?</w:t>
      </w:r>
    </w:p>
    <w:p>
      <w:pPr>
        <w:pStyle w:val="BodyText"/>
      </w:pPr>
      <w:r>
        <w:t xml:space="preserve">OLGA: Можно, это даже правильно. Дверь закрыта. Но не заперта.</w:t>
      </w:r>
    </w:p>
    <w:p>
      <w:pPr>
        <w:pStyle w:val="BodyText"/>
      </w:pPr>
      <w:r>
        <w:t xml:space="preserve">ALEKSEY: Объявили посадку. Я напишу ответ в машине из Инчхона, а Доюн поможет с запятыми.</w:t>
      </w:r>
    </w:p>
    <w:p>
      <w:pPr>
        <w:pStyle w:val="BodyText"/>
      </w:pPr>
      <w:r>
        <w:t xml:space="preserve">OLGA: Доюн поможет с корейскими запятыми, а русские я проверю сама. Пришли мне до отправки.</w:t>
      </w:r>
    </w:p>
    <w:p>
      <w:pPr>
        <w:pStyle w:val="BodyText"/>
      </w:pPr>
      <w:r>
        <w:t xml:space="preserve">IRINA: Лёша, скажи Юну всё. Он должен знать, что Волков собирался сделать с его гелем под чужим брендом.</w:t>
      </w:r>
    </w:p>
    <w:p>
      <w:pPr>
        <w:pStyle w:val="BodyText"/>
      </w:pPr>
      <w:r>
        <w:t xml:space="preserve">ALEKSEY: Скажу. Это будет первое, что я ему скажу.</w:t>
      </w:r>
    </w:p>
    <w:bookmarkEnd w:id="23"/>
    <w:bookmarkStart w:id="24" w:name="Xdeecc7c0827c7c1182374d32a70afd0c2e8b8b9"/>
    <w:p>
      <w:pPr>
        <w:pStyle w:val="Heading3"/>
      </w:pPr>
      <w:r>
        <w:t xml:space="preserve">절정·전환 — 10월 21일 화요일 오후 3시, 인천에서 원주로 가는 차 안 — 답장</w:t>
      </w:r>
    </w:p>
    <w:p>
      <w:pPr>
        <w:pStyle w:val="FirstParagraph"/>
      </w:pPr>
      <w:r>
        <w:t xml:space="preserve">DOYUN: Лёша! Ты опять похудел, я же вижу. Рита об этом знает?</w:t>
      </w:r>
    </w:p>
    <w:p>
      <w:pPr>
        <w:pStyle w:val="BodyText"/>
      </w:pPr>
      <w:r>
        <w:t xml:space="preserve">ALEKSEY: Рита знает всё. Доюн, прочитай это, пока мы едем: это условия Волкова.</w:t>
      </w:r>
    </w:p>
    <w:p>
      <w:pPr>
        <w:pStyle w:val="BodyText"/>
      </w:pPr>
      <w:r>
        <w:t xml:space="preserve">DOYUN: Читаю… «Бренд „Ладога” выводится из оборота». Выводится? Это как понимать?</w:t>
      </w:r>
    </w:p>
    <w:p>
      <w:pPr>
        <w:pStyle w:val="BodyText"/>
      </w:pPr>
      <w:r>
        <w:t xml:space="preserve">ALEKSEY: Это значит, что бренд умрёт через год, а вместо него будет «Северная Премиум», итальянский гель.</w:t>
      </w:r>
    </w:p>
    <w:p>
      <w:pPr>
        <w:pStyle w:val="BodyText"/>
      </w:pPr>
      <w:r>
        <w:t xml:space="preserve">DOYUN: А «Седжин»? Здесь написано «под брендом „Седжин”». Он нас оставляет?</w:t>
      </w:r>
    </w:p>
    <w:p>
      <w:pPr>
        <w:pStyle w:val="BodyText"/>
      </w:pPr>
      <w:r>
        <w:t xml:space="preserve">ALEKSEY: Оставляет, но пока, и без центра, без линии, без сертификации. Продавать будут всем, как в первый год, как серый.</w:t>
      </w:r>
    </w:p>
    <w:p>
      <w:pPr>
        <w:pStyle w:val="BodyText"/>
      </w:pPr>
      <w:r>
        <w:t xml:space="preserve">DOYUN: Как серый, но с нашими документами и с нашим именем. Президент такое никогда не примет.</w:t>
      </w:r>
    </w:p>
    <w:p>
      <w:pPr>
        <w:pStyle w:val="BodyText"/>
      </w:pPr>
      <w:r>
        <w:t xml:space="preserve">ALEKSEY: Я знаю, поэтому и еду. Ехал я не с этим, а посоветоваться, но теперь еду и с этим тоже.</w:t>
      </w:r>
    </w:p>
    <w:p>
      <w:pPr>
        <w:pStyle w:val="BodyText"/>
      </w:pPr>
      <w:r>
        <w:t xml:space="preserve">DOYUN: А вот это? «Удерживающий бонус — двести миллионов». Это тебе?</w:t>
      </w:r>
    </w:p>
    <w:p>
      <w:pPr>
        <w:pStyle w:val="BodyText"/>
      </w:pPr>
      <w:r>
        <w:t xml:space="preserve">ALEKSEY: Мне, если я сам всё закрою за три года и при этом буду улыбаться.</w:t>
      </w:r>
    </w:p>
    <w:p>
      <w:pPr>
        <w:pStyle w:val="BodyText"/>
      </w:pPr>
      <w:r>
        <w:t xml:space="preserve">DOYUN: Тари… Он правда купил бы тебя за двести миллионов?</w:t>
      </w:r>
    </w:p>
    <w:p>
      <w:pPr>
        <w:pStyle w:val="BodyText"/>
      </w:pPr>
      <w:r>
        <w:t xml:space="preserve">ALEKSEY: Он покупает не меня, Доюн. Он покупает мои руки. Чтобы центр закрывал не Шабанов, а я. Чтобы Корниловой объявлял не чужой, а тот, кого она учила терпению. Чтобы закрывать было не стыдно ему, а стыдно было мне. Три года, за двести миллионов.</w:t>
      </w:r>
    </w:p>
    <w:p>
      <w:pPr>
        <w:pStyle w:val="BodyText"/>
      </w:pPr>
      <w:r>
        <w:t xml:space="preserve">DOYUN: Президент сказал бы так: «Руки не продаются. Продаётся только время».</w:t>
      </w:r>
    </w:p>
    <w:p>
      <w:pPr>
        <w:pStyle w:val="BodyText"/>
      </w:pPr>
      <w:r>
        <w:t xml:space="preserve">ALEKSEY: Твой президент говорит лучше меня. Помоги мне написать ответ: пять строк, по-русски, но с корейской вежливостью.</w:t>
      </w:r>
    </w:p>
    <w:p>
      <w:pPr>
        <w:pStyle w:val="BodyText"/>
      </w:pPr>
      <w:r>
        <w:t xml:space="preserve">DOYUN: С корейской вежливостью получится длинно: сто строк и поклон в конце.</w:t>
      </w:r>
    </w:p>
    <w:p>
      <w:pPr>
        <w:pStyle w:val="BodyText"/>
      </w:pPr>
      <w:r>
        <w:t xml:space="preserve">ALEKSEY: Тогда с русской прямотой, но с твоими запятыми. Слушай, я диктую.</w:t>
      </w:r>
    </w:p>
    <w:p>
      <w:pPr>
        <w:pStyle w:val="BodyText"/>
      </w:pPr>
      <w:r>
        <w:t xml:space="preserve">DOYUN: Диктуй, я записываю каждое слово, а запятые поправлю потом.</w:t>
      </w:r>
    </w:p>
    <w:p>
      <w:pPr>
        <w:pStyle w:val="BodyText"/>
      </w:pPr>
      <w:r>
        <w:t xml:space="preserve">ALEKSEY: «Сергей Павлович. Ваши условия прочитаны. Все восемь пунктов. Они неприемлемы. Не из-за цены. Из-за того, что после них не останется того, что вы хотели купить. Предложение остаётся у нас до тридцатого ноября. Разговор — открыт. Эти условия — нет».</w:t>
      </w:r>
    </w:p>
    <w:p>
      <w:pPr>
        <w:pStyle w:val="BodyText"/>
      </w:pPr>
      <w:r>
        <w:t xml:space="preserve">DOYUN: Хорошо. Только после «Сергей Павлович» у нас ставят точку, и ты тоже поставил точку. Правильно.</w:t>
      </w:r>
    </w:p>
    <w:p>
      <w:pPr>
        <w:pStyle w:val="BodyText"/>
      </w:pPr>
      <w:r>
        <w:t xml:space="preserve">ALEKSEY: Ольга всё равно проверит, отправляю ей прямо сейчас.</w:t>
      </w:r>
    </w:p>
    <w:p>
      <w:pPr>
        <w:pStyle w:val="BodyText"/>
      </w:pPr>
      <w:r>
        <w:t xml:space="preserve">OLGA: Лёша, убери «все восемь пунктов»: он сам знает, сколько их. Остальное отправляй. Молодец.</w:t>
      </w:r>
    </w:p>
    <w:p>
      <w:pPr>
        <w:pStyle w:val="BodyText"/>
      </w:pPr>
      <w:r>
        <w:t xml:space="preserve">DOYUN: «Молодец» от Ольги — это как медаль от президента, поздравляю.</w:t>
      </w:r>
    </w:p>
    <w:p>
      <w:pPr>
        <w:pStyle w:val="BodyText"/>
      </w:pPr>
      <w:r>
        <w:t xml:space="preserve">ALEKSEY: Отправлено. Было шесть строк, минус одна Ольгина, и получилось пять.</w:t>
      </w:r>
    </w:p>
    <w:p>
      <w:pPr>
        <w:pStyle w:val="BodyText"/>
      </w:pPr>
      <w:r>
        <w:t xml:space="preserve">DOYUN: Президент обязательно спросит: «Что ответил Волков?»</w:t>
      </w:r>
    </w:p>
    <w:p>
      <w:pPr>
        <w:pStyle w:val="BodyText"/>
      </w:pPr>
      <w:r>
        <w:t xml:space="preserve">ALEKSEY: Он пока ничего не ответил. В Москве сейчас девять утра, он читает.</w:t>
      </w:r>
    </w:p>
    <w:bookmarkEnd w:id="24"/>
    <w:bookmarkStart w:id="25" w:name="마무리-같은-날-밤-9시-원주-호텔-두-개의-메시지"/>
    <w:p>
      <w:pPr>
        <w:pStyle w:val="Heading3"/>
      </w:pPr>
      <w:r>
        <w:t xml:space="preserve">마무리 — 같은 날 밤 9시, 원주 호텔 — 두 개의 메시지</w:t>
      </w:r>
    </w:p>
    <w:p>
      <w:pPr>
        <w:pStyle w:val="FirstParagraph"/>
      </w:pPr>
      <w:r>
        <w:t xml:space="preserve">DOYUN: Тут два сообщения. Одно от президента, а другое пришло тебе, пока ты был в душе, от Волкова.</w:t>
      </w:r>
    </w:p>
    <w:p>
      <w:pPr>
        <w:pStyle w:val="BodyText"/>
      </w:pPr>
      <w:r>
        <w:t xml:space="preserve">ALEKSEY: Давай сначала президента, это для меня сейчас гораздо важнее.</w:t>
      </w:r>
    </w:p>
    <w:p>
      <w:pPr>
        <w:pStyle w:val="BodyText"/>
      </w:pPr>
      <w:r>
        <w:t xml:space="preserve">DOYUN: Президент пишет: «Завтра в семь утра. Новый цех. Обувь — удобную. Разговор — потом. Сначала — ноги».</w:t>
      </w:r>
    </w:p>
    <w:p>
      <w:pPr>
        <w:pStyle w:val="BodyText"/>
      </w:pPr>
      <w:r>
        <w:t xml:space="preserve">ALEKSEY: Сначала ноги. Хорошо. А что пишет Волков?</w:t>
      </w:r>
    </w:p>
    <w:p>
      <w:pPr>
        <w:pStyle w:val="BodyText"/>
      </w:pPr>
      <w:r>
        <w:t xml:space="preserve">DOYUN: Одну строчку: «Принято. Предложение в силе до тридцатого ноября. „Неприемлемо” — это тоже цена. Назовите свою».</w:t>
      </w:r>
    </w:p>
    <w:p>
      <w:pPr>
        <w:pStyle w:val="BodyText"/>
      </w:pPr>
      <w:r>
        <w:t xml:space="preserve">ALEKSEY: «Назовите свою». А Ольга как раз сказала, что цену называть нельзя.</w:t>
      </w:r>
    </w:p>
    <w:p>
      <w:pPr>
        <w:pStyle w:val="BodyText"/>
      </w:pPr>
      <w:r>
        <w:t xml:space="preserve">DOYUN: А ты сам что об этом думаешь?</w:t>
      </w:r>
    </w:p>
    <w:p>
      <w:pPr>
        <w:pStyle w:val="BodyText"/>
      </w:pPr>
      <w:r>
        <w:t xml:space="preserve">ALEKSEY: Я думаю, что в одном он прав: «неприемлемо» — тоже цена. Только не в рублях.</w:t>
      </w:r>
    </w:p>
    <w:p>
      <w:pPr>
        <w:pStyle w:val="BodyText"/>
      </w:pPr>
      <w:r>
        <w:t xml:space="preserve">DOYUN: А в чём тогда, если не в рублях?</w:t>
      </w:r>
    </w:p>
    <w:p>
      <w:pPr>
        <w:pStyle w:val="BodyText"/>
      </w:pPr>
      <w:r>
        <w:t xml:space="preserve">ALEKSEY: В том, что теперь мы должны придумать что-то сами, что-то третье: не продать и не остаться как есть. Потому что как есть уже не получится: Ира устала, Борис уходит из бизнеса, а Волков ждёт с калькулятором. «Неприемлемо» — это только начало ответа, а не весь ответ.</w:t>
      </w:r>
    </w:p>
    <w:p>
      <w:pPr>
        <w:pStyle w:val="BodyText"/>
      </w:pPr>
      <w:r>
        <w:t xml:space="preserve">DOYUN: Поэтому президент и зовёт тебя в цех. Он сказал мне ещё одну вещь, но просил не передавать до утра.</w:t>
      </w:r>
    </w:p>
    <w:p>
      <w:pPr>
        <w:pStyle w:val="BodyText"/>
      </w:pPr>
      <w:r>
        <w:t xml:space="preserve">ALEKSEY: Доюн, ну хоть намекни…</w:t>
      </w:r>
    </w:p>
    <w:p>
      <w:pPr>
        <w:pStyle w:val="BodyText"/>
      </w:pPr>
      <w:r>
        <w:t xml:space="preserve">DOYUN: Не передам. Я мост, а мосты не торопятся. Мосты держат.</w:t>
      </w:r>
    </w:p>
    <w:p>
      <w:pPr>
        <w:pStyle w:val="BodyText"/>
      </w:pPr>
      <w:r>
        <w:t xml:space="preserve">ALEKSEY: Тогда спокойной ночи, мост. Спасибо тебе за сегодня.</w:t>
      </w:r>
    </w:p>
    <w:p>
      <w:pPr>
        <w:pStyle w:val="BodyText"/>
      </w:pPr>
      <w:r>
        <w:t xml:space="preserve">DOYUN: Спокойной ночи, тари. И купи утром удобную обувь: московские туфли — для переговоров, а не для цеха.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неприемлемо.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받아들일 수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Выводится из оборота.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유통에서 철수된다.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Осуществляется централизованно.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중앙에서 행사된다(= 아무도 안 한다).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персонал.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인력.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принимается.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수용 불가.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Удерживающий бонус.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잔류 보너스.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дверь. Это их окно.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문이 아니라 그들의 창문이다.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торгуйся с этим. Это не про цену.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이걸로 흥정하지 마. 가격 문제가 아니야.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Дверь закрыта. Но не заперта.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문은 닫혔지만 잠기진 않았다.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покупает не меня. Он покупает мои руки.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그는 나를 사는 게 아니라 내 손을 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인수-조건서와-정중한-거절러시아"/>
    <w:p>
      <w:pPr>
        <w:pStyle w:val="Heading3"/>
      </w:pPr>
      <w:r>
        <w:t xml:space="preserve">② 비즈니스 컬처 노트 — 인수 조건서와 정중한 거절(러시아)</w:t>
      </w:r>
    </w:p>
    <w:p>
      <w:pPr>
        <w:pStyle w:val="FirstParagraph"/>
      </w:pPr>
      <w:r>
        <w:t xml:space="preserve">러시아 비즈니스 문서는</w:t>
      </w:r>
      <w:r>
        <w:t xml:space="preserve"> </w:t>
      </w:r>
      <w:r>
        <w:rPr>
          <w:bCs/>
          <w:b/>
        </w:rPr>
        <w:t xml:space="preserve">수동·재귀형 공문체</w:t>
      </w:r>
      <w:r>
        <w:t xml:space="preserve">(выводится, реорганизуется, осуществляется)로 행위자를 지운다. 실무 포인트: ① 조건서의 동사를</w:t>
      </w:r>
      <w:r>
        <w:t xml:space="preserve"> </w:t>
      </w:r>
      <w:r>
        <w:rPr>
          <w:bCs/>
          <w:b/>
        </w:rPr>
        <w:t xml:space="preserve">능동으로 바꿔 읽어라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누가 무엇을 닫는가?</w:t>
      </w:r>
      <w:r>
        <w:t xml:space="preserve">”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핵심 인력 명단(ключевой персонал)</w:t>
      </w:r>
      <w:r>
        <w:t xml:space="preserve">에 없는 사람과 기능이 곧 정리 대상이다 ③</w:t>
      </w:r>
      <w:r>
        <w:t xml:space="preserve"> </w:t>
      </w:r>
      <w:r>
        <w:rPr>
          <w:bCs/>
          <w:b/>
        </w:rPr>
        <w:t xml:space="preserve">잔류 보너스(retention bonus)</w:t>
      </w:r>
      <w:r>
        <w:t xml:space="preserve">는 경영자를 통합(=구조조정)의 집행자로 만드는 장치일 수 있다 ④ 거절 서한은</w:t>
      </w:r>
      <w:r>
        <w:t xml:space="preserve"> </w:t>
      </w:r>
      <w:r>
        <w:rPr>
          <w:bCs/>
          <w:b/>
        </w:rPr>
        <w:t xml:space="preserve">짧게, 이유는 가치로, 가격은 말하지 않기</w:t>
      </w:r>
      <w:r>
        <w:t xml:space="preserve"> </w:t>
      </w:r>
      <w:r>
        <w:t xml:space="preserve">— 가격을 부르면</w:t>
      </w:r>
      <w:r>
        <w:t xml:space="preserve"> </w:t>
      </w:r>
      <w:r>
        <w:t xml:space="preserve">“</w:t>
      </w:r>
      <w:r>
        <w:t xml:space="preserve">팔 수 있다</w:t>
      </w:r>
      <w:r>
        <w:t xml:space="preserve">”</w:t>
      </w:r>
      <w:r>
        <w:t xml:space="preserve">는 신호가 된다 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조건 거절</w:t>
      </w:r>
      <w:r>
        <w:rPr>
          <w:bCs/>
          <w:b/>
        </w:rPr>
        <w:t xml:space="preserve">”</w:t>
      </w:r>
      <w:r>
        <w:rPr>
          <w:bCs/>
          <w:b/>
        </w:rPr>
        <w:t xml:space="preserve">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대화 거절</w:t>
      </w:r>
      <w:r>
        <w:rPr>
          <w:bCs/>
          <w:b/>
        </w:rPr>
        <w:t xml:space="preserve">”</w:t>
      </w:r>
      <w:r>
        <w:rPr>
          <w:bCs/>
          <w:b/>
        </w:rPr>
        <w:t xml:space="preserve">을 구분</w:t>
      </w:r>
      <w:r>
        <w:t xml:space="preserve">하라 — «Разговор открыт. Эти условия — нет» ⑥ 러시아어 서한의 호칭 뒤에는 쉼표 대신</w:t>
      </w:r>
      <w:r>
        <w:t xml:space="preserve"> </w:t>
      </w:r>
      <w:r>
        <w:rPr>
          <w:bCs/>
          <w:b/>
        </w:rPr>
        <w:t xml:space="preserve">마침표나 느낌표</w:t>
      </w:r>
      <w:r>
        <w:t xml:space="preserve">(«Сергей Павлович.» / «Уважаемый Сергей Павлович!»)를 쓴다.</w:t>
      </w:r>
    </w:p>
    <w:bookmarkEnd w:id="28"/>
    <w:bookmarkStart w:id="29" w:name="X1d9246e938e714059a0efa48e9ccd599ae04fb2"/>
    <w:p>
      <w:pPr>
        <w:pStyle w:val="Heading3"/>
      </w:pPr>
      <w:r>
        <w:t xml:space="preserve">③ 실무 템플릿 — 조건 거절 서한(Письмо об отклонении условий)</w:t>
      </w:r>
    </w:p>
    <w:p>
      <w:pPr>
        <w:pStyle w:val="BlockText"/>
      </w:pPr>
      <w:r>
        <w:rPr>
          <w:bCs/>
          <w:b/>
        </w:rPr>
        <w:t xml:space="preserve">Обращение:</w:t>
      </w:r>
      <w:r>
        <w:t xml:space="preserve"> </w:t>
      </w:r>
      <w:r>
        <w:t xml:space="preserve">________ (точка или восклицательный знак)</w:t>
      </w:r>
      <w:r>
        <w:t xml:space="preserve"> </w:t>
      </w:r>
      <w:r>
        <w:rPr>
          <w:bCs/>
          <w:b/>
        </w:rPr>
        <w:t xml:space="preserve">1. Факт:</w:t>
      </w:r>
      <w:r>
        <w:t xml:space="preserve"> </w:t>
      </w:r>
      <w:r>
        <w:t xml:space="preserve">Ваши условия прочитаны.</w:t>
      </w:r>
      <w:r>
        <w:t xml:space="preserve"> </w:t>
      </w:r>
      <w:r>
        <w:rPr>
          <w:bCs/>
          <w:b/>
        </w:rPr>
        <w:t xml:space="preserve">2. Оценка:</w:t>
      </w:r>
      <w:r>
        <w:t xml:space="preserve"> </w:t>
      </w:r>
      <w:r>
        <w:t xml:space="preserve">Они неприемлемы.</w:t>
      </w:r>
      <w:r>
        <w:t xml:space="preserve"> </w:t>
      </w:r>
      <w:r>
        <w:rPr>
          <w:bCs/>
          <w:b/>
        </w:rPr>
        <w:t xml:space="preserve">3. Причина (не цена):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4. Что остаётся в силе:</w:t>
      </w:r>
      <w:r>
        <w:t xml:space="preserve"> </w:t>
      </w:r>
      <w:r>
        <w:t xml:space="preserve">предложение / срок ________</w:t>
      </w:r>
      <w:r>
        <w:t xml:space="preserve"> </w:t>
      </w:r>
      <w:r>
        <w:rPr>
          <w:bCs/>
          <w:b/>
        </w:rPr>
        <w:t xml:space="preserve">5. Граница:</w:t>
      </w:r>
      <w:r>
        <w:t xml:space="preserve"> </w:t>
      </w:r>
      <w:r>
        <w:t xml:space="preserve">Разговор — открыт. Эти условия — нет.</w:t>
      </w:r>
      <w:r>
        <w:t xml:space="preserve"> </w:t>
      </w:r>
      <w:r>
        <w:rPr>
          <w:bCs/>
          <w:b/>
        </w:rPr>
        <w:t xml:space="preserve">Без:</w:t>
      </w:r>
      <w:r>
        <w:t xml:space="preserve"> </w:t>
      </w:r>
      <w:r>
        <w:t xml:space="preserve">суммы, встречной цены, «к сожалению»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(장면2):</w:t>
      </w:r>
      <w:r>
        <w:t xml:space="preserve"> </w:t>
      </w:r>
      <w:r>
        <w:t xml:space="preserve">“</w:t>
      </w:r>
      <w:r>
        <w:t xml:space="preserve">Дай договорить. Я хотела выйти через дверь, но я посмотрела, что за этой дверью. Восемьдесят восемь человек. Валя — к страховой, Рита — без права стопа, Корнилова — домой, а бабушкин почерк — в мусор. Это не дверь, Ольга. Это их окно, через которое выбрасывают нас.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발언권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Дай договорить.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끼어들기 차단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의도 →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хотела выйти через дверь, но я посмотрела, что за этой дверью.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희망 + но + 간접 의문절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Восемьдесят восемь человек.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숫자로 무게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Валя — к страховой, Рита — без…, Корнилова — домой, 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생략 대시 구문 + а로 마무리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дверь… Это их окно, через которое выбрасывают нас.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은유 반전 + 관계절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хотела …, но я посмотрела, что за …. … — …, … — …, а … — …. Это не …. Это …, через которое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· что за · а · через которое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처음엔 찬성했던 안을 세부 조건을 보고 반대하게 된 이유를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неприе́млемо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-е́м-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받아들일 수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вы́вод из оборо́та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вы́-, -ро́-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 철수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реорганизу́ется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개편된다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централизо́ванно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중앙에서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удерживающий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붙잡아 두는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страхово́й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заперта́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잠긴(запере́ть)</w:t>
            </w:r>
          </w:p>
        </w:tc>
      </w:tr>
    </w:tbl>
    <w:p>
      <w:pPr>
        <w:pStyle w:val="BodyText"/>
      </w:pPr>
      <w:r>
        <w:rPr>
          <w:bCs/>
          <w:b/>
        </w:rPr>
        <w:t xml:space="preserve">재귀 수동(-ся):</w:t>
      </w:r>
      <w:r>
        <w:t xml:space="preserve"> </w:t>
      </w:r>
      <w:r>
        <w:t xml:space="preserve">«Бренд выводится», «центр реорганизуется» — 행위자 없는 공문체 수동. 능동으로 바꾸면: «Покупатель выводит бренд».</w:t>
      </w:r>
      <w:r>
        <w:t xml:space="preserve"> </w:t>
      </w:r>
      <w:r>
        <w:rPr>
          <w:bCs/>
          <w:b/>
        </w:rPr>
        <w:t xml:space="preserve">закры́та vs за́перта:</w:t>
      </w:r>
      <w:r>
        <w:t xml:space="preserve"> </w:t>
      </w:r>
      <w:r>
        <w:t xml:space="preserve">«Дверь закрыта. Но не заперта» — 닫힌 것(закрыть)과 잠긴 것(запереть)의 구분.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95bbba5361a3c810c5d8d25d51c79d6cbdc28c"/>
    <w:p>
      <w:pPr>
        <w:pStyle w:val="Heading3"/>
      </w:pPr>
      <w:r>
        <w:t xml:space="preserve">도입 — Год 8, 10월 20일 월요일 밤 10시 반, 셰레메티예보 공항 — 한 쪽짜리 번역</w:t>
      </w:r>
    </w:p>
    <w:p>
      <w:pPr>
        <w:pStyle w:val="FirstParagraph"/>
      </w:pPr>
      <w:r>
        <w:t xml:space="preserve">알렉세이: 올랴, 이라, 연결됐어? 왔어: 한 쪽짜리고, 제목은 「러시아어 번역」.</w:t>
      </w:r>
    </w:p>
    <w:p>
      <w:pPr>
        <w:pStyle w:val="BodyText"/>
      </w:pPr>
      <w:r>
        <w:t xml:space="preserve">올가: 우리 둘 다 사무실이야. 이리나도 집에 안 갔고, 나도. 읽어… 아니, 내가 읽는 게 낫겠어. 나한테도 왔어.</w:t>
      </w:r>
    </w:p>
    <w:p>
      <w:pPr>
        <w:pStyle w:val="BodyText"/>
      </w:pPr>
      <w:r>
        <w:t xml:space="preserve">이리나: 천천히 읽어, 올가. 나중에 헷갈리지 않게 다 적을게.</w:t>
      </w:r>
    </w:p>
    <w:p>
      <w:pPr>
        <w:pStyle w:val="BodyText"/>
      </w:pPr>
      <w:r>
        <w:t xml:space="preserve">올가: 1항: 「「라도가」 브랜드는 거래 종결 후 12개월 이내에 유통에서 철수한다」.</w:t>
      </w:r>
    </w:p>
    <w:p>
      <w:pPr>
        <w:pStyle w:val="BodyText"/>
      </w:pPr>
      <w:r>
        <w:t xml:space="preserve">알렉세이: 철수. 첫 편지처럼 「통합」이 아니라, 철수야.</w:t>
      </w:r>
    </w:p>
    <w:p>
      <w:pPr>
        <w:pStyle w:val="BodyText"/>
      </w:pPr>
      <w:r>
        <w:t xml:space="preserve">올가: 다음: 「제품은 「세진」 브랜드와 매수인의 브랜드 「세베르나야 프리미엄」으로 판매된다」.</w:t>
      </w:r>
    </w:p>
    <w:p>
      <w:pPr>
        <w:pStyle w:val="BodyText"/>
      </w:pPr>
      <w:r>
        <w:t xml:space="preserve">이리나: 「세베르나야 프리미엄」? 그 사람한테 자체 프리미엄이 있어?</w:t>
      </w:r>
    </w:p>
    <w:p>
      <w:pPr>
        <w:pStyle w:val="BodyText"/>
      </w:pPr>
      <w:r>
        <w:t xml:space="preserve">올가: 생길 거야. 이탈리아 젤인데, 8월에 권리를 샀어. 너희가 얘기하는 동안 등록부 확인했어.</w:t>
      </w:r>
    </w:p>
    <w:p>
      <w:pPr>
        <w:pStyle w:val="BodyText"/>
      </w:pPr>
      <w:r>
        <w:t xml:space="preserve">알렉세이: 8월이면 제안 전이네. 그때 이미 「라도가」를 어떻게 할지 알고 있었던 거야.</w:t>
      </w:r>
    </w:p>
    <w:p>
      <w:pPr>
        <w:pStyle w:val="BodyText"/>
      </w:pPr>
      <w:r>
        <w:t xml:space="preserve">올가: 그 사람은 늘 알아, 그게 직업이니까. 란스코이가 그렇게 말했는데, 우린 그때 다 믿진 않았지.</w:t>
      </w:r>
    </w:p>
    <w:p>
      <w:pPr>
        <w:pStyle w:val="BodyText"/>
      </w:pPr>
      <w:r>
        <w:t xml:space="preserve">이리나: 그러니까 할머니 글씨는 1년 뒤에 쓰레기통으로 가는 거네.</w:t>
      </w:r>
    </w:p>
    <w:p>
      <w:pPr>
        <w:pStyle w:val="BodyText"/>
      </w:pPr>
      <w:r>
        <w:t xml:space="preserve">알렉세이: 1년 뒤에. 나 27번 게이트에 서 있고, 탑승 40분 전이야. 계속 읽어, 올랴.</w:t>
      </w:r>
    </w:p>
    <w:p>
      <w:pPr>
        <w:pStyle w:val="BodyText"/>
      </w:pPr>
      <w:r>
        <w:t xml:space="preserve">올가: 2항은 네 센터 얘기야. 각오해, 료샤, 힘들 거야.</w:t>
      </w:r>
    </w:p>
    <w:p>
      <w:pPr>
        <w:pStyle w:val="BodyText"/>
      </w:pPr>
      <w:r>
        <w:t xml:space="preserve">알렉세이: 각오했어, 읽어 줘. 나중에 코르닐로바한테 듣는 것보다 지금 듣는 게 나아.</w:t>
      </w:r>
    </w:p>
    <w:p>
      <w:pPr>
        <w:pStyle w:val="BodyText"/>
      </w:pPr>
      <w:r>
        <w:t xml:space="preserve">이리나: 이런 거에 각오된 사람은 없어. 읽어, 올가, 끌지 말고.</w:t>
      </w:r>
    </w:p>
    <w:bookmarkEnd w:id="33"/>
    <w:bookmarkStart w:id="34" w:name="장면1-같은-시각-공항-탑승구-파벨레츠카야-사무실-조항별로-1"/>
    <w:p>
      <w:pPr>
        <w:pStyle w:val="Heading3"/>
      </w:pPr>
      <w:r>
        <w:t xml:space="preserve">장면1 — 같은 시각, 공항 탑승구 / 파벨레츠카야 사무실 — 조항별로</w:t>
      </w:r>
    </w:p>
    <w:p>
      <w:pPr>
        <w:pStyle w:val="FirstParagraph"/>
      </w:pPr>
      <w:r>
        <w:t xml:space="preserve">올가: 2항: 「교육 센터는 하루짜리 제품 설명회 형식으로 개편된다. 의사 인증은 중단된다. 코르닐로바 박사와의 계약은 연장되지 않는다」. 이렇게, 세 문장. 코르닐로바의 31년이 세 문장에 들어갔어. 서명도 없이, 제목에 그분 이름도 없이, 마지막 줄에만.</w:t>
      </w:r>
    </w:p>
    <w:p>
      <w:pPr>
        <w:pStyle w:val="BodyText"/>
      </w:pPr>
      <w:r>
        <w:t xml:space="preserve">이리나: 하루짜리 설명회라니, 코르닐로바가 오기 전, 첫 달에 우리가 하던 거네요.</w:t>
      </w:r>
    </w:p>
    <w:p>
      <w:pPr>
        <w:pStyle w:val="BodyText"/>
      </w:pPr>
      <w:r>
        <w:t xml:space="preserve">알렉세이: 6모듈과 시험이 시험 없는 하루로 바뀌는 거야. 그러니까 산 사람은 누구나 시술한다는 뜻이지.</w:t>
      </w:r>
    </w:p>
    <w:p>
      <w:pPr>
        <w:pStyle w:val="BodyText"/>
      </w:pPr>
      <w:r>
        <w:t xml:space="preserve">올가: 그보다 더해, 료샤. 인증은 클리닉과 우리의 계약이야: 「라도가」는 인증 의사에게만 판다, 모든 공급 계약에 있는 조항이지. 인증이 없으면 제한도 없고, 제한이 없으면 돈 내는 사람 누구에게나 팔아. 지하실 마스터들에게도. 첫해처럼, 다만 서류만 번듯하게.</w:t>
      </w:r>
    </w:p>
    <w:p>
      <w:pPr>
        <w:pStyle w:val="BodyText"/>
      </w:pPr>
      <w:r>
        <w:t xml:space="preserve">이리나: 매출이 최소 두 배는 늘겠죠. 그 사람은 당연히 그걸 계산했어요.</w:t>
      </w:r>
    </w:p>
    <w:p>
      <w:pPr>
        <w:pStyle w:val="BodyText"/>
      </w:pPr>
      <w:r>
        <w:t xml:space="preserve">올가: 3항: 「상담선은 매수인의 콘택트 센터로 이관된다. 9시부터 21시까지. 야간은 — 보험 파트너」.</w:t>
      </w:r>
    </w:p>
    <w:p>
      <w:pPr>
        <w:pStyle w:val="BodyText"/>
      </w:pPr>
      <w:r>
        <w:t xml:space="preserve">알렉세이: 보험 파트너. 밤에 입술이 하얘진 여자가 전화하면 보험 회사가 받는다는 거지.</w:t>
      </w:r>
    </w:p>
    <w:p>
      <w:pPr>
        <w:pStyle w:val="BodyText"/>
      </w:pPr>
      <w:r>
        <w:t xml:space="preserve">이리나: 보험사는 도와주러 출동 안 해요. 보험사는 서류만 만들죠.</w:t>
      </w:r>
    </w:p>
    <w:p>
      <w:pPr>
        <w:pStyle w:val="BodyText"/>
      </w:pPr>
      <w:r>
        <w:t xml:space="preserve">올가: 4항: 「「주사 이후」 프로그램은 종료된다. 기존 의무는 기한 만료 시까지 이행된다」.</w:t>
      </w:r>
    </w:p>
    <w:p>
      <w:pPr>
        <w:pStyle w:val="BodyText"/>
      </w:pPr>
      <w:r>
        <w:t xml:space="preserve">이리나: 연 5,600만 삭제. 구사로바랑 우리가 찾은 걸 정확히 줄마다 지웠네요.</w:t>
      </w:r>
    </w:p>
    <w:p>
      <w:pPr>
        <w:pStyle w:val="BodyText"/>
      </w:pPr>
      <w:r>
        <w:t xml:space="preserve">올가: 5항: 「품질 관리 기능은 매수인의 품질 부서로 통합된다. 로트 정지 권한은 중앙에서 행사된다」.</w:t>
      </w:r>
    </w:p>
    <w:p>
      <w:pPr>
        <w:pStyle w:val="BodyText"/>
      </w:pPr>
      <w:r>
        <w:t xml:space="preserve">알렉세이: 중앙에서 행사된다. 그러니까 실제로는 아무도 안 한다는 거지.</w:t>
      </w:r>
    </w:p>
    <w:p>
      <w:pPr>
        <w:pStyle w:val="BodyText"/>
      </w:pPr>
      <w:r>
        <w:t xml:space="preserve">이리나: 그러니까 샤바노프가, 아니면 야간 상담선을 비용으로 계산하던 데니스가 한다는 거죠.</w:t>
      </w:r>
    </w:p>
    <w:p>
      <w:pPr>
        <w:pStyle w:val="BodyText"/>
      </w:pPr>
      <w:r>
        <w:t xml:space="preserve">올가: 리타는 이미 들었어, 그쪽 인사 담당자가 전화했을 때.</w:t>
      </w:r>
    </w:p>
    <w:p>
      <w:pPr>
        <w:pStyle w:val="BodyText"/>
      </w:pPr>
      <w:r>
        <w:t xml:space="preserve">알렉세이: 「저희는 로트를 멈추지 않아요 — 팔죠」. 이제 그게 문서로 박혀 있네.</w:t>
      </w:r>
    </w:p>
    <w:p>
      <w:pPr>
        <w:pStyle w:val="BodyText"/>
      </w:pPr>
      <w:r>
        <w:t xml:space="preserve">올가: 6항, 부속서 7: 핵심 인력. 12개월 유지되는 직위 14개.</w:t>
      </w:r>
    </w:p>
    <w:p>
      <w:pPr>
        <w:pStyle w:val="BodyText"/>
      </w:pPr>
      <w:r>
        <w:t xml:space="preserve">알렉세이: 그 명단에 누가 있어, 올랴?</w:t>
      </w:r>
    </w:p>
    <w:p>
      <w:pPr>
        <w:pStyle w:val="BodyText"/>
      </w:pPr>
      <w:r>
        <w:t xml:space="preserve">올가: 대표 3년, 영업 일곱 명, 재무 이사 인수인계용 반년, 물류 다섯 명. 끝.</w:t>
      </w:r>
    </w:p>
    <w:p>
      <w:pPr>
        <w:pStyle w:val="BodyText"/>
      </w:pPr>
      <w:r>
        <w:t xml:space="preserve">이리나: 인수인계용 재무 이사가 저예요. 6개월, 그다음엔 안녕히.</w:t>
      </w:r>
    </w:p>
    <w:p>
      <w:pPr>
        <w:pStyle w:val="BodyText"/>
      </w:pPr>
      <w:r>
        <w:t xml:space="preserve">알렉세이: 리타는? 코르닐로바는? 발랴는? 변호사는? 다 없어?</w:t>
      </w:r>
    </w:p>
    <w:p>
      <w:pPr>
        <w:pStyle w:val="BodyText"/>
      </w:pPr>
      <w:r>
        <w:t xml:space="preserve">올가: 변호사는 명단에 없어, 그러니까 나도 없어. 리타도, 상담선도, 센터도 없어. 102명 중 14명.</w:t>
      </w:r>
    </w:p>
    <w:p>
      <w:pPr>
        <w:pStyle w:val="BodyText"/>
      </w:pPr>
      <w:r>
        <w:t xml:space="preserve">이리나: 88명이 「최적화」 대상이에요. 이게 바로 러시아어 번역이네요.</w:t>
      </w:r>
    </w:p>
    <w:p>
      <w:pPr>
        <w:pStyle w:val="BodyText"/>
      </w:pPr>
      <w:r>
        <w:t xml:space="preserve">알렉세이: 88명, 그중 예순한 명이 편지에 서명했어요.</w:t>
      </w:r>
    </w:p>
    <w:p>
      <w:pPr>
        <w:pStyle w:val="BodyText"/>
      </w:pPr>
      <w:r>
        <w:t xml:space="preserve">이리나: 그리고 이미 그쪽에 있는 서른여덟 번째 서명, 스베타도요.</w:t>
      </w:r>
    </w:p>
    <w:p>
      <w:pPr>
        <w:pStyle w:val="BodyText"/>
      </w:pPr>
      <w:r>
        <w:t xml:space="preserve">알렉세이: 스베타는 자기 뜻으로 갔고, 이 88명은 그 사람 뜻으로 나가게 되는 거예요.</w:t>
      </w:r>
    </w:p>
    <w:p>
      <w:pPr>
        <w:pStyle w:val="BodyText"/>
      </w:pPr>
      <w:r>
        <w:t xml:space="preserve">올가: 7항, 우리 조건에 대한 답: 「고용 보장 — 6개월. 기능 유지 — 불수용. 위약금 — 불수용」.</w:t>
      </w:r>
    </w:p>
    <w:p>
      <w:pPr>
        <w:pStyle w:val="BodyText"/>
      </w:pPr>
      <w:r>
        <w:t xml:space="preserve">이리나: 불수용? 아무 설명도 없이?</w:t>
      </w:r>
    </w:p>
    <w:p>
      <w:pPr>
        <w:pStyle w:val="BodyText"/>
      </w:pPr>
      <w:r>
        <w:t xml:space="preserve">올가: 한 줄짜리 설명이 있어: 「공정 가치 대비 프리미엄은 운영 모델 최적화에 대한 매수인의 자유를 반영한다」.</w:t>
      </w:r>
    </w:p>
    <w:p>
      <w:pPr>
        <w:pStyle w:val="BodyText"/>
      </w:pPr>
      <w:r>
        <w:t xml:space="preserve">알렉세이: 최적화의 자유. 닫을 자유를 사고, 거기에 9억을 내는 거네.</w:t>
      </w:r>
    </w:p>
    <w:p>
      <w:pPr>
        <w:pStyle w:val="BodyText"/>
      </w:pPr>
      <w:r>
        <w:t xml:space="preserve">이리나: 구사로바가 제일 먼저 말했죠: 「그걸 당신들이 직접 내는 거예요. 야간 출동에서」.</w:t>
      </w:r>
    </w:p>
    <w:p>
      <w:pPr>
        <w:pStyle w:val="BodyText"/>
      </w:pPr>
      <w:r>
        <w:t xml:space="preserve">올가: 8항이 더 있어, 마지막. 너에 대한 거야, 료샤.</w:t>
      </w:r>
    </w:p>
    <w:p>
      <w:pPr>
        <w:pStyle w:val="BodyText"/>
      </w:pPr>
      <w:r>
        <w:t xml:space="preserve">알렉세이: 읽어, 올랴. 이제 상관없어.</w:t>
      </w:r>
    </w:p>
    <w:p>
      <w:pPr>
        <w:pStyle w:val="BodyText"/>
      </w:pPr>
      <w:r>
        <w:t xml:space="preserve">올가: 「대표이사에게는 3년간 직위 유지 및 통합 계획 이행을 조건으로 2억 루블의 잔류 보너스를 지급한다」.</w:t>
      </w:r>
    </w:p>
    <w:p>
      <w:pPr>
        <w:pStyle w:val="BodyText"/>
      </w:pPr>
      <w:r>
        <w:t xml:space="preserve">알렉세이: 2억, 별도로, 나한테 개인적으로. 이걸 그렇게 부르는 거구나.</w:t>
      </w:r>
    </w:p>
    <w:p>
      <w:pPr>
        <w:pStyle w:val="BodyText"/>
      </w:pPr>
      <w:r>
        <w:t xml:space="preserve">이리나: 그러니까 당신이 직접, 자기 손으로 3년 동안 센터와 상담선과 「라도가」를 닫으면요.</w:t>
      </w:r>
    </w:p>
    <w:bookmarkEnd w:id="34"/>
    <w:bookmarkStart w:id="35" w:name="장면2-같은-시각-이리나의-표-1"/>
    <w:p>
      <w:pPr>
        <w:pStyle w:val="Heading3"/>
      </w:pPr>
      <w:r>
        <w:t xml:space="preserve">장면2 — 같은 시각 — 이리나의 표</w:t>
      </w:r>
    </w:p>
    <w:p>
      <w:pPr>
        <w:pStyle w:val="FirstParagraph"/>
      </w:pPr>
      <w:r>
        <w:t xml:space="preserve">알렉세이: 내가 직접 불을 끄는 대가로 2억. 나를 잘 아네.</w:t>
      </w:r>
    </w:p>
    <w:p>
      <w:pPr>
        <w:pStyle w:val="BodyText"/>
      </w:pPr>
      <w:r>
        <w:t xml:space="preserve">올가: 사람을 잘 아는 거야, 그게 숫자를 아는 것보다 더 나빠. 직접, 자기 손으로 다 닫는 대표가 해고해야 하는 대표보다 싸다는 걸 알거든. 해고된 대표는 기자한테 가지만, 보너스 받은 대표는 3년간 입을 다물고 회식 자리에서 웃지.</w:t>
      </w:r>
    </w:p>
    <w:p>
      <w:pPr>
        <w:pStyle w:val="BodyText"/>
      </w:pPr>
      <w:r>
        <w:t xml:space="preserve">이리나: 올가, 료샤, 비행기 타기 전에 말해도 돼?</w:t>
      </w:r>
    </w:p>
    <w:p>
      <w:pPr>
        <w:pStyle w:val="BodyText"/>
      </w:pPr>
      <w:r>
        <w:t xml:space="preserve">알렉세이: 말씀하세요, 이리나. 아직 30분 있어요.</w:t>
      </w:r>
    </w:p>
    <w:p>
      <w:pPr>
        <w:pStyle w:val="BodyText"/>
      </w:pPr>
      <w:r>
        <w:t xml:space="preserve">이리나: 일주일 전에 칠판에 썼어요: 「지쳤다. 문으로 나가고 싶다」. 지금도 지쳤어, 올가, 일주일 동안 아무것도 안 바뀌었어. 8억도 그대로, 엄마도 그대로, 병원 대기 줄도 그대로야. 용감해진 게 아니라, 그냥 한 쪽을 읽었을 뿐이야.</w:t>
      </w:r>
    </w:p>
    <w:p>
      <w:pPr>
        <w:pStyle w:val="BodyText"/>
      </w:pPr>
      <w:r>
        <w:t xml:space="preserve">올가: 이라… 잠깐, 내 말 좀 들어 봐.</w:t>
      </w:r>
    </w:p>
    <w:p>
      <w:pPr>
        <w:pStyle w:val="BodyText"/>
      </w:pPr>
      <w:r>
        <w:t xml:space="preserve">이리나: 끝까지 말하게 해 줘. 문으로 나가고 싶었어. 그런데 그 문 너머를 봤어. 88명. 발랴는 보험사로, 리타는 정지 권한 없이, 코르닐로바는 집으로, 할머니 글씨는 쓰레기통으로. 그건 문이 아니야, 올가. 그건 우리를 내던지는 그 사람들의 창문이야.</w:t>
      </w:r>
    </w:p>
    <w:p>
      <w:pPr>
        <w:pStyle w:val="BodyText"/>
      </w:pPr>
      <w:r>
        <w:t xml:space="preserve">알렉세이: 이리나, 지금 꼭 그러지 않으셔도…</w:t>
      </w:r>
    </w:p>
    <w:p>
      <w:pPr>
        <w:pStyle w:val="BodyText"/>
      </w:pPr>
      <w:r>
        <w:t xml:space="preserve">이리나: 그래야 해요, 이건 제 표니까요. 이 조건에 반대해요. 매각 전반에 반대가 아니라 — 저는 여전히 곁에 강한 누군가가 필요하다고 생각해요 — 이 조건에 반대예요. 나중에 발랴를 내던질 창문으로는 나가지 않을 거예요. 휴가 중에도 그 사람 눈을 볼 수 없을 테니까요.</w:t>
      </w:r>
    </w:p>
    <w:p>
      <w:pPr>
        <w:pStyle w:val="BodyText"/>
      </w:pPr>
      <w:r>
        <w:t xml:space="preserve">올가: 그대로 적을게: 「벨로바 — 반대. 창문으로는 — 안 나간다」.</w:t>
      </w:r>
    </w:p>
    <w:p>
      <w:pPr>
        <w:pStyle w:val="BodyText"/>
      </w:pPr>
      <w:r>
        <w:t xml:space="preserve">알렉세이: 고마워요, 이라. 정말 고마워요.</w:t>
      </w:r>
    </w:p>
    <w:p>
      <w:pPr>
        <w:pStyle w:val="BodyText"/>
      </w:pPr>
      <w:r>
        <w:t xml:space="preserve">이리나: 별말을요. 그래도 저는 지쳤고, 그건 칠판에 남아요. 이제 거기 한 줄이 더 생길 뿐이에요.</w:t>
      </w:r>
    </w:p>
    <w:p>
      <w:pPr>
        <w:pStyle w:val="BodyText"/>
      </w:pPr>
      <w:r>
        <w:t xml:space="preserve">올가: 그럼 내 차례, 짧게 할게, 약속해. 난 변호사고 20년 동안 「불수용」, 「기각」, 「본안에 대해 이의」라고 써 왔어: 예쁘게, 형식적으로, 조문 번호를 달고. 지금은 형식적으로 하고 싶지도, 조문 뒤에 숨고 싶지도 않아. 베라 파블로브나처럼 말하고 싶어: 한 단어로. 음, 두 단어로.</w:t>
      </w:r>
    </w:p>
    <w:p>
      <w:pPr>
        <w:pStyle w:val="BodyText"/>
      </w:pPr>
      <w:r>
        <w:t xml:space="preserve">알렉세이: 정확히 어떻게 말하고 싶은데?</w:t>
      </w:r>
    </w:p>
    <w:p>
      <w:pPr>
        <w:pStyle w:val="BodyText"/>
      </w:pPr>
      <w:r>
        <w:t xml:space="preserve">올가: Это неприемлемо(받아들일 수 없다). 두 단어, 「존경하는」도 「유감스럽게도」도 없이. 그냥 받아들일 수 없다.</w:t>
      </w:r>
    </w:p>
    <w:p>
      <w:pPr>
        <w:pStyle w:val="BodyText"/>
      </w:pPr>
      <w:r>
        <w:t xml:space="preserve">알렉세이: 받아들일 수 없다. 나도 그렇게 생각해, 올랴.</w:t>
      </w:r>
    </w:p>
    <w:p>
      <w:pPr>
        <w:pStyle w:val="BodyText"/>
      </w:pPr>
      <w:r>
        <w:t xml:space="preserve">올가: 그럼 네 말로 그렇게 써. 난 검토만 할게.</w:t>
      </w:r>
    </w:p>
    <w:p>
      <w:pPr>
        <w:pStyle w:val="BodyText"/>
      </w:pPr>
      <w:r>
        <w:t xml:space="preserve">알렉세이: 네 말 말고 내 말로. 알았어, 그렇게 할게.</w:t>
      </w:r>
    </w:p>
    <w:p>
      <w:pPr>
        <w:pStyle w:val="BodyText"/>
      </w:pPr>
      <w:r>
        <w:t xml:space="preserve">이리나: 그럼 뭐라고 답해요? 역제안 어때요: 「우리 세 조건이면 40억, 당신의 여덟 조건이면 31억, 한 푼도 더는 안 된다」. 뭐가 더 비싼지 그 사람이 직접 고르게 해요: 닫을 자유냐 우리 사람들이냐. 정직한 산수예요, 구사로바도 인정할 거예요.</w:t>
      </w:r>
    </w:p>
    <w:p>
      <w:pPr>
        <w:pStyle w:val="BodyText"/>
      </w:pPr>
      <w:r>
        <w:t xml:space="preserve">올가: 아니. 이걸로 흥정하지 마, 이라. 이건 가격 문제가 아니야. 이 조건에 가격을 부르면, 이게 전부 팔리는 거라고 말하는 셈이야: 센터, 상담선, 발랴, 상자의 글씨, 그냥 더 비쌀 뿐이라고. 그런데 이건 31억에도, 100억에도 안 팔아. 그게 산수의 전부야.</w:t>
      </w:r>
    </w:p>
    <w:p>
      <w:pPr>
        <w:pStyle w:val="BodyText"/>
      </w:pPr>
      <w:r>
        <w:t xml:space="preserve">이리나: 그런데 만약 그 사람이 40억에 우리 조건에 동의하면요?</w:t>
      </w:r>
    </w:p>
    <w:p>
      <w:pPr>
        <w:pStyle w:val="BodyText"/>
      </w:pPr>
      <w:r>
        <w:t xml:space="preserve">올가: 동의 안 해. 방금 「불수용」이라고 썼고, 자기 자신과는 흥정하지 않으니까. 혹시라도 동의한다면, 아직 우리가 못 본 세 번째 뭔가를 꾸민 거야. 16년 알았는데, 그냥 양보하는 법이 없어.</w:t>
      </w:r>
    </w:p>
    <w:p>
      <w:pPr>
        <w:pStyle w:val="BodyText"/>
      </w:pPr>
      <w:r>
        <w:t xml:space="preserve">알렉세이: 그럼 답은 간단해: 받아들일 수 없다, 그리고 그 이유. 다섯 줄, 가격은 없이.</w:t>
      </w:r>
    </w:p>
    <w:p>
      <w:pPr>
        <w:pStyle w:val="BodyText"/>
      </w:pPr>
      <w:r>
        <w:t xml:space="preserve">이리나: 그럼 제안은요? 11월 30일까지 유효하잖아요.</w:t>
      </w:r>
    </w:p>
    <w:p>
      <w:pPr>
        <w:pStyle w:val="BodyText"/>
      </w:pPr>
      <w:r>
        <w:t xml:space="preserve">알렉세이: 유효하라고 하죠. 우리가 거절하는 건 대화가 아니라 조건이에요. 올가, 그렇게 해도 돼?</w:t>
      </w:r>
    </w:p>
    <w:p>
      <w:pPr>
        <w:pStyle w:val="BodyText"/>
      </w:pPr>
      <w:r>
        <w:t xml:space="preserve">올가: 돼, 오히려 맞아. 문은 닫혔어. 하지만 잠기진 않았어.</w:t>
      </w:r>
    </w:p>
    <w:p>
      <w:pPr>
        <w:pStyle w:val="BodyText"/>
      </w:pPr>
      <w:r>
        <w:t xml:space="preserve">알렉세이: 탑승 안내 나왔다. 답장은 인천에서 차 안에서 쓸게, 도윤이 쉼표를 도와줄 거야.</w:t>
      </w:r>
    </w:p>
    <w:p>
      <w:pPr>
        <w:pStyle w:val="BodyText"/>
      </w:pPr>
      <w:r>
        <w:t xml:space="preserve">올가: 도윤은 한국어 쉼표를 돕고, 러시아어 쉼표는 내가 직접 볼게. 보내기 전에 나한테 줘.</w:t>
      </w:r>
    </w:p>
    <w:p>
      <w:pPr>
        <w:pStyle w:val="BodyText"/>
      </w:pPr>
      <w:r>
        <w:t xml:space="preserve">이리나: 료샤, 윤 대표님께 전부 말씀드려요. 볼코프가 그분 젤을 남의 브랜드 아래에서 어떻게 하려 했는지 아셔야 해요.</w:t>
      </w:r>
    </w:p>
    <w:p>
      <w:pPr>
        <w:pStyle w:val="BodyText"/>
      </w:pPr>
      <w:r>
        <w:t xml:space="preserve">알렉세이: 말씀드릴게요. 그게 제일 먼저 드릴 말씀이에요.</w:t>
      </w:r>
    </w:p>
    <w:bookmarkEnd w:id="35"/>
    <w:bookmarkStart w:id="36" w:name="X6e27fe87ac488342644b6eb62e9b6fe4de8b941"/>
    <w:p>
      <w:pPr>
        <w:pStyle w:val="Heading3"/>
      </w:pPr>
      <w:r>
        <w:t xml:space="preserve">절정·전환 — 10월 21일 화요일 오후 3시, 인천에서 원주로 가는 차 안 — 답장</w:t>
      </w:r>
    </w:p>
    <w:p>
      <w:pPr>
        <w:pStyle w:val="FirstParagraph"/>
      </w:pPr>
      <w:r>
        <w:t xml:space="preserve">도윤: 료샤! 또 살 빠졌다, 다 보여. 리타는 알아?</w:t>
      </w:r>
    </w:p>
    <w:p>
      <w:pPr>
        <w:pStyle w:val="BodyText"/>
      </w:pPr>
      <w:r>
        <w:t xml:space="preserve">알렉세이: 리타는 다 알아. 도윤, 가는 동안 이거 읽어 봐. 볼코프의 조건이야.</w:t>
      </w:r>
    </w:p>
    <w:p>
      <w:pPr>
        <w:pStyle w:val="BodyText"/>
      </w:pPr>
      <w:r>
        <w:t xml:space="preserve">도윤: 읽을게… 「「라도가」 브랜드는 유통에서 철수한다」. 철수? 그게 무슨 뜻이야?</w:t>
      </w:r>
    </w:p>
    <w:p>
      <w:pPr>
        <w:pStyle w:val="BodyText"/>
      </w:pPr>
      <w:r>
        <w:t xml:space="preserve">알렉세이: 1년 뒤에 브랜드가 죽는다는 거야. 그 자리엔 「세베르나야 프리미엄」, 이탈리아 젤이 들어오고.</w:t>
      </w:r>
    </w:p>
    <w:p>
      <w:pPr>
        <w:pStyle w:val="BodyText"/>
      </w:pPr>
      <w:r>
        <w:t xml:space="preserve">도윤: 「세진」은? 여기 「「세진」 브랜드로」라고 쓰여 있어. 우리는 남겨 둔다고?</w:t>
      </w:r>
    </w:p>
    <w:p>
      <w:pPr>
        <w:pStyle w:val="BodyText"/>
      </w:pPr>
      <w:r>
        <w:t xml:space="preserve">알렉세이: 남겨 두지, 당분간은. 센터도, 상담선도, 인증도 없이. 첫해처럼, 회색처럼, 누구에게나 팔고.</w:t>
      </w:r>
    </w:p>
    <w:p>
      <w:pPr>
        <w:pStyle w:val="BodyText"/>
      </w:pPr>
      <w:r>
        <w:t xml:space="preserve">도윤: 회색처럼, 그런데 우리 서류와 우리 이름으로. 대표님은 절대 이걸 안 받아들이실 거야.</w:t>
      </w:r>
    </w:p>
    <w:p>
      <w:pPr>
        <w:pStyle w:val="BodyText"/>
      </w:pPr>
      <w:r>
        <w:t xml:space="preserve">알렉세이: 알아, 그래서 가는 거야. 원래는 이것 때문이 아니라 상의하러 간 건데, 이제는 이것 때문이기도 해.</w:t>
      </w:r>
    </w:p>
    <w:p>
      <w:pPr>
        <w:pStyle w:val="BodyText"/>
      </w:pPr>
      <w:r>
        <w:t xml:space="preserve">도윤: 그럼 이건? 「잔류 보너스 — 2억」. 너한테?</w:t>
      </w:r>
    </w:p>
    <w:p>
      <w:pPr>
        <w:pStyle w:val="BodyText"/>
      </w:pPr>
      <w:r>
        <w:t xml:space="preserve">알렉세이: 나한테. 내가 3년 동안 직접 다 닫고, 그러면서 웃고 있으면.</w:t>
      </w:r>
    </w:p>
    <w:p>
      <w:pPr>
        <w:pStyle w:val="BodyText"/>
      </w:pPr>
      <w:r>
        <w:t xml:space="preserve">도윤: 다리야… 그 사람이 정말 2억에 너를 사려는 거야?</w:t>
      </w:r>
    </w:p>
    <w:p>
      <w:pPr>
        <w:pStyle w:val="BodyText"/>
      </w:pPr>
      <w:r>
        <w:t xml:space="preserve">알렉세이: 날 사는 게 아니야, 도윤. 내 손을 사는 거지. 센터를 닫는 게 샤바노프가 아니라 나이도록. 코르닐로바에게 통보하는 게 남이 아니라 그분이 인내를 가르친 사람이도록. 닫는 게 그 사람에게는 부끄럽지 않고, 나에게 부끄럽도록. 3년, 2억에.</w:t>
      </w:r>
    </w:p>
    <w:p>
      <w:pPr>
        <w:pStyle w:val="BodyText"/>
      </w:pPr>
      <w:r>
        <w:t xml:space="preserve">도윤: 대표님이라면 이러셨을 거야: 「손은 팔지 않는다. 파는 건 시간뿐이다」.</w:t>
      </w:r>
    </w:p>
    <w:p>
      <w:pPr>
        <w:pStyle w:val="BodyText"/>
      </w:pPr>
      <w:r>
        <w:t xml:space="preserve">알렉세이: 너희 대표님은 나보다 말을 잘하셔. 답장 쓰는 거 도와줘: 다섯 줄, 러시아어로, 하지만 한국식 예의로.</w:t>
      </w:r>
    </w:p>
    <w:p>
      <w:pPr>
        <w:pStyle w:val="BodyText"/>
      </w:pPr>
      <w:r>
        <w:t xml:space="preserve">도윤: 한국식 예의면 길어져: 백 줄에, 마지막엔 절 한 번.</w:t>
      </w:r>
    </w:p>
    <w:p>
      <w:pPr>
        <w:pStyle w:val="BodyText"/>
      </w:pPr>
      <w:r>
        <w:t xml:space="preserve">알렉세이: 그럼 러시아식 직설로, 대신 네 쉼표와 함께. 들어 봐, 불러 줄게.</w:t>
      </w:r>
    </w:p>
    <w:p>
      <w:pPr>
        <w:pStyle w:val="BodyText"/>
      </w:pPr>
      <w:r>
        <w:t xml:space="preserve">도윤: 불러, 한 단어도 안 빼고 받아 쓸게. 쉼표는 나중에 고치고.</w:t>
      </w:r>
    </w:p>
    <w:p>
      <w:pPr>
        <w:pStyle w:val="BodyText"/>
      </w:pPr>
      <w:r>
        <w:t xml:space="preserve">알렉세이: 「세르게이 파블로비치. 귀하의 조건을 읽었습니다. 여덟 항목 전부. 받아들일 수 없습니다. 가격 때문이 아닙니다. 그 조건 이후에는 귀하가 사고자 했던 것이 남지 않기 때문입니다. 제안은 11월 30일까지 저희에게 유효합니다. 대화는 — 열려 있습니다. 이 조건은 — 아닙니다」.</w:t>
      </w:r>
    </w:p>
    <w:p>
      <w:pPr>
        <w:pStyle w:val="BodyText"/>
      </w:pPr>
      <w:r>
        <w:t xml:space="preserve">도윤: 좋아. 그런데 「세르게이 파블로비치」 뒤엔 우리는 마침표를 찍는데, 너도 마침표 찍었네. 맞아.</w:t>
      </w:r>
    </w:p>
    <w:p>
      <w:pPr>
        <w:pStyle w:val="BodyText"/>
      </w:pPr>
      <w:r>
        <w:t xml:space="preserve">알렉세이: 그래도 올가가 검토할 거야. 지금 바로 보낼게.</w:t>
      </w:r>
    </w:p>
    <w:p>
      <w:pPr>
        <w:pStyle w:val="BodyText"/>
      </w:pPr>
      <w:r>
        <w:t xml:space="preserve">올가: 료샤, 「여덟 항목 전부」는 빼. 몇 개인지 그 사람이 알아. 나머지는 보내. 잘했어.</w:t>
      </w:r>
    </w:p>
    <w:p>
      <w:pPr>
        <w:pStyle w:val="BodyText"/>
      </w:pPr>
      <w:r>
        <w:t xml:space="preserve">도윤: 올가의 「잘했어」는 대표님의 훈장 같은 거야, 축하해.</w:t>
      </w:r>
    </w:p>
    <w:p>
      <w:pPr>
        <w:pStyle w:val="BodyText"/>
      </w:pPr>
      <w:r>
        <w:t xml:space="preserve">알렉세이: 보냈어. 여섯 줄이었는데 올가 몫 한 줄 빼니 다섯 줄이 됐어.</w:t>
      </w:r>
    </w:p>
    <w:p>
      <w:pPr>
        <w:pStyle w:val="BodyText"/>
      </w:pPr>
      <w:r>
        <w:t xml:space="preserve">도윤: 대표님이 꼭 물으실 거야: 「볼코프가 뭐라고 답했나?」</w:t>
      </w:r>
    </w:p>
    <w:p>
      <w:pPr>
        <w:pStyle w:val="BodyText"/>
      </w:pPr>
      <w:r>
        <w:t xml:space="preserve">알렉세이: 아직 아무 답도 없어. 모스크바는 지금 아침 9시니까, 읽고 있겠지.</w:t>
      </w:r>
    </w:p>
    <w:bookmarkEnd w:id="36"/>
    <w:bookmarkStart w:id="37" w:name="마무리-같은-날-밤-9시-원주-호텔-두-개의-메시지-1"/>
    <w:p>
      <w:pPr>
        <w:pStyle w:val="Heading3"/>
      </w:pPr>
      <w:r>
        <w:t xml:space="preserve">마무리 — 같은 날 밤 9시, 원주 호텔 — 두 개의 메시지</w:t>
      </w:r>
    </w:p>
    <w:p>
      <w:pPr>
        <w:pStyle w:val="FirstParagraph"/>
      </w:pPr>
      <w:r>
        <w:t xml:space="preserve">도윤: 메시지가 두 개야. 하나는 대표님, 다른 하나는 네가 샤워하는 동안 볼코프한테서 왔어.</w:t>
      </w:r>
    </w:p>
    <w:p>
      <w:pPr>
        <w:pStyle w:val="BodyText"/>
      </w:pPr>
      <w:r>
        <w:t xml:space="preserve">알렉세이: 대표님 것부터 봐. 지금은 그게 훨씬 중요해.</w:t>
      </w:r>
    </w:p>
    <w:p>
      <w:pPr>
        <w:pStyle w:val="BodyText"/>
      </w:pPr>
      <w:r>
        <w:t xml:space="preserve">도윤: 대표님 말씀: 「내일 아침 7시. 새 공정동. 편한 신발로. 대화는 — 나중에. 먼저 — 발」.</w:t>
      </w:r>
    </w:p>
    <w:p>
      <w:pPr>
        <w:pStyle w:val="BodyText"/>
      </w:pPr>
      <w:r>
        <w:t xml:space="preserve">알렉세이: 먼저 발. 좋아. 그럼 볼코프는 뭐래?</w:t>
      </w:r>
    </w:p>
    <w:p>
      <w:pPr>
        <w:pStyle w:val="BodyText"/>
      </w:pPr>
      <w:r>
        <w:t xml:space="preserve">도윤: 한 줄이야: 「접수했습니다. 제안은 11월 30일까지 유효합니다. 「받아들일 수 없다」도 — 가격입니다. 당신 가격을 말하십시오」.</w:t>
      </w:r>
    </w:p>
    <w:p>
      <w:pPr>
        <w:pStyle w:val="BodyText"/>
      </w:pPr>
      <w:r>
        <w:t xml:space="preserve">알렉세이: 「당신 가격을 말하라」. 올가는 바로 가격을 부르면 안 된다고 했는데.</w:t>
      </w:r>
    </w:p>
    <w:p>
      <w:pPr>
        <w:pStyle w:val="BodyText"/>
      </w:pPr>
      <w:r>
        <w:t xml:space="preserve">도윤: 그럼 너 자신은 어떻게 생각해?</w:t>
      </w:r>
    </w:p>
    <w:p>
      <w:pPr>
        <w:pStyle w:val="BodyText"/>
      </w:pPr>
      <w:r>
        <w:t xml:space="preserve">알렉세이: 한 가지는 그 사람 말이 맞다고 생각해: 「받아들일 수 없다」도 가격이야. 다만 루블이 아니라.</w:t>
      </w:r>
    </w:p>
    <w:p>
      <w:pPr>
        <w:pStyle w:val="BodyText"/>
      </w:pPr>
      <w:r>
        <w:t xml:space="preserve">도윤: 루블이 아니면 뭘로?</w:t>
      </w:r>
    </w:p>
    <w:p>
      <w:pPr>
        <w:pStyle w:val="BodyText"/>
      </w:pPr>
      <w:r>
        <w:t xml:space="preserve">알렉세이: 이제 우리가 직접 뭔가, 세 번째 길을 생각해 내야 한다는 거로: 팔지도 않고, 그대로 남지도 않는. 그대로는 이제 안 되니까: 이라는 지쳤고, 보리스는 사업에서 나가고, 볼코프는 계산기를 들고 기다려. 「받아들일 수 없다」는 답의 시작일 뿐, 답 전부가 아니야.</w:t>
      </w:r>
    </w:p>
    <w:p>
      <w:pPr>
        <w:pStyle w:val="BodyText"/>
      </w:pPr>
      <w:r>
        <w:t xml:space="preserve">도윤: 그래서 대표님이 너를 공정동으로 부르시는 거야. 나한테 하나 더 말씀하셨는데, 아침 전엔 전하지 말라고 하셨어.</w:t>
      </w:r>
    </w:p>
    <w:p>
      <w:pPr>
        <w:pStyle w:val="BodyText"/>
      </w:pPr>
      <w:r>
        <w:t xml:space="preserve">알렉세이: 도윤, 힌트라도 좀…</w:t>
      </w:r>
    </w:p>
    <w:p>
      <w:pPr>
        <w:pStyle w:val="BodyText"/>
      </w:pPr>
      <w:r>
        <w:t xml:space="preserve">도윤: 안 전해. 나는 다리고, 다리는 서두르지 않아. 다리는 버텨.</w:t>
      </w:r>
    </w:p>
    <w:p>
      <w:pPr>
        <w:pStyle w:val="BodyText"/>
      </w:pPr>
      <w:r>
        <w:t xml:space="preserve">알렉세이: 그럼 잘 자, 다리. 오늘 고마웠어.</w:t>
      </w:r>
    </w:p>
    <w:p>
      <w:pPr>
        <w:pStyle w:val="BodyText"/>
      </w:pPr>
      <w:r>
        <w:t xml:space="preserve">도윤: 잘 자, 다리야. 그리고 아침에 편한 신발 사. 모스크바 구두는 협상용이지, 공정동용이 아니야.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2026-10-26T08:35:52Z</dcterms:created>
  <dcterms:modified xsi:type="dcterms:W3CDTF">2026-10-26T08:35:52Z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