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5화"/>
    <w:p>
      <w:pPr>
        <w:pStyle w:val="Heading1"/>
      </w:pPr>
      <w:r>
        <w:t xml:space="preserve">СВОЁ ДЕЛО — 8부 5화</w:t>
      </w:r>
    </w:p>
    <w:bookmarkStart w:id="20" w:name="due-diligence-실사"/>
    <w:p>
      <w:pPr>
        <w:pStyle w:val="Heading2"/>
      </w:pPr>
      <w:r>
        <w:t xml:space="preserve">Due diligence (실사)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5화 · 서사 기능:</w:t>
      </w:r>
      <w:r>
        <w:t xml:space="preserve"> </w:t>
      </w:r>
      <w:r>
        <w:rPr>
          <w:bCs/>
          <w:b/>
        </w:rPr>
        <w:t xml:space="preserve">도입: Год 8, 10월 둘째 주 화요일 — 30일 만료일(금요일 저녁) 볼코프의 연장 서한 «Срок предложения продлевается до тридцатого ноября при условии начала процедуры due diligence не позднее двадцатого октября»(올가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흥정이 아니라 조건 — 순수한 기계 장치</w:t>
      </w:r>
      <w:r>
        <w:rPr>
          <w:bCs/>
          <w:b/>
        </w:rPr>
        <w:t xml:space="preserve">”</w:t>
      </w:r>
      <w:r>
        <w:rPr>
          <w:bCs/>
          <w:b/>
        </w:rPr>
        <w:t xml:space="preserve">), 자료 요청 214항목(5년 재무·리타 절차·가격 포함 고객·급여·세진 서신); 올가 «Проверка — это не обыск. Это договор о том, что можно смотреть»; 조야 — 스베타가 근로 수첩 가지러 와서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«세베르나야» 인사팀의 명단 — 우리 사람 12명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목요일 규칙 협상 — «세베르나야» 거래 담당 이사 샤바노프 야로슬라프 드미트리예비치 + 애널리스트 데니스; 올가의 다섯 조건 ① 기밀 유지(거래 없으면 확인서와 함께 폐기) ② 인력 빼가기 금지 — 실사 중 + 12개월(샤바노프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6개월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12명 명단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12개월, 스베타는 합의 전이라 제외) ③ 클린 팀(고객별 가격·할인·의사 물량은 외부 자문만, «Это ускорит ваше доверие») ④ 세진 문서는 윤 대표 서면 동의 없이는 불가(계약의 존재·기간·해지권·연간 물량만 공개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21일 직접 묻겠다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원주는 더 좁다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⑤ 직원 인터뷰는 입회하에 업무만; «Моя профессия — договор, который работает без доверия»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훔쳐 가도 되는 건 그 말뿐</w:t>
      </w:r>
      <w:r>
        <w:rPr>
          <w:bCs/>
          <w:b/>
        </w:rPr>
        <w:t xml:space="preserve">”</w:t>
      </w:r>
      <w:r>
        <w:rPr>
          <w:bCs/>
          <w:b/>
        </w:rPr>
        <w:t xml:space="preserve">; 데니스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팔기 싫으면 실사는 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당신들이 들어온 다음에 뭘 하려는지 알아내려고</w:t>
      </w:r>
      <w:r>
        <w:rPr>
          <w:bCs/>
          <w:b/>
        </w:rPr>
        <w:t xml:space="preserve">”</w:t>
      </w:r>
      <w:r>
        <w:rPr>
          <w:bCs/>
          <w:b/>
        </w:rPr>
        <w:t xml:space="preserve">; 여섯 부(</w:t>
      </w:r>
      <w:r>
        <w:rPr>
          <w:bCs/>
          <w:b/>
        </w:rPr>
        <w:t xml:space="preserve">“</w:t>
      </w:r>
      <w:r>
        <w:rPr>
          <w:bCs/>
          <w:b/>
        </w:rPr>
        <w:t xml:space="preserve">네 부는 첫 부를 잃어버릴 경우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장면2:</w:t>
      </w:r>
      <w:r>
        <w:t xml:space="preserve"> </w:t>
      </w:r>
      <w:r>
        <w:rPr>
          <w:bCs/>
          <w:b/>
        </w:rPr>
        <w:t xml:space="preserve">데이터룸 170항목 —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절차 25개, 3년 치 이탈 전부, 로트 1·2 정지, 예카테린부르크 — 최고의 문서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위험 = 할인 1억~2억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숨기면 반년 뒤 소송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— 사실에 관한 진술·보장(заверения об обстоятельствах, 민법 431.2조)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말한 건 보장, 숨긴 건 책임</w:t>
      </w:r>
      <w:r>
        <w:rPr>
          <w:bCs/>
          <w:b/>
        </w:rPr>
        <w:t xml:space="preserve">”</w:t>
      </w:r>
      <w:r>
        <w:rPr>
          <w:bCs/>
          <w:b/>
        </w:rPr>
        <w:t xml:space="preserve">; «Честно — дешевле потом. Сейчас — дороже»;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아무것도 숨기지 않는다 — 사실 때문에 떨어지면 그게 우리 가격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맨 사실 = 위험, 수정 붙은 사실 = 시스템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 절차 26번 «Как показывать свои ошибки покупателю»(승인); 편지 61명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조직 분위기를 물으면 보여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; 급여는 이름 없이 직위·범위만, 의사 목록은 클린 팀; 노보시비르스크 온도 일지(볼코프 창고) 공개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«리시치나는 필요 없고 서류철만» 생각할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 없는 서류철은 종이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쉼표까지 — 98년 쉼표 하나가 상사에게 공장 하나 값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10월 20일 실사 첫날 — 데니스가 상담선에서 발랴에게: 하룻밤 5~6통(주말 12), 3분의 1은 다른 회사 젤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 1,200만·매출 0·남의 환자 400만 — 최적화 후보, 개인적인 건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예카테린부르크 새벽 2시 — 괴사·성형·소송·신문·제조사 청구는 얼마? 소리 내서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«У вас нет модели. А у нас есть Валентина. Она и есть модель. Ночью»;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젊다는 건 변명이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조야의 전화 — 두 번째 애널리스트가 창고 직원 둘에게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거래 후 우리 쪽으로?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2항, 목요일 서명·월요일 위반 — 오늘 실사 끝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볼코프가 직접 전화해야 재개 — 우리에겐 «둘»이 아니라 겐나와 사샤, 겐나는 첫날부터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볼코프 직접 전화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애널리스트 해고 — 사과가 아니라 사실; 질문 때문이 아니라 어디 있는지 몰라서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다섯 조건 유효 — 미로노바가 옳다, 나는 여섯을 썼을 것: 여섯째는 내 조건 — 오늘 보낸다, 숫자로, 러시아어로, 부속서 7과 «최적화» 뒤의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вожу с открытыми глазами. Просто туда, куда мне надо»;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자정 비행 — 아홉 시간이면 다시 읽기에 충분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«Для вас — вопросы. Для меня — решения… Это рынок»</w:t>
      </w:r>
      <w:r>
        <w:t xml:space="preserve"> </w:t>
      </w:r>
      <w:r>
        <w:t xml:space="preserve">- 배경: Год 8, 10월 둘째 주 화요일 오전 9시 회의실 → 목요일 오전 11시 회의실(규칙 협상) → 같은 날 저녁 6시 회의실(데이터룸) → 10월 20일 월요일 오후 3시 상담선실 → 같은 날 밤 8시 알렉세이의 사무실</w:t>
      </w:r>
      <w:r>
        <w:t xml:space="preserve"> </w:t>
      </w:r>
      <w:r>
        <w:t xml:space="preserve">- 등장인물: Алексей Воронцов, Ольга Миронова, Ирина Белова, Маргарита Лисицына(리타), Зоя Михайловна, Кирилл Сомов, Ярослав Дмитриевич Шабанов(«Северная Фарма» 거래 담당 이사), Денис(애널리스트), Валентина (Валя), Корнилова, Сергей Павлович Волков(전화)</w:t>
      </w:r>
      <w:r>
        <w:t xml:space="preserve"> </w:t>
      </w:r>
      <w:r>
        <w:t xml:space="preserve">- 비즈니스 스킬: 실사(due diligence) 범위 협상, 기밀 유지·인력 빼가기 금지(non-solicitation)·클린 팀, 제3자(공급사) 기밀 보호, 데이터룸 구성과 공개 원칙, 진술·보장(заверения об обстоятельствах), 합의 위반 시 즉시 중단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초점(C1+): 법률 공문체(при условии начала процедуры… не позднее…), 부정 열거(Ни прямо, ни через…, ни через…), 정의 대조(Проверка — это не обыск. Это договор…), 비교(Честно — дешевле потом. Сейчас — дороже).</w:t>
      </w:r>
      <w:r>
        <w:t xml:space="preserve"> </w:t>
      </w:r>
      <w:r>
        <w:t xml:space="preserve">- ты/вы: 알렉세이↔올가 ты, 올가↔이리나 ты, 알렉세이↔이리나·리타·조야·코르닐로바·발랴 вы, 알렉세이→키릴 ты, 샤바노프·데니스·볼코프↔모두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연장 — 11월 30일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다섯 조건(특히 빼가기 금지 12개월)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절차 26번 — 실수 공개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문서 = 윤의 동의</w:t>
      </w:r>
      <w:r>
        <w:t xml:space="preserve">(→7화) ·</w:t>
      </w:r>
      <w:r>
        <w:t xml:space="preserve"> </w:t>
      </w:r>
      <w:r>
        <w:rPr>
          <w:bCs/>
          <w:b/>
        </w:rPr>
        <w:t xml:space="preserve">데니스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 = 매출 0 = 최적화 후보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볼코프의 여섯째 조건 — 부속서 7과 숫자</w:t>
      </w:r>
      <w:r>
        <w:t xml:space="preserve">(→6화)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019224cbe88d6389578016b25f310477e9fe5c"/>
    <w:p>
      <w:pPr>
        <w:pStyle w:val="Heading3"/>
      </w:pPr>
      <w:r>
        <w:t xml:space="preserve">도입 — Год 8, 10월 둘째 주 화요일 오전 9시, 파벨레츠카야 회의실 — 연장</w:t>
      </w:r>
    </w:p>
    <w:p>
      <w:pPr>
        <w:pStyle w:val="FirstParagraph"/>
      </w:pPr>
      <w:r>
        <w:t xml:space="preserve">OLGA: Письмо от Волкова. Пришло в пятницу вечером, в последний день. Тридцать дней истекли — и он продлил.</w:t>
      </w:r>
    </w:p>
    <w:p>
      <w:pPr>
        <w:pStyle w:val="BodyText"/>
      </w:pPr>
      <w:r>
        <w:t xml:space="preserve">IRINA: Продлил? Сам? Он же говорил: «Второго не будет. Я не торгуюсь сам с собой».</w:t>
      </w:r>
    </w:p>
    <w:p>
      <w:pPr>
        <w:pStyle w:val="BodyText"/>
      </w:pPr>
      <w:r>
        <w:t xml:space="preserve">OLGA: Он и не торгуется. Он ставит условие, это другое. Читаю дословно: «Срок предложения продлевается до тридцатого ноября при условии начала процедуры due diligence не позднее двадцатого октября». Ни слова больше. Ни «уважаемые», ни «с надеждой». Чистая механика.</w:t>
      </w:r>
    </w:p>
    <w:p>
      <w:pPr>
        <w:pStyle w:val="BodyText"/>
      </w:pPr>
      <w:r>
        <w:t xml:space="preserve">ALEKSEY: То есть: пустите внутрь — подожду. Не пустите — предложение сгорит.</w:t>
      </w:r>
    </w:p>
    <w:p>
      <w:pPr>
        <w:pStyle w:val="BodyText"/>
      </w:pPr>
      <w:r>
        <w:t xml:space="preserve">OLGA: Именно. И приложение. Запрос документов. Двести четырнадцать пунктов.</w:t>
      </w:r>
    </w:p>
    <w:p>
      <w:pPr>
        <w:pStyle w:val="BodyText"/>
      </w:pPr>
      <w:r>
        <w:t xml:space="preserve">IRINA: Двести четырнадцать. Договоры, отчётность за пять лет, процедуры Лисицыной, клиенты с ценами, зарплаты, переписка с «Седжином».</w:t>
      </w:r>
    </w:p>
    <w:p>
      <w:pPr>
        <w:pStyle w:val="BodyText"/>
      </w:pPr>
      <w:r>
        <w:t xml:space="preserve">ALEKSEY: Переписка с «Седжином»? Это не наше. Это наполовину Юна.</w:t>
      </w:r>
    </w:p>
    <w:p>
      <w:pPr>
        <w:pStyle w:val="BodyText"/>
      </w:pPr>
      <w:r>
        <w:t xml:space="preserve">OLGA: Вот поэтому мы и не отдаём всё. Проверка — это не обыск. Это договор о том, что можно смотреть.</w:t>
      </w:r>
    </w:p>
    <w:p>
      <w:pPr>
        <w:pStyle w:val="BodyText"/>
      </w:pPr>
      <w:r>
        <w:t xml:space="preserve">RITA: Можно я? Про процедуры. Пусть смотрят все. До последней. Мне нечего прятать.</w:t>
      </w:r>
    </w:p>
    <w:p>
      <w:pPr>
        <w:pStyle w:val="BodyText"/>
      </w:pPr>
      <w:r>
        <w:t xml:space="preserve">OLGA: Рита, дело не в том, что прятать. Дело в том, что он потом с этим сделает.</w:t>
      </w:r>
    </w:p>
    <w:p>
      <w:pPr>
        <w:pStyle w:val="BodyText"/>
      </w:pPr>
      <w:r>
        <w:t xml:space="preserve">ZOYA: И ещё. Вчера Света приходила за трудовой. Сказала: в «Северной» спрашивают, кто из наших «открыт к предложениям».</w:t>
      </w:r>
    </w:p>
    <w:p>
      <w:pPr>
        <w:pStyle w:val="BodyText"/>
      </w:pPr>
      <w:r>
        <w:t xml:space="preserve">ALEKSEY: Кто спрашивает?</w:t>
      </w:r>
    </w:p>
    <w:p>
      <w:pPr>
        <w:pStyle w:val="BodyText"/>
      </w:pPr>
      <w:r>
        <w:t xml:space="preserve">ZOYA: Кадровики. По списку. Света видела список. Там двенадцать фамилий. Наших.</w:t>
      </w:r>
    </w:p>
    <w:p>
      <w:pPr>
        <w:pStyle w:val="BodyText"/>
      </w:pPr>
      <w:r>
        <w:t xml:space="preserve">OLGA: Тогда первое условие проверки я знаю. Записываю: «Запрет на переманивание».</w:t>
      </w:r>
    </w:p>
    <w:p>
      <w:pPr>
        <w:pStyle w:val="BodyText"/>
      </w:pPr>
      <w:r>
        <w:t xml:space="preserve">ALEKSEY: Переговоры о правилах — в четверг. Ведёт Ольга.</w:t>
      </w:r>
    </w:p>
    <w:bookmarkEnd w:id="21"/>
    <w:bookmarkStart w:id="22" w:name="장면1-목요일-오전-11시-회의실-실사-규칙-협상"/>
    <w:p>
      <w:pPr>
        <w:pStyle w:val="Heading3"/>
      </w:pPr>
      <w:r>
        <w:t xml:space="preserve">장면1 — 목요일 오전 11시, 회의실 — 실사 규칙 협상</w:t>
      </w:r>
    </w:p>
    <w:p>
      <w:pPr>
        <w:pStyle w:val="FirstParagraph"/>
      </w:pPr>
      <w:r>
        <w:t xml:space="preserve">SHABANOV: Шабанов Ярослав Дмитриевич. Директор по сделкам «Северной Фармы». Со мной — Денис, аналитик. Сразу к делу?</w:t>
      </w:r>
    </w:p>
    <w:p>
      <w:pPr>
        <w:pStyle w:val="BodyText"/>
      </w:pPr>
      <w:r>
        <w:t xml:space="preserve">OLGA: Сразу. Миронова. Юрист. Пять условий проверки. Без них — проверки нет. Без проверки — предложения нет. Вы это знаете.</w:t>
      </w:r>
    </w:p>
    <w:p>
      <w:pPr>
        <w:pStyle w:val="BodyText"/>
      </w:pPr>
      <w:r>
        <w:t xml:space="preserve">SHABANOV: Знаю. Слушаю. Пять — это немного. Обычно продавцы просят двадцать.</w:t>
      </w:r>
    </w:p>
    <w:p>
      <w:pPr>
        <w:pStyle w:val="BodyText"/>
      </w:pPr>
      <w:r>
        <w:t xml:space="preserve">OLGA: Первое. Конфиденциальность. Всё увиденное — только для сделки. Нет сделки — всё уничтожается. С актом.</w:t>
      </w:r>
    </w:p>
    <w:p>
      <w:pPr>
        <w:pStyle w:val="BodyText"/>
      </w:pPr>
      <w:r>
        <w:t xml:space="preserve">SHABANOV: Стандарт. Согласны.</w:t>
      </w:r>
    </w:p>
    <w:p>
      <w:pPr>
        <w:pStyle w:val="BodyText"/>
      </w:pPr>
      <w:r>
        <w:t xml:space="preserve">OLGA: Второе. Запрет на переманивание. Ни один сотрудник «Моста» не получает предложения от «Северной Фармы» во время проверки и двенадцать месяцев после неё. Ни прямо, ни через кадровые агентства, ни через бывших коллег. Ни Сибирь, ни Москва. Ни кладовщик, ни директор.</w:t>
      </w:r>
    </w:p>
    <w:p>
      <w:pPr>
        <w:pStyle w:val="BodyText"/>
      </w:pPr>
      <w:r>
        <w:t xml:space="preserve">SHABANOV: Двенадцать месяцев — много. Шесть.</w:t>
      </w:r>
    </w:p>
    <w:p>
      <w:pPr>
        <w:pStyle w:val="BodyText"/>
      </w:pPr>
      <w:r>
        <w:t xml:space="preserve">OLGA: Двенадцать. У вас уже лежит список из двенадцати фамилий. Наших. Света видела его своими глазами.</w:t>
      </w:r>
    </w:p>
    <w:p>
      <w:pPr>
        <w:pStyle w:val="BodyText"/>
      </w:pPr>
      <w:r>
        <w:t xml:space="preserve">SHABANOV: Список… Это не мой отдел. Кадры работают сами.</w:t>
      </w:r>
    </w:p>
    <w:p>
      <w:pPr>
        <w:pStyle w:val="BodyText"/>
      </w:pPr>
      <w:r>
        <w:t xml:space="preserve">OLGA: Тогда подпишите за кадры. Двенадцать месяцев. Или мы прекращаем разговор здесь.</w:t>
      </w:r>
    </w:p>
    <w:p>
      <w:pPr>
        <w:pStyle w:val="BodyText"/>
      </w:pPr>
      <w:r>
        <w:t xml:space="preserve">SHABANOV: Хорошо. Двенадцать. Но Света уже у нас. Её это не касается.</w:t>
      </w:r>
    </w:p>
    <w:p>
      <w:pPr>
        <w:pStyle w:val="BodyText"/>
      </w:pPr>
      <w:r>
        <w:t xml:space="preserve">OLGA: Света — до соглашения. Её не касается. Всех остальных — касается. Третье. Чистая команда.</w:t>
      </w:r>
    </w:p>
    <w:p>
      <w:pPr>
        <w:pStyle w:val="BodyText"/>
      </w:pPr>
      <w:r>
        <w:t xml:space="preserve">DENIS: Простите, что такое «чистая команда»? Я аналитик. Я такого не делал.</w:t>
      </w:r>
    </w:p>
    <w:p>
      <w:pPr>
        <w:pStyle w:val="BodyText"/>
      </w:pPr>
      <w:r>
        <w:t xml:space="preserve">IRINA: Цены по клиентам, условия скидок, список врачей с объёмами — это коммерческая тайна, Денис. Вы — наш конкурент. Сегодня вы покупатель, а если сделки не будет — завтра вы снова конкурент, и наша таблица у вас в компьютере. Мы не настолько наивны, даже если очень устали.</w:t>
      </w:r>
    </w:p>
    <w:p>
      <w:pPr>
        <w:pStyle w:val="BodyText"/>
      </w:pPr>
      <w:r>
        <w:t xml:space="preserve">OLGA: Поэтому эти данные видят только внешние консультанты. Не сотрудники «Северной». Консультанты дают вам выводы. Не цифры.</w:t>
      </w:r>
    </w:p>
    <w:p>
      <w:pPr>
        <w:pStyle w:val="BodyText"/>
      </w:pPr>
      <w:r>
        <w:t xml:space="preserve">SHABANOV: Это замедлит проверку на две недели.</w:t>
      </w:r>
    </w:p>
    <w:p>
      <w:pPr>
        <w:pStyle w:val="BodyText"/>
      </w:pPr>
      <w:r>
        <w:t xml:space="preserve">IRINA: Это ускорит ваше доверие. Если сделка будет — получите всё. В день подписания.</w:t>
      </w:r>
    </w:p>
    <w:p>
      <w:pPr>
        <w:pStyle w:val="BodyText"/>
      </w:pPr>
      <w:r>
        <w:t xml:space="preserve">SHABANOV: Ладно. Принято. Четвёртое?</w:t>
      </w:r>
    </w:p>
    <w:p>
      <w:pPr>
        <w:pStyle w:val="BodyText"/>
      </w:pPr>
      <w:r>
        <w:t xml:space="preserve">OLGA: Четвёртое. «Седжин». Контракт, переписка, аудит. Без письменного согласия господина Юна — ничего.</w:t>
      </w:r>
    </w:p>
    <w:p>
      <w:pPr>
        <w:pStyle w:val="BodyText"/>
      </w:pPr>
      <w:r>
        <w:t xml:space="preserve">DENIS: Но поставщик — это главный риск. Девяносто два процента товара. Мы не можем оценивать компанию, не видя главный контракт.</w:t>
      </w:r>
    </w:p>
    <w:p>
      <w:pPr>
        <w:pStyle w:val="BodyText"/>
      </w:pPr>
      <w:r>
        <w:t xml:space="preserve">ALEKSEY: Можете видеть, что он существует. Срок действия. Право расторжения. Объём на год. Это мы покажем сразу. А цены и переписку — только с согласия Юна. Это его документы не меньше, чем наши. Я спрошу его лично. Глаза в глаза. Двадцать первого.</w:t>
      </w:r>
    </w:p>
    <w:p>
      <w:pPr>
        <w:pStyle w:val="BodyText"/>
      </w:pPr>
      <w:r>
        <w:t xml:space="preserve">SHABANOV: Двадцать первого. В Вонджу. Мы знаем.</w:t>
      </w:r>
    </w:p>
    <w:p>
      <w:pPr>
        <w:pStyle w:val="BodyText"/>
      </w:pPr>
      <w:r>
        <w:t xml:space="preserve">ALEKSEY: Знаете. Конечно. Москва маленькая. А Вонджу — ещё меньше.</w:t>
      </w:r>
    </w:p>
    <w:p>
      <w:pPr>
        <w:pStyle w:val="BodyText"/>
      </w:pPr>
      <w:r>
        <w:t xml:space="preserve">SHABANOV: Пятое?</w:t>
      </w:r>
    </w:p>
    <w:p>
      <w:pPr>
        <w:pStyle w:val="BodyText"/>
      </w:pPr>
      <w:r>
        <w:t xml:space="preserve">OLGA: Пятое. Интервью с сотрудниками — при нашем представителе. Только о работе. Не о планах.</w:t>
      </w:r>
    </w:p>
    <w:p>
      <w:pPr>
        <w:pStyle w:val="BodyText"/>
      </w:pPr>
      <w:r>
        <w:t xml:space="preserve">SHABANOV: Вы нам не доверяете.</w:t>
      </w:r>
    </w:p>
    <w:p>
      <w:pPr>
        <w:pStyle w:val="BodyText"/>
      </w:pPr>
      <w:r>
        <w:t xml:space="preserve">OLGA: Я никому не доверяю. Я юрист. Моя профессия — договор, который работает без доверия.</w:t>
      </w:r>
    </w:p>
    <w:p>
      <w:pPr>
        <w:pStyle w:val="BodyText"/>
      </w:pPr>
      <w:r>
        <w:t xml:space="preserve">SHABANOV: Хорошая фраза. Я её украду.</w:t>
      </w:r>
    </w:p>
    <w:p>
      <w:pPr>
        <w:pStyle w:val="BodyText"/>
      </w:pPr>
      <w:r>
        <w:t xml:space="preserve">OLGA: Крадите. Это единственное, что вам разрешено украсть в этом здании.</w:t>
      </w:r>
    </w:p>
    <w:p>
      <w:pPr>
        <w:pStyle w:val="BodyText"/>
      </w:pPr>
      <w:r>
        <w:t xml:space="preserve">DENIS: А можно мне вопрос? Неофициальный. Зачем вам вообще проверка, если вы не хотите продавать?</w:t>
      </w:r>
    </w:p>
    <w:p>
      <w:pPr>
        <w:pStyle w:val="BodyText"/>
      </w:pPr>
      <w:r>
        <w:t xml:space="preserve">ALEKSEY: Хороший вопрос, Денис. Честный. Мы ещё не решили, продавать или нет. Проверка — это способ узнать, что именно вы покупаете. Вам она скажет, что у нас внутри. А нам — что вы собираетесь с этим делать, когда войдёте. Иногда второе важнее первого.</w:t>
      </w:r>
    </w:p>
    <w:p>
      <w:pPr>
        <w:pStyle w:val="BodyText"/>
      </w:pPr>
      <w:r>
        <w:t xml:space="preserve">SHABANOV: Тогда старт — в понедельник. Двадцатое октября. Как в письме.</w:t>
      </w:r>
    </w:p>
    <w:p>
      <w:pPr>
        <w:pStyle w:val="BodyText"/>
      </w:pPr>
      <w:r>
        <w:t xml:space="preserve">OLGA: В понедельник. Но подписываем пять условий — сегодня. Шесть экземпляров. Я принесла.</w:t>
      </w:r>
    </w:p>
    <w:p>
      <w:pPr>
        <w:pStyle w:val="BodyText"/>
      </w:pPr>
      <w:r>
        <w:t xml:space="preserve">SHABANOV: Шесть? Почему шесть?</w:t>
      </w:r>
    </w:p>
    <w:p>
      <w:pPr>
        <w:pStyle w:val="BodyText"/>
      </w:pPr>
      <w:r>
        <w:t xml:space="preserve">OLGA: Один — вам. Один — нам. Четыре — на случай, если вы потеряете первый.</w:t>
      </w:r>
    </w:p>
    <w:bookmarkEnd w:id="22"/>
    <w:bookmarkStart w:id="23" w:name="장면2-같은-날-저녁-6시-회의실-데이터룸"/>
    <w:p>
      <w:pPr>
        <w:pStyle w:val="Heading3"/>
      </w:pPr>
      <w:r>
        <w:t xml:space="preserve">장면2 — 같은 날 저녁 6시, 회의실 — 데이터룸</w:t>
      </w:r>
    </w:p>
    <w:p>
      <w:pPr>
        <w:pStyle w:val="FirstParagraph"/>
      </w:pPr>
      <w:r>
        <w:t xml:space="preserve">IRINA: Двести четырнадцать пунктов. Минус «Седжин». Минус чистая команда. Остаётся сто семьдесят. Распределяем.</w:t>
      </w:r>
    </w:p>
    <w:p>
      <w:pPr>
        <w:pStyle w:val="BodyText"/>
      </w:pPr>
      <w:r>
        <w:t xml:space="preserve">RITA: Процедуры — мои. Двадцать пять процедур. Все отклонения за три года. Остановка партий один и два. Екатеринбург. Всё.</w:t>
      </w:r>
    </w:p>
    <w:p>
      <w:pPr>
        <w:pStyle w:val="BodyText"/>
      </w:pPr>
      <w:r>
        <w:t xml:space="preserve">KIRILL: Екатеринбург тоже? Где программа не сработала?</w:t>
      </w:r>
    </w:p>
    <w:p>
      <w:pPr>
        <w:pStyle w:val="BodyText"/>
      </w:pPr>
      <w:r>
        <w:t xml:space="preserve">RITA: Особенно Екатеринбург. Это наш лучший документ. Ошибка, исправление, подпись Заводчикова. Без него остальные двадцать четыре — просто бумага.</w:t>
      </w:r>
    </w:p>
    <w:p>
      <w:pPr>
        <w:pStyle w:val="BodyText"/>
      </w:pPr>
      <w:r>
        <w:t xml:space="preserve">IRINA: Рита, остановки и Екатеринбург Денис запишет в риски. Риски — это скидка. Сто миллионов. Может, двести.</w:t>
      </w:r>
    </w:p>
    <w:p>
      <w:pPr>
        <w:pStyle w:val="BodyText"/>
      </w:pPr>
      <w:r>
        <w:t xml:space="preserve">RITA: Пусть записывает. Спрячем — найдёт сам через полгода. И тогда это будет не скидка. Иск.</w:t>
      </w:r>
    </w:p>
    <w:p>
      <w:pPr>
        <w:pStyle w:val="BodyText"/>
      </w:pPr>
      <w:r>
        <w:t xml:space="preserve">OLGA: Рита права. Юридически — права. В договоре будут заверения об обстоятельствах. Статья четыреста тридцать один-два Гражданского кодекса. Что мы сказали покупателю — то мы гарантируем. Что скрыли — за то отвечаем. Деньгами, всеми, и годами судов. Я видела, как это кончается.</w:t>
      </w:r>
    </w:p>
    <w:p>
      <w:pPr>
        <w:pStyle w:val="BodyText"/>
      </w:pPr>
      <w:r>
        <w:t xml:space="preserve">KIRILL: То есть честно — дешевле?</w:t>
      </w:r>
    </w:p>
    <w:p>
      <w:pPr>
        <w:pStyle w:val="BodyText"/>
      </w:pPr>
      <w:r>
        <w:t xml:space="preserve">OLGA: Честно — дешевле потом. Сейчас — дороже. Как всегда.</w:t>
      </w:r>
    </w:p>
    <w:p>
      <w:pPr>
        <w:pStyle w:val="BodyText"/>
      </w:pPr>
      <w:r>
        <w:t xml:space="preserve">ALEKSEY: Решаем один раз. Ничего не прячем. Упадёт цена из-за правды — значит, такая у нас цена.</w:t>
      </w:r>
    </w:p>
    <w:p>
      <w:pPr>
        <w:pStyle w:val="BodyText"/>
      </w:pPr>
      <w:r>
        <w:t xml:space="preserve">IRINA: Записываю. Каждое отклонение — с исправлением. Голый факт — риск. Факт с исправлением — система.</w:t>
      </w:r>
    </w:p>
    <w:p>
      <w:pPr>
        <w:pStyle w:val="BodyText"/>
      </w:pPr>
      <w:r>
        <w:t xml:space="preserve">RITA: Это уже процедура. Номер двадцать шесть. «Как показывать свои ошибки покупателю».</w:t>
      </w:r>
    </w:p>
    <w:p>
      <w:pPr>
        <w:pStyle w:val="BodyText"/>
      </w:pPr>
      <w:r>
        <w:t xml:space="preserve">ALEKSEY: Двадцать шестая. Утверждаю.</w:t>
      </w:r>
    </w:p>
    <w:p>
      <w:pPr>
        <w:pStyle w:val="BodyText"/>
      </w:pPr>
      <w:r>
        <w:t xml:space="preserve">ZOYA: А что с письмом? С подписями? Оно тоже документ?</w:t>
      </w:r>
    </w:p>
    <w:p>
      <w:pPr>
        <w:pStyle w:val="BodyText"/>
      </w:pPr>
      <w:r>
        <w:t xml:space="preserve">OLGA: Это не документ. Это — люди. Их в списке нет. Но если спросят про климат в коллективе — покажем.</w:t>
      </w:r>
    </w:p>
    <w:p>
      <w:pPr>
        <w:pStyle w:val="BodyText"/>
      </w:pPr>
      <w:r>
        <w:t xml:space="preserve">ZOYA: Покажем? Вы серьёзно?</w:t>
      </w:r>
    </w:p>
    <w:p>
      <w:pPr>
        <w:pStyle w:val="BodyText"/>
      </w:pPr>
      <w:r>
        <w:t xml:space="preserve">ALEKSEY: Серьёзно. Шестьдесят одна подпись. «Не продавайте нас вслепую». Пусть Волков знает, что покупает людей, которые умеют писать письма.</w:t>
      </w:r>
    </w:p>
    <w:p>
      <w:pPr>
        <w:pStyle w:val="BodyText"/>
      </w:pPr>
      <w:r>
        <w:t xml:space="preserve">KIRILL: Алексей Николаевич, а зарплаты? Пункт сорок семь. Всех сотрудников. С фамилиями.</w:t>
      </w:r>
    </w:p>
    <w:p>
      <w:pPr>
        <w:pStyle w:val="BodyText"/>
      </w:pPr>
      <w:r>
        <w:t xml:space="preserve">IRINA: Без фамилий. Только должности и вилки. Фамилии — после подписания. Иначе это тот же список для кадровиков.</w:t>
      </w:r>
    </w:p>
    <w:p>
      <w:pPr>
        <w:pStyle w:val="BodyText"/>
      </w:pPr>
      <w:r>
        <w:t xml:space="preserve">KIRILL: Понял. Список врачей — тоже без фамилий?</w:t>
      </w:r>
    </w:p>
    <w:p>
      <w:pPr>
        <w:pStyle w:val="BodyText"/>
      </w:pPr>
      <w:r>
        <w:t xml:space="preserve">IRINA: Список врачей — в чистую команду. Денис его не увидит. Только консультант. Только цифры по регионам.</w:t>
      </w:r>
    </w:p>
    <w:p>
      <w:pPr>
        <w:pStyle w:val="BodyText"/>
      </w:pPr>
      <w:r>
        <w:t xml:space="preserve">RITA: А мои журналы температуры? Тридцать один день июля в Новосибирске — склад Волкова. Показываем?</w:t>
      </w:r>
    </w:p>
    <w:p>
      <w:pPr>
        <w:pStyle w:val="BodyText"/>
      </w:pPr>
      <w:r>
        <w:t xml:space="preserve">ALEKSEY: Показываем. Пусть он увидит свой же склад нашими глазами. Это ему полезно.</w:t>
      </w:r>
    </w:p>
    <w:p>
      <w:pPr>
        <w:pStyle w:val="BodyText"/>
      </w:pPr>
      <w:r>
        <w:t xml:space="preserve">OLGA: И опасно для нас, Лёша. Он увидит, что наша система работает на его складе лучше, чем его собственная. И подумает очень простую вещь: «Значит, мне не нужна Лисицына. Мне нужна её папка. Папку я уже купил, она в комплекте». Вот так он и думает. Всегда.</w:t>
      </w:r>
    </w:p>
    <w:p>
      <w:pPr>
        <w:pStyle w:val="BodyText"/>
      </w:pPr>
      <w:r>
        <w:t xml:space="preserve">RITA: Пусть думает. Папка без меня — это бумага. Я это уже говорила. Про подпись без права.</w:t>
      </w:r>
    </w:p>
    <w:p>
      <w:pPr>
        <w:pStyle w:val="BodyText"/>
      </w:pPr>
      <w:r>
        <w:t xml:space="preserve">IRINA: Хорошо. Сто семьдесят пунктов. Неделя. Я, Рита, Кирилл, Зоя. Ольга проверяет каждый перед загрузкой.</w:t>
      </w:r>
    </w:p>
    <w:p>
      <w:pPr>
        <w:pStyle w:val="BodyText"/>
      </w:pPr>
      <w:r>
        <w:t xml:space="preserve">OLGA: Каждый. Я проверю даже запятые. Особенно запятые.</w:t>
      </w:r>
    </w:p>
    <w:p>
      <w:pPr>
        <w:pStyle w:val="BodyText"/>
      </w:pPr>
      <w:r>
        <w:t xml:space="preserve">KIRILL: Ольга Петровна, а запятые-то зачем?</w:t>
      </w:r>
    </w:p>
    <w:p>
      <w:pPr>
        <w:pStyle w:val="BodyText"/>
      </w:pPr>
      <w:r>
        <w:t xml:space="preserve">OLGA: Одна запятая в девяносто восьмом стоила моему шефу завода. Потом расскажу.</w:t>
      </w:r>
    </w:p>
    <w:p>
      <w:pPr>
        <w:pStyle w:val="BodyText"/>
      </w:pPr>
      <w:r>
        <w:t xml:space="preserve">ALEKSEY: Тогда — в понедельник. Двадцатое.</w:t>
      </w:r>
    </w:p>
    <w:bookmarkEnd w:id="23"/>
    <w:bookmarkStart w:id="24" w:name="절정전환-10월-20일-월요일-오후-3시-상담선실-야간-0-매출"/>
    <w:p>
      <w:pPr>
        <w:pStyle w:val="Heading3"/>
      </w:pPr>
      <w:r>
        <w:t xml:space="preserve">절정·전환 — 10월 20일 월요일 오후 3시, 상담선실 — 「야간 = 0 매출」</w:t>
      </w:r>
    </w:p>
    <w:p>
      <w:pPr>
        <w:pStyle w:val="FirstParagraph"/>
      </w:pPr>
      <w:r>
        <w:t xml:space="preserve">DENIS: Добрый день. Это линия? Мне сказали — можно задать пару вопросов. Про нагрузку.</w:t>
      </w:r>
    </w:p>
    <w:p>
      <w:pPr>
        <w:pStyle w:val="BodyText"/>
      </w:pPr>
      <w:r>
        <w:t xml:space="preserve">VALYA: Можно. Я — Валентина. Ночная смена. Ольга Петровна сказала: вопросы о работе. Задавайте.</w:t>
      </w:r>
    </w:p>
    <w:p>
      <w:pPr>
        <w:pStyle w:val="BodyText"/>
      </w:pPr>
      <w:r>
        <w:t xml:space="preserve">DENIS: Сколько звонков за ночь? В среднем.</w:t>
      </w:r>
    </w:p>
    <w:p>
      <w:pPr>
        <w:pStyle w:val="BodyText"/>
      </w:pPr>
      <w:r>
        <w:t xml:space="preserve">VALYA: Пять-шесть. В выходные — до двенадцати. Летом больше. Летом колют больше.</w:t>
      </w:r>
    </w:p>
    <w:p>
      <w:pPr>
        <w:pStyle w:val="BodyText"/>
      </w:pPr>
      <w:r>
        <w:t xml:space="preserve">DENIS: Сколько из них — по «Ладоге» и «Седжину»? А сколько — чужой гель?</w:t>
      </w:r>
    </w:p>
    <w:p>
      <w:pPr>
        <w:pStyle w:val="BodyText"/>
      </w:pPr>
      <w:r>
        <w:t xml:space="preserve">VALYA: Треть — чужой. Мы не спрашиваем, где купили. Мы спрашиваем, что с лицом.</w:t>
      </w:r>
    </w:p>
    <w:p>
      <w:pPr>
        <w:pStyle w:val="BodyText"/>
      </w:pPr>
      <w:r>
        <w:t xml:space="preserve">DENIS: Треть — бесплатно чужим. Значит, так: линия стоит двенадцать миллионов в год. Выручка от неё — ноль. Из них четыре миллиона в год вы тратите на пациенток, которые даже не ваши клиенты. Для любой модели это расход без отдачи. Я должен это записать.</w:t>
      </w:r>
    </w:p>
    <w:p>
      <w:pPr>
        <w:pStyle w:val="BodyText"/>
      </w:pPr>
      <w:r>
        <w:t xml:space="preserve">VALYA: Вы так считаете?</w:t>
      </w:r>
    </w:p>
    <w:p>
      <w:pPr>
        <w:pStyle w:val="BodyText"/>
      </w:pPr>
      <w:r>
        <w:t xml:space="preserve">DENIS: Я так обязан считать. Это моя работа. Ноль выручки — это кандидат на оптимизацию. Ничего личного.</w:t>
      </w:r>
    </w:p>
    <w:p>
      <w:pPr>
        <w:pStyle w:val="BodyText"/>
      </w:pPr>
      <w:r>
        <w:t xml:space="preserve">KORNILOVA: Молодой человек, можно вас на минуту? Корнилова. Учебный центр. Вы сейчас посчитали линию?</w:t>
      </w:r>
    </w:p>
    <w:p>
      <w:pPr>
        <w:pStyle w:val="BodyText"/>
      </w:pPr>
      <w:r>
        <w:t xml:space="preserve">DENIS: Посчитал. Двенадцать миллионов расходов, ноль выручки. Это просто цифры, доктор.</w:t>
      </w:r>
    </w:p>
    <w:p>
      <w:pPr>
        <w:pStyle w:val="BodyText"/>
      </w:pPr>
      <w:r>
        <w:t xml:space="preserve">KORNILOVA: Тогда посчитайте ещё одну. В мае в Екатеринбурге линия получила звонок в два ночи. Женщина, тридцать четыре года. Если бы никто не ответил — через шесть часов у неё мог быть некроз губы. Пластика, суд, газета, иск к производителю. Сколько это стоит? Посчитайте. Вслух.</w:t>
      </w:r>
    </w:p>
    <w:p>
      <w:pPr>
        <w:pStyle w:val="BodyText"/>
      </w:pPr>
      <w:r>
        <w:t xml:space="preserve">DENIS: Я… Это вероятностная оценка. У меня нет такой модели.</w:t>
      </w:r>
    </w:p>
    <w:p>
      <w:pPr>
        <w:pStyle w:val="BodyText"/>
      </w:pPr>
      <w:r>
        <w:t xml:space="preserve">KORNILOVA: Вот. У вас нет модели. А у нас есть Валентина. Она и есть модель. Ночью.</w:t>
      </w:r>
    </w:p>
    <w:p>
      <w:pPr>
        <w:pStyle w:val="BodyText"/>
      </w:pPr>
      <w:r>
        <w:t xml:space="preserve">SHABANOV: Денис, достаточно. Елена Викторовна, простите. Он молодой.</w:t>
      </w:r>
    </w:p>
    <w:p>
      <w:pPr>
        <w:pStyle w:val="BodyText"/>
      </w:pPr>
      <w:r>
        <w:t xml:space="preserve">KORNILOVA: Молодой — это не оправдание. Я в его возрасте уже резала. И отвечала за каждый разрез.</w:t>
      </w:r>
    </w:p>
    <w:p>
      <w:pPr>
        <w:pStyle w:val="BodyText"/>
      </w:pPr>
      <w:r>
        <w:t xml:space="preserve">OLGA: Ярослав Дмитриевич, и ещё вопрос. Не к Денису. К вам. Мне только что позвонила Зоя.</w:t>
      </w:r>
    </w:p>
    <w:p>
      <w:pPr>
        <w:pStyle w:val="BodyText"/>
      </w:pPr>
      <w:r>
        <w:t xml:space="preserve">SHABANOV: Слушаю.</w:t>
      </w:r>
    </w:p>
    <w:p>
      <w:pPr>
        <w:pStyle w:val="BodyText"/>
      </w:pPr>
      <w:r>
        <w:t xml:space="preserve">OLGA: Ваш второй аналитик на складе спросил двух кладовщиков: «Кто готов перейти к нам после сделки?» При свидетелях.</w:t>
      </w:r>
    </w:p>
    <w:p>
      <w:pPr>
        <w:pStyle w:val="BodyText"/>
      </w:pPr>
      <w:r>
        <w:t xml:space="preserve">SHABANOV: Это… не может быть. Я лично инструктировал.</w:t>
      </w:r>
    </w:p>
    <w:p>
      <w:pPr>
        <w:pStyle w:val="BodyText"/>
      </w:pPr>
      <w:r>
        <w:t xml:space="preserve">OLGA: Может. Пункт второй. Подписан в четверг. Нарушен в понедельник. Проверка на сегодня закончена.</w:t>
      </w:r>
    </w:p>
    <w:p>
      <w:pPr>
        <w:pStyle w:val="BodyText"/>
      </w:pPr>
      <w:r>
        <w:t xml:space="preserve">SHABANOV: Ольга Петровна, это одна фраза. Неудачная. Не стоит останавливать всё.</w:t>
      </w:r>
    </w:p>
    <w:p>
      <w:pPr>
        <w:pStyle w:val="BodyText"/>
      </w:pPr>
      <w:r>
        <w:t xml:space="preserve">ALEKSEY: Стоит, Ярослав Дмитриевич. Одна фраза — это ровно то, о чём наши люди просили в письме. Шестьдесят одна подпись: «Не продавайте нас вслепую». А ваш человек уже выбирает, кого забрать. Завтра продолжим. Если Волков сам позвонит и скажет, что это не повторится. Сам. Не вы.</w:t>
      </w:r>
    </w:p>
    <w:p>
      <w:pPr>
        <w:pStyle w:val="BodyText"/>
      </w:pPr>
      <w:r>
        <w:t xml:space="preserve">SHABANOV: Сам Волков? Из-за двух кладовщиков?</w:t>
      </w:r>
    </w:p>
    <w:p>
      <w:pPr>
        <w:pStyle w:val="BodyText"/>
      </w:pPr>
      <w:r>
        <w:t xml:space="preserve">ALEKSEY: Из-за двух. Для нас это не «двое». Это Гена и Саша. Гена — с первого дня.</w:t>
      </w:r>
    </w:p>
    <w:bookmarkEnd w:id="24"/>
    <w:bookmarkStart w:id="25" w:name="마무리-같은-날-밤-8시-알렉세이의-사무실-볼코프의-전화"/>
    <w:p>
      <w:pPr>
        <w:pStyle w:val="Heading3"/>
      </w:pPr>
      <w:r>
        <w:t xml:space="preserve">마무리 — 같은 날 밤 8시, 알렉세이의 사무실 — 볼코프의 전화</w:t>
      </w:r>
    </w:p>
    <w:p>
      <w:pPr>
        <w:pStyle w:val="FirstParagraph"/>
      </w:pPr>
      <w:r>
        <w:t xml:space="preserve">VOLKOV: Воронцов. Волков. Мне доложили. Аналитик уволен. Сегодня. Это не извинение. Это факт.</w:t>
      </w:r>
    </w:p>
    <w:p>
      <w:pPr>
        <w:pStyle w:val="BodyText"/>
      </w:pPr>
      <w:r>
        <w:t xml:space="preserve">ALEKSEY: Сергей Павлович, я не просил никого увольнять.</w:t>
      </w:r>
    </w:p>
    <w:p>
      <w:pPr>
        <w:pStyle w:val="BodyText"/>
      </w:pPr>
      <w:r>
        <w:t xml:space="preserve">VOLKOV: Знаю. Уволил не за вопрос. За то, что не понял, где находится. У вас.</w:t>
      </w:r>
    </w:p>
    <w:p>
      <w:pPr>
        <w:pStyle w:val="BodyText"/>
      </w:pPr>
      <w:r>
        <w:t xml:space="preserve">ALEKSEY: Тогда завтра продолжаем. Пять условий в силе.</w:t>
      </w:r>
    </w:p>
    <w:p>
      <w:pPr>
        <w:pStyle w:val="BodyText"/>
      </w:pPr>
      <w:r>
        <w:t xml:space="preserve">VOLKOV: В силе. Миронова права. Я сам бы так написал. Только я бы написал шесть.</w:t>
      </w:r>
    </w:p>
    <w:p>
      <w:pPr>
        <w:pStyle w:val="BodyText"/>
      </w:pPr>
      <w:r>
        <w:t xml:space="preserve">ALEKSEY: Какое шестое?</w:t>
      </w:r>
    </w:p>
    <w:p>
      <w:pPr>
        <w:pStyle w:val="BodyText"/>
      </w:pPr>
      <w:r>
        <w:t xml:space="preserve">VOLKOV: Шестое — моё. Сегодня пришлю свои условия. Не красивые слова. Цифры. Перевод на русский.</w:t>
      </w:r>
    </w:p>
    <w:p>
      <w:pPr>
        <w:pStyle w:val="BodyText"/>
      </w:pPr>
      <w:r>
        <w:t xml:space="preserve">ALEKSEY: Приложение семь?</w:t>
      </w:r>
    </w:p>
    <w:p>
      <w:pPr>
        <w:pStyle w:val="BodyText"/>
      </w:pPr>
      <w:r>
        <w:t xml:space="preserve">VOLKOV: Приложение семь. И всё, что стоит за «оптимизацией». Прямо, без бантиков, Миронова оценит. Вы просили — не вслепую. Я тоже не люблю, когда меня считают слепым. И ещё меньше — когда думают, что я вожу других вслепую. Я вожу с открытыми глазами. Просто туда, куда мне надо.</w:t>
      </w:r>
    </w:p>
    <w:p>
      <w:pPr>
        <w:pStyle w:val="BodyText"/>
      </w:pPr>
      <w:r>
        <w:t xml:space="preserve">ALEKSEY: Спасибо.</w:t>
      </w:r>
    </w:p>
    <w:p>
      <w:pPr>
        <w:pStyle w:val="BodyText"/>
      </w:pPr>
      <w:r>
        <w:t xml:space="preserve">VOLKOV: Не благодарите. Прочитаете — не будете. Вы ведь сегодня ночью улетаете в Вонджу?</w:t>
      </w:r>
    </w:p>
    <w:p>
      <w:pPr>
        <w:pStyle w:val="BodyText"/>
      </w:pPr>
      <w:r>
        <w:t xml:space="preserve">ALEKSEY: В полночь. Встреча — завтра.</w:t>
      </w:r>
    </w:p>
    <w:p>
      <w:pPr>
        <w:pStyle w:val="BodyText"/>
      </w:pPr>
      <w:r>
        <w:t xml:space="preserve">VOLKOV: Значит, получите до вылета. Девять часов полёта — хватит перечитать. Хорошая неделя для решения.</w:t>
      </w:r>
    </w:p>
    <w:p>
      <w:pPr>
        <w:pStyle w:val="BodyText"/>
      </w:pPr>
      <w:r>
        <w:t xml:space="preserve">ALEKSEY: Или для вопросов.</w:t>
      </w:r>
    </w:p>
    <w:p>
      <w:pPr>
        <w:pStyle w:val="BodyText"/>
      </w:pPr>
      <w:r>
        <w:t xml:space="preserve">VOLKOV: Для вас — вопросы. Для меня — решения. Мы разные, Воронцов. Это не плохо. Это рынок.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(due diligence).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— это не обыск. Это договор о том, что можно смотреть.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실사는 수색이 아니라 볼 수 있는 범위에 대한 계약이다.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Запрет на переманивание.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인력 빼가기 금지.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Чистая команда.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클린 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Договор, который работает без доверия.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 없이도 작동하는 계약.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Заверения об обстоятельствах.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사실에 관한 진술·보장.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Честно — дешевле потом. Сейчас — дороже.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정직은 나중엔 싸고 지금은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Голый факт — риск. Факт с исправлением — система.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맨 사실은 위험, 수정이 붙은 사실은 시스템.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вас нет модели. А у нас есть Валентина.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당신에겐 모델이 없고 우리에겐 발렌티나가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вожу с открытыми глазами.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눈을 뜨고 이끈다.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실사due-diligence"/>
    <w:p>
      <w:pPr>
        <w:pStyle w:val="Heading3"/>
      </w:pPr>
      <w:r>
        <w:t xml:space="preserve">② 비즈니스 컬처 노트 — 러시아의 실사(due diligence)</w:t>
      </w:r>
    </w:p>
    <w:p>
      <w:pPr>
        <w:pStyle w:val="FirstParagraph"/>
      </w:pPr>
      <w:r>
        <w:t xml:space="preserve">러시아 M&amp;A에서 실사는</w:t>
      </w:r>
      <w:r>
        <w:t xml:space="preserve"> </w:t>
      </w:r>
      <w:r>
        <w:rPr>
          <w:bCs/>
          <w:b/>
        </w:rPr>
        <w:t xml:space="preserve">юридический(법률)·финансовый(재무)·налоговый(세무)·операционный(운영)</w:t>
      </w:r>
      <w:r>
        <w:t xml:space="preserve"> </w:t>
      </w:r>
      <w:r>
        <w:t xml:space="preserve">실사로 나뉜다. 실무 포인트: ① 실사 개시 전</w:t>
      </w:r>
      <w:r>
        <w:t xml:space="preserve"> </w:t>
      </w:r>
      <w:r>
        <w:rPr>
          <w:bCs/>
          <w:b/>
        </w:rPr>
        <w:t xml:space="preserve">NDA(соглашение о конфиденциальности)</w:t>
      </w:r>
      <w:r>
        <w:t xml:space="preserve">와</w:t>
      </w:r>
      <w:r>
        <w:t xml:space="preserve"> </w:t>
      </w:r>
      <w:r>
        <w:rPr>
          <w:bCs/>
          <w:b/>
        </w:rPr>
        <w:t xml:space="preserve">인력 빼가기 금지(non-solicitation)</w:t>
      </w:r>
      <w:r>
        <w:t xml:space="preserve">를 서명 — 경쟁사가 매수인이면 필수 ② 고객별 가격 등 민감 정보는</w:t>
      </w:r>
      <w:r>
        <w:t xml:space="preserve"> </w:t>
      </w:r>
      <w:r>
        <w:rPr>
          <w:bCs/>
          <w:b/>
        </w:rPr>
        <w:t xml:space="preserve">클린 팀(чистая команда)</w:t>
      </w:r>
      <w:r>
        <w:t xml:space="preserve"> </w:t>
      </w:r>
      <w:r>
        <w:t xml:space="preserve">— 외부 자문만 보고 결론만 전달(반독점 위험도 줄인다) ③ 공급사·파트너의 기밀은</w:t>
      </w:r>
      <w:r>
        <w:t xml:space="preserve"> </w:t>
      </w:r>
      <w:r>
        <w:rPr>
          <w:bCs/>
          <w:b/>
        </w:rPr>
        <w:t xml:space="preserve">제3자 동의</w:t>
      </w:r>
      <w:r>
        <w:t xml:space="preserve">가 필요 ④ 러시아 민법</w:t>
      </w:r>
      <w:r>
        <w:t xml:space="preserve"> </w:t>
      </w:r>
      <w:r>
        <w:rPr>
          <w:bCs/>
          <w:b/>
        </w:rPr>
        <w:t xml:space="preserve">431.2조 «заверения об обстоятельствах»</w:t>
      </w:r>
      <w:r>
        <w:t xml:space="preserve"> </w:t>
      </w:r>
      <w:r>
        <w:t xml:space="preserve">— 매도인이 밝힌 사실이 거짓이면 손해 배상·위약금 책임이 생긴다. 따라서</w:t>
      </w:r>
      <w:r>
        <w:t xml:space="preserve"> </w:t>
      </w:r>
      <w:r>
        <w:rPr>
          <w:bCs/>
          <w:b/>
        </w:rPr>
        <w:t xml:space="preserve">숨기기보다 수정 조치와 함께 공개</w:t>
      </w:r>
      <w:r>
        <w:t xml:space="preserve">하는 것이 장기적으로 싸다 ⑤ 매수인 측이 합의를 어기면</w:t>
      </w:r>
      <w:r>
        <w:t xml:space="preserve"> </w:t>
      </w:r>
      <w:r>
        <w:rPr>
          <w:bCs/>
          <w:b/>
        </w:rPr>
        <w:t xml:space="preserve">즉시 중단</w:t>
      </w:r>
      <w:r>
        <w:t xml:space="preserve">하고 최고 책임자의 서면·직접 확약을 받아라.</w:t>
      </w:r>
    </w:p>
    <w:bookmarkEnd w:id="28"/>
    <w:bookmarkStart w:id="29" w:name="Xfc4a2baf4d64160603482a509dee6568c368b01"/>
    <w:p>
      <w:pPr>
        <w:pStyle w:val="Heading3"/>
      </w:pPr>
      <w:r>
        <w:t xml:space="preserve">③ 실무 템플릿 — 실사 조건 합의서(Условия проведения проверки)</w:t>
      </w:r>
    </w:p>
    <w:p>
      <w:pPr>
        <w:pStyle w:val="BlockText"/>
      </w:pPr>
      <w:r>
        <w:rPr>
          <w:bCs/>
          <w:b/>
        </w:rPr>
        <w:t xml:space="preserve">1. Конфиденциальность:</w:t>
      </w:r>
      <w:r>
        <w:t xml:space="preserve"> </w:t>
      </w:r>
      <w:r>
        <w:t xml:space="preserve">только для целей сделки; при отказе — уничтожение с актом</w:t>
      </w:r>
      <w:r>
        <w:t xml:space="preserve"> </w:t>
      </w:r>
      <w:r>
        <w:rPr>
          <w:bCs/>
          <w:b/>
        </w:rPr>
        <w:t xml:space="preserve">2. Запрет на переманивание:</w:t>
      </w:r>
      <w:r>
        <w:t xml:space="preserve"> </w:t>
      </w:r>
      <w:r>
        <w:t xml:space="preserve">во время проверки и ____ месяцев после; прямо / через агентства / через третьих лиц</w:t>
      </w:r>
      <w:r>
        <w:t xml:space="preserve"> </w:t>
      </w:r>
      <w:r>
        <w:rPr>
          <w:bCs/>
          <w:b/>
        </w:rPr>
        <w:t xml:space="preserve">3. Чистая команда:</w:t>
      </w:r>
      <w:r>
        <w:t xml:space="preserve"> </w:t>
      </w:r>
      <w:r>
        <w:t xml:space="preserve">данные ________ видят только ________; покупателю — выводы</w:t>
      </w:r>
      <w:r>
        <w:t xml:space="preserve"> </w:t>
      </w:r>
      <w:r>
        <w:rPr>
          <w:bCs/>
          <w:b/>
        </w:rPr>
        <w:t xml:space="preserve">4. Документы третьих лиц:</w:t>
      </w:r>
      <w:r>
        <w:t xml:space="preserve"> </w:t>
      </w:r>
      <w:r>
        <w:t xml:space="preserve">только с письменного согласия ________</w:t>
      </w:r>
      <w:r>
        <w:t xml:space="preserve"> </w:t>
      </w:r>
      <w:r>
        <w:rPr>
          <w:bCs/>
          <w:b/>
        </w:rPr>
        <w:t xml:space="preserve">5. Интервью с сотрудниками:</w:t>
      </w:r>
      <w:r>
        <w:t xml:space="preserve"> </w:t>
      </w:r>
      <w:r>
        <w:t xml:space="preserve">в присутствии ________; темы: ________</w:t>
      </w:r>
      <w:r>
        <w:t xml:space="preserve"> </w:t>
      </w:r>
      <w:r>
        <w:rPr>
          <w:bCs/>
          <w:b/>
        </w:rPr>
        <w:t xml:space="preserve">Нарушение:</w:t>
      </w:r>
      <w:r>
        <w:t xml:space="preserve"> </w:t>
      </w:r>
      <w:r>
        <w:t xml:space="preserve">проверка приостанавливается до ________</w:t>
      </w:r>
      <w:r>
        <w:t xml:space="preserve"> </w:t>
      </w:r>
      <w:r>
        <w:rPr>
          <w:bCs/>
          <w:b/>
        </w:rPr>
        <w:t xml:space="preserve">Подписано:</w:t>
      </w:r>
      <w:r>
        <w:t xml:space="preserve"> </w:t>
      </w:r>
      <w:r>
        <w:t xml:space="preserve">________ (экземпляров: ____)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Рита права. Юридически — права. В договоре будут заверения об обстоятельствах. Статья четыреста тридцать один-два Гражданского кодекса. Что мы сказали покупателю — то мы гарантируем. Что скрыли — за то отвечаем. Деньгами, всеми, и годами судов. Я видела, как это кончается.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Рита права. Юридически — права.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반복으로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договоре будут заверения… Статья 431.2 ГК.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 조항 인용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мы сказали — то мы гарантируем. Что скрыли — за то отвечаем.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что… то… 상관 구문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Деньгами, всеми, и годами судов.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 열거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видела, как это кончается.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права. Юридически — права. В договоре будут …. Что мы …, — то мы …. Что …, — за то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что… то… · за то · как это кончается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실사에서 불리한 사실도 공개해야 하는 이유를 법적 근거와 함께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прове́рка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검토, 실사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переманивание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-ма́-ни-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빼가기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конфиденциа́льность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기밀성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заве́рения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진술·보장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обстоя́тельства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사정, 사실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продлева́ется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연장되다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кладовщи́к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 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вероя́тностный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확률적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что…, то… (상관 구문):</w:t>
      </w:r>
      <w:r>
        <w:t xml:space="preserve"> </w:t>
      </w:r>
      <w:r>
        <w:t xml:space="preserve">«Что мы сказали — то мы гарантируем» — 앞절의 내용을 뒷절이 받는다(대격 то), «за то отвечаем»(за + 대격).</w:t>
      </w:r>
      <w:r>
        <w:t xml:space="preserve"> </w:t>
      </w:r>
      <w:r>
        <w:rPr>
          <w:bCs/>
          <w:b/>
        </w:rPr>
        <w:t xml:space="preserve">при условии + 생격:</w:t>
      </w:r>
      <w:r>
        <w:t xml:space="preserve"> </w:t>
      </w:r>
      <w:r>
        <w:t xml:space="preserve">«при условии начала процедуры» —</w:t>
      </w:r>
      <w:r>
        <w:t xml:space="preserve"> </w:t>
      </w:r>
      <w:r>
        <w:t xml:space="preserve">“</w:t>
      </w:r>
      <w:r>
        <w:t xml:space="preserve">~를 조건으로</w:t>
      </w:r>
      <w:r>
        <w:t xml:space="preserve">”</w:t>
      </w:r>
      <w:r>
        <w:t xml:space="preserve">(공문체).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99e919563a3db8358a690bf69b6d4ab8d63b5d"/>
    <w:p>
      <w:pPr>
        <w:pStyle w:val="Heading3"/>
      </w:pPr>
      <w:r>
        <w:t xml:space="preserve">도입 — Год 8, 10월 둘째 주 화요일 오전 9시, 파벨레츠카야 회의실 — 연장</w:t>
      </w:r>
    </w:p>
    <w:p>
      <w:pPr>
        <w:pStyle w:val="FirstParagraph"/>
      </w:pPr>
      <w:r>
        <w:t xml:space="preserve">올가: 볼코프 편지야. 금요일 저녁에 왔어, 마지막 날에. 30일이 끝났는데 — 연장했어.</w:t>
      </w:r>
    </w:p>
    <w:p>
      <w:pPr>
        <w:pStyle w:val="BodyText"/>
      </w:pPr>
      <w:r>
        <w:t xml:space="preserve">이리나: 연장했다고? 본인이? 그랬잖아: 「두 번째는 없다. 나 자신과 흥정하지 않는다」.</w:t>
      </w:r>
    </w:p>
    <w:p>
      <w:pPr>
        <w:pStyle w:val="BodyText"/>
      </w:pPr>
      <w:r>
        <w:t xml:space="preserve">올가: 흥정한 게 아니야. 조건을 건 거지, 그건 다른 거고. 그대로 읽을게: 「제안 기한은 늦어도 10월 20일까지 실사 절차가 개시되는 조건으로 11월 30일까지 연장된다」. 한 마디도 더 없어. 「귀하」도, 「기대하며」도 없이. 순수한 기계 장치야.</w:t>
      </w:r>
    </w:p>
    <w:p>
      <w:pPr>
        <w:pStyle w:val="BodyText"/>
      </w:pPr>
      <w:r>
        <w:t xml:space="preserve">알렉세이: 그러니까: 안으로 들여보내면 — 기다린다. 안 들여보내면 — 제안은 소멸.</w:t>
      </w:r>
    </w:p>
    <w:p>
      <w:pPr>
        <w:pStyle w:val="BodyText"/>
      </w:pPr>
      <w:r>
        <w:t xml:space="preserve">올가: 바로 그거야. 그리고 부속 문서. 자료 요청서. 214개 항목.</w:t>
      </w:r>
    </w:p>
    <w:p>
      <w:pPr>
        <w:pStyle w:val="BodyText"/>
      </w:pPr>
      <w:r>
        <w:t xml:space="preserve">이리나: 214개. 계약서, 5년 치 재무제표, 리시치나의 절차, 가격 포함 고객 목록, 급여, 「세진」과의 서신.</w:t>
      </w:r>
    </w:p>
    <w:p>
      <w:pPr>
        <w:pStyle w:val="BodyText"/>
      </w:pPr>
      <w:r>
        <w:t xml:space="preserve">알렉세이: 「세진」과의 서신? 그건 우리 것만이 아니야. 절반은 윤 대표님 거야.</w:t>
      </w:r>
    </w:p>
    <w:p>
      <w:pPr>
        <w:pStyle w:val="BodyText"/>
      </w:pPr>
      <w:r>
        <w:t xml:space="preserve">올가: 그래서 전부 주진 않는 거야. 실사는 — 압수 수색이 아니야. 뭘 봐도 되는지에 대한 계약이지.</w:t>
      </w:r>
    </w:p>
    <w:p>
      <w:pPr>
        <w:pStyle w:val="BodyText"/>
      </w:pPr>
      <w:r>
        <w:t xml:space="preserve">리타: 제가 말해도 될까요? 절차 얘기요. 전부 보라고 하세요. 마지막 하나까지. 숨길 게 없어요.</w:t>
      </w:r>
    </w:p>
    <w:p>
      <w:pPr>
        <w:pStyle w:val="BodyText"/>
      </w:pPr>
      <w:r>
        <w:t xml:space="preserve">올가: 리타, 숨길 게 있느냐가 문제가 아니야. 그 사람이 나중에 그걸로 뭘 하느냐가 문제지.</w:t>
      </w:r>
    </w:p>
    <w:p>
      <w:pPr>
        <w:pStyle w:val="BodyText"/>
      </w:pPr>
      <w:r>
        <w:t xml:space="preserve">조야: 그리고 하나 더요. 어제 스베타가 근로 수첩 가지러 왔어요. 그러더라고요: 「세베르나야」에서 우리 사람 중 누가 「제안에 열려 있는지」 묻고 다닌대요.</w:t>
      </w:r>
    </w:p>
    <w:p>
      <w:pPr>
        <w:pStyle w:val="BodyText"/>
      </w:pPr>
      <w:r>
        <w:t xml:space="preserve">알렉세이: 누가 물어요?</w:t>
      </w:r>
    </w:p>
    <w:p>
      <w:pPr>
        <w:pStyle w:val="BodyText"/>
      </w:pPr>
      <w:r>
        <w:t xml:space="preserve">조야: 인사 담당자들이요. 명단대로요. 스베타가 명단을 봤대요. 이름이 열두 개. 우리 사람들이요.</w:t>
      </w:r>
    </w:p>
    <w:p>
      <w:pPr>
        <w:pStyle w:val="BodyText"/>
      </w:pPr>
      <w:r>
        <w:t xml:space="preserve">올가: 그럼 실사 첫 조건은 알겠네. 적을게: 「인력 빼가기 금지」.</w:t>
      </w:r>
    </w:p>
    <w:p>
      <w:pPr>
        <w:pStyle w:val="BodyText"/>
      </w:pPr>
      <w:r>
        <w:t xml:space="preserve">알렉세이: 규칙 협상은 — 목요일에. 올가가 진행해.</w:t>
      </w:r>
    </w:p>
    <w:bookmarkEnd w:id="33"/>
    <w:bookmarkStart w:id="34" w:name="장면1-목요일-오전-11시-회의실-실사-규칙-협상-1"/>
    <w:p>
      <w:pPr>
        <w:pStyle w:val="Heading3"/>
      </w:pPr>
      <w:r>
        <w:t xml:space="preserve">장면1 — 목요일 오전 11시, 회의실 — 실사 규칙 협상</w:t>
      </w:r>
    </w:p>
    <w:p>
      <w:pPr>
        <w:pStyle w:val="FirstParagraph"/>
      </w:pPr>
      <w:r>
        <w:t xml:space="preserve">샤바노프: 샤바노프 야로슬라프 드미트리예비치. 「세베르나야 파르마」 거래 담당 이사입니다. 이쪽은 — 데니스, 애널리스트. 바로 본론으로 갈까요?</w:t>
      </w:r>
    </w:p>
    <w:p>
      <w:pPr>
        <w:pStyle w:val="BodyText"/>
      </w:pPr>
      <w:r>
        <w:t xml:space="preserve">올가: 바로요. 미로노바. 변호사예요. 실사 조건 다섯 개. 그게 없으면 — 실사도 없어요. 실사가 없으면 — 제안도 없고요. 아시잖아요.</w:t>
      </w:r>
    </w:p>
    <w:p>
      <w:pPr>
        <w:pStyle w:val="BodyText"/>
      </w:pPr>
      <w:r>
        <w:t xml:space="preserve">샤바노프: 압니다. 듣죠. 다섯 개면 — 적네요. 보통 매도인은 스무 개를 요구하는데.</w:t>
      </w:r>
    </w:p>
    <w:p>
      <w:pPr>
        <w:pStyle w:val="BodyText"/>
      </w:pPr>
      <w:r>
        <w:t xml:space="preserve">올가: 첫째. 기밀 유지. 본 것은 전부 — 거래 목적으로만. 거래가 없으면 — 전부 폐기. 확인서와 함께.</w:t>
      </w:r>
    </w:p>
    <w:p>
      <w:pPr>
        <w:pStyle w:val="BodyText"/>
      </w:pPr>
      <w:r>
        <w:t xml:space="preserve">샤바노프: 표준이죠. 동의합니다.</w:t>
      </w:r>
    </w:p>
    <w:p>
      <w:pPr>
        <w:pStyle w:val="BodyText"/>
      </w:pPr>
      <w:r>
        <w:t xml:space="preserve">올가: 둘째. 인력 빼가기 금지. 「모스트」의 어떤 직원도 실사 기간과 그 후 12개월 동안 「세베르나야 파르마」로부터 제안을 받지 않는다. 직접이든, 헤드헌팅 회사를 통해서든, 전 동료를 통해서든. 시베리아든 모스크바든. 창고 직원이든 이사든.</w:t>
      </w:r>
    </w:p>
    <w:p>
      <w:pPr>
        <w:pStyle w:val="BodyText"/>
      </w:pPr>
      <w:r>
        <w:t xml:space="preserve">샤바노프: 12개월은 — 길어요. 6개월.</w:t>
      </w:r>
    </w:p>
    <w:p>
      <w:pPr>
        <w:pStyle w:val="BodyText"/>
      </w:pPr>
      <w:r>
        <w:t xml:space="preserve">올가: 12개월. 그쪽엔 이미 열두 명 이름이 적힌 명단이 있잖아요. 우리 사람들. 스베타가 자기 눈으로 봤어요.</w:t>
      </w:r>
    </w:p>
    <w:p>
      <w:pPr>
        <w:pStyle w:val="BodyText"/>
      </w:pPr>
      <w:r>
        <w:t xml:space="preserve">샤바노프: 명단이라… 그건 제 부서가 아니에요. 인사팀은 따로 움직여요.</w:t>
      </w:r>
    </w:p>
    <w:p>
      <w:pPr>
        <w:pStyle w:val="BodyText"/>
      </w:pPr>
      <w:r>
        <w:t xml:space="preserve">올가: 그럼 인사팀 대신 서명하세요. 12개월. 아니면 대화는 여기서 끝이에요.</w:t>
      </w:r>
    </w:p>
    <w:p>
      <w:pPr>
        <w:pStyle w:val="BodyText"/>
      </w:pPr>
      <w:r>
        <w:t xml:space="preserve">샤바노프: 좋아요. 12개월. 하지만 스베타는 이미 저희 쪽이에요. 그 사람은 해당 안 됩니다.</w:t>
      </w:r>
    </w:p>
    <w:p>
      <w:pPr>
        <w:pStyle w:val="BodyText"/>
      </w:pPr>
      <w:r>
        <w:t xml:space="preserve">올가: 스베타는 — 합의 전이에요. 해당 안 되죠. 나머지 전원은 — 해당돼요. 셋째. 클린 팀.</w:t>
      </w:r>
    </w:p>
    <w:p>
      <w:pPr>
        <w:pStyle w:val="BodyText"/>
      </w:pPr>
      <w:r>
        <w:t xml:space="preserve">데니스: 죄송한데, 「클린 팀」이 뭐죠? 전 애널리스트라서요. 그런 건 안 해 봤어요.</w:t>
      </w:r>
    </w:p>
    <w:p>
      <w:pPr>
        <w:pStyle w:val="BodyText"/>
      </w:pPr>
      <w:r>
        <w:t xml:space="preserve">이리나: 고객별 가격, 할인 조건, 물량 포함 의사 목록 — 이건 영업 비밀이에요, 데니스. 당신들은 — 우리 경쟁사예요. 오늘은 매수인이지만, 거래가 없으면 — 내일은 다시 경쟁사고, 우리 표는 당신 컴퓨터에 있게 되죠. 우린 그렇게 순진하지 않아요, 아무리 지쳤어도.</w:t>
      </w:r>
    </w:p>
    <w:p>
      <w:pPr>
        <w:pStyle w:val="BodyText"/>
      </w:pPr>
      <w:r>
        <w:t xml:space="preserve">올가: 그래서 이 데이터는 외부 자문만 봐요. 「세베르나야」 직원은 아니고요. 자문은 결론을 드려요. 숫자가 아니라.</w:t>
      </w:r>
    </w:p>
    <w:p>
      <w:pPr>
        <w:pStyle w:val="BodyText"/>
      </w:pPr>
      <w:r>
        <w:t xml:space="preserve">샤바노프: 그러면 실사가 2주 늦어져요.</w:t>
      </w:r>
    </w:p>
    <w:p>
      <w:pPr>
        <w:pStyle w:val="BodyText"/>
      </w:pPr>
      <w:r>
        <w:t xml:space="preserve">이리나: 그 대신 그쪽의 신뢰가 빨라지죠. 거래가 성사되면 — 전부 받으세요. 서명 당일에.</w:t>
      </w:r>
    </w:p>
    <w:p>
      <w:pPr>
        <w:pStyle w:val="BodyText"/>
      </w:pPr>
      <w:r>
        <w:t xml:space="preserve">샤바노프: 좋아요. 수용합니다. 넷째는?</w:t>
      </w:r>
    </w:p>
    <w:p>
      <w:pPr>
        <w:pStyle w:val="BodyText"/>
      </w:pPr>
      <w:r>
        <w:t xml:space="preserve">올가: 넷째. 「세진」. 계약서, 서신, 감사. 윤 대표님의 서면 동의 없이는 — 아무것도.</w:t>
      </w:r>
    </w:p>
    <w:p>
      <w:pPr>
        <w:pStyle w:val="BodyText"/>
      </w:pPr>
      <w:r>
        <w:t xml:space="preserve">데니스: 하지만 공급사가 — 가장 큰 위험이에요. 물량의 92퍼센트. 핵심 계약을 안 보고는 회사를 평가할 수 없어요.</w:t>
      </w:r>
    </w:p>
    <w:p>
      <w:pPr>
        <w:pStyle w:val="BodyText"/>
      </w:pPr>
      <w:r>
        <w:t xml:space="preserve">알렉세이: 계약이 존재한다는 건 보셔도 돼요. 유효 기간. 해지권. 연간 물량. 그건 바로 보여 드려요. 가격과 서신은 — 윤 대표님 동의가 있어야만. 그건 우리 것만큼이나 그분 문서예요. 직접 여쭤볼게요. 눈을 마주 보고. 21일에.</w:t>
      </w:r>
    </w:p>
    <w:p>
      <w:pPr>
        <w:pStyle w:val="BodyText"/>
      </w:pPr>
      <w:r>
        <w:t xml:space="preserve">샤바노프: 21일. 원주에서. 알고 있어요.</w:t>
      </w:r>
    </w:p>
    <w:p>
      <w:pPr>
        <w:pStyle w:val="BodyText"/>
      </w:pPr>
      <w:r>
        <w:t xml:space="preserve">알렉세이: 아시겠죠. 당연히. 모스크바는 좁으니까. 원주는 — 더 좁고요.</w:t>
      </w:r>
    </w:p>
    <w:p>
      <w:pPr>
        <w:pStyle w:val="BodyText"/>
      </w:pPr>
      <w:r>
        <w:t xml:space="preserve">샤바노프: 다섯째는?</w:t>
      </w:r>
    </w:p>
    <w:p>
      <w:pPr>
        <w:pStyle w:val="BodyText"/>
      </w:pPr>
      <w:r>
        <w:t xml:space="preserve">올가: 다섯째. 직원 인터뷰는 — 우리 쪽 대리인 입회하에. 업무에 대해서만. 계획에 대해선 안 돼요.</w:t>
      </w:r>
    </w:p>
    <w:p>
      <w:pPr>
        <w:pStyle w:val="BodyText"/>
      </w:pPr>
      <w:r>
        <w:t xml:space="preserve">샤바노프: 저희를 안 믿으시는군요.</w:t>
      </w:r>
    </w:p>
    <w:p>
      <w:pPr>
        <w:pStyle w:val="BodyText"/>
      </w:pPr>
      <w:r>
        <w:t xml:space="preserve">올가: 난 아무도 안 믿어요. 변호사니까요. 내 직업은 — 신뢰 없이도 작동하는 계약이에요.</w:t>
      </w:r>
    </w:p>
    <w:p>
      <w:pPr>
        <w:pStyle w:val="BodyText"/>
      </w:pPr>
      <w:r>
        <w:t xml:space="preserve">샤바노프: 좋은 말이네요. 훔쳐 가겠습니다.</w:t>
      </w:r>
    </w:p>
    <w:p>
      <w:pPr>
        <w:pStyle w:val="BodyText"/>
      </w:pPr>
      <w:r>
        <w:t xml:space="preserve">올가: 훔쳐 가세요. 이 건물에서 훔쳐 가도 되는 건 그것뿐이에요.</w:t>
      </w:r>
    </w:p>
    <w:p>
      <w:pPr>
        <w:pStyle w:val="BodyText"/>
      </w:pPr>
      <w:r>
        <w:t xml:space="preserve">데니스: 저도 질문 하나 해도 돼요? 비공식적으로요. 팔고 싶지 않으시면 실사는 왜 하세요?</w:t>
      </w:r>
    </w:p>
    <w:p>
      <w:pPr>
        <w:pStyle w:val="BodyText"/>
      </w:pPr>
      <w:r>
        <w:t xml:space="preserve">알렉세이: 좋은 질문이에요, 데니스. 정직하고요. 우린 아직 팔지 말지 정하지 않았어요. 실사는 — 당신들이 정확히 뭘 사는지 알아내는 방법이에요. 당신들에겐 우리 안에 뭐가 있는지 알려 주고. 우리에겐 — 들어온 다음에 당신들이 그걸로 뭘 하려는지 알려 주죠. 가끔은 두 번째가 더 중요해요.</w:t>
      </w:r>
    </w:p>
    <w:p>
      <w:pPr>
        <w:pStyle w:val="BodyText"/>
      </w:pPr>
      <w:r>
        <w:t xml:space="preserve">샤바노프: 그럼 시작은 — 월요일. 10월 20일. 편지대로.</w:t>
      </w:r>
    </w:p>
    <w:p>
      <w:pPr>
        <w:pStyle w:val="BodyText"/>
      </w:pPr>
      <w:r>
        <w:t xml:space="preserve">올가: 월요일에. 하지만 다섯 조건은 — 오늘 서명해요. 여섯 부. 가져왔어요.</w:t>
      </w:r>
    </w:p>
    <w:p>
      <w:pPr>
        <w:pStyle w:val="BodyText"/>
      </w:pPr>
      <w:r>
        <w:t xml:space="preserve">샤바노프: 여섯 부요? 왜 여섯이죠?</w:t>
      </w:r>
    </w:p>
    <w:p>
      <w:pPr>
        <w:pStyle w:val="BodyText"/>
      </w:pPr>
      <w:r>
        <w:t xml:space="preserve">올가: 한 부는 — 그쪽. 한 부는 — 우리. 네 부는 — 그쪽이 첫 부를 잃어버릴 경우를 위해서.</w:t>
      </w:r>
    </w:p>
    <w:bookmarkEnd w:id="34"/>
    <w:bookmarkStart w:id="35" w:name="장면2-같은-날-저녁-6시-회의실-데이터룸-1"/>
    <w:p>
      <w:pPr>
        <w:pStyle w:val="Heading3"/>
      </w:pPr>
      <w:r>
        <w:t xml:space="preserve">장면2 — 같은 날 저녁 6시, 회의실 — 데이터룸</w:t>
      </w:r>
    </w:p>
    <w:p>
      <w:pPr>
        <w:pStyle w:val="FirstParagraph"/>
      </w:pPr>
      <w:r>
        <w:t xml:space="preserve">이리나: 214개 항목. 「세진」 빼고. 클린 팀 빼고. 170개 남아요. 나눕시다.</w:t>
      </w:r>
    </w:p>
    <w:p>
      <w:pPr>
        <w:pStyle w:val="BodyText"/>
      </w:pPr>
      <w:r>
        <w:t xml:space="preserve">리타: 절차는 — 제 거예요. 절차 25개. 3년 치 이탈 전부. 로트 1·2 정지. 예카테린부르크. 전부.</w:t>
      </w:r>
    </w:p>
    <w:p>
      <w:pPr>
        <w:pStyle w:val="BodyText"/>
      </w:pPr>
      <w:r>
        <w:t xml:space="preserve">키릴: 예카테린부르크도요? 프로그램이 작동 안 했던 거요?</w:t>
      </w:r>
    </w:p>
    <w:p>
      <w:pPr>
        <w:pStyle w:val="BodyText"/>
      </w:pPr>
      <w:r>
        <w:t xml:space="preserve">리타: 특히 예카테린부르크요. 그게 우리 최고의 문서예요. 실수, 수정, 자보드치코프의 서명. 그게 없으면 나머지 24개는 — 그냥 종이예요.</w:t>
      </w:r>
    </w:p>
    <w:p>
      <w:pPr>
        <w:pStyle w:val="BodyText"/>
      </w:pPr>
      <w:r>
        <w:t xml:space="preserve">이리나: 리타, 정지랑 예카테린부르크는 데니스가 위험으로 적을 거예요. 위험은 — 할인이에요. 1억. 어쩌면 2억.</w:t>
      </w:r>
    </w:p>
    <w:p>
      <w:pPr>
        <w:pStyle w:val="BodyText"/>
      </w:pPr>
      <w:r>
        <w:t xml:space="preserve">리타: 적으라고 하세요. 숨기면 — 반년 뒤에 스스로 찾을 거예요. 그땐 할인이 아니에요. 소송이죠.</w:t>
      </w:r>
    </w:p>
    <w:p>
      <w:pPr>
        <w:pStyle w:val="BodyText"/>
      </w:pPr>
      <w:r>
        <w:t xml:space="preserve">올가: 리타 말이 맞아. 법적으로 — 맞아. 계약서엔 사실에 관한 진술·보장이 들어가. 민법 431조의 2. 매수인에게 말한 건 — 보장하는 거고. 숨긴 건 — 책임지는 거야. 돈으로, 전부, 그리고 몇 년의 소송으로. 그게 어떻게 끝나는지 봤어.</w:t>
      </w:r>
    </w:p>
    <w:p>
      <w:pPr>
        <w:pStyle w:val="BodyText"/>
      </w:pPr>
      <w:r>
        <w:t xml:space="preserve">키릴: 그러니까 정직한 게 — 더 싸다는 거예요?</w:t>
      </w:r>
    </w:p>
    <w:p>
      <w:pPr>
        <w:pStyle w:val="BodyText"/>
      </w:pPr>
      <w:r>
        <w:t xml:space="preserve">올가: 정직하면 — 나중에 싸. 지금은 — 비싸. 늘 그렇듯이.</w:t>
      </w:r>
    </w:p>
    <w:p>
      <w:pPr>
        <w:pStyle w:val="BodyText"/>
      </w:pPr>
      <w:r>
        <w:t xml:space="preserve">알렉세이: 한 번에 정합시다. 아무것도 숨기지 않아요. 사실 때문에 가격이 떨어지면 — 그게 우리 가격인 거예요.</w:t>
      </w:r>
    </w:p>
    <w:p>
      <w:pPr>
        <w:pStyle w:val="BodyText"/>
      </w:pPr>
      <w:r>
        <w:t xml:space="preserve">이리나: 적을게요. 이탈마다 — 수정 사항과 함께. 맨 사실은 — 위험. 수정이 붙은 사실은 — 시스템.</w:t>
      </w:r>
    </w:p>
    <w:p>
      <w:pPr>
        <w:pStyle w:val="BodyText"/>
      </w:pPr>
      <w:r>
        <w:t xml:space="preserve">리타: 그건 벌써 절차예요. 26번. 「자기 실수를 매수인에게 보여 주는 법」.</w:t>
      </w:r>
    </w:p>
    <w:p>
      <w:pPr>
        <w:pStyle w:val="BodyText"/>
      </w:pPr>
      <w:r>
        <w:t xml:space="preserve">알렉세이: 26번. 승인합니다.</w:t>
      </w:r>
    </w:p>
    <w:p>
      <w:pPr>
        <w:pStyle w:val="BodyText"/>
      </w:pPr>
      <w:r>
        <w:t xml:space="preserve">조야: 편지는요? 서명들은요? 그것도 문서예요?</w:t>
      </w:r>
    </w:p>
    <w:p>
      <w:pPr>
        <w:pStyle w:val="BodyText"/>
      </w:pPr>
      <w:r>
        <w:t xml:space="preserve">올가: 그건 문서가 아니야. 그건 — 사람들이지. 목록엔 없어. 하지만 조직 분위기를 물으면 — 보여 줄 거야.</w:t>
      </w:r>
    </w:p>
    <w:p>
      <w:pPr>
        <w:pStyle w:val="BodyText"/>
      </w:pPr>
      <w:r>
        <w:t xml:space="preserve">조야: 보여 준다고요? 진심이세요?</w:t>
      </w:r>
    </w:p>
    <w:p>
      <w:pPr>
        <w:pStyle w:val="BodyText"/>
      </w:pPr>
      <w:r>
        <w:t xml:space="preserve">알렉세이: 진심이에요. 서명 예순하나. 「우리를 눈 감고 팔지 마라」. 볼코프가 편지를 쓸 줄 아는 사람들을 산다는 걸 알게 하죠.</w:t>
      </w:r>
    </w:p>
    <w:p>
      <w:pPr>
        <w:pStyle w:val="BodyText"/>
      </w:pPr>
      <w:r>
        <w:t xml:space="preserve">키릴: 알렉세이 니콜라예비치, 급여는요? 47번 항목. 전 직원. 이름까지.</w:t>
      </w:r>
    </w:p>
    <w:p>
      <w:pPr>
        <w:pStyle w:val="BodyText"/>
      </w:pPr>
      <w:r>
        <w:t xml:space="preserve">이리나: 이름 없이. 직위와 범위만. 이름은 — 서명 후에. 안 그러면 인사팀용 명단이 또 하나 생기는 거예요.</w:t>
      </w:r>
    </w:p>
    <w:p>
      <w:pPr>
        <w:pStyle w:val="BodyText"/>
      </w:pPr>
      <w:r>
        <w:t xml:space="preserve">키릴: 알겠어요. 의사 목록도 — 이름 없이요?</w:t>
      </w:r>
    </w:p>
    <w:p>
      <w:pPr>
        <w:pStyle w:val="BodyText"/>
      </w:pPr>
      <w:r>
        <w:t xml:space="preserve">이리나: 의사 목록은 — 클린 팀으로. 데니스는 못 봐요. 자문만. 지역별 숫자만.</w:t>
      </w:r>
    </w:p>
    <w:p>
      <w:pPr>
        <w:pStyle w:val="BodyText"/>
      </w:pPr>
      <w:r>
        <w:t xml:space="preserve">리타: 제 온도 일지는요? 7월 노보시비르스크 31일 — 볼코프 창고예요. 보여 줘요?</w:t>
      </w:r>
    </w:p>
    <w:p>
      <w:pPr>
        <w:pStyle w:val="BodyText"/>
      </w:pPr>
      <w:r>
        <w:t xml:space="preserve">알렉세이: 보여 줘요. 자기 창고를 우리 눈으로 보게 하죠. 그 사람한테 도움이 될 거예요.</w:t>
      </w:r>
    </w:p>
    <w:p>
      <w:pPr>
        <w:pStyle w:val="BodyText"/>
      </w:pPr>
      <w:r>
        <w:t xml:space="preserve">올가: 그리고 우리한텐 위험하고, 료샤. 우리 시스템이 자기 창고에서 자기 것보다 더 잘 돌아간다는 걸 보겠지. 그리고 아주 단순한 생각을 하겠지: 「그럼 리시치나는 필요 없어. 필요한 건 그 사람 서류철이야. 서류철은 이미 샀어, 패키지에 들어 있잖아」. 그 사람은 그렇게 생각해. 늘.</w:t>
      </w:r>
    </w:p>
    <w:p>
      <w:pPr>
        <w:pStyle w:val="BodyText"/>
      </w:pPr>
      <w:r>
        <w:t xml:space="preserve">리타: 생각하라고 하세요. 저 없는 서류철은 — 종이예요. 이미 말했잖아요. 권한 없는 서명 얘기.</w:t>
      </w:r>
    </w:p>
    <w:p>
      <w:pPr>
        <w:pStyle w:val="BodyText"/>
      </w:pPr>
      <w:r>
        <w:t xml:space="preserve">이리나: 좋아요. 170개 항목. 일주일. 저, 리타, 키릴, 조야. 올가가 업로드 전에 하나하나 검토하고요.</w:t>
      </w:r>
    </w:p>
    <w:p>
      <w:pPr>
        <w:pStyle w:val="BodyText"/>
      </w:pPr>
      <w:r>
        <w:t xml:space="preserve">올가: 하나하나. 쉼표까지 볼 거야. 특히 쉼표.</w:t>
      </w:r>
    </w:p>
    <w:p>
      <w:pPr>
        <w:pStyle w:val="BodyText"/>
      </w:pPr>
      <w:r>
        <w:t xml:space="preserve">키릴: 올가 페트로브나, 쉼표는 왜요?</w:t>
      </w:r>
    </w:p>
    <w:p>
      <w:pPr>
        <w:pStyle w:val="BodyText"/>
      </w:pPr>
      <w:r>
        <w:t xml:space="preserve">올가: 98년에 쉼표 하나가 내 상사한테 공장 하나 값이었거든. 나중에 얘기해 줄게.</w:t>
      </w:r>
    </w:p>
    <w:p>
      <w:pPr>
        <w:pStyle w:val="BodyText"/>
      </w:pPr>
      <w:r>
        <w:t xml:space="preserve">알렉세이: 그럼 — 월요일에. 20일.</w:t>
      </w:r>
    </w:p>
    <w:bookmarkEnd w:id="35"/>
    <w:bookmarkStart w:id="36" w:name="절정전환-10월-20일-월요일-오후-3시-상담선실-야간-0-매출-1"/>
    <w:p>
      <w:pPr>
        <w:pStyle w:val="Heading3"/>
      </w:pPr>
      <w:r>
        <w:t xml:space="preserve">절정·전환 — 10월 20일 월요일 오후 3시, 상담선실 — 「야간 = 0 매출」</w:t>
      </w:r>
    </w:p>
    <w:p>
      <w:pPr>
        <w:pStyle w:val="FirstParagraph"/>
      </w:pPr>
      <w:r>
        <w:t xml:space="preserve">데니스: 안녕하세요. 여기가 상담선이죠? 질문 몇 개 해도 된다고 들었어요. 업무량에 대해서요.</w:t>
      </w:r>
    </w:p>
    <w:p>
      <w:pPr>
        <w:pStyle w:val="BodyText"/>
      </w:pPr>
      <w:r>
        <w:t xml:space="preserve">발랴: 하세요. 저는 — 발렌티나예요. 야간 근무. 올가 페트로브나가 그러셨어요: 업무에 대한 질문만. 하세요.</w:t>
      </w:r>
    </w:p>
    <w:p>
      <w:pPr>
        <w:pStyle w:val="BodyText"/>
      </w:pPr>
      <w:r>
        <w:t xml:space="preserve">데니스: 하룻밤에 전화가 몇 통이에요? 평균.</w:t>
      </w:r>
    </w:p>
    <w:p>
      <w:pPr>
        <w:pStyle w:val="BodyText"/>
      </w:pPr>
      <w:r>
        <w:t xml:space="preserve">발랴: 대여섯 통. 주말엔 — 열두 통까지. 여름엔 더 많아요. 여름엔 시술을 더 많이 하니까요.</w:t>
      </w:r>
    </w:p>
    <w:p>
      <w:pPr>
        <w:pStyle w:val="BodyText"/>
      </w:pPr>
      <w:r>
        <w:t xml:space="preserve">데니스: 그중 「라도가」랑 「세진」은 몇 통이고, 다른 회사 젤은 몇 통이에요?</w:t>
      </w:r>
    </w:p>
    <w:p>
      <w:pPr>
        <w:pStyle w:val="BodyText"/>
      </w:pPr>
      <w:r>
        <w:t xml:space="preserve">발랴: 3분의 1이 — 다른 회사 거예요. 어디서 샀는지는 안 물어요. 얼굴이 어떤지를 묻죠.</w:t>
      </w:r>
    </w:p>
    <w:p>
      <w:pPr>
        <w:pStyle w:val="BodyText"/>
      </w:pPr>
      <w:r>
        <w:t xml:space="preserve">데니스: 3분의 1이 — 남한테 무료. 그러니까 이렇게 되네요: 상담선 비용 연 1,200만. 거기서 나오는 매출 — 0. 그중 연 400만은 고객도 아닌 환자들에게 쓰고 있고요. 어떤 모델에서든 이건 회수 없는 비용이에요. 기록해야 해요.</w:t>
      </w:r>
    </w:p>
    <w:p>
      <w:pPr>
        <w:pStyle w:val="BodyText"/>
      </w:pPr>
      <w:r>
        <w:t xml:space="preserve">발랴: 그렇게 계산하세요?</w:t>
      </w:r>
    </w:p>
    <w:p>
      <w:pPr>
        <w:pStyle w:val="BodyText"/>
      </w:pPr>
      <w:r>
        <w:t xml:space="preserve">데니스: 그렇게 계산해야 해요. 그게 제 일이에요. 매출 0은 — 최적화 후보예요. 개인적인 건 아니에요.</w:t>
      </w:r>
    </w:p>
    <w:p>
      <w:pPr>
        <w:pStyle w:val="BodyText"/>
      </w:pPr>
      <w:r>
        <w:t xml:space="preserve">코르닐로바: 젊은이, 잠깐 괜찮아요? 코르닐로바. 교육 센터. 방금 상담선을 계산했어요?</w:t>
      </w:r>
    </w:p>
    <w:p>
      <w:pPr>
        <w:pStyle w:val="BodyText"/>
      </w:pPr>
      <w:r>
        <w:t xml:space="preserve">데니스: 했어요. 비용 1,200만, 매출 0. 그냥 숫자예요, 선생님.</w:t>
      </w:r>
    </w:p>
    <w:p>
      <w:pPr>
        <w:pStyle w:val="BodyText"/>
      </w:pPr>
      <w:r>
        <w:t xml:space="preserve">코르닐로바: 그럼 하나 더 계산해 봐요. 5월에 예카테린부르크에서 새벽 2시에 상담선으로 전화가 왔어요. 여자, 서른네 살. 아무도 안 받았다면 — 6시간 뒤 입술 괴사가 올 수 있었어요. 성형, 소송, 신문, 제조사 상대 청구. 그게 얼마예요? 계산해 봐요. 소리 내서.</w:t>
      </w:r>
    </w:p>
    <w:p>
      <w:pPr>
        <w:pStyle w:val="BodyText"/>
      </w:pPr>
      <w:r>
        <w:t xml:space="preserve">데니스: 저… 그건 확률적 평가라서요. 그런 모델은 없어요.</w:t>
      </w:r>
    </w:p>
    <w:p>
      <w:pPr>
        <w:pStyle w:val="BodyText"/>
      </w:pPr>
      <w:r>
        <w:t xml:space="preserve">코르닐로바: 그래요. 당신한텐 모델이 없죠. 우리한텐 발렌티나가 있어요. 그 사람이 모델이에요. 밤에.</w:t>
      </w:r>
    </w:p>
    <w:p>
      <w:pPr>
        <w:pStyle w:val="BodyText"/>
      </w:pPr>
      <w:r>
        <w:t xml:space="preserve">샤바노프: 데니스, 그만. 엘레나 빅토로브나, 죄송합니다. 아직 젊어서요.</w:t>
      </w:r>
    </w:p>
    <w:p>
      <w:pPr>
        <w:pStyle w:val="BodyText"/>
      </w:pPr>
      <w:r>
        <w:t xml:space="preserve">코르닐로바: 젊다는 건 — 변명이 아니에요. 난 저 나이에 이미 절개를 했어요. 절개 하나하나에 책임지면서.</w:t>
      </w:r>
    </w:p>
    <w:p>
      <w:pPr>
        <w:pStyle w:val="BodyText"/>
      </w:pPr>
      <w:r>
        <w:t xml:space="preserve">올가: 야로슬라프 드미트리예비치, 질문이 하나 더 있어요. 데니스 말고. 당신한테. 방금 조야가 전화했어요.</w:t>
      </w:r>
    </w:p>
    <w:p>
      <w:pPr>
        <w:pStyle w:val="BodyText"/>
      </w:pPr>
      <w:r>
        <w:t xml:space="preserve">샤바노프: 말씀하세요.</w:t>
      </w:r>
    </w:p>
    <w:p>
      <w:pPr>
        <w:pStyle w:val="BodyText"/>
      </w:pPr>
      <w:r>
        <w:t xml:space="preserve">올가: 창고에 있는 당신네 두 번째 애널리스트가 창고 직원 둘에게 물었대요: 「거래 후에 우리 쪽으로 올 사람?」 증인들 앞에서.</w:t>
      </w:r>
    </w:p>
    <w:p>
      <w:pPr>
        <w:pStyle w:val="BodyText"/>
      </w:pPr>
      <w:r>
        <w:t xml:space="preserve">샤바노프: 그럴 리가… 제가 직접 지시했는데요.</w:t>
      </w:r>
    </w:p>
    <w:p>
      <w:pPr>
        <w:pStyle w:val="BodyText"/>
      </w:pPr>
      <w:r>
        <w:t xml:space="preserve">올가: 그럴 리가 있어요. 2항. 목요일에 서명. 월요일에 위반. 오늘 실사는 끝났어요.</w:t>
      </w:r>
    </w:p>
    <w:p>
      <w:pPr>
        <w:pStyle w:val="BodyText"/>
      </w:pPr>
      <w:r>
        <w:t xml:space="preserve">샤바노프: 올가 페트로브나, 문장 하나예요. 실수한. 전부 멈출 일은 아니잖아요.</w:t>
      </w:r>
    </w:p>
    <w:p>
      <w:pPr>
        <w:pStyle w:val="BodyText"/>
      </w:pPr>
      <w:r>
        <w:t xml:space="preserve">알렉세이: 멈출 일이에요, 야로슬라프 드미트리예비치. 그 문장 하나가 — 바로 우리 사람들이 편지로 부탁한 거예요. 서명 예순하나: 「우리를 눈 감고 팔지 마라」. 그런데 그쪽 사람은 벌써 누굴 데려갈지 고르고 있잖아요. 내일 계속하죠. 볼코프가 직접 전화해서 다시는 없을 거라고 말한다면요. 직접. 당신 말고.</w:t>
      </w:r>
    </w:p>
    <w:p>
      <w:pPr>
        <w:pStyle w:val="BodyText"/>
      </w:pPr>
      <w:r>
        <w:t xml:space="preserve">샤바노프: 볼코프가 직접요? 창고 직원 둘 때문에?</w:t>
      </w:r>
    </w:p>
    <w:p>
      <w:pPr>
        <w:pStyle w:val="BodyText"/>
      </w:pPr>
      <w:r>
        <w:t xml:space="preserve">알렉세이: 둘 때문에. 우리한텐 「둘」이 아니에요. 겐나랑 사샤예요. 겐나는 — 첫날부터 있었어요.</w:t>
      </w:r>
    </w:p>
    <w:bookmarkEnd w:id="36"/>
    <w:bookmarkStart w:id="37" w:name="마무리-같은-날-밤-8시-알렉세이의-사무실-볼코프의-전화-1"/>
    <w:p>
      <w:pPr>
        <w:pStyle w:val="Heading3"/>
      </w:pPr>
      <w:r>
        <w:t xml:space="preserve">마무리 — 같은 날 밤 8시, 알렉세이의 사무실 — 볼코프의 전화</w:t>
      </w:r>
    </w:p>
    <w:p>
      <w:pPr>
        <w:pStyle w:val="FirstParagraph"/>
      </w:pPr>
      <w:r>
        <w:t xml:space="preserve">볼코프: 보론초프. 볼코프예요. 보고받았어요. 애널리스트는 해고했어요. 오늘. 사과가 아니에요. 사실이에요.</w:t>
      </w:r>
    </w:p>
    <w:p>
      <w:pPr>
        <w:pStyle w:val="BodyText"/>
      </w:pPr>
      <w:r>
        <w:t xml:space="preserve">알렉세이: 세르게이 파블로비치, 누굴 해고해 달라고 한 적 없어요.</w:t>
      </w:r>
    </w:p>
    <w:p>
      <w:pPr>
        <w:pStyle w:val="BodyText"/>
      </w:pPr>
      <w:r>
        <w:t xml:space="preserve">볼코프: 알아요. 질문 때문에 해고한 게 아니에요. 자기가 어디 있는지 몰랐기 때문이에요. 당신네 집이었다는 걸.</w:t>
      </w:r>
    </w:p>
    <w:p>
      <w:pPr>
        <w:pStyle w:val="BodyText"/>
      </w:pPr>
      <w:r>
        <w:t xml:space="preserve">알렉세이: 그럼 내일 계속합시다. 다섯 조건은 유효해요.</w:t>
      </w:r>
    </w:p>
    <w:p>
      <w:pPr>
        <w:pStyle w:val="BodyText"/>
      </w:pPr>
      <w:r>
        <w:t xml:space="preserve">볼코프: 유효하죠. 미로노바가 옳아요. 나라도 그렇게 썼을 거예요. 다만 난 여섯 개를 썼겠죠.</w:t>
      </w:r>
    </w:p>
    <w:p>
      <w:pPr>
        <w:pStyle w:val="BodyText"/>
      </w:pPr>
      <w:r>
        <w:t xml:space="preserve">알렉세이: 여섯째는 뭔데요?</w:t>
      </w:r>
    </w:p>
    <w:p>
      <w:pPr>
        <w:pStyle w:val="BodyText"/>
      </w:pPr>
      <w:r>
        <w:t xml:space="preserve">볼코프: 여섯째는 — 내 거예요. 오늘 내 조건을 보내죠. 예쁜 말이 아니라. 숫자로. 러시아어 번역.</w:t>
      </w:r>
    </w:p>
    <w:p>
      <w:pPr>
        <w:pStyle w:val="BodyText"/>
      </w:pPr>
      <w:r>
        <w:t xml:space="preserve">알렉세이: 부속서 7이요?</w:t>
      </w:r>
    </w:p>
    <w:p>
      <w:pPr>
        <w:pStyle w:val="BodyText"/>
      </w:pPr>
      <w:r>
        <w:t xml:space="preserve">볼코프: 부속서 7. 그리고 「최적화」 뒤에 있는 전부. 직설적으로, 리본 없이, 미로노바가 좋아하겠죠. 눈 감고 하지 말라고 했죠. 나도 날 장님 취급하는 건 싫어요. 남을 눈 감기고 끌고 간다고 생각하는 건 더 싫고. 난 눈을 뜨고 끌고 가요. 그저 내가 가야 할 곳으로.</w:t>
      </w:r>
    </w:p>
    <w:p>
      <w:pPr>
        <w:pStyle w:val="BodyText"/>
      </w:pPr>
      <w:r>
        <w:t xml:space="preserve">알렉세이: 감사합니다.</w:t>
      </w:r>
    </w:p>
    <w:p>
      <w:pPr>
        <w:pStyle w:val="BodyText"/>
      </w:pPr>
      <w:r>
        <w:t xml:space="preserve">볼코프: 고마워하지 마요. 읽고 나면 — 안 그럴 거예요. 오늘 밤 원주로 가시죠?</w:t>
      </w:r>
    </w:p>
    <w:p>
      <w:pPr>
        <w:pStyle w:val="BodyText"/>
      </w:pPr>
      <w:r>
        <w:t xml:space="preserve">알렉세이: 자정에요. 만남은 — 내일이고요.</w:t>
      </w:r>
    </w:p>
    <w:p>
      <w:pPr>
        <w:pStyle w:val="BodyText"/>
      </w:pPr>
      <w:r>
        <w:t xml:space="preserve">볼코프: 그럼 출발 전에 받겠군요. 비행 아홉 시간 — 다시 읽기에 충분해요. 결정하기 좋은 주예요.</w:t>
      </w:r>
    </w:p>
    <w:p>
      <w:pPr>
        <w:pStyle w:val="BodyText"/>
      </w:pPr>
      <w:r>
        <w:t xml:space="preserve">알렉세이: 아니면 질문하기 좋은 주거나요.</w:t>
      </w:r>
    </w:p>
    <w:p>
      <w:pPr>
        <w:pStyle w:val="BodyText"/>
      </w:pPr>
      <w:r>
        <w:t xml:space="preserve">볼코프: 당신한텐 — 질문. 나한텐 — 결정. 우린 달라요, 보론초프. 나쁜 게 아니에요. 그게 시장이죠.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2026-10-24T20:58:28Z</dcterms:created>
  <dcterms:modified xsi:type="dcterms:W3CDTF">2026-10-24T20:58:28Z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