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3화"/>
    <w:p>
      <w:pPr>
        <w:pStyle w:val="Heading1"/>
      </w:pPr>
      <w:r>
        <w:t xml:space="preserve">СВОЁ ДЕЛО — 6부 3화</w:t>
      </w:r>
    </w:p>
    <w:bookmarkStart w:id="20" w:name="платежи-송금"/>
    <w:p>
      <w:pPr>
        <w:pStyle w:val="Heading2"/>
      </w:pPr>
      <w:r>
        <w:t xml:space="preserve">Платежи (송금)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3화 · 서사 기능: 지난 배송분 송금(180만 달러) 정지 —</w:t>
      </w:r>
      <w:r>
        <w:t xml:space="preserve"> </w:t>
      </w:r>
      <w:r>
        <w:rPr>
          <w:bCs/>
          <w:b/>
        </w:rPr>
        <w:t xml:space="preserve">은행 외환 담당 크세니야 파블로브나 리조바: 중개 은행 네 번째 요청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이중 용도(двойное назначение)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제조사 확인서; «Их комплаенс — не знает. У них робот»; 러시아→아시아 송금 고객 40명 다 정지, 한 달에 둘만 통과(레터헤드·직인·대표 서명 확인서); 응답 영업일 5일 — 기다리거나 반환 후 재송금</w:t>
      </w:r>
      <w:r>
        <w:t xml:space="preserve">; 회의실: «Платёж задерживается»; 올가</w:t>
      </w:r>
      <w:r>
        <w:t xml:space="preserve"> </w:t>
      </w:r>
      <w:r>
        <w:t xml:space="preserve">“</w:t>
      </w:r>
      <w:r>
        <w:t xml:space="preserve">그땐 로봇이 사람이었다 — 5년에 한 번 은퇴 직전 사과</w:t>
      </w:r>
      <w:r>
        <w:t xml:space="preserve">”</w:t>
      </w:r>
      <w:r>
        <w:t xml:space="preserve">; 반환 = 5일+수수료+환율 룰렛; 유예 요청 → 이리나</w:t>
      </w:r>
      <w:r>
        <w:t xml:space="preserve"> </w:t>
      </w:r>
      <w:r>
        <w:t xml:space="preserve">“</w:t>
      </w:r>
      <w:r>
        <w:t xml:space="preserve">대표가 손실 분담을 정하는 주에 부탁 = 시험장에서 할인 요청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도윤: 대표가 결정 연기 — «Нельзя решать про будущее, когда прошлое висит в воздухе»</w:t>
      </w:r>
      <w:r>
        <w:t xml:space="preserve">; 세진 법무팀 «„Россию” читает трижды»;</w:t>
      </w:r>
      <w:r>
        <w:t xml:space="preserve"> </w:t>
      </w:r>
      <w:r>
        <w:rPr>
          <w:bCs/>
          <w:b/>
        </w:rPr>
        <w:t xml:space="preserve">키릴에게 «платёжный агент» 아르카디 — 이틀·3%·«без вопросов»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직업에서 가장 무서운 말 — 모르는 계좌·없는 회사·모르는 나라, 세진 은행이 «누가 돈을 보냈나»에 답 못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차단 말고 정중히 거절, 대화 저장(올가</w:t>
      </w:r>
      <w:r>
        <w:rPr>
          <w:bCs/>
          <w:b/>
        </w:rPr>
        <w:t xml:space="preserve">”</w:t>
      </w:r>
      <w:r>
        <w:rPr>
          <w:bCs/>
          <w:b/>
        </w:rPr>
        <w:t xml:space="preserve">쓸모 있다”)</w:t>
      </w:r>
      <w:r>
        <w:rPr>
          <w:bCs/>
          <w:b/>
        </w:rPr>
        <w:t xml:space="preserve">“</w:t>
      </w:r>
      <w:r>
        <w:rPr>
          <w:bCs/>
          <w:b/>
          <w:bCs/>
          <w:b/>
        </w:rPr>
        <w:t xml:space="preserve">;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두 번째 길: 아이게림 은행(알마티)에 「모스트」 명의 계좌 — 올가</w:t>
      </w:r>
      <w:r>
        <w:rPr>
          <w:bCs/>
          <w:b/>
        </w:rPr>
        <w:t xml:space="preserve">”</w:t>
      </w:r>
      <w:r>
        <w:rPr>
          <w:bCs/>
          <w:b/>
        </w:rPr>
        <w:t xml:space="preserve">대행인이 아니라 우리 서류의 두 번째 문”, 개설 2주</w:t>
      </w:r>
      <w:r>
        <w:t xml:space="preserve">;</w:t>
      </w:r>
      <w:r>
        <w:t xml:space="preserve"> </w:t>
      </w:r>
      <w:r>
        <w:rPr>
          <w:bCs/>
          <w:b/>
        </w:rPr>
        <w:t xml:space="preserve">소희: 법무팀 문구 «не двойного назначения, согласно корейскому закону об экспортном контроле» + 법률 번호, 대표 서명 필요 — 20년 만에 처음 부르지도 않았는데 대표실로(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러시아가 서명을 기다립니다. 한 장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비서에게 러시아어로 «можно»); 대표 «Если Сохи пришла без вызова — значит, важно»(서명 후 읽음)</w:t>
      </w:r>
      <w:r>
        <w:t xml:space="preserve">; 리조바</w:t>
      </w:r>
      <w:r>
        <w:t xml:space="preserve"> </w:t>
      </w:r>
      <w:r>
        <w:t xml:space="preserve">“</w:t>
      </w:r>
      <w:r>
        <w:t xml:space="preserve">내가 본 최고의 확인서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리조바(비공식): 아르카디에 동의한 셋 중 하나는 115호 법으로 계좌 동결, 하나는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홍콩의 새 친구들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설명하러 세무서</w:t>
      </w:r>
      <w:r>
        <w:t xml:space="preserve">; 대표</w:t>
      </w:r>
      <w:r>
        <w:t xml:space="preserve"> </w:t>
      </w:r>
      <w:r>
        <w:t xml:space="preserve">“</w:t>
      </w:r>
      <w:r>
        <w:t xml:space="preserve">그들은 대행인에게 안 갔나?</w:t>
      </w:r>
      <w:r>
        <w:t xml:space="preserve">”</w:t>
      </w:r>
      <w:r>
        <w:t xml:space="preserve"> </w:t>
      </w:r>
      <w:r>
        <w:t xml:space="preserve">→ 끄덕임(</w:t>
      </w:r>
      <w:r>
        <w:t xml:space="preserve">“</w:t>
      </w:r>
      <w:r>
        <w:t xml:space="preserve">자보드치코프의 차처럼 — 대화가 있을 것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수요일 16시: 세진 회계 빨간 깃발 «Просрочка»(5년 만에 처음), 재무 이사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연체료 하루 0.1% — 서류 전부(아르카디 대화까지)를 보내라</w:t>
      </w:r>
      <w:r>
        <w:rPr>
          <w:bCs/>
          <w:b/>
        </w:rPr>
        <w:t xml:space="preserve">”</w:t>
      </w:r>
      <w:r>
        <w:t xml:space="preserve"> </w:t>
      </w:r>
      <w:r>
        <w:t xml:space="preserve">→ 이리나 40분, 송금 일지(</w:t>
      </w:r>
      <w:r>
        <w:t xml:space="preserve">“</w:t>
      </w:r>
      <w:r>
        <w:t xml:space="preserve">체온 37.2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15:50 처리 — 중개 은행 사흘 만에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확인서 충분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만에 처음 받은 법률 번호·대표 서명 확인서 — 소희가 모두를 도왔다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세진 재무 이사 연체료 0 «документы — образцовые»(올가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만에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환율 131→126 우연한 이득 ₽900만 —</w:t>
      </w:r>
      <w:r>
        <w:t xml:space="preserve"> </w:t>
      </w:r>
      <w:r>
        <w:t xml:space="preserve">“</w:t>
      </w:r>
      <w:r>
        <w:t xml:space="preserve">전략으로 삼지 마라</w:t>
      </w:r>
      <w:r>
        <w:t xml:space="preserve">”</w:t>
      </w:r>
      <w:r>
        <w:t xml:space="preserve"> </w:t>
      </w:r>
      <w:r>
        <w:t xml:space="preserve">/ «Хватит рулетки»;</w:t>
      </w:r>
      <w:r>
        <w:t xml:space="preserve"> </w:t>
      </w:r>
      <w:r>
        <w:rPr>
          <w:bCs/>
          <w:b/>
        </w:rPr>
        <w:t xml:space="preserve">목요일: 향후 모든 송금에 제조사 확인서 양식(소희), 알마티 두 번째 계좌(아이게림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모든 게 투명할 것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대표가 편지 스무 통+아르카디 대화를 사전 들고 이틀 저녁에 읽음 → «Теперь прошлое не висит в воздухе» → 월요일 알렉세이와 직접 통화(최 없이)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먼저 유예를 제안하겠다; 러시아인은 부탁을 싫어한다 — 차라리 차를 판다</w:t>
      </w:r>
      <w:r>
        <w:rPr>
          <w:bCs/>
          <w:b/>
        </w:rPr>
        <w:t xml:space="preserve">”</w:t>
      </w:r>
      <w:r>
        <w:rPr>
          <w:bCs/>
          <w:b/>
        </w:rPr>
        <w:t xml:space="preserve">(담보 아파트 기억);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하지만 루블 단위까지 숫자를</w:t>
      </w:r>
      <w:r>
        <w:rPr>
          <w:bCs/>
          <w:b/>
        </w:rPr>
        <w:t xml:space="preserve">”</w:t>
      </w:r>
      <w:r>
        <w:t xml:space="preserve">(→4화); 이리나 체온 36.6</w:t>
      </w:r>
      <w:r>
        <w:t xml:space="preserve"> </w:t>
      </w:r>
      <w:r>
        <w:t xml:space="preserve">- 배경: Год 6, 3월 첫째 주 월요일 오전 9시 은행 외환 창구 → 오전 11시 파벨레츠카야 회의실 → 화요일 오후 2시(원주 영상) → 수요일 오후 4시 사무실 → 목요일 오전 10시 회의실</w:t>
      </w:r>
      <w:r>
        <w:t xml:space="preserve"> </w:t>
      </w:r>
      <w:r>
        <w:t xml:space="preserve">- 등장인물: Ирина Белова, Алексей Воронцов, Ольга Миронова, Кирилл Сомов, Ксения Павловна Рыжова(은행 외환 담당, 신규), 박도윤·정소희(영상), Айгерим Сейтказиева(전화)</w:t>
      </w:r>
      <w:r>
        <w:t xml:space="preserve"> </w:t>
      </w:r>
      <w:r>
        <w:t xml:space="preserve">- 비즈니스 스킬: 국제 송금 컴플라이언스 대응(중개 은행·이중 용도·HS 코드), 제조사 확인서 활용, 불법 지불 대행 거절, 대체 결제 경로(자사 명의 해외 계좌), 공급사에 대한 서류 전면 공개, 연체 시 신뢰 관리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수동·무인칭(платёж задерживается; проведён; не прописано), 조건(Если деньги вернутся…), 간접 화법(Он сказал, что…), 부정 대명사(никто, ничего).</w:t>
      </w:r>
      <w:r>
        <w:t xml:space="preserve"> </w:t>
      </w:r>
      <w:r>
        <w:t xml:space="preserve">- ты/вы: 이리나→키릴 ты. 알렉세이↔도윤 ты.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리조바 — 외환 담당, 고객 40명 정지, 확인서 요건; «Я вам этого не говорила»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«двойное назначение», HS 코드(ТН ВЭД), 중개 은행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로봇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«Платёж задерживается» — 영업일 5일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대표 «Нельзя решать про будущее, когда прошлое висит в воздухе»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아르카디 «платёжный агент» 3%·«без вопросов» → 정중한 거절 + 대화 보관(키릴 폴더 «Аркадий»)</w:t>
      </w:r>
      <w:r>
        <w:t xml:space="preserve">(→7화 글레브 «Никто не узнает» 전조) ·</w:t>
      </w:r>
      <w:r>
        <w:t xml:space="preserve"> </w:t>
      </w:r>
      <w:r>
        <w:rPr>
          <w:bCs/>
          <w:b/>
        </w:rPr>
        <w:t xml:space="preserve">리조바: 동의한 셋 — 115호 법 계좌 동결·세무서(홍콩)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알마티 두 번째 계좌(아이게림 은행, 「모스트」 명의, 2주)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소희: 20년 만의 무호출 대표실 방문, 러시아어 «можно»; 대표 «Если Сохи пришла без вызова — значит, важно»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확인서 양식 — 향후 모든 송금에(소희)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회계 첫 연체 깃발 → 서류 전부 공개 → 연체료 0, «образцовые»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환율 131→126 우연 이득 ₽900만 — «Хватит рулетки»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체온 37.2 → 36.6(</w:t>
      </w:r>
      <w:r>
        <w:rPr>
          <w:bCs/>
          <w:b/>
        </w:rPr>
        <w:t xml:space="preserve">“</w:t>
      </w:r>
      <w:r>
        <w:rPr>
          <w:bCs/>
          <w:b/>
        </w:rPr>
        <w:t xml:space="preserve">푹 잤다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대표: 편지 스무 통 직접 읽음 → 월요일 알렉세이와 직접(최 없이), 먼저 유예 제안 예고 — «Русские не любят просить… Они скорее продадут машину»(담보 아파트)</w:t>
      </w:r>
      <w:r>
        <w:t xml:space="preserve">(→4화 «отсрочка»)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2163a36bad091fb5a9348b967609ae77fdcab8"/>
    <w:p>
      <w:pPr>
        <w:pStyle w:val="Heading3"/>
      </w:pPr>
      <w:r>
        <w:t xml:space="preserve">도입 — Год 6, 3월 첫째 주 월요일 오전 9시, 은행 지점 외환 업무 창구 — 세 번째 요청</w:t>
      </w:r>
    </w:p>
    <w:p>
      <w:pPr>
        <w:pStyle w:val="FirstParagraph"/>
      </w:pPr>
      <w:r>
        <w:t xml:space="preserve">IRINA: Ксения Павловна, доброе утро. Белова. «Мост Медикал». Третий раз за неделю. Платёж в Корею.</w:t>
      </w:r>
    </w:p>
    <w:p>
      <w:pPr>
        <w:pStyle w:val="BodyText"/>
      </w:pPr>
      <w:r>
        <w:t xml:space="preserve">RYZHOVA: Ирина Сергеевна, я помню. Садитесь. Новости есть. Плохие и непонятные.</w:t>
      </w:r>
    </w:p>
    <w:p>
      <w:pPr>
        <w:pStyle w:val="BodyText"/>
      </w:pPr>
      <w:r>
        <w:t xml:space="preserve">IRINA: Начните с непонятных. Плохие я уже знаю.</w:t>
      </w:r>
    </w:p>
    <w:p>
      <w:pPr>
        <w:pStyle w:val="BodyText"/>
      </w:pPr>
      <w:r>
        <w:t xml:space="preserve">RYZHOVA: Банк-корреспондент прислал новый запрос. Четвёртый. Теперь им нужно письмо от производителя. Что товар — не двойного назначения.</w:t>
      </w:r>
    </w:p>
    <w:p>
      <w:pPr>
        <w:pStyle w:val="BodyText"/>
      </w:pPr>
      <w:r>
        <w:t xml:space="preserve">IRINA: Двойного назначения? Это гиалуроновый гель. Для губ. Из него не сделаешь ракету.</w:t>
      </w:r>
    </w:p>
    <w:p>
      <w:pPr>
        <w:pStyle w:val="BodyText"/>
      </w:pPr>
      <w:r>
        <w:t xml:space="preserve">RYZHOVA: Я знаю. Вы знаете. Их комплаенс — не знает. У них робот. Он видит «Корея», «Россия», «медицина» — и останавливает.</w:t>
      </w:r>
    </w:p>
    <w:p>
      <w:pPr>
        <w:pStyle w:val="BodyText"/>
      </w:pPr>
      <w:r>
        <w:t xml:space="preserve">IRINA: А код ТН ВЭД? Мы же указали. Изделие медицинское. Регистрационное удостоверение. Всё приложено.</w:t>
      </w:r>
    </w:p>
    <w:p>
      <w:pPr>
        <w:pStyle w:val="BodyText"/>
      </w:pPr>
      <w:r>
        <w:t xml:space="preserve">RYZHOVA: Приложено. Они прочитали. И попросили ещё. Это не про вас лично, Ирина Сергеевна. Это про всех, кто платит из России в Азию. У меня сорок клиентов с такими платежами. Все стоят. Кто неделю, кто месяц.</w:t>
      </w:r>
    </w:p>
    <w:p>
      <w:pPr>
        <w:pStyle w:val="BodyText"/>
      </w:pPr>
      <w:r>
        <w:t xml:space="preserve">KIRILL: Сорок клиентов? И все — в Корею?</w:t>
      </w:r>
    </w:p>
    <w:p>
      <w:pPr>
        <w:pStyle w:val="BodyText"/>
      </w:pPr>
      <w:r>
        <w:t xml:space="preserve">IRINA: Сорок. И сколько прошли?</w:t>
      </w:r>
    </w:p>
    <w:p>
      <w:pPr>
        <w:pStyle w:val="BodyText"/>
      </w:pPr>
      <w:r>
        <w:t xml:space="preserve">RYZHOVA: Двое. За месяц. Оба — с письмами от производителя. На бланке. С печатью. С подписью директора.</w:t>
      </w:r>
    </w:p>
    <w:p>
      <w:pPr>
        <w:pStyle w:val="BodyText"/>
      </w:pPr>
      <w:r>
        <w:t xml:space="preserve">IRINA: Значит, нужно письмо Седжин. На бланке. Сегодня.</w:t>
      </w:r>
    </w:p>
    <w:p>
      <w:pPr>
        <w:pStyle w:val="BodyText"/>
      </w:pPr>
      <w:r>
        <w:t xml:space="preserve">RYZHOVA: Сегодня — не поможет. Корреспондент отвечает пять рабочих дней. Минимум.</w:t>
      </w:r>
    </w:p>
    <w:p>
      <w:pPr>
        <w:pStyle w:val="BodyText"/>
      </w:pPr>
      <w:r>
        <w:t xml:space="preserve">IRINA: Пять дней. А Седжин ждёт деньги в среду.</w:t>
      </w:r>
    </w:p>
    <w:p>
      <w:pPr>
        <w:pStyle w:val="BodyText"/>
      </w:pPr>
      <w:r>
        <w:t xml:space="preserve">RYZHOVA: Тогда у вас два варианта. Ждать. Или вернуть платёж и отправить заново. Другим путём.</w:t>
      </w:r>
    </w:p>
    <w:bookmarkEnd w:id="21"/>
    <w:bookmarkStart w:id="22" w:name="장면1-같은-날-오전-11시-파벨레츠카야-회의실-길이-막혔다"/>
    <w:p>
      <w:pPr>
        <w:pStyle w:val="Heading3"/>
      </w:pPr>
      <w:r>
        <w:t xml:space="preserve">장면1 — 같은 날 오전 11시, 파벨레츠카야 회의실 — 길이 막혔다</w:t>
      </w:r>
    </w:p>
    <w:p>
      <w:pPr>
        <w:pStyle w:val="FirstParagraph"/>
      </w:pPr>
      <w:r>
        <w:t xml:space="preserve">IRINA: Платёж задерживается. Официально. Четвёртый запрос. Теперь — письмо от производителя про двойное назначение.</w:t>
      </w:r>
    </w:p>
    <w:p>
      <w:pPr>
        <w:pStyle w:val="BodyText"/>
      </w:pPr>
      <w:r>
        <w:t xml:space="preserve">ALEKSEY: Для геля? Двойное назначение?</w:t>
      </w:r>
    </w:p>
    <w:p>
      <w:pPr>
        <w:pStyle w:val="BodyText"/>
      </w:pPr>
      <w:r>
        <w:t xml:space="preserve">IRINA: Робот не читает, что такое гель. Робот видит три слова. И нажимает «стоп».</w:t>
      </w:r>
    </w:p>
    <w:p>
      <w:pPr>
        <w:pStyle w:val="BodyText"/>
      </w:pPr>
      <w:r>
        <w:t xml:space="preserve">OLGA: Это я знаю. Двадцать лет экспертиз. Только тогда роботами были люди. Они тоже не читали.</w:t>
      </w:r>
    </w:p>
    <w:p>
      <w:pPr>
        <w:pStyle w:val="BodyText"/>
      </w:pPr>
      <w:r>
        <w:t xml:space="preserve">ALEKSEY: Люди хотя бы извинялись. Иногда.</w:t>
      </w:r>
    </w:p>
    <w:p>
      <w:pPr>
        <w:pStyle w:val="BodyText"/>
      </w:pPr>
      <w:r>
        <w:t xml:space="preserve">OLGA: Иногда. Раз в пять лет. Перед пенсией.</w:t>
      </w:r>
    </w:p>
    <w:p>
      <w:pPr>
        <w:pStyle w:val="BodyText"/>
      </w:pPr>
      <w:r>
        <w:t xml:space="preserve">KIRILL: А если отправить по-другому? Через другой банк? Другую валюту?</w:t>
      </w:r>
    </w:p>
    <w:p>
      <w:pPr>
        <w:pStyle w:val="BodyText"/>
      </w:pPr>
      <w:r>
        <w:t xml:space="preserve">IRINA: Можно. Но платёж, который висит, — это миллион восемьсот тысяч долларов. Он не у нас и не у Седжин. Он где-то между. Чтобы отправить заново, его надо вернуть. А возврат — тоже пять дней. И комиссия. И курс.</w:t>
      </w:r>
    </w:p>
    <w:p>
      <w:pPr>
        <w:pStyle w:val="BodyText"/>
      </w:pPr>
      <w:r>
        <w:t xml:space="preserve">ALEKSEY: Курс. Если деньги вернутся через пять дней — по какому курсу?</w:t>
      </w:r>
    </w:p>
    <w:p>
      <w:pPr>
        <w:pStyle w:val="BodyText"/>
      </w:pPr>
      <w:r>
        <w:t xml:space="preserve">IRINA: По тому, который будет. Может, лучше. Может, хуже. Это рулетка.</w:t>
      </w:r>
    </w:p>
    <w:p>
      <w:pPr>
        <w:pStyle w:val="BodyText"/>
      </w:pPr>
      <w:r>
        <w:t xml:space="preserve">OLGA: Ещё вариант. Попросить Седжин подождать. Официально. Отсрочка платежа.</w:t>
      </w:r>
    </w:p>
    <w:p>
      <w:pPr>
        <w:pStyle w:val="BodyText"/>
      </w:pPr>
      <w:r>
        <w:t xml:space="preserve">ALEKSEY: Доюн говорил: у них в бухгалтерии уже спрашивают. Отсрочка на этот платёж — и на следующий…</w:t>
      </w:r>
    </w:p>
    <w:p>
      <w:pPr>
        <w:pStyle w:val="BodyText"/>
      </w:pPr>
      <w:r>
        <w:t xml:space="preserve">IRINA: …то это будет уже не платёж. Это будет просьба. А у президента в понедельник — решение по курсу. Просить в ту же неделю, когда он решает, делить ли с нами убыток, — это совсем не вовремя. Это как просить скидку на экзамене.</w:t>
      </w:r>
    </w:p>
    <w:p>
      <w:pPr>
        <w:pStyle w:val="BodyText"/>
      </w:pPr>
      <w:r>
        <w:t xml:space="preserve">DOYUN: Лёша, я на связи. Слышу. Президент перенёс решение. Он сказал: «Сначала пусть дойдут деньги. Потом поговорим о будущем».</w:t>
      </w:r>
    </w:p>
    <w:p>
      <w:pPr>
        <w:pStyle w:val="BodyText"/>
      </w:pPr>
      <w:r>
        <w:t xml:space="preserve">ALEKSEY: Перенёс? Из-за платежа?</w:t>
      </w:r>
    </w:p>
    <w:p>
      <w:pPr>
        <w:pStyle w:val="BodyText"/>
      </w:pPr>
      <w:r>
        <w:t xml:space="preserve">DOYUN: Не из-за недоверия. Он говорит: «Нельзя решать про будущее, когда прошлое висит в воздухе». Это его слова.</w:t>
      </w:r>
    </w:p>
    <w:p>
      <w:pPr>
        <w:pStyle w:val="BodyText"/>
      </w:pPr>
      <w:r>
        <w:t xml:space="preserve">IRINA: Хорошо. Тогда нам нужно письмо Седжин. Про двойное назначение. На бланке. С печатью.</w:t>
      </w:r>
    </w:p>
    <w:p>
      <w:pPr>
        <w:pStyle w:val="BodyText"/>
      </w:pPr>
      <w:r>
        <w:t xml:space="preserve">DOYUN: Спрошу Сохи. Она отвечает за документы. Но наш юрист сейчас очень осторожный. «Россию» читает трижды.</w:t>
      </w:r>
    </w:p>
    <w:p>
      <w:pPr>
        <w:pStyle w:val="BodyText"/>
      </w:pPr>
      <w:r>
        <w:t xml:space="preserve">OLGA: Три раза — это хорошо. Я тоже читаю три раза. Пусть читает. Только быстро.</w:t>
      </w:r>
    </w:p>
    <w:p>
      <w:pPr>
        <w:pStyle w:val="BodyText"/>
      </w:pPr>
      <w:r>
        <w:t xml:space="preserve">KIRILL: Можно ещё вопрос? Мне вчера написал человек. Аркадий. Говорит — «платёжный агент». Может перевести в Корею за два дня. Комиссия — три процента. Без вопросов, без писем, без корреспондентов. Он прислал отзывы. Двадцать компаний.</w:t>
      </w:r>
    </w:p>
    <w:p>
      <w:pPr>
        <w:pStyle w:val="BodyText"/>
      </w:pPr>
      <w:r>
        <w:t xml:space="preserve">IRINA: «Без вопросов». Кирилл, это самое страшное словосочетание в моей профессии.</w:t>
      </w:r>
    </w:p>
    <w:p>
      <w:pPr>
        <w:pStyle w:val="BodyText"/>
      </w:pPr>
      <w:r>
        <w:t xml:space="preserve">KIRILL: Почему? Он говорит, все так делают сейчас. Все сорок клиентов этого банка.</w:t>
      </w:r>
    </w:p>
    <w:p>
      <w:pPr>
        <w:pStyle w:val="BodyText"/>
      </w:pPr>
      <w:r>
        <w:t xml:space="preserve">OLGA: «Все так делают». Дима бы уже насторожился.</w:t>
      </w:r>
    </w:p>
    <w:p>
      <w:pPr>
        <w:pStyle w:val="BodyText"/>
      </w:pPr>
      <w:r>
        <w:t xml:space="preserve">IRINA: «Без вопросов» значит: деньги пойдут через счета, которых мы не видим. Через фирмы, которых нет. Через страны, о которых мы не знаем. Седжин получит деньги — от кого? Не от «Моста». От какой-то фирмы в третьей стране. И когда их банк спросит: «Кто вам платит?» — Седжин не сможет ответить.</w:t>
      </w:r>
    </w:p>
    <w:p>
      <w:pPr>
        <w:pStyle w:val="BodyText"/>
      </w:pPr>
      <w:r>
        <w:t xml:space="preserve">ALEKSEY: И тогда вопросы будут уже не к нашему банку. К Седжин. К их экспорту.</w:t>
      </w:r>
    </w:p>
    <w:p>
      <w:pPr>
        <w:pStyle w:val="BodyText"/>
      </w:pPr>
      <w:r>
        <w:t xml:space="preserve">KIRILL: Понял. Я не знал. Я его заблокирую?</w:t>
      </w:r>
    </w:p>
    <w:p>
      <w:pPr>
        <w:pStyle w:val="BodyText"/>
      </w:pPr>
      <w:r>
        <w:t xml:space="preserve">IRINA: Не блокируй. Ответь вежливо: «Спасибо, нет». И сохрани переписку. Ольге Петровне.</w:t>
      </w:r>
    </w:p>
    <w:p>
      <w:pPr>
        <w:pStyle w:val="BodyText"/>
      </w:pPr>
      <w:r>
        <w:t xml:space="preserve">OLGA: Сохрани. Я люблю переписки с такими. Потом они пригождаются.</w:t>
      </w:r>
    </w:p>
    <w:p>
      <w:pPr>
        <w:pStyle w:val="BodyText"/>
      </w:pPr>
      <w:r>
        <w:t xml:space="preserve">KIRILL: Сохранил. В папку «Аркадий». Она пока тонкая.</w:t>
      </w:r>
    </w:p>
    <w:p>
      <w:pPr>
        <w:pStyle w:val="BodyText"/>
      </w:pPr>
      <w:r>
        <w:t xml:space="preserve">ALEKSEY: Значит, план. Первое — письмо Седжин. Сегодня. Второе — ждём пять дней. Третье — ищем второй путь. Чистый. С документами.</w:t>
      </w:r>
    </w:p>
    <w:p>
      <w:pPr>
        <w:pStyle w:val="BodyText"/>
      </w:pPr>
      <w:r>
        <w:t xml:space="preserve">IRINA: Второй путь… Есть одна мысль. Айгерим. Алматы. У её банка — прямые отношения с Кореей.</w:t>
      </w:r>
    </w:p>
    <w:p>
      <w:pPr>
        <w:pStyle w:val="BodyText"/>
      </w:pPr>
      <w:r>
        <w:t xml:space="preserve">ALEKSEY: Через Казахстан? Это законно?</w:t>
      </w:r>
    </w:p>
    <w:p>
      <w:pPr>
        <w:pStyle w:val="BodyText"/>
      </w:pPr>
      <w:r>
        <w:t xml:space="preserve">OLGA: Законно, если платим мы. Со своего счёта. В казахстанском банке. Открытом на «Мост», с нашими документами, нашим контрактом, нашим инвойсом. Не через чужие фирмы. Это не агент. Это просто второй счёт. Как вторая дверь в доме.</w:t>
      </w:r>
    </w:p>
    <w:p>
      <w:pPr>
        <w:pStyle w:val="BodyText"/>
      </w:pPr>
      <w:r>
        <w:t xml:space="preserve">IRINA: Открыть счёт в Алматы — две недели. Минимум. Это не на среду. Это — на следующий раз.</w:t>
      </w:r>
    </w:p>
    <w:p>
      <w:pPr>
        <w:pStyle w:val="BodyText"/>
      </w:pPr>
      <w:r>
        <w:t xml:space="preserve">ALEKSEY: Тогда начинаем сегодня. Чтобы следующего «четвёртого запроса» не было.</w:t>
      </w:r>
    </w:p>
    <w:bookmarkEnd w:id="22"/>
    <w:bookmarkStart w:id="23" w:name="장면2-화요일-오후-2시-원주-소희의-편지"/>
    <w:p>
      <w:pPr>
        <w:pStyle w:val="Heading3"/>
      </w:pPr>
      <w:r>
        <w:t xml:space="preserve">장면2 — 화요일 오후 2시, 원주 — 소희의 편지</w:t>
      </w:r>
    </w:p>
    <w:p>
      <w:pPr>
        <w:pStyle w:val="FirstParagraph"/>
      </w:pPr>
      <w:r>
        <w:t xml:space="preserve">SOHEE: Алексей, Ирина, здравствуйте. Это Сохи. Письмо готово. Почти.</w:t>
      </w:r>
    </w:p>
    <w:p>
      <w:pPr>
        <w:pStyle w:val="BodyText"/>
      </w:pPr>
      <w:r>
        <w:t xml:space="preserve">IRINA: Почти? Сохи, что значит «почти»?</w:t>
      </w:r>
    </w:p>
    <w:p>
      <w:pPr>
        <w:pStyle w:val="BodyText"/>
      </w:pPr>
      <w:r>
        <w:t xml:space="preserve">SOHEE: Юрист хочет написать: «Не двойного назначения. Согласно корейскому закону об экспортном контроле». С номером закона.</w:t>
      </w:r>
    </w:p>
    <w:p>
      <w:pPr>
        <w:pStyle w:val="BodyText"/>
      </w:pPr>
      <w:r>
        <w:t xml:space="preserve">OLGA: С номером закона — это прекрасно. Банки любят номера. Номера их успокаивают.</w:t>
      </w:r>
    </w:p>
    <w:p>
      <w:pPr>
        <w:pStyle w:val="BodyText"/>
      </w:pPr>
      <w:r>
        <w:t xml:space="preserve">SOHEE: Но юрист говорит — подписать должен президент. Не я. Президент сейчас в Сеуле. Вернётся завтра.</w:t>
      </w:r>
    </w:p>
    <w:p>
      <w:pPr>
        <w:pStyle w:val="BodyText"/>
      </w:pPr>
      <w:r>
        <w:t xml:space="preserve">IRINA: Завтра — среда. А корреспондент — пять дней.</w:t>
      </w:r>
    </w:p>
    <w:p>
      <w:pPr>
        <w:pStyle w:val="BodyText"/>
      </w:pPr>
      <w:r>
        <w:t xml:space="preserve">SOHEE: Я знаю. Я пошла к президенту. Утром. До Сеула.</w:t>
      </w:r>
    </w:p>
    <w:p>
      <w:pPr>
        <w:pStyle w:val="BodyText"/>
      </w:pPr>
      <w:r>
        <w:t xml:space="preserve">ALEKSEY: Вы пошли к президенту? Сами?</w:t>
      </w:r>
    </w:p>
    <w:p>
      <w:pPr>
        <w:pStyle w:val="BodyText"/>
      </w:pPr>
      <w:r>
        <w:t xml:space="preserve">SOHEE: Сама. Двадцать лет работаю. Первый раз пошла без вызова. Сказала: «Россия ждёт подпись. Один лист».</w:t>
      </w:r>
    </w:p>
    <w:p>
      <w:pPr>
        <w:pStyle w:val="BodyText"/>
      </w:pPr>
      <w:r>
        <w:t xml:space="preserve">DOYUN: Я видел. Она стояла у двери кабинета с одним листом. Секретарь сказал — нельзя, президент занят. Сохи сказала — можно. По-русски. Секретарь не понял ни слова, но испугался. Он никогда не видел Сохи такой.</w:t>
      </w:r>
    </w:p>
    <w:p>
      <w:pPr>
        <w:pStyle w:val="BodyText"/>
      </w:pPr>
      <w:r>
        <w:t xml:space="preserve">SOHEE: Президент подписал. Не читая. Сказал: «Если Сохи пришла без вызова — значит, важно». Потом прочитал.</w:t>
      </w:r>
    </w:p>
    <w:p>
      <w:pPr>
        <w:pStyle w:val="BodyText"/>
      </w:pPr>
      <w:r>
        <w:t xml:space="preserve">IRINA: Сохи. Вы… Спасибо. Я пришлю вам шоколадку. От Ольги Петровны.</w:t>
      </w:r>
    </w:p>
    <w:p>
      <w:pPr>
        <w:pStyle w:val="BodyText"/>
      </w:pPr>
      <w:r>
        <w:t xml:space="preserve">OLGA: Моя шоколадка? Ладно. Сохи заслужила.</w:t>
      </w:r>
    </w:p>
    <w:p>
      <w:pPr>
        <w:pStyle w:val="BodyText"/>
      </w:pPr>
      <w:r>
        <w:t xml:space="preserve">SOHEE: Письмо — PDF и оригинал курьером. Курьер — три дня. PDF — сейчас.</w:t>
      </w:r>
    </w:p>
    <w:p>
      <w:pPr>
        <w:pStyle w:val="BodyText"/>
      </w:pPr>
      <w:r>
        <w:t xml:space="preserve">IRINA: Ксения Павловна, это Белова. Письмо от производителя. На бланке. С номером закона. С подписью президента. Отправляю.</w:t>
      </w:r>
    </w:p>
    <w:p>
      <w:pPr>
        <w:pStyle w:val="BodyText"/>
      </w:pPr>
      <w:r>
        <w:t xml:space="preserve">RYZHOVA: Получила. Хорошее письмо. Лучшее из тех, что я видела. Отправляю корреспонденту. Но вы понимаете — пять дней.</w:t>
      </w:r>
    </w:p>
    <w:p>
      <w:pPr>
        <w:pStyle w:val="BodyText"/>
      </w:pPr>
      <w:r>
        <w:t xml:space="preserve">IRINA: Понимаю. Спасибо.</w:t>
      </w:r>
    </w:p>
    <w:p>
      <w:pPr>
        <w:pStyle w:val="BodyText"/>
      </w:pPr>
      <w:r>
        <w:t xml:space="preserve">ALEKSEY: Пять дней. Значит — понедельник. Седжин будет ждать до понедельника?</w:t>
      </w:r>
    </w:p>
    <w:p>
      <w:pPr>
        <w:pStyle w:val="BodyText"/>
      </w:pPr>
      <w:r>
        <w:t xml:space="preserve">DOYUN: Будет. Я поговорю с бухгалтерией. Но пени — не я решаю.</w:t>
      </w:r>
    </w:p>
    <w:p>
      <w:pPr>
        <w:pStyle w:val="BodyText"/>
      </w:pPr>
      <w:r>
        <w:t xml:space="preserve">RYZHOVA: Ирина Сергеевна, можно не по работе? Вам Аркадий писал? Платёжный агент?</w:t>
      </w:r>
    </w:p>
    <w:p>
      <w:pPr>
        <w:pStyle w:val="BodyText"/>
      </w:pPr>
      <w:r>
        <w:t xml:space="preserve">IRINA: Писал. Нашему сотруднику. А что?</w:t>
      </w:r>
    </w:p>
    <w:p>
      <w:pPr>
        <w:pStyle w:val="BodyText"/>
      </w:pPr>
      <w:r>
        <w:t xml:space="preserve">RYZHOVA: Он писал всем моим клиентам. Трое согласились. Вчера у одного счёт заблокировали — на всякий случай, по сто пятнадцатому закону. Другого вызвали в налоговую объяснять, кто такие его новые друзья в Гонконге. Я вам этого не говорила.</w:t>
      </w:r>
    </w:p>
    <w:p>
      <w:pPr>
        <w:pStyle w:val="BodyText"/>
      </w:pPr>
      <w:r>
        <w:t xml:space="preserve">IRINA: Вы не говорили. Я не слышала. Спасибо.</w:t>
      </w:r>
    </w:p>
    <w:p>
      <w:pPr>
        <w:pStyle w:val="BodyText"/>
      </w:pPr>
      <w:r>
        <w:t xml:space="preserve">KIRILL: Трое согласились? И одного заблокировали? Через день?</w:t>
      </w:r>
    </w:p>
    <w:p>
      <w:pPr>
        <w:pStyle w:val="BodyText"/>
      </w:pPr>
      <w:r>
        <w:t xml:space="preserve">IRINA: Через день. «Без вопросов» — значит, вопросы придут потом. И их будет больше.</w:t>
      </w:r>
    </w:p>
    <w:p>
      <w:pPr>
        <w:pStyle w:val="BodyText"/>
      </w:pPr>
      <w:r>
        <w:t xml:space="preserve">ALEKSEY: Кирилл, запиши. Это тоже урок. Про «все так делают».</w:t>
      </w:r>
    </w:p>
    <w:p>
      <w:pPr>
        <w:pStyle w:val="BodyText"/>
      </w:pPr>
      <w:r>
        <w:t xml:space="preserve">KIRILL: Записал. Аркадий — в отдельную папку. Ольга Петровна сказала: «пригождается».</w:t>
      </w:r>
    </w:p>
    <w:p>
      <w:pPr>
        <w:pStyle w:val="BodyText"/>
      </w:pPr>
      <w:r>
        <w:t xml:space="preserve">DOYUN: Лёша, ещё одно. Президент перед отъездом спросил меня: «Они не пошли к агентам?» Он знает про агентов, у нас тоже такие звонят. Я сказал: «Нет. Им предлагали. Они отказали». Он кивнул. И ничего не сказал.</w:t>
      </w:r>
    </w:p>
    <w:p>
      <w:pPr>
        <w:pStyle w:val="BodyText"/>
      </w:pPr>
      <w:r>
        <w:t xml:space="preserve">ALEKSEY: Кивнул. Это хорошо или плохо?</w:t>
      </w:r>
    </w:p>
    <w:p>
      <w:pPr>
        <w:pStyle w:val="BodyText"/>
      </w:pPr>
      <w:r>
        <w:t xml:space="preserve">DOYUN: Это — как у Заводчикова чай. Если кивнул — значит, будет разговор. Если нет — разговора не будет.</w:t>
      </w:r>
    </w:p>
    <w:bookmarkEnd w:id="23"/>
    <w:bookmarkStart w:id="24" w:name="절정전환-수요일-오후-4시-파벨레츠카야-사무실-기한"/>
    <w:p>
      <w:pPr>
        <w:pStyle w:val="Heading3"/>
      </w:pPr>
      <w:r>
        <w:t xml:space="preserve">절정·전환 — 수요일 오후 4시, 파벨레츠카야 사무실 — 기한</w:t>
      </w:r>
    </w:p>
    <w:p>
      <w:pPr>
        <w:pStyle w:val="FirstParagraph"/>
      </w:pPr>
      <w:r>
        <w:t xml:space="preserve">IRINA: Среда. Шестнадцать ноль-ноль. Платёж не пришёл. Корреспондент молчит.</w:t>
      </w:r>
    </w:p>
    <w:p>
      <w:pPr>
        <w:pStyle w:val="BodyText"/>
      </w:pPr>
      <w:r>
        <w:t xml:space="preserve">ALEKSEY: Седжин?</w:t>
      </w:r>
    </w:p>
    <w:p>
      <w:pPr>
        <w:pStyle w:val="BodyText"/>
      </w:pPr>
      <w:r>
        <w:t xml:space="preserve">DOYUN: Бухгалтерия поставила флажок. Красный. «Просрочка». Первая за пять лет с «Мостом». Мне позвонил финансовый директор.</w:t>
      </w:r>
    </w:p>
    <w:p>
      <w:pPr>
        <w:pStyle w:val="BodyText"/>
      </w:pPr>
      <w:r>
        <w:t xml:space="preserve">IRINA: Что он сказал?</w:t>
      </w:r>
    </w:p>
    <w:p>
      <w:pPr>
        <w:pStyle w:val="BodyText"/>
      </w:pPr>
      <w:r>
        <w:t xml:space="preserve">DOYUN: Он сказал: «По договору — пени. Ноль один процент в день». И спросил: «Ты им веришь?» Я сказал: «Да». Он сказал: «Тогда пусть пришлют все документы. Все. Каждое письмо банку. Каждый ответ». Чтобы видеть, что вы не прячетесь.</w:t>
      </w:r>
    </w:p>
    <w:p>
      <w:pPr>
        <w:pStyle w:val="BodyText"/>
      </w:pPr>
      <w:r>
        <w:t xml:space="preserve">OLGA: Все документы? Это… это двадцать писем. Плюс ответы банка. Плюс переписка с Аркадием.</w:t>
      </w:r>
    </w:p>
    <w:p>
      <w:pPr>
        <w:pStyle w:val="BodyText"/>
      </w:pPr>
      <w:r>
        <w:t xml:space="preserve">IRINA: С Аркадием — тоже? Зачем?</w:t>
      </w:r>
    </w:p>
    <w:p>
      <w:pPr>
        <w:pStyle w:val="BodyText"/>
      </w:pPr>
      <w:r>
        <w:t xml:space="preserve">OLGA: Затем, что это доказательство. Нам предлагали серую дорогу — мы отказали. Это лучше любого письма.</w:t>
      </w:r>
    </w:p>
    <w:p>
      <w:pPr>
        <w:pStyle w:val="BodyText"/>
      </w:pPr>
      <w:r>
        <w:t xml:space="preserve">ALEKSEY: Отправляем всё. Сегодня. Ирина, ты?</w:t>
      </w:r>
    </w:p>
    <w:p>
      <w:pPr>
        <w:pStyle w:val="BodyText"/>
      </w:pPr>
      <w:r>
        <w:t xml:space="preserve">IRINA: Я. Сорок минут. Всё уже в папке. С датами. Я каждый день веду журнал. Как Заводчиков.</w:t>
      </w:r>
    </w:p>
    <w:p>
      <w:pPr>
        <w:pStyle w:val="BodyText"/>
      </w:pPr>
      <w:r>
        <w:t xml:space="preserve">KIRILL: Журнал платежа. С температурой?</w:t>
      </w:r>
    </w:p>
    <w:p>
      <w:pPr>
        <w:pStyle w:val="BodyText"/>
      </w:pPr>
      <w:r>
        <w:t xml:space="preserve">IRINA: С температурой. Моей. Тридцать семь и два. Вчера.</w:t>
      </w:r>
    </w:p>
    <w:p>
      <w:pPr>
        <w:pStyle w:val="BodyText"/>
      </w:pPr>
      <w:r>
        <w:t xml:space="preserve">ALEKSEY: Ирина. «Себе — тоже».</w:t>
      </w:r>
    </w:p>
    <w:p>
      <w:pPr>
        <w:pStyle w:val="BodyText"/>
      </w:pPr>
      <w:r>
        <w:t xml:space="preserve">IRINA: Знаю. Сегодня отправлю — и домой. Обещаю.</w:t>
      </w:r>
    </w:p>
    <w:p>
      <w:pPr>
        <w:pStyle w:val="BodyText"/>
      </w:pPr>
      <w:r>
        <w:t xml:space="preserve">RYZHOVA: Ирина Сергеевна, это Рыжова. Новость. Корреспондент ответил через три дня, а не через пять. Сказал — письмо производителя «исчерпывающее». Платёж проведён. Сегодня. Пятнадцать пятьдесят по Москве. Я сама два раза проверила, прежде чем звонить.</w:t>
      </w:r>
    </w:p>
    <w:p>
      <w:pPr>
        <w:pStyle w:val="BodyText"/>
      </w:pPr>
      <w:r>
        <w:t xml:space="preserve">IRINA: Проведён? Сегодня? За десять минут до…</w:t>
      </w:r>
    </w:p>
    <w:p>
      <w:pPr>
        <w:pStyle w:val="BodyText"/>
      </w:pPr>
      <w:r>
        <w:t xml:space="preserve">RYZHOVA: За десять минут до вашего звонка в Корею. Я знаю. Я видела, как вы смотрите на часы. Корреспондент написал ещё одно: «Это первое письмо производителя с номером закона и подписью руководителя за месяц». Сохи помогла всем нам. Теперь мы будем просить у всех такие письма.</w:t>
      </w:r>
    </w:p>
    <w:p>
      <w:pPr>
        <w:pStyle w:val="BodyText"/>
      </w:pPr>
      <w:r>
        <w:t xml:space="preserve">DOYUN: Лёша… Пришло. Сейчас. Наша бухгалтерия видит. Миллион восемьсот. Финансовый директор снял флажок.</w:t>
      </w:r>
    </w:p>
    <w:p>
      <w:pPr>
        <w:pStyle w:val="BodyText"/>
      </w:pPr>
      <w:r>
        <w:t xml:space="preserve">ALEKSEY: А пени?</w:t>
      </w:r>
    </w:p>
    <w:p>
      <w:pPr>
        <w:pStyle w:val="BodyText"/>
      </w:pPr>
      <w:r>
        <w:t xml:space="preserve">DOYUN: Пени — ноль. Он сказал: «Просрочка — по вине банка, документы — образцовые». Это его слово. Образцовые.</w:t>
      </w:r>
    </w:p>
    <w:p>
      <w:pPr>
        <w:pStyle w:val="BodyText"/>
      </w:pPr>
      <w:r>
        <w:t xml:space="preserve">OLGA: Образцовые. Мне двадцать лет так никто не говорил.</w:t>
      </w:r>
    </w:p>
    <w:p>
      <w:pPr>
        <w:pStyle w:val="BodyText"/>
      </w:pPr>
      <w:r>
        <w:t xml:space="preserve">IRINA: Курс сегодня — сто двадцать шесть. В понедельник был сто тридцать один. Девять миллионов. Случайно.</w:t>
      </w:r>
    </w:p>
    <w:p>
      <w:pPr>
        <w:pStyle w:val="BodyText"/>
      </w:pPr>
      <w:r>
        <w:t xml:space="preserve">ALEKSEY: Выиграли? На задержке?</w:t>
      </w:r>
    </w:p>
    <w:p>
      <w:pPr>
        <w:pStyle w:val="BodyText"/>
      </w:pPr>
      <w:r>
        <w:t xml:space="preserve">IRINA: Да. Это не стратегия. Не вздумайте сделать это стратегией.</w:t>
      </w:r>
    </w:p>
    <w:p>
      <w:pPr>
        <w:pStyle w:val="BodyText"/>
      </w:pPr>
      <w:r>
        <w:t xml:space="preserve">ALEKSEY: Не сделаем. Обещаю. Хватит рулетки.</w:t>
      </w:r>
    </w:p>
    <w:bookmarkEnd w:id="24"/>
    <w:bookmarkStart w:id="25" w:name="마무리-목요일-오전-10시-회의실-두-번째-길"/>
    <w:p>
      <w:pPr>
        <w:pStyle w:val="Heading3"/>
      </w:pPr>
      <w:r>
        <w:t xml:space="preserve">마무리 — 목요일 오전 10시, 회의실 — 두 번째 길</w:t>
      </w:r>
    </w:p>
    <w:p>
      <w:pPr>
        <w:pStyle w:val="FirstParagraph"/>
      </w:pPr>
      <w:r>
        <w:t xml:space="preserve">IRINA: Итоги. Платёж прошёл. С задержкой в пять дней. Без пени. С выигрышем на курсе — случайным.</w:t>
      </w:r>
    </w:p>
    <w:p>
      <w:pPr>
        <w:pStyle w:val="BodyText"/>
      </w:pPr>
      <w:r>
        <w:t xml:space="preserve">OLGA: И с уроком. Для всех будущих платежей — письмо производителя заранее. Шаблон. Сохи согласилась.</w:t>
      </w:r>
    </w:p>
    <w:p>
      <w:pPr>
        <w:pStyle w:val="BodyText"/>
      </w:pPr>
      <w:r>
        <w:t xml:space="preserve">KIRILL: И второй счёт. Алматы. Айгерим познакомила со своим банком. Документы подаём в понедельник.</w:t>
      </w:r>
    </w:p>
    <w:p>
      <w:pPr>
        <w:pStyle w:val="BodyText"/>
      </w:pPr>
      <w:r>
        <w:t xml:space="preserve">AIGERIM: Алексей Николаевич, мой банк готов. Условие: всё прозрачно. Каждый платёж — с контрактом и инвойсом.</w:t>
      </w:r>
    </w:p>
    <w:p>
      <w:pPr>
        <w:pStyle w:val="BodyText"/>
      </w:pPr>
      <w:r>
        <w:t xml:space="preserve">ALEKSEY: Именно так. Не агент. Наш счёт. Наши документы. Если наш банк снова встанет — пойдём через ваш.</w:t>
      </w:r>
    </w:p>
    <w:p>
      <w:pPr>
        <w:pStyle w:val="BodyText"/>
      </w:pPr>
      <w:r>
        <w:t xml:space="preserve">AIGERIM: Пока нет — Казахстан. А счёт — уже да. Как вы любите.</w:t>
      </w:r>
    </w:p>
    <w:p>
      <w:pPr>
        <w:pStyle w:val="BodyText"/>
      </w:pPr>
      <w:r>
        <w:t xml:space="preserve">DOYUN: Лёша, президент вернулся из Сеула. Он прочитал все двадцать писем. И переписку с Аркадием.</w:t>
      </w:r>
    </w:p>
    <w:p>
      <w:pPr>
        <w:pStyle w:val="BodyText"/>
      </w:pPr>
      <w:r>
        <w:t xml:space="preserve">ALEKSEY: Все двадцать? Сам?</w:t>
      </w:r>
    </w:p>
    <w:p>
      <w:pPr>
        <w:pStyle w:val="BodyText"/>
      </w:pPr>
      <w:r>
        <w:t xml:space="preserve">DOYUN: Сам. Со словарём. Два вечера. Он сказал: «Теперь прошлое не висит в воздухе. Можно говорить о будущем». Он хочет поговорить с тобой. Лично. В понедельник. Без Чхве, без меня — я только переведу.</w:t>
      </w:r>
    </w:p>
    <w:p>
      <w:pPr>
        <w:pStyle w:val="BodyText"/>
      </w:pPr>
      <w:r>
        <w:t xml:space="preserve">ALEKSEY: Без Чхве? О чём?</w:t>
      </w:r>
    </w:p>
    <w:p>
      <w:pPr>
        <w:pStyle w:val="BodyText"/>
      </w:pPr>
      <w:r>
        <w:t xml:space="preserve">DOYUN: Об отсрочке. Он сказал: «Я сам предложу. Не жди, пока он попросит. Русские не любят просить — это я понял за пять лет. Они скорее продадут машину». Это он про тебя, Лёша. Он помнит твою квартиру в залоге.</w:t>
      </w:r>
    </w:p>
    <w:p>
      <w:pPr>
        <w:pStyle w:val="BodyText"/>
      </w:pPr>
      <w:r>
        <w:t xml:space="preserve">IRINA: Он сам предложит отсрочку? Нам не надо просить?</w:t>
      </w:r>
    </w:p>
    <w:p>
      <w:pPr>
        <w:pStyle w:val="BodyText"/>
      </w:pPr>
      <w:r>
        <w:t xml:space="preserve">DOYUN: Он так сказал. Но, Лёша… Готовь цифры. Всё равно. Он предложит — а спросит, сколько нужно. Точно. До рубля.</w:t>
      </w:r>
    </w:p>
    <w:p>
      <w:pPr>
        <w:pStyle w:val="BodyText"/>
      </w:pPr>
      <w:r>
        <w:t xml:space="preserve">ALEKSEY: Ирина?</w:t>
      </w:r>
    </w:p>
    <w:p>
      <w:pPr>
        <w:pStyle w:val="BodyText"/>
      </w:pPr>
      <w:r>
        <w:t xml:space="preserve">IRINA: До рубля. С журналом. И с температурой — тридцать шесть и шесть. Я выспалась.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 задерживается.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송금이 지연되고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банк-корреспондент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 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двойного назначения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용도 품목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수출통제.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 확인서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вопросов.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없이(= 위험 신호).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платёжный 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지불 대행인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Спасибо,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감사하지만 사양합니다.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정중한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 проведён.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송금이 처리됐다.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— образцовые.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서류가 모범적이다.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решать про будущее, когда прошлое висит в воздухе.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과거가 떠 있을 땐 미래를 정할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</w:t>
            </w:r>
          </w:p>
        </w:tc>
      </w:tr>
    </w:tbl>
    <w:bookmarkEnd w:id="27"/>
    <w:bookmarkStart w:id="28" w:name="비즈니스-컬처-노트-러시아의-국제-송금과-질문-없는-대행인"/>
    <w:p>
      <w:pPr>
        <w:pStyle w:val="Heading3"/>
      </w:pPr>
      <w:r>
        <w:t xml:space="preserve">② 비즈니스 컬처 노트 — 러시아의 국제 송금과</w:t>
      </w:r>
      <w:r>
        <w:t xml:space="preserve"> </w:t>
      </w:r>
      <w:r>
        <w:t xml:space="preserve">“</w:t>
      </w:r>
      <w:r>
        <w:t xml:space="preserve">질문 없는</w:t>
      </w:r>
      <w:r>
        <w:t xml:space="preserve">”</w:t>
      </w:r>
      <w:r>
        <w:t xml:space="preserve"> </w:t>
      </w:r>
      <w:r>
        <w:t xml:space="preserve">대행인</w:t>
      </w:r>
    </w:p>
    <w:p>
      <w:pPr>
        <w:pStyle w:val="FirstParagraph"/>
      </w:pPr>
      <w:r>
        <w:t xml:space="preserve">러시아에서 해외로 외화를 보낼 때 송금은 수취국 은행까지 바로 가지 않고</w:t>
      </w:r>
      <w:r>
        <w:t xml:space="preserve"> </w:t>
      </w:r>
      <w:r>
        <w:rPr>
          <w:bCs/>
          <w:b/>
        </w:rPr>
        <w:t xml:space="preserve">중개 은행(банк-корреспондент)</w:t>
      </w:r>
      <w:r>
        <w:t xml:space="preserve"> </w:t>
      </w:r>
      <w:r>
        <w:t xml:space="preserve">을 거친다. 중개 은행의 컴플라이언스는 국가·품목 조합만 보고 자동으로 송금을 멈추고, 계약서·송장·HS 코드(ТН ВЭД)·</w:t>
      </w:r>
      <w:r>
        <w:rPr>
          <w:bCs/>
          <w:b/>
        </w:rPr>
        <w:t xml:space="preserve">이중 용도 아님 확인서</w:t>
      </w:r>
      <w:r>
        <w:t xml:space="preserve"> </w:t>
      </w:r>
      <w:r>
        <w:t xml:space="preserve">등을 반복해서 요구할 수 있다. 실무 포인트: ①</w:t>
      </w:r>
      <w:r>
        <w:t xml:space="preserve"> </w:t>
      </w:r>
      <w:r>
        <w:rPr>
          <w:bCs/>
          <w:b/>
        </w:rPr>
        <w:t xml:space="preserve">제조사 확인서</w:t>
      </w:r>
      <w:r>
        <w:t xml:space="preserve">(레터헤드, 관련 법률 조항, 대표 서명)를 미리 받아 두면 심사가 빨라진다 ②</w:t>
      </w:r>
      <w:r>
        <w:t xml:space="preserve"> </w:t>
      </w:r>
      <w:r>
        <w:t xml:space="preserve">“</w:t>
      </w:r>
      <w:r>
        <w:t xml:space="preserve">이틀이면 보낸다, 질문 없이</w:t>
      </w:r>
      <w:r>
        <w:t xml:space="preserve">”</w:t>
      </w:r>
      <w:r>
        <w:t xml:space="preserve">라는</w:t>
      </w:r>
      <w:r>
        <w:t xml:space="preserve"> </w:t>
      </w:r>
      <w:r>
        <w:rPr>
          <w:bCs/>
          <w:b/>
        </w:rPr>
        <w:t xml:space="preserve">지불 대행인(платёжный агент)</w:t>
      </w:r>
      <w:r>
        <w:t xml:space="preserve"> </w:t>
      </w:r>
      <w:r>
        <w:t xml:space="preserve">은 제3국의 낯선 회사를 거치는 경우가 많다 — 러시아 자금세탁방지법(115-ФЗ)에 따라 계좌가 동결되거나 세무 조사로 이어질 수 있고, 공급사 쪽 은행에도 문제를 만든다 ③ 대안은</w:t>
      </w:r>
      <w:r>
        <w:t xml:space="preserve"> </w:t>
      </w:r>
      <w:r>
        <w:rPr>
          <w:bCs/>
          <w:b/>
        </w:rPr>
        <w:t xml:space="preserve">자사 명의의 두 번째 계좌</w:t>
      </w:r>
      <w:r>
        <w:t xml:space="preserve">(예: EAEU 국가 은행)로, 같은 서류를 갖춘 투명한 경로여야 한다 ④ 지연이 생기면 공급사에</w:t>
      </w:r>
      <w:r>
        <w:t xml:space="preserve"> </w:t>
      </w:r>
      <w:r>
        <w:rPr>
          <w:bCs/>
          <w:b/>
        </w:rPr>
        <w:t xml:space="preserve">모든 서신을 공개</w:t>
      </w:r>
      <w:r>
        <w:t xml:space="preserve">하는 것이 연체료보다 큰 신뢰를 지킨다.</w:t>
      </w:r>
    </w:p>
    <w:bookmarkEnd w:id="28"/>
    <w:bookmarkStart w:id="29" w:name="실무-템플릿-송금-지연-대응-기록журнал-платежа"/>
    <w:p>
      <w:pPr>
        <w:pStyle w:val="Heading3"/>
      </w:pPr>
      <w:r>
        <w:t xml:space="preserve">③ 실무 템플릿 — 송금 지연 대응 기록(Журнал платежа)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ответил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 отправлен (сумма, валюта)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инвойс, контракт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корреспондента № 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производителя (закон, подпись)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«агента» — отказ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переписка сохранена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 проведён / возвращён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Поставщику отправлено:</w:t>
      </w:r>
      <w:r>
        <w:t xml:space="preserve"> </w:t>
      </w:r>
      <w:r>
        <w:t xml:space="preserve">все письма и ответы (дата: ________).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«Без вопросов» значит: деньги пойдут через счета, которых мы не видим. Через фирмы, которых нет. Через страны, о которых мы не знаем. Седжин получит деньги — от кого? Не от «Моста». От какой-то фирмы в третьей стране. И когда их банк спросит: «Кто вам платит?» — Седжин не сможет ответить.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«Без вопросов» значит: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значит = X는 ~라는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3중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счета, которых…; через фирмы, которых нет; через страны, о которых…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생격·전치격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Седжин получит деньги — от кого?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수사 의문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 «Моста». От какой-то фирмы…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какой-то = 어떤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…когда их банк спросит… — Седжин не сможет ответить.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조건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«…» значит: … через…, которых… Через…, которых нет… X получит… — от кого? Не от… А когда… спросит… — не сможет…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значит · которых · когда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빠르고 쉬운</w:t>
      </w:r>
      <w:r>
        <w:t xml:space="preserve">”</w:t>
      </w:r>
      <w:r>
        <w:t xml:space="preserve"> </w:t>
      </w:r>
      <w:r>
        <w:t xml:space="preserve">제안의 숨은 위험을 30~40단어로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송금·지불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заде́рживается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корреспонде́нт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중개(은행)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назначе́ние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коми́ссия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-ми́с-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просро́чка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пе́ни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образцо́вый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모범적인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-ся 수동:</w:t>
      </w:r>
      <w:r>
        <w:t xml:space="preserve"> </w:t>
      </w:r>
      <w:r>
        <w:t xml:space="preserve">«Платёж</w:t>
      </w:r>
      <w:r>
        <w:t xml:space="preserve"> </w:t>
      </w:r>
      <w:r>
        <w:rPr>
          <w:bCs/>
          <w:b/>
        </w:rPr>
        <w:t xml:space="preserve">задерживается</w:t>
      </w:r>
      <w:r>
        <w:t xml:space="preserve">» — 행위자 없는 진행 중 상태.</w:t>
      </w:r>
      <w:r>
        <w:t xml:space="preserve"> </w:t>
      </w:r>
      <w:r>
        <w:rPr>
          <w:bCs/>
          <w:b/>
        </w:rPr>
        <w:t xml:space="preserve">단어미 수동 형동사:</w:t>
      </w:r>
      <w:r>
        <w:t xml:space="preserve"> </w:t>
      </w:r>
      <w:r>
        <w:t xml:space="preserve">«Платёж</w:t>
      </w:r>
      <w:r>
        <w:t xml:space="preserve"> </w:t>
      </w:r>
      <w:r>
        <w:rPr>
          <w:bCs/>
          <w:b/>
        </w:rPr>
        <w:t xml:space="preserve">проведён</w:t>
      </w:r>
      <w:r>
        <w:t xml:space="preserve">», «Документы</w:t>
      </w:r>
      <w:r>
        <w:t xml:space="preserve"> </w:t>
      </w:r>
      <w:r>
        <w:rPr>
          <w:bCs/>
          <w:b/>
        </w:rPr>
        <w:t xml:space="preserve">приложены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681d521db9b0922b9d1b2bb327e66b53dca1bc"/>
    <w:p>
      <w:pPr>
        <w:pStyle w:val="Heading3"/>
      </w:pPr>
      <w:r>
        <w:t xml:space="preserve">도입 — Год 6, 3월 첫째 주 월요일 오전 9시, 은행 지점 외환 업무 창구 — 세 번째 요청</w:t>
      </w:r>
    </w:p>
    <w:p>
      <w:pPr>
        <w:pStyle w:val="FirstParagraph"/>
      </w:pPr>
      <w:r>
        <w:t xml:space="preserve">이리나: 크세니야 파블로브나, 좋은 아침이에요. 벨로바. 「모스트 메디컬」. 이번 주만 세 번째예요. 한국 송금.</w:t>
      </w:r>
    </w:p>
    <w:p>
      <w:pPr>
        <w:pStyle w:val="BodyText"/>
      </w:pPr>
      <w:r>
        <w:t xml:space="preserve">리조바: 이리나 세르게예브나, 기억해요. 앉으세요. 소식이 있어요. 나쁜 것과 이해 안 되는 것.</w:t>
      </w:r>
    </w:p>
    <w:p>
      <w:pPr>
        <w:pStyle w:val="BodyText"/>
      </w:pPr>
      <w:r>
        <w:t xml:space="preserve">이리나: 이해 안 되는 것부터요. 나쁜 건 이미 알아요.</w:t>
      </w:r>
    </w:p>
    <w:p>
      <w:pPr>
        <w:pStyle w:val="BodyText"/>
      </w:pPr>
      <w:r>
        <w:t xml:space="preserve">리조바: 중개 은행이 새 요청을 보냈어요. 네 번째. 이번엔 제조사 확인서가 필요하대요. 이중 용도 품목이 아니라는.</w:t>
      </w:r>
    </w:p>
    <w:p>
      <w:pPr>
        <w:pStyle w:val="BodyText"/>
      </w:pPr>
      <w:r>
        <w:t xml:space="preserve">이리나: 이중 용도? 히알루론산 젤이에요. 입술용. 그걸로 로켓을 못 만들어요.</w:t>
      </w:r>
    </w:p>
    <w:p>
      <w:pPr>
        <w:pStyle w:val="BodyText"/>
      </w:pPr>
      <w:r>
        <w:t xml:space="preserve">리조바: 알아요. 당신도 알고. 그쪽 컴플라이언스는 — 몰라요. 로봇이 있거든요. 「한국」, 「러시아」, 「의료」를 보면 — 멈춰요.</w:t>
      </w:r>
    </w:p>
    <w:p>
      <w:pPr>
        <w:pStyle w:val="BodyText"/>
      </w:pPr>
      <w:r>
        <w:t xml:space="preserve">이리나: HS 코드는요? 적었잖아요. 의료기기. 등록증. 다 첨부했어요.</w:t>
      </w:r>
    </w:p>
    <w:p>
      <w:pPr>
        <w:pStyle w:val="BodyText"/>
      </w:pPr>
      <w:r>
        <w:t xml:space="preserve">리조바: 첨부했죠. 읽었어요. 그리고 더 달래요. 당신 개인 문제가 아니에요, 이리나 세르게예브나. 러시아에서 아시아로 송금하는 모두의 문제예요. 그런 송금 고객이 마흔 명이에요. 다 서 있어요. 일주일째인 사람도, 한 달째인 사람도.</w:t>
      </w:r>
    </w:p>
    <w:p>
      <w:pPr>
        <w:pStyle w:val="BodyText"/>
      </w:pPr>
      <w:r>
        <w:t xml:space="preserve">키릴: 고객 마흔 명이요? 전부 한국으로요?</w:t>
      </w:r>
    </w:p>
    <w:p>
      <w:pPr>
        <w:pStyle w:val="BodyText"/>
      </w:pPr>
      <w:r>
        <w:t xml:space="preserve">이리나: 마흔. 그중 몇이나 통과했어요?</w:t>
      </w:r>
    </w:p>
    <w:p>
      <w:pPr>
        <w:pStyle w:val="BodyText"/>
      </w:pPr>
      <w:r>
        <w:t xml:space="preserve">리조바: 둘. 한 달에. 둘 다 — 제조사 확인서로. 레터헤드에. 직인 찍고. 대표 서명으로.</w:t>
      </w:r>
    </w:p>
    <w:p>
      <w:pPr>
        <w:pStyle w:val="BodyText"/>
      </w:pPr>
      <w:r>
        <w:t xml:space="preserve">이리나: 그럼 세진 확인서가 필요하네요. 레터헤드로. 오늘.</w:t>
      </w:r>
    </w:p>
    <w:p>
      <w:pPr>
        <w:pStyle w:val="BodyText"/>
      </w:pPr>
      <w:r>
        <w:t xml:space="preserve">리조바: 오늘은 — 소용없어요. 중개 은행은 영업일 5일 뒤에 답해요. 최소.</w:t>
      </w:r>
    </w:p>
    <w:p>
      <w:pPr>
        <w:pStyle w:val="BodyText"/>
      </w:pPr>
      <w:r>
        <w:t xml:space="preserve">이리나: 5일. 그런데 세진은 수요일에 돈을 기다려요.</w:t>
      </w:r>
    </w:p>
    <w:p>
      <w:pPr>
        <w:pStyle w:val="BodyText"/>
      </w:pPr>
      <w:r>
        <w:t xml:space="preserve">리조바: 그럼 선택지는 둘이에요. 기다리거나. 송금을 돌려받아 다시 보내거나. 다른 길로.</w:t>
      </w:r>
    </w:p>
    <w:bookmarkEnd w:id="33"/>
    <w:bookmarkStart w:id="34" w:name="장면1-같은-날-오전-11시-파벨레츠카야-회의실-길이-막혔다-1"/>
    <w:p>
      <w:pPr>
        <w:pStyle w:val="Heading3"/>
      </w:pPr>
      <w:r>
        <w:t xml:space="preserve">장면1 — 같은 날 오전 11시, 파벨레츠카야 회의실 — 길이 막혔다</w:t>
      </w:r>
    </w:p>
    <w:p>
      <w:pPr>
        <w:pStyle w:val="FirstParagraph"/>
      </w:pPr>
      <w:r>
        <w:t xml:space="preserve">이리나: 송금이 지연돼요. 공식적으로. 네 번째 요청. 이번엔 — 이중 용도에 대한 제조사 확인서.</w:t>
      </w:r>
    </w:p>
    <w:p>
      <w:pPr>
        <w:pStyle w:val="BodyText"/>
      </w:pPr>
      <w:r>
        <w:t xml:space="preserve">알렉세이: 젤에? 이중 용도?</w:t>
      </w:r>
    </w:p>
    <w:p>
      <w:pPr>
        <w:pStyle w:val="BodyText"/>
      </w:pPr>
      <w:r>
        <w:t xml:space="preserve">이리나: 로봇은 젤이 뭔지 안 읽어요. 단어 세 개를 봐요. 그리고 「정지」를 눌러요.</w:t>
      </w:r>
    </w:p>
    <w:p>
      <w:pPr>
        <w:pStyle w:val="BodyText"/>
      </w:pPr>
      <w:r>
        <w:t xml:space="preserve">올가: 그건 알아요. 심사 20년. 다만 그땐 로봇이 사람이었죠. 그 사람들도 안 읽었어요.</w:t>
      </w:r>
    </w:p>
    <w:p>
      <w:pPr>
        <w:pStyle w:val="BodyText"/>
      </w:pPr>
      <w:r>
        <w:t xml:space="preserve">알렉세이: 사람들은 적어도 사과했잖아요. 가끔.</w:t>
      </w:r>
    </w:p>
    <w:p>
      <w:pPr>
        <w:pStyle w:val="BodyText"/>
      </w:pPr>
      <w:r>
        <w:t xml:space="preserve">올가: 가끔. 5년에 한 번. 은퇴 직전에.</w:t>
      </w:r>
    </w:p>
    <w:p>
      <w:pPr>
        <w:pStyle w:val="BodyText"/>
      </w:pPr>
      <w:r>
        <w:t xml:space="preserve">키릴: 다르게 보내면 안 돼요? 다른 은행으로? 다른 통화로?</w:t>
      </w:r>
    </w:p>
    <w:p>
      <w:pPr>
        <w:pStyle w:val="BodyText"/>
      </w:pPr>
      <w:r>
        <w:t xml:space="preserve">이리나: 할 수 있죠. 하지만 걸려 있는 송금은 180만 달러예요. 우리한테도 세진에도 없어요. 그 사이 어딘가에 있죠. 다시 보내려면 돌려받아야 해요. 그런데 반환도 — 5일. 수수료도. 환율도.</w:t>
      </w:r>
    </w:p>
    <w:p>
      <w:pPr>
        <w:pStyle w:val="BodyText"/>
      </w:pPr>
      <w:r>
        <w:t xml:space="preserve">알렉세이: 환율. 5일 뒤에 돈이 돌아오면 — 어떤 환율로요?</w:t>
      </w:r>
    </w:p>
    <w:p>
      <w:pPr>
        <w:pStyle w:val="BodyText"/>
      </w:pPr>
      <w:r>
        <w:t xml:space="preserve">이리나: 그때 환율로요. 나을 수도. 나쁠 수도. 룰렛이에요.</w:t>
      </w:r>
    </w:p>
    <w:p>
      <w:pPr>
        <w:pStyle w:val="BodyText"/>
      </w:pPr>
      <w:r>
        <w:t xml:space="preserve">올가: 또 다른 방법. 세진에 기다려 달라고 요청. 공식적으로. 지불 유예.</w:t>
      </w:r>
    </w:p>
    <w:p>
      <w:pPr>
        <w:pStyle w:val="BodyText"/>
      </w:pPr>
      <w:r>
        <w:t xml:space="preserve">알렉세이: 도윤이 그랬잖아요: 그쪽 회계팀이 벌써 묻는다고. 이번 송금도 유예, 다음 것도…</w:t>
      </w:r>
    </w:p>
    <w:p>
      <w:pPr>
        <w:pStyle w:val="BodyText"/>
      </w:pPr>
      <w:r>
        <w:t xml:space="preserve">이리나: …그럼 그건 이제 송금이 아니라. 부탁이 되는 거예요. 그리고 대표님은 월요일에 — 환율 결정을 하세요. 손실을 우리와 나눌지 결정하는 바로 그 주에 부탁하는 건 — 전혀 때가 아니에요. 시험장에서 할인을 부탁하는 것과 같아요.</w:t>
      </w:r>
    </w:p>
    <w:p>
      <w:pPr>
        <w:pStyle w:val="BodyText"/>
      </w:pPr>
      <w:r>
        <w:t xml:space="preserve">도윤: 료샤, 연결돼 있어. 듣고 있어. 대표님이 결정을 미루셨어. 이렇게 말씀하셨어: 「먼저 돈이 도착하게 하라. 그다음 미래를 이야기하자」.</w:t>
      </w:r>
    </w:p>
    <w:p>
      <w:pPr>
        <w:pStyle w:val="BodyText"/>
      </w:pPr>
      <w:r>
        <w:t xml:space="preserve">알렉세이: 미루셨다고? 송금 때문에?</w:t>
      </w:r>
    </w:p>
    <w:p>
      <w:pPr>
        <w:pStyle w:val="BodyText"/>
      </w:pPr>
      <w:r>
        <w:t xml:space="preserve">도윤: 불신 때문이 아니야. 이렇게 말씀하셔: 「과거가 공중에 떠 있을 땐 미래를 결정할 수 없다」. 대표님 말씀 그대로야.</w:t>
      </w:r>
    </w:p>
    <w:p>
      <w:pPr>
        <w:pStyle w:val="BodyText"/>
      </w:pPr>
      <w:r>
        <w:t xml:space="preserve">이리나: 좋아요. 그럼 세진 확인서가 필요해요. 이중 용도에 대해. 레터헤드로. 직인과 함께.</w:t>
      </w:r>
    </w:p>
    <w:p>
      <w:pPr>
        <w:pStyle w:val="BodyText"/>
      </w:pPr>
      <w:r>
        <w:t xml:space="preserve">도윤: 소희 씨한테 물어볼게. 서류 담당이야. 그런데 우리 법무팀이 요즘 아주 조심스러워. 「러시아」는 세 번 읽어.</w:t>
      </w:r>
    </w:p>
    <w:p>
      <w:pPr>
        <w:pStyle w:val="BodyText"/>
      </w:pPr>
      <w:r>
        <w:t xml:space="preserve">올가: 세 번이면 — 좋아요. 나도 세 번 읽어요. 읽으라고 해요. 다만 빨리.</w:t>
      </w:r>
    </w:p>
    <w:p>
      <w:pPr>
        <w:pStyle w:val="BodyText"/>
      </w:pPr>
      <w:r>
        <w:t xml:space="preserve">키릴: 질문 하나 더 해도 돼요? 어제 어떤 사람이 연락했어요. 아르카디. 「지불 대행인」이래요. 한국에 이틀 만에 보낼 수 있대요. 수수료 — 3퍼센트. 질문 없이, 확인서 없이, 중개 은행 없이. 후기도 보냈어요. 회사 스무 곳.</w:t>
      </w:r>
    </w:p>
    <w:p>
      <w:pPr>
        <w:pStyle w:val="BodyText"/>
      </w:pPr>
      <w:r>
        <w:t xml:space="preserve">이리나: 「질문 없이」. 키릴, 그건 내 직업에서 가장 무서운 말이에요.</w:t>
      </w:r>
    </w:p>
    <w:p>
      <w:pPr>
        <w:pStyle w:val="BodyText"/>
      </w:pPr>
      <w:r>
        <w:t xml:space="preserve">키릴: 왜요? 요즘 다들 그렇게 한대요. 그 은행 고객 마흔 명 전부.</w:t>
      </w:r>
    </w:p>
    <w:p>
      <w:pPr>
        <w:pStyle w:val="BodyText"/>
      </w:pPr>
      <w:r>
        <w:t xml:space="preserve">올가: 「다들 그렇게 한다」. 디마라면 벌써 경계했을 거예요.</w:t>
      </w:r>
    </w:p>
    <w:p>
      <w:pPr>
        <w:pStyle w:val="BodyText"/>
      </w:pPr>
      <w:r>
        <w:t xml:space="preserve">이리나: 「질문 없이」는 이런 뜻이에요: 돈이 우리가 보지 못하는 계좌를 거쳐 간다. 없는 회사를 거쳐서. 우리가 모르는 나라를 거쳐서. 세진은 돈을 받겠죠 — 누구한테서? 「모스트」가 아니라. 제3국의 어떤 회사한테서. 그리고 그쪽 은행이 「누가 돈을 보냈나?」라고 물으면 — 세진은 답하지 못해요.</w:t>
      </w:r>
    </w:p>
    <w:p>
      <w:pPr>
        <w:pStyle w:val="BodyText"/>
      </w:pPr>
      <w:r>
        <w:t xml:space="preserve">알렉세이: 그럼 질문은 우리 은행이 아니라. 세진에게 가요. 그들의 수출에.</w:t>
      </w:r>
    </w:p>
    <w:p>
      <w:pPr>
        <w:pStyle w:val="BodyText"/>
      </w:pPr>
      <w:r>
        <w:t xml:space="preserve">키릴: 알겠어요. 몰랐어요. 차단할까요?</w:t>
      </w:r>
    </w:p>
    <w:p>
      <w:pPr>
        <w:pStyle w:val="BodyText"/>
      </w:pPr>
      <w:r>
        <w:t xml:space="preserve">이리나: 차단하지 마. 정중하게 답해: 「감사하지만 사양합니다」. 그리고 대화는 저장해. 올가 페트로브나께.</w:t>
      </w:r>
    </w:p>
    <w:p>
      <w:pPr>
        <w:pStyle w:val="BodyText"/>
      </w:pPr>
      <w:r>
        <w:t xml:space="preserve">올가: 저장해요. 그런 사람들과의 대화를 좋아해요. 나중에 쓸모가 있거든요.</w:t>
      </w:r>
    </w:p>
    <w:p>
      <w:pPr>
        <w:pStyle w:val="BodyText"/>
      </w:pPr>
      <w:r>
        <w:t xml:space="preserve">키릴: 저장했어요. 「아르카디」 폴더에. 아직은 얇아요.</w:t>
      </w:r>
    </w:p>
    <w:p>
      <w:pPr>
        <w:pStyle w:val="BodyText"/>
      </w:pPr>
      <w:r>
        <w:t xml:space="preserve">알렉세이: 그럼 계획. 첫째 — 세진 확인서. 오늘. 둘째 — 5일 기다린다. 셋째 — 두 번째 길을 찾는다. 깨끗한 길. 서류와 함께.</w:t>
      </w:r>
    </w:p>
    <w:p>
      <w:pPr>
        <w:pStyle w:val="BodyText"/>
      </w:pPr>
      <w:r>
        <w:t xml:space="preserve">이리나: 두 번째 길… 생각이 하나 있어요. 아이게림. 알마티. 그녀의 은행은 한국과 직거래가 있어요.</w:t>
      </w:r>
    </w:p>
    <w:p>
      <w:pPr>
        <w:pStyle w:val="BodyText"/>
      </w:pPr>
      <w:r>
        <w:t xml:space="preserve">알렉세이: 카자흐스탄을 거쳐서? 합법이에요?</w:t>
      </w:r>
    </w:p>
    <w:p>
      <w:pPr>
        <w:pStyle w:val="BodyText"/>
      </w:pPr>
      <w:r>
        <w:t xml:space="preserve">올가: 합법이에요, 우리가 내면. 우리 계좌에서. 카자흐스탄 은행에. 「모스트」 명의로 연 계좌로, 우리 서류, 우리 계약서, 우리 송장으로. 남의 회사를 거치지 않고. 이건 대행인이 아니에요. 그냥 두 번째 계좌예요. 집의 두 번째 문처럼.</w:t>
      </w:r>
    </w:p>
    <w:p>
      <w:pPr>
        <w:pStyle w:val="BodyText"/>
      </w:pPr>
      <w:r>
        <w:t xml:space="preserve">이리나: 알마티 계좌 개설 — 2주. 최소. 수요일용은 아니에요. 다음번용이에요.</w:t>
      </w:r>
    </w:p>
    <w:p>
      <w:pPr>
        <w:pStyle w:val="BodyText"/>
      </w:pPr>
      <w:r>
        <w:t xml:space="preserve">알렉세이: 그럼 오늘 시작해요. 다음 「네 번째 요청」이 없도록.</w:t>
      </w:r>
    </w:p>
    <w:bookmarkEnd w:id="34"/>
    <w:bookmarkStart w:id="35" w:name="장면2-화요일-오후-2시-원주-소희의-편지-1"/>
    <w:p>
      <w:pPr>
        <w:pStyle w:val="Heading3"/>
      </w:pPr>
      <w:r>
        <w:t xml:space="preserve">장면2 — 화요일 오후 2시, 원주 — 소희의 편지</w:t>
      </w:r>
    </w:p>
    <w:p>
      <w:pPr>
        <w:pStyle w:val="FirstParagraph"/>
      </w:pPr>
      <w:r>
        <w:t xml:space="preserve">소희: 알렉세이, 이리나, 안녕하세요. 소희예요. 확인서 준비됐어요. 거의.</w:t>
      </w:r>
    </w:p>
    <w:p>
      <w:pPr>
        <w:pStyle w:val="BodyText"/>
      </w:pPr>
      <w:r>
        <w:t xml:space="preserve">이리나: 거의요? 소희 씨, 「거의」가 무슨 뜻이에요?</w:t>
      </w:r>
    </w:p>
    <w:p>
      <w:pPr>
        <w:pStyle w:val="BodyText"/>
      </w:pPr>
      <w:r>
        <w:t xml:space="preserve">소희: 법무팀이 이렇게 쓰고 싶대요: 「이중 용도 품목 아님. 대한민국 수출통제법에 따름」. 법률 번호와 함께.</w:t>
      </w:r>
    </w:p>
    <w:p>
      <w:pPr>
        <w:pStyle w:val="BodyText"/>
      </w:pPr>
      <w:r>
        <w:t xml:space="preserve">올가: 법률 번호 — 훌륭해요. 은행은 번호를 좋아해요. 번호가 그들을 진정시키죠.</w:t>
      </w:r>
    </w:p>
    <w:p>
      <w:pPr>
        <w:pStyle w:val="BodyText"/>
      </w:pPr>
      <w:r>
        <w:t xml:space="preserve">소희: 그런데 법무팀 말로는 — 대표님이 서명해야 해요. 제가 아니라. 대표님은 지금 서울에 계세요. 내일 오세요.</w:t>
      </w:r>
    </w:p>
    <w:p>
      <w:pPr>
        <w:pStyle w:val="BodyText"/>
      </w:pPr>
      <w:r>
        <w:t xml:space="preserve">이리나: 내일이면 — 수요일. 그리고 중개 은행은 — 5일.</w:t>
      </w:r>
    </w:p>
    <w:p>
      <w:pPr>
        <w:pStyle w:val="BodyText"/>
      </w:pPr>
      <w:r>
        <w:t xml:space="preserve">소희: 알아요. 그래서 대표님께 갔어요. 아침에. 서울 가시기 전에.</w:t>
      </w:r>
    </w:p>
    <w:p>
      <w:pPr>
        <w:pStyle w:val="BodyText"/>
      </w:pPr>
      <w:r>
        <w:t xml:space="preserve">알렉세이: 대표님께 가셨어요? 직접?</w:t>
      </w:r>
    </w:p>
    <w:p>
      <w:pPr>
        <w:pStyle w:val="BodyText"/>
      </w:pPr>
      <w:r>
        <w:t xml:space="preserve">소희: 직접요. 20년 일했어요. 부르지 않았는데 간 건 처음이에요. 말씀드렸어요: 「러시아가 서명을 기다립니다. 한 장」.</w:t>
      </w:r>
    </w:p>
    <w:p>
      <w:pPr>
        <w:pStyle w:val="BodyText"/>
      </w:pPr>
      <w:r>
        <w:t xml:space="preserve">도윤: 내가 봤어. 대표실 문 앞에 종이 한 장 들고 서 있었어. 비서가 안 된다고 했어, 대표님 바쁘시다고. 소희 씨가 된다고 했지. 러시아어로. 비서는 한마디도 못 알아들었는데 겁을 먹었어. 소희 씨가 그런 모습인 건 처음 봤대.</w:t>
      </w:r>
    </w:p>
    <w:p>
      <w:pPr>
        <w:pStyle w:val="BodyText"/>
      </w:pPr>
      <w:r>
        <w:t xml:space="preserve">소희: 대표님이 서명하셨어요. 안 읽고. 이러셨어요: 「소희가 부르지도 않았는데 왔다면 — 중요한 거다」. 그다음에 읽으셨어요.</w:t>
      </w:r>
    </w:p>
    <w:p>
      <w:pPr>
        <w:pStyle w:val="BodyText"/>
      </w:pPr>
      <w:r>
        <w:t xml:space="preserve">이리나: 소희 씨. 당신… 고마워요. 초콜릿 보낼게요. 올가 페트로브나 거로.</w:t>
      </w:r>
    </w:p>
    <w:p>
      <w:pPr>
        <w:pStyle w:val="BodyText"/>
      </w:pPr>
      <w:r>
        <w:t xml:space="preserve">올가: 내 초콜릿을? 그래요. 소희 씨는 받을 만해요.</w:t>
      </w:r>
    </w:p>
    <w:p>
      <w:pPr>
        <w:pStyle w:val="BodyText"/>
      </w:pPr>
      <w:r>
        <w:t xml:space="preserve">소희: 확인서는 — PDF, 원본은 택배로. 택배는 — 사흘. PDF는 — 지금.</w:t>
      </w:r>
    </w:p>
    <w:p>
      <w:pPr>
        <w:pStyle w:val="BodyText"/>
      </w:pPr>
      <w:r>
        <w:t xml:space="preserve">이리나: 크세니야 파블로브나, 벨로바예요. 제조사 확인서. 레터헤드로. 법률 번호. 대표 서명. 보내요.</w:t>
      </w:r>
    </w:p>
    <w:p>
      <w:pPr>
        <w:pStyle w:val="BodyText"/>
      </w:pPr>
      <w:r>
        <w:t xml:space="preserve">리조바: 받았어요. 좋은 확인서네요. 내가 본 것 중 최고예요. 중개 은행에 보낼게요. 하지만 아시죠 — 5일.</w:t>
      </w:r>
    </w:p>
    <w:p>
      <w:pPr>
        <w:pStyle w:val="BodyText"/>
      </w:pPr>
      <w:r>
        <w:t xml:space="preserve">이리나: 알아요. 고마워요.</w:t>
      </w:r>
    </w:p>
    <w:p>
      <w:pPr>
        <w:pStyle w:val="BodyText"/>
      </w:pPr>
      <w:r>
        <w:t xml:space="preserve">알렉세이: 5일. 그럼 — 월요일이네. 세진은 월요일까지 기다려 줄까?</w:t>
      </w:r>
    </w:p>
    <w:p>
      <w:pPr>
        <w:pStyle w:val="BodyText"/>
      </w:pPr>
      <w:r>
        <w:t xml:space="preserve">도윤: 기다릴 거야. 회계팀과 얘기해 볼게. 하지만 연체료는 — 내가 정하는 게 아니야.</w:t>
      </w:r>
    </w:p>
    <w:p>
      <w:pPr>
        <w:pStyle w:val="BodyText"/>
      </w:pPr>
      <w:r>
        <w:t xml:space="preserve">리조바: 이리나 세르게예브나, 업무 외 얘기 해도 될까요? 아르카디가 연락했나요? 지불 대행인?</w:t>
      </w:r>
    </w:p>
    <w:p>
      <w:pPr>
        <w:pStyle w:val="BodyText"/>
      </w:pPr>
      <w:r>
        <w:t xml:space="preserve">이리나: 했어요. 우리 직원한테. 왜요?</w:t>
      </w:r>
    </w:p>
    <w:p>
      <w:pPr>
        <w:pStyle w:val="BodyText"/>
      </w:pPr>
      <w:r>
        <w:t xml:space="preserve">리조바: 우리 고객 전부한테 연락했어요. 셋이 동의했어요. 어제 한 명은 계좌가 동결됐어요 — 만일을 위해서, 115호 법에 따라. 다른 한 명은 세무서에 불려 가서 홍콩의 새 친구들이 누군지 설명하고 있어요. 이건 내가 말한 게 아니에요.</w:t>
      </w:r>
    </w:p>
    <w:p>
      <w:pPr>
        <w:pStyle w:val="BodyText"/>
      </w:pPr>
      <w:r>
        <w:t xml:space="preserve">이리나: 말씀 안 하셨어요. 난 못 들었고요. 고마워요.</w:t>
      </w:r>
    </w:p>
    <w:p>
      <w:pPr>
        <w:pStyle w:val="BodyText"/>
      </w:pPr>
      <w:r>
        <w:t xml:space="preserve">키릴: 셋이 동의했는데 한 명이 동결됐다고요? 하루 만에?</w:t>
      </w:r>
    </w:p>
    <w:p>
      <w:pPr>
        <w:pStyle w:val="BodyText"/>
      </w:pPr>
      <w:r>
        <w:t xml:space="preserve">이리나: 하루 만에. 「질문 없이」는 — 질문이 나중에 온다는 뜻이에요. 더 많이.</w:t>
      </w:r>
    </w:p>
    <w:p>
      <w:pPr>
        <w:pStyle w:val="BodyText"/>
      </w:pPr>
      <w:r>
        <w:t xml:space="preserve">알렉세이: 키릴, 적어 둬. 이것도 교훈이야. 「다들 그렇게 한다」에 대한.</w:t>
      </w:r>
    </w:p>
    <w:p>
      <w:pPr>
        <w:pStyle w:val="BodyText"/>
      </w:pPr>
      <w:r>
        <w:t xml:space="preserve">키릴: 적었어요. 아르카디 — 별도 폴더. 올가 페트로브나가 「쓸모 있다」고 하셨으니까.</w:t>
      </w:r>
    </w:p>
    <w:p>
      <w:pPr>
        <w:pStyle w:val="BodyText"/>
      </w:pPr>
      <w:r>
        <w:t xml:space="preserve">도윤: 료샤, 하나 더. 대표님이 떠나시기 전에 나한테 물으셨어: 「그들은 대행인에게 가지 않았나?」 대행인 얘긴 알고 계셔, 여기도 그런 사람들이 전화하거든. 말씀드렸어: 「아니요. 제안받았는데. 거절했습니다」. 고개를 끄덕이셨어. 그리고 아무 말씀도 안 하셨어.</w:t>
      </w:r>
    </w:p>
    <w:p>
      <w:pPr>
        <w:pStyle w:val="BodyText"/>
      </w:pPr>
      <w:r>
        <w:t xml:space="preserve">알렉세이: 끄덕이셨다. 좋은 거야, 나쁜 거야?</w:t>
      </w:r>
    </w:p>
    <w:p>
      <w:pPr>
        <w:pStyle w:val="BodyText"/>
      </w:pPr>
      <w:r>
        <w:t xml:space="preserve">도윤: 그건 — 자보드치코프의 차 같은 거야. 끄덕이셨으면 — 대화가 있을 거야. 안 그러셨으면 — 대화는 없고.</w:t>
      </w:r>
    </w:p>
    <w:bookmarkEnd w:id="35"/>
    <w:bookmarkStart w:id="36" w:name="절정전환-수요일-오후-4시-파벨레츠카야-사무실-기한-1"/>
    <w:p>
      <w:pPr>
        <w:pStyle w:val="Heading3"/>
      </w:pPr>
      <w:r>
        <w:t xml:space="preserve">절정·전환 — 수요일 오후 4시, 파벨레츠카야 사무실 — 기한</w:t>
      </w:r>
    </w:p>
    <w:p>
      <w:pPr>
        <w:pStyle w:val="FirstParagraph"/>
      </w:pPr>
      <w:r>
        <w:t xml:space="preserve">이리나: 수요일. 16시 정각. 송금 미도착. 중개 은행은 침묵.</w:t>
      </w:r>
    </w:p>
    <w:p>
      <w:pPr>
        <w:pStyle w:val="BodyText"/>
      </w:pPr>
      <w:r>
        <w:t xml:space="preserve">알렉세이: 세진은?</w:t>
      </w:r>
    </w:p>
    <w:p>
      <w:pPr>
        <w:pStyle w:val="BodyText"/>
      </w:pPr>
      <w:r>
        <w:t xml:space="preserve">도윤: 회계팀이 깃발을 꽂았어. 빨간색. 「연체」. 「모스트」와 5년 만에 처음. 재무 이사가 전화했어.</w:t>
      </w:r>
    </w:p>
    <w:p>
      <w:pPr>
        <w:pStyle w:val="BodyText"/>
      </w:pPr>
      <w:r>
        <w:t xml:space="preserve">이리나: 뭐라고 했어요?</w:t>
      </w:r>
    </w:p>
    <w:p>
      <w:pPr>
        <w:pStyle w:val="BodyText"/>
      </w:pPr>
      <w:r>
        <w:t xml:space="preserve">도윤: 이렇게 말했어: 「계약상 — 연체료. 하루 0.1퍼센트」. 그리고 물었어: 「그들을 믿나?」 「네」라고 했어. 그러자: 「그럼 서류 전부 보내라고 해. 전부. 은행에 보낸 편지 하나하나. 답장 하나하나」. 숨기지 않는다는 걸 보려고.</w:t>
      </w:r>
    </w:p>
    <w:p>
      <w:pPr>
        <w:pStyle w:val="BodyText"/>
      </w:pPr>
      <w:r>
        <w:t xml:space="preserve">올가: 서류 전부요? 그건… 편지 스무 통이에요. 거기에 은행 답장. 거기에 아르카디와의 대화까지.</w:t>
      </w:r>
    </w:p>
    <w:p>
      <w:pPr>
        <w:pStyle w:val="BodyText"/>
      </w:pPr>
      <w:r>
        <w:t xml:space="preserve">이리나: 아르카디 것도요? 왜요?</w:t>
      </w:r>
    </w:p>
    <w:p>
      <w:pPr>
        <w:pStyle w:val="BodyText"/>
      </w:pPr>
      <w:r>
        <w:t xml:space="preserve">올가: 증거니까요. 회색 길을 제안받았고 — 거절했다. 어떤 확인서보다 나아요.</w:t>
      </w:r>
    </w:p>
    <w:p>
      <w:pPr>
        <w:pStyle w:val="BodyText"/>
      </w:pPr>
      <w:r>
        <w:t xml:space="preserve">알렉세이: 전부 보내요. 오늘. 이리나, 할 수 있어요?</w:t>
      </w:r>
    </w:p>
    <w:p>
      <w:pPr>
        <w:pStyle w:val="BodyText"/>
      </w:pPr>
      <w:r>
        <w:t xml:space="preserve">이리나: 내가요. 40분. 다 폴더에 있어요. 날짜와 함께. 매일 일지를 써요. 자보드치코프처럼.</w:t>
      </w:r>
    </w:p>
    <w:p>
      <w:pPr>
        <w:pStyle w:val="BodyText"/>
      </w:pPr>
      <w:r>
        <w:t xml:space="preserve">키릴: 송금 일지. 온도도 있어요?</w:t>
      </w:r>
    </w:p>
    <w:p>
      <w:pPr>
        <w:pStyle w:val="BodyText"/>
      </w:pPr>
      <w:r>
        <w:t xml:space="preserve">이리나: 온도도. 내 거. 37.2도. 어제.</w:t>
      </w:r>
    </w:p>
    <w:p>
      <w:pPr>
        <w:pStyle w:val="BodyText"/>
      </w:pPr>
      <w:r>
        <w:t xml:space="preserve">알렉세이: 이리나. 「자신에게도」.</w:t>
      </w:r>
    </w:p>
    <w:p>
      <w:pPr>
        <w:pStyle w:val="BodyText"/>
      </w:pPr>
      <w:r>
        <w:t xml:space="preserve">이리나: 알아요. 오늘 보내고 — 집에 갈게요. 약속해요.</w:t>
      </w:r>
    </w:p>
    <w:p>
      <w:pPr>
        <w:pStyle w:val="BodyText"/>
      </w:pPr>
      <w:r>
        <w:t xml:space="preserve">리조바: 이리나 세르게예브나, 리조바예요. 소식이에요. 중개 은행이 5일이 아니라 사흘 만에 답했어요. 제조사 확인서가 「충분하다」고요. 송금 처리됐어요. 오늘. 모스크바 시간 15시 50분. 전화하기 전에 내가 직접 두 번 확인했어요.</w:t>
      </w:r>
    </w:p>
    <w:p>
      <w:pPr>
        <w:pStyle w:val="BodyText"/>
      </w:pPr>
      <w:r>
        <w:t xml:space="preserve">이리나: 처리됐다고요? 오늘? 10분 전에…</w:t>
      </w:r>
    </w:p>
    <w:p>
      <w:pPr>
        <w:pStyle w:val="BodyText"/>
      </w:pPr>
      <w:r>
        <w:t xml:space="preserve">리조바: 당신이 한국에 전화하기 10분 전에요. 알아요. 시계 보시는 걸 봤어요. 중개 은행이 하나 더 썼어요: 「한 달 만에 처음 받은, 법률 번호와 대표 서명이 있는 제조사 확인서」. 소희 씨가 우리 모두를 도왔어요. 이제 모든 고객에게 그런 확인서를 요청할 거예요.</w:t>
      </w:r>
    </w:p>
    <w:p>
      <w:pPr>
        <w:pStyle w:val="BodyText"/>
      </w:pPr>
      <w:r>
        <w:t xml:space="preserve">도윤: 료샤… 들어왔어. 지금. 우리 회계팀이 봐. 180만. 재무 이사가 깃발을 뺐어.</w:t>
      </w:r>
    </w:p>
    <w:p>
      <w:pPr>
        <w:pStyle w:val="BodyText"/>
      </w:pPr>
      <w:r>
        <w:t xml:space="preserve">알렉세이: 연체료는?</w:t>
      </w:r>
    </w:p>
    <w:p>
      <w:pPr>
        <w:pStyle w:val="BodyText"/>
      </w:pPr>
      <w:r>
        <w:t xml:space="preserve">도윤: 연체료 — 0. 이렇게 말했어: 「연체는 은행 탓, 서류는 모범적」. 그 사람 단어야. 모범적.</w:t>
      </w:r>
    </w:p>
    <w:p>
      <w:pPr>
        <w:pStyle w:val="BodyText"/>
      </w:pPr>
      <w:r>
        <w:t xml:space="preserve">올가: 모범적. 20년 동안 아무도 나한테 그렇게 말한 적 없어요.</w:t>
      </w:r>
    </w:p>
    <w:p>
      <w:pPr>
        <w:pStyle w:val="BodyText"/>
      </w:pPr>
      <w:r>
        <w:t xml:space="preserve">이리나: 오늘 환율 — 126. 월요일엔 131이었어요. 900만이에요. 우연히.</w:t>
      </w:r>
    </w:p>
    <w:p>
      <w:pPr>
        <w:pStyle w:val="BodyText"/>
      </w:pPr>
      <w:r>
        <w:t xml:space="preserve">알렉세이: 벌었다고요? 지연으로?</w:t>
      </w:r>
    </w:p>
    <w:p>
      <w:pPr>
        <w:pStyle w:val="BodyText"/>
      </w:pPr>
      <w:r>
        <w:t xml:space="preserve">이리나: 네. 전략이 아니에요. 그걸 전략으로 삼을 생각은 하지도 마세요.</w:t>
      </w:r>
    </w:p>
    <w:p>
      <w:pPr>
        <w:pStyle w:val="BodyText"/>
      </w:pPr>
      <w:r>
        <w:t xml:space="preserve">알렉세이: 안 해요. 약속해요. 룰렛은 그만.</w:t>
      </w:r>
    </w:p>
    <w:bookmarkEnd w:id="36"/>
    <w:bookmarkStart w:id="37" w:name="마무리-목요일-오전-10시-회의실-두-번째-길-1"/>
    <w:p>
      <w:pPr>
        <w:pStyle w:val="Heading3"/>
      </w:pPr>
      <w:r>
        <w:t xml:space="preserve">마무리 — 목요일 오전 10시, 회의실 — 두 번째 길</w:t>
      </w:r>
    </w:p>
    <w:p>
      <w:pPr>
        <w:pStyle w:val="FirstParagraph"/>
      </w:pPr>
      <w:r>
        <w:t xml:space="preserve">이리나: 결산. 송금 완료. 5일 지연. 연체료 없이. 환율 이득 — 우연히.</w:t>
      </w:r>
    </w:p>
    <w:p>
      <w:pPr>
        <w:pStyle w:val="BodyText"/>
      </w:pPr>
      <w:r>
        <w:t xml:space="preserve">올가: 그리고 교훈. 앞으로 모든 송금엔 — 제조사 확인서를 미리. 양식으로. 소희 씨가 동의했어요.</w:t>
      </w:r>
    </w:p>
    <w:p>
      <w:pPr>
        <w:pStyle w:val="BodyText"/>
      </w:pPr>
      <w:r>
        <w:t xml:space="preserve">키릴: 그리고 두 번째 계좌. 알마티. 아이게림이 자기 은행을 소개해 줬어요. 월요일에 서류 제출해요.</w:t>
      </w:r>
    </w:p>
    <w:p>
      <w:pPr>
        <w:pStyle w:val="BodyText"/>
      </w:pPr>
      <w:r>
        <w:t xml:space="preserve">아이게림: 알렉세이 니콜라예비치, 우리 은행은 준비됐어요. 조건: 모든 게 투명할 것. 송금마다 — 계약서와 송장.</w:t>
      </w:r>
    </w:p>
    <w:p>
      <w:pPr>
        <w:pStyle w:val="BodyText"/>
      </w:pPr>
      <w:r>
        <w:t xml:space="preserve">알렉세이: 바로 그거예요. 대행인 말고. 우리 계좌. 우리 서류. 우리 은행이 또 멈추면 — 당신 은행으로 가요.</w:t>
      </w:r>
    </w:p>
    <w:p>
      <w:pPr>
        <w:pStyle w:val="BodyText"/>
      </w:pPr>
      <w:r>
        <w:t xml:space="preserve">아이게림: 카자흐스탄은 — 아직 아니고. 계좌는 — 이미. 좋아하시는 대로.</w:t>
      </w:r>
    </w:p>
    <w:p>
      <w:pPr>
        <w:pStyle w:val="BodyText"/>
      </w:pPr>
      <w:r>
        <w:t xml:space="preserve">도윤: 료샤, 대표님이 서울에서 돌아오셨어. 편지 스무 통을 다 읽으셨어. 아르카디와의 대화도.</w:t>
      </w:r>
    </w:p>
    <w:p>
      <w:pPr>
        <w:pStyle w:val="BodyText"/>
      </w:pPr>
      <w:r>
        <w:t xml:space="preserve">알렉세이: 스무 통 전부? 직접?</w:t>
      </w:r>
    </w:p>
    <w:p>
      <w:pPr>
        <w:pStyle w:val="BodyText"/>
      </w:pPr>
      <w:r>
        <w:t xml:space="preserve">도윤: 직접. 사전 들고. 이틀 저녁. 이렇게 말씀하셨어: 「이제 과거가 공중에 떠 있지 않다. 미래를 이야기할 수 있다」. 너와 이야기하고 싶으셔. 직접. 월요일에. 최 부사장 없이, 나도 없이 — 난 통역만 할게.</w:t>
      </w:r>
    </w:p>
    <w:p>
      <w:pPr>
        <w:pStyle w:val="BodyText"/>
      </w:pPr>
      <w:r>
        <w:t xml:space="preserve">알렉세이: 최 부사장 없이? 무슨 얘기를?</w:t>
      </w:r>
    </w:p>
    <w:p>
      <w:pPr>
        <w:pStyle w:val="BodyText"/>
      </w:pPr>
      <w:r>
        <w:t xml:space="preserve">도윤: 유예. 이렇게 말씀하셨어: 「내가 먼저 제안하겠다. 그가 부탁할 때까지 기다리지 마라. 러시아 사람들은 부탁을 싫어한다 — 5년 동안 그걸 알았다. 차라리 차를 팔지」. 너 얘기야, 료샤. 담보 잡힌 네 아파트를 기억하셔.</w:t>
      </w:r>
    </w:p>
    <w:p>
      <w:pPr>
        <w:pStyle w:val="BodyText"/>
      </w:pPr>
      <w:r>
        <w:t xml:space="preserve">이리나: 먼저 유예를 제안하신다고요? 우리가 부탁하지 않아도?</w:t>
      </w:r>
    </w:p>
    <w:p>
      <w:pPr>
        <w:pStyle w:val="BodyText"/>
      </w:pPr>
      <w:r>
        <w:t xml:space="preserve">도윤: 그렇게 말씀하셨어. 하지만, 료샤… 숫자는 준비해. 어쨌든. 제안하시고 — 얼마가 필요한지 물으실 거야. 정확히. 루블 단위까지.</w:t>
      </w:r>
    </w:p>
    <w:p>
      <w:pPr>
        <w:pStyle w:val="BodyText"/>
      </w:pPr>
      <w:r>
        <w:t xml:space="preserve">알렉세이: 이리나?</w:t>
      </w:r>
    </w:p>
    <w:p>
      <w:pPr>
        <w:pStyle w:val="BodyText"/>
      </w:pPr>
      <w:r>
        <w:t xml:space="preserve">이리나: 루블 단위까지. 일지와 함께. 그리고 체온은 — 36.6도. 푹 잤어요.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2026-10-24T18:10:06Z</dcterms:created>
  <dcterms:modified xsi:type="dcterms:W3CDTF">2026-10-24T18:10:06Z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