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9화"/>
    <w:p>
      <w:pPr>
        <w:pStyle w:val="Heading1"/>
      </w:pPr>
      <w:r>
        <w:t xml:space="preserve">СВОЁ ДЕЛО — 8부 9화</w:t>
      </w:r>
    </w:p>
    <w:bookmarkStart w:id="20" w:name="юн-윤"/>
    <w:p>
      <w:pPr>
        <w:pStyle w:val="Heading2"/>
      </w:pPr>
      <w:r>
        <w:t xml:space="preserve">Юн (윤)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9화 · 서사 기능:</w:t>
      </w:r>
      <w:r>
        <w:t xml:space="preserve"> </w:t>
      </w:r>
      <w:r>
        <w:rPr>
          <w:bCs/>
          <w:b/>
        </w:rPr>
        <w:t xml:space="preserve">도입: Год 8, 10월 24일 금요일 오후 2시 서울 세진 본사 / 모스크바 오전 8시 화면(올가·이리나·보리스·레프);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다섯 시 기상 — 나한텐 점심</w:t>
      </w:r>
      <w:r>
        <w:rPr>
          <w:bCs/>
          <w:b/>
        </w:rPr>
        <w:t xml:space="preserve">”</w:t>
      </w:r>
      <w:r>
        <w:rPr>
          <w:bCs/>
          <w:b/>
        </w:rPr>
        <w:t xml:space="preserve">; 윤의 질문 «„Седжин” хочет иметь право спрашивать. Не право закрывать… Вы нам его дадите?»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질문은 내 것, 제안은 «세진»의 것(어제 이사회 승인), 설명은 2년 뒤 대표가 될 소희가 — 그가 책임질 것</w:t>
      </w:r>
      <w:r>
        <w:rPr>
          <w:bCs/>
          <w:b/>
        </w:rPr>
        <w:t xml:space="preserve">”</w:t>
      </w:r>
      <w:r>
        <w:rPr>
          <w:bCs/>
          <w:b/>
        </w:rPr>
        <w:t xml:space="preserve">; 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러시아어로, 도윤은 고치기만</w:t>
      </w:r>
      <w:r>
        <w:rPr>
          <w:bCs/>
          <w:b/>
        </w:rPr>
        <w:t xml:space="preserve">”</w:t>
      </w:r>
      <w:r>
        <w:rPr>
          <w:bCs/>
          <w:b/>
        </w:rPr>
        <w:t xml:space="preserve">;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 나는 다리가 아니다 — 나도 해당된다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제안 ① 40% 매입(보리스 20 + 이리나 20, 원하면) — 구사로바 31억 기준 ₽12억 4천, 각 ₽6억 2천 현금 60일, 프리미엄 없음(</w:t>
      </w:r>
      <w:r>
        <w:rPr>
          <w:bCs/>
          <w:b/>
        </w:rPr>
        <w:t xml:space="preserve">“</w:t>
      </w:r>
      <w:r>
        <w:rPr>
          <w:bCs/>
          <w:b/>
        </w:rPr>
        <w:t xml:space="preserve">닫을 자유에 프리미엄은 안 낸다</w:t>
      </w:r>
      <w:r>
        <w:rPr>
          <w:bCs/>
          <w:b/>
        </w:rPr>
        <w:t xml:space="preserve">”</w:t>
      </w:r>
      <w:r>
        <w:rPr>
          <w:bCs/>
          <w:b/>
        </w:rPr>
        <w:t xml:space="preserve">) ② «모스트» 이사회 1석 — 대표자는 모스크바 거주 = 박도윤(도윤도 지금 앎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직함이 아니라 모스크바에 «네»를</w:t>
      </w:r>
      <w:r>
        <w:rPr>
          <w:bCs/>
          <w:b/>
        </w:rPr>
        <w:t xml:space="preserve">”</w:t>
      </w:r>
      <w:r>
        <w:rPr>
          <w:bCs/>
          <w:b/>
        </w:rPr>
        <w:t xml:space="preserve">) ③ 정보·분기 보고·질문 무제한, 거부권은 둘뿐: 제3자 매각(전체·지배 지분 — 볼코프 방어;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98년에 샀어야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그땐 아무것도 안 읽었다</w:t>
      </w:r>
      <w:r>
        <w:rPr>
          <w:bCs/>
          <w:b/>
        </w:rPr>
        <w:t xml:space="preserve">”</w:t>
      </w:r>
      <w:r>
        <w:rPr>
          <w:bCs/>
          <w:b/>
        </w:rPr>
        <w:t xml:space="preserve">), «라도가» 브랜드 철수 — 예산·급여·채용·가격은 «모스트»의 것(</w:t>
      </w:r>
      <w:r>
        <w:rPr>
          <w:bCs/>
          <w:b/>
        </w:rPr>
        <w:t xml:space="preserve">“</w:t>
      </w:r>
      <w:r>
        <w:rPr>
          <w:bCs/>
          <w:b/>
        </w:rPr>
        <w:t xml:space="preserve">수학 선생님처럼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정보권과 거부권 — 두 거부권 모두 아무것도 닫히지 않게: 이런 계약은 처음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④ 알렉세이의 세 조건 전부 수용, 위약금 7억(올가의 의사록을 도윤이 번역해 읽음) ⑤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«라도가»는 내 계획에 — 카자흐스탄 2년 뒤, 그다음 더 멀리</w:t>
      </w:r>
      <w:r>
        <w:rPr>
          <w:bCs/>
          <w:b/>
        </w:rPr>
        <w:t xml:space="preserve">”</w:t>
      </w:r>
      <w:r>
        <w:rPr>
          <w:bCs/>
          <w:b/>
        </w:rPr>
        <w:t xml:space="preserve">, 세진 이사회 만장일치 5:5 ⑥ «세진» 지분은 알렉세이(40%)를 절대 넘지 않음 — 윤의 손글씨(</w:t>
      </w:r>
      <w:r>
        <w:rPr>
          <w:bCs/>
          <w:b/>
        </w:rPr>
        <w:t xml:space="preserve">“</w:t>
      </w:r>
      <w:r>
        <w:rPr>
          <w:bCs/>
          <w:b/>
        </w:rPr>
        <w:t xml:space="preserve">반듯해서 미안 — 베라 같지 않아서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장면2: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왜? 어머니 땅에 이어 12억 4천 — 닫을 수도 정할 수도 없는 지분에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감정이지만 숫자가 있는 감정</w:t>
      </w:r>
      <w:r>
        <w:rPr>
          <w:bCs/>
          <w:b/>
        </w:rPr>
        <w:t xml:space="preserve">”</w:t>
      </w:r>
      <w:r>
        <w:rPr>
          <w:bCs/>
          <w:b/>
        </w:rPr>
        <w:t xml:space="preserve">: 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물량 92% 세진, 러시아 = 수출의 41% — 볼코프가 사면 다섯 공급사 중 하나, 목소리·«라도가»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(최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 없으면 내 계획은 반토막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선물이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); 보리스(69, 윤보다 한 살 위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형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 공정가를? 우리는 존경으로 싸게 팔았을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«Дружба, за которую не заплатили, потом выставляет счёт… В самый плохой день… Я хочу, чтобы в тот день между нами не было долга. Только вопрос»(레프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만에 처음 즐겁게 적은 남의 말</w:t>
      </w:r>
      <w:r>
        <w:rPr>
          <w:bCs/>
          <w:b/>
        </w:rPr>
        <w:t xml:space="preserve">”</w:t>
      </w:r>
      <w:r>
        <w:rPr>
          <w:bCs/>
          <w:b/>
        </w:rPr>
        <w:t xml:space="preserve">);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5년 뒤 다른 세진 이사회가 센터를 닫자면?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그건 당신들 결정 — 우린 못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세진이 40%를 볼코프에 팔면?</w:t>
      </w:r>
      <w:r>
        <w:rPr>
          <w:bCs/>
          <w:b/>
        </w:rPr>
        <w:t xml:space="preserve">”</w:t>
      </w:r>
      <w:r>
        <w:rPr>
          <w:bCs/>
          <w:b/>
        </w:rPr>
        <w:t xml:space="preserve">(올가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핵심 질문 — 이라가 찾았다</w:t>
      </w:r>
      <w:r>
        <w:rPr>
          <w:bCs/>
          <w:b/>
        </w:rPr>
        <w:t xml:space="preserve">”</w:t>
      </w:r>
      <w:r>
        <w:rPr>
          <w:bCs/>
          <w:b/>
        </w:rPr>
        <w:t xml:space="preserve">) → 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거울식 우선매수권 — 공정가, 당신들에게 또는 아무에게도, 내가 먼저 서명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일곱째 항(올가 추가 — 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더하는 파트너는 읽는 파트너</w:t>
      </w:r>
      <w:r>
        <w:rPr>
          <w:bCs/>
          <w:b/>
        </w:rPr>
        <w:t xml:space="preserve">”</w:t>
      </w:r>
      <w:r>
        <w:rPr>
          <w:bCs/>
          <w:b/>
        </w:rPr>
        <w:t xml:space="preserve">);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6억 2천은 8억보다 적지만 진짜 문 — 월요일까지</w:t>
      </w:r>
      <w:r>
        <w:rPr>
          <w:bCs/>
          <w:b/>
        </w:rPr>
        <w:t xml:space="preserve">”</w:t>
      </w:r>
      <w:r>
        <w:rPr>
          <w:bCs/>
          <w:b/>
        </w:rPr>
        <w:t xml:space="preserve">;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오래 생각하고 1분에 결정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윤의 마지막 질문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여인이 밤마다 남의 아이들에게(강원도 산골 / 소스놉카), 만난 적 없지만 이제 어머니가 그분의 못에 — 그분들 글씨가 볼코프의 광고가 되게 둘 수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(보리스 «по-человечески» / 소희 «정 — 돈으로 살 수 없는 따뜻함» 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«친구» 옆에</w:t>
      </w:r>
      <w:r>
        <w:rPr>
          <w:bCs/>
          <w:b/>
        </w:rPr>
        <w:t xml:space="preserve">”</w:t>
      </w:r>
      <w:r>
        <w:rPr>
          <w:bCs/>
          <w:b/>
        </w:rPr>
        <w:t xml:space="preserve">); «Вы четверо — вместе?… Если хоть один… говорит „нет” — я не покупаю… Мне не нужна доля в ссоре»; 이리나가 안 팔아도 «네»면 보리스 20만; 보리스 즉답 «Да» 6억 2천(</w:t>
      </w:r>
      <w:r>
        <w:rPr>
          <w:bCs/>
          <w:b/>
        </w:rPr>
        <w:t xml:space="preserve">“</w:t>
      </w:r>
      <w:r>
        <w:rPr>
          <w:bCs/>
          <w:b/>
        </w:rPr>
        <w:t xml:space="preserve">1억 8천 = 바냐 값, 볼코프는 이빨을 정직하게 보여 줬다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멋지고 법적으로 깨끗 — 드문 조합</w:t>
      </w:r>
      <w:r>
        <w:rPr>
          <w:bCs/>
          <w:b/>
        </w:rPr>
        <w:t xml:space="preserve">”</w:t>
      </w:r>
      <w:r>
        <w:rPr>
          <w:bCs/>
          <w:b/>
        </w:rPr>
        <w:t xml:space="preserve">); 올가 «да» — 일곱째 항 + 외국인 40%(외환 통제·승인·정부 위원회 가능, 1~2달);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이야기를 들었다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지친 채로 «네» 하고 싶지 않다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윤 «Усталое „да” — это „нет”, которое ещё не поняло себя»(소희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적어도?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돼 — 감정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 혼자 적는다</w:t>
      </w:r>
      <w:r>
        <w:rPr>
          <w:bCs/>
          <w:b/>
        </w:rPr>
        <w:t xml:space="preserve">”</w:t>
      </w:r>
      <w:r>
        <w:rPr>
          <w:bCs/>
          <w:b/>
        </w:rPr>
        <w:t xml:space="preserve">); 답은 월요일 모스크바, 판지 아래 — 도윤이 함께 가서 남는다(</w:t>
      </w:r>
      <w:r>
        <w:rPr>
          <w:bCs/>
          <w:b/>
        </w:rPr>
        <w:t xml:space="preserve">“</w:t>
      </w:r>
      <w:r>
        <w:rPr>
          <w:bCs/>
          <w:b/>
        </w:rPr>
        <w:t xml:space="preserve">자막이 사라질 때까지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인천 공항 — 도윤의 가방 둘(엄마의 두 번째 스웨터);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이사회에서 분기마다 «왜» — 수학 선생님처럼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«Наконец-то ты будешь спрашивать, а не переводить»; 볼코프(11월 30일)에겐 월요일 이후 한 줄 — 먼저 이리나;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이리나가 올가를 보던 눈 — 정했는데 자신에게 아직 말하지 않은</w:t>
      </w:r>
      <w:r>
        <w:rPr>
          <w:bCs/>
          <w:b/>
        </w:rPr>
        <w:t xml:space="preserve">”</w:t>
      </w:r>
      <w:r>
        <w:rPr>
          <w:bCs/>
          <w:b/>
        </w:rPr>
        <w:t xml:space="preserve">; «Посадка, хён. Девять часов — и я москвич»</w:t>
      </w:r>
      <w:r>
        <w:t xml:space="preserve"> </w:t>
      </w:r>
      <w:r>
        <w:t xml:space="preserve">- 배경: Год 8, 10월 24일 금요일 오후 2시 서울 세진 본사 회의실(모스크바 오전 8시 영상) → 같은 시각 → 같은 시각 → 같은 시각 → 저녁 7시 인천 공항 탑승구</w:t>
      </w:r>
      <w:r>
        <w:t xml:space="preserve"> </w:t>
      </w:r>
      <w:r>
        <w:t xml:space="preserve">- 등장인물: Алексей Воронцов, 윤재호(YUN), 정소희(SOHEE), 박도윤(DOYUN), 최(CHOI), Ольга Миронова(영상), Ирина Белова(영상), Борис Игоревич Ланской(영상), Лев Маркович(영상)</w:t>
      </w:r>
      <w:r>
        <w:t xml:space="preserve"> </w:t>
      </w:r>
      <w:r>
        <w:t xml:space="preserve">- 비즈니스 스킬: 소수 지분 투자 구조 설계(정보권 vs 거부권), 공정가 매입(프리미엄 없음)의 의미, 지분 상한·거울식 우선매수권, 공급사의 전략적 투자 동기 공개, 만장일치 조건(</w:t>
      </w:r>
      <w:r>
        <w:t xml:space="preserve">“</w:t>
      </w:r>
      <w:r>
        <w:t xml:space="preserve">다툼 속 지분은 사지 않는다</w:t>
      </w:r>
      <w:r>
        <w:t xml:space="preserve">”</w:t>
      </w:r>
      <w:r>
        <w:t xml:space="preserve">), 피로 속 결정 유예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초점(C1+): 권리 구문(иметь право спрашивать / без согласия — нельзя), 서수 조항(Первое… Седьмое), 격언(Дружба, за которую не заплатили, выставляет счёт / Усталое «да» — это «нет», которое ещё не поняло себя), 문화 어휘(хён, чжон).</w:t>
      </w:r>
      <w:r>
        <w:t xml:space="preserve"> </w:t>
      </w:r>
      <w:r>
        <w:t xml:space="preserve">- ты/вы: 알렉세이↔윤·소희·최·보리스 вы, 알렉세이↔도윤·올가 ты, 올가↔이리나 ты, 윤→보리스 вы(«хён»), 보리스↔레프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«세진» 40%(보리스 20 + 이리나 20?) — 공정가 ₽12억 4천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도윤 = «세진» 측 이사, 모스크바 거주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거부권 둘(제3자 매각·«라도가» 철수)·지분 상한 40·거울식 우선매수권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조건 + 위약금 7억 수용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이리나의 답은 월요일</w:t>
      </w:r>
      <w:r>
        <w:t xml:space="preserve">(→10화 «Мы остаёмся») ·</w:t>
      </w:r>
      <w:r>
        <w:t xml:space="preserve"> </w:t>
      </w:r>
      <w:r>
        <w:rPr>
          <w:bCs/>
          <w:b/>
        </w:rPr>
        <w:t xml:space="preserve">볼코프에게 한 줄</w:t>
      </w:r>
      <w:r>
        <w:t xml:space="preserve">(→11화)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e051ea99cdcad38a6ef0eca41c5a828c7b0bf0e"/>
    <w:p>
      <w:pPr>
        <w:pStyle w:val="Heading3"/>
      </w:pPr>
      <w:r>
        <w:t xml:space="preserve">도입 — Год 8, 10월 24일 금요일 오후 2시, 서울 세진 본사 회의실 / 모스크바 오전 8시 화면</w:t>
      </w:r>
    </w:p>
    <w:p>
      <w:pPr>
        <w:pStyle w:val="FirstParagraph"/>
      </w:pPr>
      <w:r>
        <w:t xml:space="preserve">YUN: Добрый день. В Москве — доброе утро. Ольга Петровна, Ирина Сергеевна, Борис Игоревич. Спасибо, что встали рано.</w:t>
      </w:r>
    </w:p>
    <w:p>
      <w:pPr>
        <w:pStyle w:val="BodyText"/>
      </w:pPr>
      <w:r>
        <w:t xml:space="preserve">BORIS: Я встаю в пять, господин Юн. С девяносто восьмого. Для меня это обед.</w:t>
      </w:r>
    </w:p>
    <w:p>
      <w:pPr>
        <w:pStyle w:val="BodyText"/>
      </w:pPr>
      <w:r>
        <w:t xml:space="preserve">OLGA: Мы не спали. Обе. Это не жалоба. Это информация.</w:t>
      </w:r>
    </w:p>
    <w:p>
      <w:pPr>
        <w:pStyle w:val="BodyText"/>
      </w:pPr>
      <w:r>
        <w:t xml:space="preserve">YUN: Понимаю. Я тоже не спал. Давление — сто тридцать два. Начнём. Я обещал вопрос. Вот он.</w:t>
      </w:r>
    </w:p>
    <w:p>
      <w:pPr>
        <w:pStyle w:val="BodyText"/>
      </w:pPr>
      <w:r>
        <w:t xml:space="preserve">ALEKSEY: Мы слушаем. Все четверо.</w:t>
      </w:r>
    </w:p>
    <w:p>
      <w:pPr>
        <w:pStyle w:val="BodyText"/>
      </w:pPr>
      <w:r>
        <w:t xml:space="preserve">YUN: «Седжин» хочет иметь право спрашивать. Не право закрывать. Вот вопрос. Вы нам его дадите?</w:t>
      </w:r>
    </w:p>
    <w:p>
      <w:pPr>
        <w:pStyle w:val="BodyText"/>
      </w:pPr>
      <w:r>
        <w:t xml:space="preserve">IRINA: Простите. Это вопрос — или предложение?</w:t>
      </w:r>
    </w:p>
    <w:p>
      <w:pPr>
        <w:pStyle w:val="BodyText"/>
      </w:pPr>
      <w:r>
        <w:t xml:space="preserve">YUN: И то и другое, Ирина Сергеевна. Вопрос — мой, личный. Предложение — «Седжина», официальное, вчера его одобрил наш совет. Предложение расскажет Сохи. Она будет директором через два года. Значит, ей и отвечать за него — перед вами и перед нашими людьми. Не мне.</w:t>
      </w:r>
    </w:p>
    <w:p>
      <w:pPr>
        <w:pStyle w:val="BodyText"/>
      </w:pPr>
      <w:r>
        <w:t xml:space="preserve">SOHEE: Я буду говорить по-русски. Медленно. Если плохо — Доюн поправит. Но не будет переводить. Это мои слова.</w:t>
      </w:r>
    </w:p>
    <w:p>
      <w:pPr>
        <w:pStyle w:val="BodyText"/>
      </w:pPr>
      <w:r>
        <w:t xml:space="preserve">DOYUN: Я только слушаю. Сегодня я — не мост. Сегодня меня тоже касается.</w:t>
      </w:r>
    </w:p>
    <w:p>
      <w:pPr>
        <w:pStyle w:val="BodyText"/>
      </w:pPr>
      <w:r>
        <w:t xml:space="preserve">BORIS: Вас касается? Вас, Доюн?</w:t>
      </w:r>
    </w:p>
    <w:p>
      <w:pPr>
        <w:pStyle w:val="BodyText"/>
      </w:pPr>
      <w:r>
        <w:t xml:space="preserve">DOYUN: Касается. Вы поймёте через десять минут, Борис Игоревич.</w:t>
      </w:r>
    </w:p>
    <w:p>
      <w:pPr>
        <w:pStyle w:val="BodyText"/>
      </w:pPr>
      <w:r>
        <w:t xml:space="preserve">OLGA: Тогда начинайте, Сохи. Я записываю. Каждую запятую.</w:t>
      </w:r>
    </w:p>
    <w:p>
      <w:pPr>
        <w:pStyle w:val="BodyText"/>
      </w:pPr>
      <w:r>
        <w:t xml:space="preserve">SOHEE: Хорошо. Ольга-сси, вы меня научили: сначала цифры, потом слова. Цифры — на экране.</w:t>
      </w:r>
    </w:p>
    <w:p>
      <w:pPr>
        <w:pStyle w:val="BodyText"/>
      </w:pPr>
      <w:r>
        <w:t xml:space="preserve">IRINA: Вижу. Сорок процентов. Один миллиард двести сорок миллионов.</w:t>
      </w:r>
    </w:p>
    <w:bookmarkEnd w:id="21"/>
    <w:bookmarkStart w:id="22" w:name="장면1-같은-시각-소수-지분-제안"/>
    <w:p>
      <w:pPr>
        <w:pStyle w:val="Heading3"/>
      </w:pPr>
      <w:r>
        <w:t xml:space="preserve">장면1 — 같은 시각 — 소수 지분 제안</w:t>
      </w:r>
    </w:p>
    <w:p>
      <w:pPr>
        <w:pStyle w:val="FirstParagraph"/>
      </w:pPr>
      <w:r>
        <w:t xml:space="preserve">SOHEE: Первое. «Седжин» покупает сорок процентов «Моста». Двадцать — у Бориса Игоревича. Двадцать — у Ирины Сергеевны. Если они хотят продать.</w:t>
      </w:r>
    </w:p>
    <w:p>
      <w:pPr>
        <w:pStyle w:val="BodyText"/>
      </w:pPr>
      <w:r>
        <w:t xml:space="preserve">IRINA: Миллиард двести сорок за сорок процентов. Это три миллиарда сто за сто. Оценка Гусаровой. Без премии.</w:t>
      </w:r>
    </w:p>
    <w:p>
      <w:pPr>
        <w:pStyle w:val="BodyText"/>
      </w:pPr>
      <w:r>
        <w:t xml:space="preserve">SOHEE: Без премии. Справедливая цена. По шестьсот двадцать — каждому. Деньгами. В течение шестидесяти дней.</w:t>
      </w:r>
    </w:p>
    <w:p>
      <w:pPr>
        <w:pStyle w:val="BodyText"/>
      </w:pPr>
      <w:r>
        <w:t xml:space="preserve">BORIS: Шестьсот двадцать. У Волкова было восемьсот. Вы это знаете.</w:t>
      </w:r>
    </w:p>
    <w:p>
      <w:pPr>
        <w:pStyle w:val="BodyText"/>
      </w:pPr>
      <w:r>
        <w:t xml:space="preserve">YUN: Знаем. Мы не будем платить премию за свободу закрыть. Нам эта свобода не нужна.</w:t>
      </w:r>
    </w:p>
    <w:p>
      <w:pPr>
        <w:pStyle w:val="BodyText"/>
      </w:pPr>
      <w:r>
        <w:t xml:space="preserve">SOHEE: Второе. Совет директоров «Моста». «Седжин» получает одно место. Одно. Не два. Наш представитель живёт в Москве.</w:t>
      </w:r>
    </w:p>
    <w:p>
      <w:pPr>
        <w:pStyle w:val="BodyText"/>
      </w:pPr>
      <w:r>
        <w:t xml:space="preserve">BORIS: Кто?</w:t>
      </w:r>
    </w:p>
    <w:p>
      <w:pPr>
        <w:pStyle w:val="BodyText"/>
      </w:pPr>
      <w:r>
        <w:t xml:space="preserve">DOYUN: Я, Борис Игоревич. Вот почему меня касается.</w:t>
      </w:r>
    </w:p>
    <w:p>
      <w:pPr>
        <w:pStyle w:val="BodyText"/>
      </w:pPr>
      <w:r>
        <w:t xml:space="preserve">ALEKSEY: Доюн… Ты знал?</w:t>
      </w:r>
    </w:p>
    <w:p>
      <w:pPr>
        <w:pStyle w:val="BodyText"/>
      </w:pPr>
      <w:r>
        <w:t xml:space="preserve">DOYUN: Нет. Узнал сейчас. Вместе с тобой. Президент спросил в понедельник только про Москву. Не сказал зачем.</w:t>
      </w:r>
    </w:p>
    <w:p>
      <w:pPr>
        <w:pStyle w:val="BodyText"/>
      </w:pPr>
      <w:r>
        <w:t xml:space="preserve">YUN: Я хотел, чтобы он сказал «да» Москве. Не должности. Это разные «да».</w:t>
      </w:r>
    </w:p>
    <w:p>
      <w:pPr>
        <w:pStyle w:val="BodyText"/>
      </w:pPr>
      <w:r>
        <w:t xml:space="preserve">SOHEE: Третье. Права представителя. Информация — вся. Отчёт — каждый квартал. Вопросы — любые. Вето — только два.</w:t>
      </w:r>
    </w:p>
    <w:p>
      <w:pPr>
        <w:pStyle w:val="BodyText"/>
      </w:pPr>
      <w:r>
        <w:t xml:space="preserve">OLGA: Только два. Какие?</w:t>
      </w:r>
    </w:p>
    <w:p>
      <w:pPr>
        <w:pStyle w:val="BodyText"/>
      </w:pPr>
      <w:r>
        <w:t xml:space="preserve">SOHEE: Первое вето — продажа «Моста» третьему лицу. Целиком или контроль. Без согласия «Седжина» — нельзя.</w:t>
      </w:r>
    </w:p>
    <w:p>
      <w:pPr>
        <w:pStyle w:val="BodyText"/>
      </w:pPr>
      <w:r>
        <w:t xml:space="preserve">OLGA: Это защита от Волкова. Через год, через пять — неважно.</w:t>
      </w:r>
    </w:p>
    <w:p>
      <w:pPr>
        <w:pStyle w:val="BodyText"/>
      </w:pPr>
      <w:r>
        <w:t xml:space="preserve">BORIS: Хорошая защита. Я бы такую в девяносто восьмом купил.</w:t>
      </w:r>
    </w:p>
    <w:p>
      <w:pPr>
        <w:pStyle w:val="BodyText"/>
      </w:pPr>
      <w:r>
        <w:t xml:space="preserve">LEV: Ты бы её не прочитал, Борис. Ты тогда ничего не читал.</w:t>
      </w:r>
    </w:p>
    <w:p>
      <w:pPr>
        <w:pStyle w:val="BodyText"/>
      </w:pPr>
      <w:r>
        <w:t xml:space="preserve">SOHEE: Второе вето — вывод бренда «Ладога» из оборота. Без согласия «Седжина» — нельзя. Никогда.</w:t>
      </w:r>
    </w:p>
    <w:p>
      <w:pPr>
        <w:pStyle w:val="BodyText"/>
      </w:pPr>
      <w:r>
        <w:t xml:space="preserve">IRINA: А бюджет? Зарплаты? Найм? Цены?</w:t>
      </w:r>
    </w:p>
    <w:p>
      <w:pPr>
        <w:pStyle w:val="BodyText"/>
      </w:pPr>
      <w:r>
        <w:t xml:space="preserve">SOHEE: Нет. Это — ваше. Мы спрашиваем. Мы не решаем. Как учитель математики президента.</w:t>
      </w:r>
    </w:p>
    <w:p>
      <w:pPr>
        <w:pStyle w:val="BodyText"/>
      </w:pPr>
      <w:r>
        <w:t xml:space="preserve">OLGA: Переведу на юридический, Нина Аркадьевна бы оценила. Право спрашивать — это информационные права: отчёты, доступ, вопросы. Право закрывать — это вето. Вы оставляете себе только два вето. И оба — для того, чтобы ничего не закрыли. Ни мы сами, ни кто-то другой после нас. Я такого договора ещё не видела.</w:t>
      </w:r>
    </w:p>
    <w:p>
      <w:pPr>
        <w:pStyle w:val="BodyText"/>
      </w:pPr>
      <w:r>
        <w:t xml:space="preserve">YUN: Ольга Петровна поняла быстрее Доюна.</w:t>
      </w:r>
    </w:p>
    <w:p>
      <w:pPr>
        <w:pStyle w:val="BodyText"/>
      </w:pPr>
      <w:r>
        <w:t xml:space="preserve">DOYUN: Президент, это несправедливо. Я узнал пятнадцать минут назад.</w:t>
      </w:r>
    </w:p>
    <w:p>
      <w:pPr>
        <w:pStyle w:val="BodyText"/>
      </w:pPr>
      <w:r>
        <w:t xml:space="preserve">SOHEE: Четвёртое. Три условия Алексея. Для любого покупателя и любого партнёра. Мы их принимаем. Все три.</w:t>
      </w:r>
    </w:p>
    <w:p>
      <w:pPr>
        <w:pStyle w:val="BodyText"/>
      </w:pPr>
      <w:r>
        <w:t xml:space="preserve">OLGA: Два года без сокращений. Центр, линия, программа, качество — пять лет. Неустойка.</w:t>
      </w:r>
    </w:p>
    <w:p>
      <w:pPr>
        <w:pStyle w:val="BodyText"/>
      </w:pPr>
      <w:r>
        <w:t xml:space="preserve">SOHEE: Да. Неустойка — семьсот миллионов. Ирина-сси сказала: «Я бы поставила семьсот». Мы поставили.</w:t>
      </w:r>
    </w:p>
    <w:p>
      <w:pPr>
        <w:pStyle w:val="BodyText"/>
      </w:pPr>
      <w:r>
        <w:t xml:space="preserve">IRINA: Откуда вы знаете, что я сказала? Это было у нас в зале. В понедельник.</w:t>
      </w:r>
    </w:p>
    <w:p>
      <w:pPr>
        <w:pStyle w:val="BodyText"/>
      </w:pPr>
      <w:r>
        <w:t xml:space="preserve">DOYUN: Протокол Ольги Петровны. Она прислала в Вонджу. Для перевода. Я перевёл.</w:t>
      </w:r>
    </w:p>
    <w:p>
      <w:pPr>
        <w:pStyle w:val="BodyText"/>
      </w:pPr>
      <w:r>
        <w:t xml:space="preserve">OLGA: Я прислала. Я подумала: если кто-то будет партнёром — пусть читает протоколы заранее.</w:t>
      </w:r>
    </w:p>
    <w:p>
      <w:pPr>
        <w:pStyle w:val="BodyText"/>
      </w:pPr>
      <w:r>
        <w:t xml:space="preserve">CHOI: Пятое — моё. Можно? Я — продажи. «Ладога» остаётся в моём плане. С сорока процентами «Моста» — «Ладога» и наша тоже. Я буду продавать её по всему миру. Казахстан — через два года, как договаривались. Потом — дальше.</w:t>
      </w:r>
    </w:p>
    <w:p>
      <w:pPr>
        <w:pStyle w:val="BodyText"/>
      </w:pPr>
      <w:r>
        <w:t xml:space="preserve">ALEKSEY: Чхве, вы за?</w:t>
      </w:r>
    </w:p>
    <w:p>
      <w:pPr>
        <w:pStyle w:val="BodyText"/>
      </w:pPr>
      <w:r>
        <w:t xml:space="preserve">CHOI: Я голосовал за. В совете «Седжина». Вчера вечером. Единогласно. Пять из пяти.</w:t>
      </w:r>
    </w:p>
    <w:p>
      <w:pPr>
        <w:pStyle w:val="BodyText"/>
      </w:pPr>
      <w:r>
        <w:t xml:space="preserve">BORIS: Пять из пяти. У нас так не бывает. У нас всегда кто-то против. Обычно я.</w:t>
      </w:r>
    </w:p>
    <w:p>
      <w:pPr>
        <w:pStyle w:val="BodyText"/>
      </w:pPr>
      <w:r>
        <w:t xml:space="preserve">SOHEE: Последнее. Шестое. «Седжин» никогда не будет иметь больше, чем Алексей. Сорок — потолок. Навсегда. Это записано президентом. Его рукой.</w:t>
      </w:r>
    </w:p>
    <w:p>
      <w:pPr>
        <w:pStyle w:val="BodyText"/>
      </w:pPr>
      <w:r>
        <w:t xml:space="preserve">YUN: Моей рукой. Почерк у меня ровный. Простите. Не как у Веры Павловны.</w:t>
      </w:r>
    </w:p>
    <w:bookmarkEnd w:id="22"/>
    <w:bookmarkStart w:id="23" w:name="장면2-같은-시각-질문들"/>
    <w:p>
      <w:pPr>
        <w:pStyle w:val="Heading3"/>
      </w:pPr>
      <w:r>
        <w:t xml:space="preserve">장면2 — 같은 시각 — 질문들</w:t>
      </w:r>
    </w:p>
    <w:p>
      <w:pPr>
        <w:pStyle w:val="FirstParagraph"/>
      </w:pPr>
      <w:r>
        <w:t xml:space="preserve">ALEKSEY: Господин Юн, можно вопрос? Вы сказали — право спрашивать. Тогда я тоже спрошу. Почему?</w:t>
      </w:r>
    </w:p>
    <w:p>
      <w:pPr>
        <w:pStyle w:val="BodyText"/>
      </w:pPr>
      <w:r>
        <w:t xml:space="preserve">YUN: Почему что?</w:t>
      </w:r>
    </w:p>
    <w:p>
      <w:pPr>
        <w:pStyle w:val="BodyText"/>
      </w:pPr>
      <w:r>
        <w:t xml:space="preserve">ALEKSEY: Почему вы это делаете, господин Юн? Вы продали землю матери ради линии. Теперь — ещё миллиард двести сорок. За долю, которая не даёт вам ничего закрыть и почти ничего решить. Это не рационально. Волков бы сказал — эмоция. Он вам уже так и сказал.</w:t>
      </w:r>
    </w:p>
    <w:p>
      <w:pPr>
        <w:pStyle w:val="BodyText"/>
      </w:pPr>
      <w:r>
        <w:t xml:space="preserve">YUN: Волков прав. Это эмоция. Но эмоция с цифрами. Сохи, покажи вторую страницу.</w:t>
      </w:r>
    </w:p>
    <w:p>
      <w:pPr>
        <w:pStyle w:val="BodyText"/>
      </w:pPr>
      <w:r>
        <w:t xml:space="preserve">SOHEE: Девяносто два процента товара «Моста» — «Седжин». Россия — сорок один процент нашего экспорта. Если «Мост» купит Волков — через два года мы станем его поставщиком. Одним из пяти. Без голоса. Без «Ладоги».</w:t>
      </w:r>
    </w:p>
    <w:p>
      <w:pPr>
        <w:pStyle w:val="BodyText"/>
      </w:pPr>
      <w:r>
        <w:t xml:space="preserve">CHOI: Сорок один процент экспорта — это мой план. Без Москвы мой план — половина.</w:t>
      </w:r>
    </w:p>
    <w:p>
      <w:pPr>
        <w:pStyle w:val="BodyText"/>
      </w:pPr>
      <w:r>
        <w:t xml:space="preserve">ALEKSEY: Значит, это не подарок.</w:t>
      </w:r>
    </w:p>
    <w:p>
      <w:pPr>
        <w:pStyle w:val="BodyText"/>
      </w:pPr>
      <w:r>
        <w:t xml:space="preserve">IRINA: То есть вы защищаете свой экспорт.</w:t>
      </w:r>
    </w:p>
    <w:p>
      <w:pPr>
        <w:pStyle w:val="BodyText"/>
      </w:pPr>
      <w:r>
        <w:t xml:space="preserve">SOHEE: Да. И свою марку, и свою линию, и своих людей в Москве — Доюна теперь тоже. Это рационально, Ирина-сси. Это просто хорошая сделка для «Седжина». Президент говорит «эмоция», потому что так короче. И потому что ему так приятнее. Он не любит, когда его хвалят за расчёт.</w:t>
      </w:r>
    </w:p>
    <w:p>
      <w:pPr>
        <w:pStyle w:val="BodyText"/>
      </w:pPr>
      <w:r>
        <w:t xml:space="preserve">BORIS: Можно и мне вопрос, господин Юн? Старику.</w:t>
      </w:r>
    </w:p>
    <w:p>
      <w:pPr>
        <w:pStyle w:val="BodyText"/>
      </w:pPr>
      <w:r>
        <w:t xml:space="preserve">YUN: Борис Игоревич, вы старше меня на год. Мне можно вас называть «хён». Спрашивайте.</w:t>
      </w:r>
    </w:p>
    <w:p>
      <w:pPr>
        <w:pStyle w:val="BodyText"/>
      </w:pPr>
      <w:r>
        <w:t xml:space="preserve">BORIS: Почему вы платите справедливую цену? Мы бы продали вам дешевле. Я — точно. Из уважения.</w:t>
      </w:r>
    </w:p>
    <w:p>
      <w:pPr>
        <w:pStyle w:val="BodyText"/>
      </w:pPr>
      <w:r>
        <w:t xml:space="preserve">YUN: Потому что вы бы продали дешевле из дружбы, Борис Игоревич. А дружба, за которую не заплатили, потом обязательно выставляет счёт. Не сразу. Через десять лет. В самый плохой день, когда нужно решать быстро. Я хочу, чтобы в тот день между нами не было долга. Только вопрос.</w:t>
      </w:r>
    </w:p>
    <w:p>
      <w:pPr>
        <w:pStyle w:val="BodyText"/>
      </w:pPr>
      <w:r>
        <w:t xml:space="preserve">BORIS: Это… это мне нравится. Лев, запиши.</w:t>
      </w:r>
    </w:p>
    <w:p>
      <w:pPr>
        <w:pStyle w:val="BodyText"/>
      </w:pPr>
      <w:r>
        <w:t xml:space="preserve">LEV: Записываю, Борис. «Неоплаченная дружба выставляет счёт». Это лучше, чем про баню.</w:t>
      </w:r>
    </w:p>
    <w:p>
      <w:pPr>
        <w:pStyle w:val="BodyText"/>
      </w:pPr>
      <w:r>
        <w:t xml:space="preserve">BORIS: Лев, ты двадцать лет пишешь мои фразы. Это первая чужая.</w:t>
      </w:r>
    </w:p>
    <w:p>
      <w:pPr>
        <w:pStyle w:val="BodyText"/>
      </w:pPr>
      <w:r>
        <w:t xml:space="preserve">LEV: Первая, которую я записал с удовольствием.</w:t>
      </w:r>
    </w:p>
    <w:p>
      <w:pPr>
        <w:pStyle w:val="BodyText"/>
      </w:pPr>
      <w:r>
        <w:t xml:space="preserve">IRINA: И у меня вопрос, Сохи. Неудобный, простите. Вы будете директором. Президенту — шестьдесят восемь. А если через пять лет совет «Седжина» будет другим — новые люди, новые цифры, новые Волковы внутри — и захочет закрыть центр? Не вы. Они. Что тогда?</w:t>
      </w:r>
    </w:p>
    <w:p>
      <w:pPr>
        <w:pStyle w:val="BodyText"/>
      </w:pPr>
      <w:r>
        <w:t xml:space="preserve">SOHEE: Закрыть центр — не наше вето. Ваше решение. Мы не можем. Даже если захотим.</w:t>
      </w:r>
    </w:p>
    <w:p>
      <w:pPr>
        <w:pStyle w:val="BodyText"/>
      </w:pPr>
      <w:r>
        <w:t xml:space="preserve">IRINA: А если вы захотите продать свои сорок процентов? Волкову?</w:t>
      </w:r>
    </w:p>
    <w:p>
      <w:pPr>
        <w:pStyle w:val="BodyText"/>
      </w:pPr>
      <w:r>
        <w:t xml:space="preserve">OLGA: Вот. Это главный вопрос. Ира, ты его нашла.</w:t>
      </w:r>
    </w:p>
    <w:p>
      <w:pPr>
        <w:pStyle w:val="BodyText"/>
      </w:pPr>
      <w:r>
        <w:t xml:space="preserve">SOHEE: Тогда — право первой покупки. У вас, у троих. По справедливой цене, по новой оценке, не по цене Волкова. Как у Бориса Игоревича в вашем договоре. Мы не продадим Волкову. Мы продадим вам — или никому. Это я подпишу первой. Как «Ладогу».</w:t>
      </w:r>
    </w:p>
    <w:p>
      <w:pPr>
        <w:pStyle w:val="BodyText"/>
      </w:pPr>
      <w:r>
        <w:t xml:space="preserve">OLGA: Записываю. Седьмое. Зеркальное право первой покупки.</w:t>
      </w:r>
    </w:p>
    <w:p>
      <w:pPr>
        <w:pStyle w:val="BodyText"/>
      </w:pPr>
      <w:r>
        <w:t xml:space="preserve">DOYUN: Я переведу в Сеул как «зеркальное». У нас поймут.</w:t>
      </w:r>
    </w:p>
    <w:p>
      <w:pPr>
        <w:pStyle w:val="BodyText"/>
      </w:pPr>
      <w:r>
        <w:t xml:space="preserve">YUN: Ольга Петровна, вы добавили седьмое. Мне нравится. Я люблю, когда партнёр добавляет. Значит, читает.</w:t>
      </w:r>
    </w:p>
    <w:p>
      <w:pPr>
        <w:pStyle w:val="BodyText"/>
      </w:pPr>
      <w:r>
        <w:t xml:space="preserve">OLGA: Я всегда добавляю. Это моя профессия. Договор, который работает без доверия. Но с вами — с доверием тоже.</w:t>
      </w:r>
    </w:p>
    <w:p>
      <w:pPr>
        <w:pStyle w:val="BodyText"/>
      </w:pPr>
      <w:r>
        <w:t xml:space="preserve">ALEKSEY: Ирина, а вы? Вы продадите свои двадцать?</w:t>
      </w:r>
    </w:p>
    <w:p>
      <w:pPr>
        <w:pStyle w:val="BodyText"/>
      </w:pPr>
      <w:r>
        <w:t xml:space="preserve">IRINA: Не знаю. Правда. Шестьсот двадцать — меньше восьмисот. Но это дверь. Настоящая. До понедельника.</w:t>
      </w:r>
    </w:p>
    <w:p>
      <w:pPr>
        <w:pStyle w:val="BodyText"/>
      </w:pPr>
      <w:r>
        <w:t xml:space="preserve">YUN: До понедельника — хорошо. Я тоже думаю долго. Тридцать лет.</w:t>
      </w:r>
    </w:p>
    <w:p>
      <w:pPr>
        <w:pStyle w:val="BodyText"/>
      </w:pPr>
      <w:r>
        <w:t xml:space="preserve">CHOI: Президент думает долго. А решает за одну минуту. Я видел тридцать лет.</w:t>
      </w:r>
    </w:p>
    <w:bookmarkEnd w:id="23"/>
    <w:bookmarkStart w:id="24" w:name="절정전환-같은-시각-윤의-마지막-질문"/>
    <w:p>
      <w:pPr>
        <w:pStyle w:val="Heading3"/>
      </w:pPr>
      <w:r>
        <w:t xml:space="preserve">절정·전환 — 같은 시각 — 윤의 마지막 질문</w:t>
      </w:r>
    </w:p>
    <w:p>
      <w:pPr>
        <w:pStyle w:val="FirstParagraph"/>
      </w:pPr>
      <w:r>
        <w:t xml:space="preserve">YUN: Теперь — последнее. Не предложение. Вопрос. Самый важный. Для вас четверых.</w:t>
      </w:r>
    </w:p>
    <w:p>
      <w:pPr>
        <w:pStyle w:val="BodyText"/>
      </w:pPr>
      <w:r>
        <w:t xml:space="preserve">ALEKSEY: Слушаем.</w:t>
      </w:r>
    </w:p>
    <w:p>
      <w:pPr>
        <w:pStyle w:val="BodyText"/>
      </w:pPr>
      <w:r>
        <w:t xml:space="preserve">YUN: Две женщины ходили ночью к чужим детям. Моя мама — в горах Канвондо. Вера Павловна — в Сосновке. Они никогда не встречались. Теперь мама висит на её гвозде. Я не могу допустить, чтобы их почерк стал рекламой у Волкова. Это — эмоция. Простите.</w:t>
      </w:r>
    </w:p>
    <w:p>
      <w:pPr>
        <w:pStyle w:val="BodyText"/>
      </w:pPr>
      <w:r>
        <w:t xml:space="preserve">BORIS: Не извиняйтесь, хён. У нас это называется «по-человечески».</w:t>
      </w:r>
    </w:p>
    <w:p>
      <w:pPr>
        <w:pStyle w:val="BodyText"/>
      </w:pPr>
      <w:r>
        <w:t xml:space="preserve">SOHEE: По-корейски тоже есть слово. «Чжон». Тепло между людьми, которое нельзя купить.</w:t>
      </w:r>
    </w:p>
    <w:p>
      <w:pPr>
        <w:pStyle w:val="BodyText"/>
      </w:pPr>
      <w:r>
        <w:t xml:space="preserve">ALEKSEY: Чжон. Запомню. Рядом с «чхингу».</w:t>
      </w:r>
    </w:p>
    <w:p>
      <w:pPr>
        <w:pStyle w:val="BodyText"/>
      </w:pPr>
      <w:r>
        <w:t xml:space="preserve">YUN: Теперь вопрос. Он не про цену. Не про доли. Вы четверо — вместе?</w:t>
      </w:r>
    </w:p>
    <w:p>
      <w:pPr>
        <w:pStyle w:val="BodyText"/>
      </w:pPr>
      <w:r>
        <w:t xml:space="preserve">OLGA: Вместе — в каком смысле?</w:t>
      </w:r>
    </w:p>
    <w:p>
      <w:pPr>
        <w:pStyle w:val="BodyText"/>
      </w:pPr>
      <w:r>
        <w:t xml:space="preserve">YUN: Если хоть один из вас четверых говорит «нет» — я не покупаю. Ни одного процента. Даже если трое скажут «да». Мне не нужна доля в ссоре. Ссора между партнёрами стоит дороже любой премии Волкова. Я это видел в девяносто восьмом. В Японии. У тех, кто хотел купить нас.</w:t>
      </w:r>
    </w:p>
    <w:p>
      <w:pPr>
        <w:pStyle w:val="BodyText"/>
      </w:pPr>
      <w:r>
        <w:t xml:space="preserve">IRINA: Даже если я не продам свои двадцать — но скажу «да» партнёрству?</w:t>
      </w:r>
    </w:p>
    <w:p>
      <w:pPr>
        <w:pStyle w:val="BodyText"/>
      </w:pPr>
      <w:r>
        <w:t xml:space="preserve">YUN: Даже так. Тогда «Седжин» купит двадцать у Бориса Игоревича. Это тоже хорошо. Главное — не сколько. Главное — вместе.</w:t>
      </w:r>
    </w:p>
    <w:p>
      <w:pPr>
        <w:pStyle w:val="BodyText"/>
      </w:pPr>
      <w:r>
        <w:t xml:space="preserve">BORIS: Я скажу сразу. Я старый, мне можно сразу, без понедельника. Да. Продаю «Седжину» свои двадцать. Шестьсот двадцать. Без обиды на сто восемьдесят — это цена бани, мы уже посчитали. И без обиды на Волкова — он хотя бы честно показал зубы. Лев, это красиво?</w:t>
      </w:r>
    </w:p>
    <w:p>
      <w:pPr>
        <w:pStyle w:val="BodyText"/>
      </w:pPr>
      <w:r>
        <w:t xml:space="preserve">LEV: Это красиво, Борис. И юридически чисто. Редкое сочетание.</w:t>
      </w:r>
    </w:p>
    <w:p>
      <w:pPr>
        <w:pStyle w:val="BodyText"/>
      </w:pPr>
      <w:r>
        <w:t xml:space="preserve">OLGA: Моё «да» — с седьмым пунктом и с проверкой. Иностранный участник с сорока процентами — это валютный контроль, согласования, возможно, правительственная комиссия. Месяц, может, два. Бумаги будет много. Я люблю, когда бумаги много и она честная. Так что — да.</w:t>
      </w:r>
    </w:p>
    <w:p>
      <w:pPr>
        <w:pStyle w:val="BodyText"/>
      </w:pPr>
      <w:r>
        <w:t xml:space="preserve">ALEKSEY: Моё «да» вы знаете. Я приехал посоветоваться. Мне посоветовали историю. Я её услышал.</w:t>
      </w:r>
    </w:p>
    <w:p>
      <w:pPr>
        <w:pStyle w:val="BodyText"/>
      </w:pPr>
      <w:r>
        <w:t xml:space="preserve">IRINA: А моё… До понедельника. Простите, господин Юн. Я не хочу говорить «да», пока устала. Хочу сказать его отдохнувшей.</w:t>
      </w:r>
    </w:p>
    <w:p>
      <w:pPr>
        <w:pStyle w:val="BodyText"/>
      </w:pPr>
      <w:r>
        <w:t xml:space="preserve">YUN: Это правильно. Усталое «да» — это «нет», которое ещё не поняло себя.</w:t>
      </w:r>
    </w:p>
    <w:p>
      <w:pPr>
        <w:pStyle w:val="BodyText"/>
      </w:pPr>
      <w:r>
        <w:t xml:space="preserve">SOHEE: Президент, это красиво. Можно записать?</w:t>
      </w:r>
    </w:p>
    <w:p>
      <w:pPr>
        <w:pStyle w:val="BodyText"/>
      </w:pPr>
      <w:r>
        <w:t xml:space="preserve">YUN: Нельзя. Это эмоция.</w:t>
      </w:r>
    </w:p>
    <w:p>
      <w:pPr>
        <w:pStyle w:val="BodyText"/>
      </w:pPr>
      <w:r>
        <w:t xml:space="preserve">IRINA: Записываю всё равно. Себе. Не в протокол.</w:t>
      </w:r>
    </w:p>
    <w:p>
      <w:pPr>
        <w:pStyle w:val="BodyText"/>
      </w:pPr>
      <w:r>
        <w:t xml:space="preserve">ALEKSEY: Значит, в понедельник. Вчетвером. Здесь — или в Москве?</w:t>
      </w:r>
    </w:p>
    <w:p>
      <w:pPr>
        <w:pStyle w:val="BodyText"/>
      </w:pPr>
      <w:r>
        <w:t xml:space="preserve">YUN: В Москве. Ваш ответ — дома. Под картонкой. Доюн прилетит с вами. И останется.</w:t>
      </w:r>
    </w:p>
    <w:p>
      <w:pPr>
        <w:pStyle w:val="BodyText"/>
      </w:pPr>
      <w:r>
        <w:t xml:space="preserve">DOYUN: Останусь. На год. Может, на два. Пока субтитры не исчезнут.</w:t>
      </w:r>
    </w:p>
    <w:p>
      <w:pPr>
        <w:pStyle w:val="BodyText"/>
      </w:pPr>
      <w:r>
        <w:t xml:space="preserve">OLGA: Субтитры? Какие субтитры?</w:t>
      </w:r>
    </w:p>
    <w:p>
      <w:pPr>
        <w:pStyle w:val="BodyText"/>
      </w:pPr>
      <w:r>
        <w:t xml:space="preserve">ALEKSEY: Это под тентом, Оля. Потом расскажу.</w:t>
      </w:r>
    </w:p>
    <w:bookmarkEnd w:id="24"/>
    <w:bookmarkStart w:id="25" w:name="마무리-같은-날-저녁-7시-인천-공항-탑승구-두-사람과-여행-가방-두-개"/>
    <w:p>
      <w:pPr>
        <w:pStyle w:val="Heading3"/>
      </w:pPr>
      <w:r>
        <w:t xml:space="preserve">마무리 — 같은 날 저녁 7시, 인천 공항 탑승구 — 두 사람과 여행 가방 두 개</w:t>
      </w:r>
    </w:p>
    <w:p>
      <w:pPr>
        <w:pStyle w:val="FirstParagraph"/>
      </w:pPr>
      <w:r>
        <w:t xml:space="preserve">DOYUN: Два чемодана. Мама сказала: «Возьми тёплое. Там снег». Я сказал: «Мама, там ещё октябрь». Она положила второй свитер.</w:t>
      </w:r>
    </w:p>
    <w:p>
      <w:pPr>
        <w:pStyle w:val="BodyText"/>
      </w:pPr>
      <w:r>
        <w:t xml:space="preserve">ALEKSEY: Мама права. В Москве в ноябре — минус десять. Иногда — в октябре.</w:t>
      </w:r>
    </w:p>
    <w:p>
      <w:pPr>
        <w:pStyle w:val="BodyText"/>
      </w:pPr>
      <w:r>
        <w:t xml:space="preserve">DOYUN: Лёша. Я теперь в совете. Я буду спрашивать. Каждый квартал. «Почему». Как учитель математики.</w:t>
      </w:r>
    </w:p>
    <w:p>
      <w:pPr>
        <w:pStyle w:val="BodyText"/>
      </w:pPr>
      <w:r>
        <w:t xml:space="preserve">ALEKSEY: Наконец-то ты будешь спрашивать, а не переводить.</w:t>
      </w:r>
    </w:p>
    <w:p>
      <w:pPr>
        <w:pStyle w:val="BodyText"/>
      </w:pPr>
      <w:r>
        <w:t xml:space="preserve">DOYUN: А если я спрошу неудобное?</w:t>
      </w:r>
    </w:p>
    <w:p>
      <w:pPr>
        <w:pStyle w:val="BodyText"/>
      </w:pPr>
      <w:r>
        <w:t xml:space="preserve">ALEKSEY: Тогда это будет лучший вопрос квартала. Ирина запишет. Ольга проверит запятые.</w:t>
      </w:r>
    </w:p>
    <w:p>
      <w:pPr>
        <w:pStyle w:val="BodyText"/>
      </w:pPr>
      <w:r>
        <w:t xml:space="preserve">DOYUN: А ты? Что будешь делать ты?</w:t>
      </w:r>
    </w:p>
    <w:p>
      <w:pPr>
        <w:pStyle w:val="BodyText"/>
      </w:pPr>
      <w:r>
        <w:t xml:space="preserve">ALEKSEY: Отвечать. Честно. Как на «Оценку». Сколько стоит моё слово.</w:t>
      </w:r>
    </w:p>
    <w:p>
      <w:pPr>
        <w:pStyle w:val="BodyText"/>
      </w:pPr>
      <w:r>
        <w:t xml:space="preserve">DOYUN: А Волков? У него ещё месяц. До тридцатого ноября.</w:t>
      </w:r>
    </w:p>
    <w:p>
      <w:pPr>
        <w:pStyle w:val="BodyText"/>
      </w:pPr>
      <w:r>
        <w:t xml:space="preserve">ALEKSEY: Волкову я напишу после понедельника. Одну строчку. Но сначала — Ирина.</w:t>
      </w:r>
    </w:p>
    <w:p>
      <w:pPr>
        <w:pStyle w:val="BodyText"/>
      </w:pPr>
      <w:r>
        <w:t xml:space="preserve">DOYUN: Ирина скажет «да». Я видел её лицо на экране.</w:t>
      </w:r>
    </w:p>
    <w:p>
      <w:pPr>
        <w:pStyle w:val="BodyText"/>
      </w:pPr>
      <w:r>
        <w:t xml:space="preserve">ALEKSEY: Ты видел усталость.</w:t>
      </w:r>
    </w:p>
    <w:p>
      <w:pPr>
        <w:pStyle w:val="BodyText"/>
      </w:pPr>
      <w:r>
        <w:t xml:space="preserve">DOYUN: Я видел, как она посмотрела на Ольгу. Так смотрят, когда решили. Но себе ещё не сказали.</w:t>
      </w:r>
    </w:p>
    <w:p>
      <w:pPr>
        <w:pStyle w:val="BodyText"/>
      </w:pPr>
      <w:r>
        <w:t xml:space="preserve">ALEKSEY: Ты это тоже переводишь? Лица?</w:t>
      </w:r>
    </w:p>
    <w:p>
      <w:pPr>
        <w:pStyle w:val="BodyText"/>
      </w:pPr>
      <w:r>
        <w:t xml:space="preserve">DOYUN: Пятнадцать лет. Без словаря. Посадка, хён. Девять часов — и я москвич.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Миноритарная доля.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소수 지분.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спрашивать. Не право закрывать.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물을 권리, 닫을 권리가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согласия —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동의 없이는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будем платить премию за свободу закрыть.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닫을 자유에 프리미엄은 내지 않겠다.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Сорок — потолок. Навсегда.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40이 상한이다. 영원히.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Эмоция с цифрами.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숫자가 있는 감정.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Дружба, за которую не заплатили, потом выставляет счёт.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값을 치르지 않은 우정은 나중에 청구서를 내민다.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Зеркальное право первой покупки.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거울식 우선매수권.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не нужна доля в ссоре.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다툼 속의 지분은 필요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Усталое «да» — это «нет», которое ещё не поняло себя.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지친</w:t>
            </w:r>
            <w:r>
              <w:t xml:space="preserve"> </w:t>
            </w:r>
            <w:r>
              <w:t xml:space="preserve">“</w:t>
            </w:r>
            <w:r>
              <w:t xml:space="preserve">네</w:t>
            </w:r>
            <w:r>
              <w:t xml:space="preserve">”</w:t>
            </w:r>
            <w:r>
              <w:t xml:space="preserve">는 아직 자신을 깨닫지 못한</w:t>
            </w:r>
            <w:r>
              <w:t xml:space="preserve"> </w:t>
            </w:r>
            <w:r>
              <w:t xml:space="preserve">“</w:t>
            </w:r>
            <w:r>
              <w:t xml:space="preserve">아니요</w:t>
            </w:r>
            <w:r>
              <w:t xml:space="preserve">”</w:t>
            </w:r>
            <w:r>
              <w:t xml:space="preserve">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공급사의-소수-지분-투자러시아-한국"/>
    <w:p>
      <w:pPr>
        <w:pStyle w:val="Heading3"/>
      </w:pPr>
      <w:r>
        <w:t xml:space="preserve">② 비즈니스 컬처 노트 — 공급사의 소수 지분 투자(러시아 × 한국)</w:t>
      </w:r>
    </w:p>
    <w:p>
      <w:pPr>
        <w:pStyle w:val="FirstParagraph"/>
      </w:pPr>
      <w:r>
        <w:t xml:space="preserve">제조사가 유통 파트너의</w:t>
      </w:r>
      <w:r>
        <w:t xml:space="preserve"> </w:t>
      </w:r>
      <w:r>
        <w:rPr>
          <w:bCs/>
          <w:b/>
        </w:rPr>
        <w:t xml:space="preserve">소수 지분(миноритарная доля)</w:t>
      </w:r>
      <w:r>
        <w:t xml:space="preserve">을 사는 것은 공급망을 지키는 전략적 투자다. 실무 포인트: ①</w:t>
      </w:r>
      <w:r>
        <w:t xml:space="preserve"> </w:t>
      </w:r>
      <w:r>
        <w:rPr>
          <w:bCs/>
          <w:b/>
        </w:rPr>
        <w:t xml:space="preserve">정보권(информационные права)</w:t>
      </w:r>
      <w:r>
        <w:t xml:space="preserve">과</w:t>
      </w:r>
      <w:r>
        <w:t xml:space="preserve"> </w:t>
      </w:r>
      <w:r>
        <w:rPr>
          <w:bCs/>
          <w:b/>
        </w:rPr>
        <w:t xml:space="preserve">거부권(право вето)</w:t>
      </w:r>
      <w:r>
        <w:t xml:space="preserve">을 분리 — 거부권은 최소한(제3자 매각, 핵심 브랜드 철수 등)으로 ② 투자자의</w:t>
      </w:r>
      <w:r>
        <w:t xml:space="preserve"> </w:t>
      </w:r>
      <w:r>
        <w:rPr>
          <w:bCs/>
          <w:b/>
        </w:rPr>
        <w:t xml:space="preserve">지분 상한(потолок доли)</w:t>
      </w:r>
      <w:r>
        <w:t xml:space="preserve">을 명문화하면 창업자의 경영권이 보호된다 ③</w:t>
      </w:r>
      <w:r>
        <w:t xml:space="preserve"> </w:t>
      </w:r>
      <w:r>
        <w:rPr>
          <w:bCs/>
          <w:b/>
        </w:rPr>
        <w:t xml:space="preserve">우선매수권(право преимущественной покупки)</w:t>
      </w:r>
      <w:r>
        <w:t xml:space="preserve">을 양방향(зеркальное)으로 — 어느 쪽도 적대적 제3자에게 팔지 못하게 ④</w:t>
      </w:r>
      <w:r>
        <w:t xml:space="preserve"> </w:t>
      </w:r>
      <w:r>
        <w:rPr>
          <w:bCs/>
          <w:b/>
        </w:rPr>
        <w:t xml:space="preserve">공정가(справедливая цена)</w:t>
      </w:r>
      <w:r>
        <w:t xml:space="preserve"> </w:t>
      </w:r>
      <w:r>
        <w:t xml:space="preserve">매입은 관계를</w:t>
      </w:r>
      <w:r>
        <w:t xml:space="preserve"> </w:t>
      </w:r>
      <w:r>
        <w:t xml:space="preserve">“</w:t>
      </w:r>
      <w:r>
        <w:t xml:space="preserve">빚 없는 상태</w:t>
      </w:r>
      <w:r>
        <w:t xml:space="preserve">”</w:t>
      </w:r>
      <w:r>
        <w:t xml:space="preserve">로 만든다 — 할인은 나중에 청구서가 된다 ⑤ 러시아 법인에</w:t>
      </w:r>
      <w:r>
        <w:t xml:space="preserve"> </w:t>
      </w:r>
      <w:r>
        <w:rPr>
          <w:bCs/>
          <w:b/>
        </w:rPr>
        <w:t xml:space="preserve">외국인 참여자</w:t>
      </w:r>
      <w:r>
        <w:t xml:space="preserve">가 의미 있는 지분을 취득하면 외환 통제, 경우에 따라</w:t>
      </w:r>
      <w:r>
        <w:t xml:space="preserve"> </w:t>
      </w:r>
      <w:r>
        <w:rPr>
          <w:bCs/>
          <w:b/>
        </w:rPr>
        <w:t xml:space="preserve">정부 외국인투자위원회 승인</w:t>
      </w:r>
      <w:r>
        <w:t xml:space="preserve">이 필요할 수 있다 — 일정에 1~2개월을 잡아라 ⑥ 투자자 측 이사는</w:t>
      </w:r>
      <w:r>
        <w:t xml:space="preserve"> </w:t>
      </w:r>
      <w:r>
        <w:rPr>
          <w:bCs/>
          <w:b/>
        </w:rPr>
        <w:t xml:space="preserve">현지 거주</w:t>
      </w:r>
      <w:r>
        <w:t xml:space="preserve">가 신뢰와 속도를 높인다.</w:t>
      </w:r>
    </w:p>
    <w:bookmarkEnd w:id="28"/>
    <w:bookmarkStart w:id="29" w:name="X83df251eaa24501a695e7cbd334a3d85f1222d5"/>
    <w:p>
      <w:pPr>
        <w:pStyle w:val="Heading3"/>
      </w:pPr>
      <w:r>
        <w:t xml:space="preserve">③ 실무 템플릿 — 소수 지분 투자 조건 요약(Term sheet: миноритарная доля)</w:t>
      </w:r>
    </w:p>
    <w:p>
      <w:pPr>
        <w:pStyle w:val="BlockText"/>
      </w:pPr>
      <w:r>
        <w:rPr>
          <w:bCs/>
          <w:b/>
        </w:rPr>
        <w:t xml:space="preserve">Доля:</w:t>
      </w:r>
      <w:r>
        <w:t xml:space="preserve"> </w:t>
      </w:r>
      <w:r>
        <w:t xml:space="preserve">____ %</w:t>
      </w:r>
      <w:r>
        <w:t xml:space="preserve"> </w:t>
      </w:r>
      <w:r>
        <w:rPr>
          <w:bCs/>
          <w:b/>
        </w:rPr>
        <w:t xml:space="preserve">Цена:</w:t>
      </w:r>
      <w:r>
        <w:t xml:space="preserve"> </w:t>
      </w:r>
      <w:r>
        <w:t xml:space="preserve">₽ ________ (справедливая / с премией)</w:t>
      </w:r>
      <w:r>
        <w:t xml:space="preserve"> </w:t>
      </w:r>
      <w:r>
        <w:rPr>
          <w:bCs/>
          <w:b/>
        </w:rPr>
        <w:t xml:space="preserve">Оплата:</w:t>
      </w:r>
      <w:r>
        <w:t xml:space="preserve"> </w:t>
      </w:r>
      <w:r>
        <w:t xml:space="preserve">____ дней</w:t>
      </w:r>
      <w:r>
        <w:t xml:space="preserve"> </w:t>
      </w:r>
      <w:r>
        <w:rPr>
          <w:bCs/>
          <w:b/>
        </w:rPr>
        <w:t xml:space="preserve">Место в совете:</w:t>
      </w:r>
      <w:r>
        <w:t xml:space="preserve"> </w:t>
      </w:r>
      <w:r>
        <w:t xml:space="preserve">____</w:t>
      </w:r>
      <w:r>
        <w:t xml:space="preserve"> </w:t>
      </w:r>
      <w:r>
        <w:rPr>
          <w:bCs/>
          <w:b/>
        </w:rPr>
        <w:t xml:space="preserve">Представитель (живёт в):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Информационные права:</w:t>
      </w:r>
      <w:r>
        <w:t xml:space="preserve"> </w:t>
      </w:r>
      <w:r>
        <w:t xml:space="preserve">отчёт ________ / вопросы ________</w:t>
      </w:r>
      <w:r>
        <w:t xml:space="preserve"> </w:t>
      </w:r>
      <w:r>
        <w:rPr>
          <w:bCs/>
          <w:b/>
        </w:rPr>
        <w:t xml:space="preserve">Вето (только):</w:t>
      </w:r>
      <w:r>
        <w:t xml:space="preserve"> </w:t>
      </w:r>
      <w:r>
        <w:t xml:space="preserve">1 ________ 2 ________</w:t>
      </w:r>
      <w:r>
        <w:t xml:space="preserve"> </w:t>
      </w:r>
      <w:r>
        <w:rPr>
          <w:bCs/>
          <w:b/>
        </w:rPr>
        <w:t xml:space="preserve">Потолок доли инвестора:</w:t>
      </w:r>
      <w:r>
        <w:t xml:space="preserve"> </w:t>
      </w:r>
      <w:r>
        <w:t xml:space="preserve">____ %</w:t>
      </w:r>
      <w:r>
        <w:t xml:space="preserve"> </w:t>
      </w:r>
      <w:r>
        <w:rPr>
          <w:bCs/>
          <w:b/>
        </w:rPr>
        <w:t xml:space="preserve">Право первой покупки:</w:t>
      </w:r>
      <w:r>
        <w:t xml:space="preserve"> </w:t>
      </w:r>
      <w:r>
        <w:t xml:space="preserve">у основателей ☐ / у инвестора ☐ / зеркальное ☐</w:t>
      </w:r>
      <w:r>
        <w:t xml:space="preserve"> </w:t>
      </w:r>
      <w:r>
        <w:rPr>
          <w:bCs/>
          <w:b/>
        </w:rPr>
        <w:t xml:space="preserve">Условия защиты персонала:</w:t>
      </w:r>
      <w:r>
        <w:t xml:space="preserve"> </w:t>
      </w:r>
      <w:r>
        <w:t xml:space="preserve">приняты ☐ / неустойка ₽ ________</w:t>
      </w:r>
      <w:r>
        <w:t xml:space="preserve"> </w:t>
      </w:r>
      <w:r>
        <w:rPr>
          <w:bCs/>
          <w:b/>
        </w:rPr>
        <w:t xml:space="preserve">Согласования:</w:t>
      </w:r>
      <w:r>
        <w:t xml:space="preserve"> </w:t>
      </w:r>
      <w:r>
        <w:t xml:space="preserve">валютный контроль / правкомиссия — срок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YUN (장면2):</w:t>
      </w:r>
      <w:r>
        <w:t xml:space="preserve"> </w:t>
      </w:r>
      <w:r>
        <w:t xml:space="preserve">“</w:t>
      </w:r>
      <w:r>
        <w:t xml:space="preserve">Потому что вы бы продали дешевле из дружбы, Борис Игоревич. А дружба, за которую не заплатили, потом обязательно выставляет счёт. Не сразу. Через десять лет. В самый плохой день, когда нужно решать быстро. Я хочу, чтобы в тот день между нами не было долга. Только вопрос.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бы продали дешевле из дружбы.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 + 원인(из + 생격)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격언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Дружба, за которую не заплатили, … выставляет счёт.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+ 은유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сразу. Через десять лет. В самый плохой день, когда…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점층적 시간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хочу, чтобы… не было долга.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хотеть, чтобы + 과거형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вопрос.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—</w:t>
            </w:r>
            <w:r>
              <w:t xml:space="preserve"> </w:t>
            </w:r>
            <w:r>
              <w:t xml:space="preserve">“</w:t>
            </w:r>
            <w:r>
              <w:t xml:space="preserve">질문만 있게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Вы бы … из …. А …, за которую не заплатили, потом …. Я хочу, чтобы … не было …. Только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из дружбы · не сразу · чтобы не было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파트너가 제안한 할인을 정중히 거절하고 공정가를 내겠다고 설명하는 30~40단어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миноритарная до́ля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-та́р-, до́-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소수 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거부권(불변)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потоло́к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천장, 상한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зерка́льное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거울의, 대칭의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преиму́щественное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승인, 협의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ссо́ра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чжон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정(情, 한국어 차용)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без + 생격 — нельзя:</w:t>
      </w:r>
      <w:r>
        <w:t xml:space="preserve"> </w:t>
      </w:r>
      <w:r>
        <w:t xml:space="preserve">«Без согласия „Седжина” — нельзя» — 금지의 무인칭 구문.</w:t>
      </w:r>
      <w:r>
        <w:t xml:space="preserve"> </w:t>
      </w:r>
      <w:r>
        <w:rPr>
          <w:bCs/>
          <w:b/>
        </w:rPr>
        <w:t xml:space="preserve">хотеть, чтобы + 과거형:</w:t>
      </w:r>
      <w:r>
        <w:t xml:space="preserve"> </w:t>
      </w:r>
      <w:r>
        <w:t xml:space="preserve">«Я хочу, чтобы… не было долга» — 다른 주어(상황)에 대한 바람은 чтобы + 과거형.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38ce08a429cbfaa26ce27e62c43c5eb9c9c7961"/>
    <w:p>
      <w:pPr>
        <w:pStyle w:val="Heading3"/>
      </w:pPr>
      <w:r>
        <w:t xml:space="preserve">도입 — Год 8, 10월 24일 금요일 오후 2시, 서울 세진 본사 회의실 / 모스크바 오전 8시 화면</w:t>
      </w:r>
    </w:p>
    <w:p>
      <w:pPr>
        <w:pStyle w:val="FirstParagraph"/>
      </w:pPr>
      <w:r>
        <w:t xml:space="preserve">윤: 안녕하십니까. 모스크바는 — 좋은 아침이겠네요. 올가 페트로브나, 이리나 세르게예브나, 보리스 이고레비치. 일찍 일어나 주셔서 감사합니다.</w:t>
      </w:r>
    </w:p>
    <w:p>
      <w:pPr>
        <w:pStyle w:val="BodyText"/>
      </w:pPr>
      <w:r>
        <w:t xml:space="preserve">보리스: 난 다섯 시에 일어나요, 윤 대표님. 98년부터. 나한텐 이게 점심이에요.</w:t>
      </w:r>
    </w:p>
    <w:p>
      <w:pPr>
        <w:pStyle w:val="BodyText"/>
      </w:pPr>
      <w:r>
        <w:t xml:space="preserve">올가: 우린 안 잤어요. 둘 다. 불평이 아니에요. 정보예요.</w:t>
      </w:r>
    </w:p>
    <w:p>
      <w:pPr>
        <w:pStyle w:val="BodyText"/>
      </w:pPr>
      <w:r>
        <w:t xml:space="preserve">윤: 이해합니다. 나도 못 잤어요. 혈압 — 132. 시작하죠. 질문을 약속했죠. 여기 있습니다.</w:t>
      </w:r>
    </w:p>
    <w:p>
      <w:pPr>
        <w:pStyle w:val="BodyText"/>
      </w:pPr>
      <w:r>
        <w:t xml:space="preserve">알렉세이: 듣고 있어요. 넷 모두.</w:t>
      </w:r>
    </w:p>
    <w:p>
      <w:pPr>
        <w:pStyle w:val="BodyText"/>
      </w:pPr>
      <w:r>
        <w:t xml:space="preserve">윤: 「세진」은 물을 권리를 갖고 싶습니다. 닫을 권리가 아니라. 이게 질문이에요. 우리에게 그 권리를 주시겠습니까?</w:t>
      </w:r>
    </w:p>
    <w:p>
      <w:pPr>
        <w:pStyle w:val="BodyText"/>
      </w:pPr>
      <w:r>
        <w:t xml:space="preserve">이리나: 죄송한데요. 그게 질문이에요 — 제안이에요?</w:t>
      </w:r>
    </w:p>
    <w:p>
      <w:pPr>
        <w:pStyle w:val="BodyText"/>
      </w:pPr>
      <w:r>
        <w:t xml:space="preserve">윤: 둘 다예요, 이리나 세르게예브나. 질문은 — 내 것, 개인적인. 제안은 — 「세진」의 것, 공식적인, 어제 우리 이사회가 승인했어요. 제안은 소희가 설명할 거예요. 2년 뒤 대표가 될 사람이에요. 그러니 그걸 책임지는 것도 — 당신들 앞에서, 우리 직원들 앞에서 — 그 사람이죠. 내가 아니라.</w:t>
      </w:r>
    </w:p>
    <w:p>
      <w:pPr>
        <w:pStyle w:val="BodyText"/>
      </w:pPr>
      <w:r>
        <w:t xml:space="preserve">소희: 러시아어로 말할게요. 천천히. 나쁘면 — 도윤이 고쳐 줘요. 하지만 통역은 안 해요. 이건 제 말이에요.</w:t>
      </w:r>
    </w:p>
    <w:p>
      <w:pPr>
        <w:pStyle w:val="BodyText"/>
      </w:pPr>
      <w:r>
        <w:t xml:space="preserve">도윤: 저는 듣기만 해요. 오늘 저는 — 다리가 아니에요. 오늘은 저도 해당돼요.</w:t>
      </w:r>
    </w:p>
    <w:p>
      <w:pPr>
        <w:pStyle w:val="BodyText"/>
      </w:pPr>
      <w:r>
        <w:t xml:space="preserve">보리스: 당신도 해당된다고요? 도윤 씨가?</w:t>
      </w:r>
    </w:p>
    <w:p>
      <w:pPr>
        <w:pStyle w:val="BodyText"/>
      </w:pPr>
      <w:r>
        <w:t xml:space="preserve">도윤: 해당돼요. 10분 뒤에 아실 거예요, 보리스 이고레비치.</w:t>
      </w:r>
    </w:p>
    <w:p>
      <w:pPr>
        <w:pStyle w:val="BodyText"/>
      </w:pPr>
      <w:r>
        <w:t xml:space="preserve">올가: 그럼 시작하세요, 소희 씨. 적고 있어요. 쉼표 하나하나까지.</w:t>
      </w:r>
    </w:p>
    <w:p>
      <w:pPr>
        <w:pStyle w:val="BodyText"/>
      </w:pPr>
      <w:r>
        <w:t xml:space="preserve">소희: 좋아요. 올가 씨, 당신이 가르쳐 줬죠: 숫자 먼저, 말은 나중. 숫자는 — 화면에 있어요.</w:t>
      </w:r>
    </w:p>
    <w:p>
      <w:pPr>
        <w:pStyle w:val="BodyText"/>
      </w:pPr>
      <w:r>
        <w:t xml:space="preserve">이리나: 보여요. 40퍼센트. 12억 4천만.</w:t>
      </w:r>
    </w:p>
    <w:bookmarkEnd w:id="33"/>
    <w:bookmarkStart w:id="34" w:name="장면1-같은-시각-소수-지분-제안-1"/>
    <w:p>
      <w:pPr>
        <w:pStyle w:val="Heading3"/>
      </w:pPr>
      <w:r>
        <w:t xml:space="preserve">장면1 — 같은 시각 — 소수 지분 제안</w:t>
      </w:r>
    </w:p>
    <w:p>
      <w:pPr>
        <w:pStyle w:val="FirstParagraph"/>
      </w:pPr>
      <w:r>
        <w:t xml:space="preserve">소희: 첫째. 「세진」이 「모스트」 지분 40퍼센트를 삽니다. 20 — 보리스 이고레비치에게서. 20 — 이리나 세르게예브나에게서. 파시기를 원하신다면.</w:t>
      </w:r>
    </w:p>
    <w:p>
      <w:pPr>
        <w:pStyle w:val="BodyText"/>
      </w:pPr>
      <w:r>
        <w:t xml:space="preserve">이리나: 40퍼센트에 12억 4천. 100이면 31억. 구사로바 평가. 프리미엄 없이.</w:t>
      </w:r>
    </w:p>
    <w:p>
      <w:pPr>
        <w:pStyle w:val="BodyText"/>
      </w:pPr>
      <w:r>
        <w:t xml:space="preserve">소희: 프리미엄 없이. 공정 가격. 각각 6억 2천. 현금으로. 60일 이내에.</w:t>
      </w:r>
    </w:p>
    <w:p>
      <w:pPr>
        <w:pStyle w:val="BodyText"/>
      </w:pPr>
      <w:r>
        <w:t xml:space="preserve">보리스: 6억 2천. 볼코프는 8억이었어요. 아시잖아요.</w:t>
      </w:r>
    </w:p>
    <w:p>
      <w:pPr>
        <w:pStyle w:val="BodyText"/>
      </w:pPr>
      <w:r>
        <w:t xml:space="preserve">윤: 압니다. 닫을 자유에 프리미엄을 내지 않겠어요. 우린 그 자유가 필요 없어요.</w:t>
      </w:r>
    </w:p>
    <w:p>
      <w:pPr>
        <w:pStyle w:val="BodyText"/>
      </w:pPr>
      <w:r>
        <w:t xml:space="preserve">소희: 둘째. 「모스트」 이사회. 「세진」은 한 자리를 받아요. 하나. 둘이 아니라. 우리 대표자는 모스크바에 살아요.</w:t>
      </w:r>
    </w:p>
    <w:p>
      <w:pPr>
        <w:pStyle w:val="BodyText"/>
      </w:pPr>
      <w:r>
        <w:t xml:space="preserve">보리스: 누구죠?</w:t>
      </w:r>
    </w:p>
    <w:p>
      <w:pPr>
        <w:pStyle w:val="BodyText"/>
      </w:pPr>
      <w:r>
        <w:t xml:space="preserve">도윤: 저예요, 보리스 이고레비치. 그래서 저도 해당된다는 거예요.</w:t>
      </w:r>
    </w:p>
    <w:p>
      <w:pPr>
        <w:pStyle w:val="BodyText"/>
      </w:pPr>
      <w:r>
        <w:t xml:space="preserve">알렉세이: 도윤… 알고 있었어?</w:t>
      </w:r>
    </w:p>
    <w:p>
      <w:pPr>
        <w:pStyle w:val="BodyText"/>
      </w:pPr>
      <w:r>
        <w:t xml:space="preserve">도윤: 아니. 지금 알았어. 너랑 같이. 대표님은 월요일에 모스크바 얘기만 물으셨어. 이유는 말씀 안 하셨고.</w:t>
      </w:r>
    </w:p>
    <w:p>
      <w:pPr>
        <w:pStyle w:val="BodyText"/>
      </w:pPr>
      <w:r>
        <w:t xml:space="preserve">윤: 도윤이 직함이 아니라 — 모스크바에 「네」라고 하길 바랐어요. 그건 서로 다른 「네」예요.</w:t>
      </w:r>
    </w:p>
    <w:p>
      <w:pPr>
        <w:pStyle w:val="BodyText"/>
      </w:pPr>
      <w:r>
        <w:t xml:space="preserve">소희: 셋째. 대표자의 권리. 정보 — 전부. 보고 — 분기마다. 질문 — 무엇이든. 거부권 — 두 개뿐.</w:t>
      </w:r>
    </w:p>
    <w:p>
      <w:pPr>
        <w:pStyle w:val="BodyText"/>
      </w:pPr>
      <w:r>
        <w:t xml:space="preserve">올가: 두 개뿐. 뭔데요?</w:t>
      </w:r>
    </w:p>
    <w:p>
      <w:pPr>
        <w:pStyle w:val="BodyText"/>
      </w:pPr>
      <w:r>
        <w:t xml:space="preserve">소희: 첫째 거부권 — 「모스트」를 제3자에게 매각. 전체든 지배 지분이든. 「세진」 동의 없이는 — 안 돼요.</w:t>
      </w:r>
    </w:p>
    <w:p>
      <w:pPr>
        <w:pStyle w:val="BodyText"/>
      </w:pPr>
      <w:r>
        <w:t xml:space="preserve">올가: 볼코프에 대한 방어네요. 1년 뒤든, 5년 뒤든 — 상관없이.</w:t>
      </w:r>
    </w:p>
    <w:p>
      <w:pPr>
        <w:pStyle w:val="BodyText"/>
      </w:pPr>
      <w:r>
        <w:t xml:space="preserve">보리스: 좋은 방어네. 98년에 이런 걸 샀어야 했는데.</w:t>
      </w:r>
    </w:p>
    <w:p>
      <w:pPr>
        <w:pStyle w:val="BodyText"/>
      </w:pPr>
      <w:r>
        <w:t xml:space="preserve">레프: 넌 그거 안 읽었을 거야, 보리스. 그땐 아무것도 안 읽었잖아.</w:t>
      </w:r>
    </w:p>
    <w:p>
      <w:pPr>
        <w:pStyle w:val="BodyText"/>
      </w:pPr>
      <w:r>
        <w:t xml:space="preserve">소희: 둘째 거부권 — 「라도가」 브랜드의 유통 철수. 「세진」 동의 없이는 — 안 돼요. 절대로.</w:t>
      </w:r>
    </w:p>
    <w:p>
      <w:pPr>
        <w:pStyle w:val="BodyText"/>
      </w:pPr>
      <w:r>
        <w:t xml:space="preserve">이리나: 예산은요? 급여? 채용? 가격은요?</w:t>
      </w:r>
    </w:p>
    <w:p>
      <w:pPr>
        <w:pStyle w:val="BodyText"/>
      </w:pPr>
      <w:r>
        <w:t xml:space="preserve">소희: 아니요. 그건 — 당신들 거예요. 우리는 물어요. 결정하지 않아요. 대표님의 수학 선생님처럼.</w:t>
      </w:r>
    </w:p>
    <w:p>
      <w:pPr>
        <w:pStyle w:val="BodyText"/>
      </w:pPr>
      <w:r>
        <w:t xml:space="preserve">올가: 법률 용어로 옮겨 볼게요, 니나 아르카디예브나가 좋아하셨겠네. 물을 권리 — 그건 정보권이에요: 보고, 접근, 질문. 닫을 권리 — 그건 거부권이고요. 당신들은 거부권 두 개만 남겨요. 그리고 둘 다 — 아무것도 닫히지 않게 하려는 거예요. 우리 스스로도, 우리 다음의 누구도. 이런 계약은 처음 봐요.</w:t>
      </w:r>
    </w:p>
    <w:p>
      <w:pPr>
        <w:pStyle w:val="BodyText"/>
      </w:pPr>
      <w:r>
        <w:t xml:space="preserve">윤: 올가 페트로브나가 도윤보다 빨리 이해했군요.</w:t>
      </w:r>
    </w:p>
    <w:p>
      <w:pPr>
        <w:pStyle w:val="BodyText"/>
      </w:pPr>
      <w:r>
        <w:t xml:space="preserve">도윤: 대표님, 그건 불공평해요. 저는 15분 전에 알았어요.</w:t>
      </w:r>
    </w:p>
    <w:p>
      <w:pPr>
        <w:pStyle w:val="BodyText"/>
      </w:pPr>
      <w:r>
        <w:t xml:space="preserve">소희: 넷째. 알렉세이 씨의 세 조건. 어떤 매수인에게든 어떤 파트너에게든. 우리는 받아들여요. 세 개 전부.</w:t>
      </w:r>
    </w:p>
    <w:p>
      <w:pPr>
        <w:pStyle w:val="BodyText"/>
      </w:pPr>
      <w:r>
        <w:t xml:space="preserve">올가: 2년간 감원 없음. 센터, 상담선, 프로그램, 품질 — 5년. 위약금.</w:t>
      </w:r>
    </w:p>
    <w:p>
      <w:pPr>
        <w:pStyle w:val="BodyText"/>
      </w:pPr>
      <w:r>
        <w:t xml:space="preserve">소희: 네. 위약금 — 7억. 이리나 씨가 그랬죠: 「저라면 7억으로 하겠어요」. 우리도 그렇게 했어요.</w:t>
      </w:r>
    </w:p>
    <w:p>
      <w:pPr>
        <w:pStyle w:val="BodyText"/>
      </w:pPr>
      <w:r>
        <w:t xml:space="preserve">이리나: 제가 그렇게 말한 걸 어떻게 아세요? 우리 강당에서였는데. 월요일에.</w:t>
      </w:r>
    </w:p>
    <w:p>
      <w:pPr>
        <w:pStyle w:val="BodyText"/>
      </w:pPr>
      <w:r>
        <w:t xml:space="preserve">도윤: 올가 페트로브나의 의사록이요. 원주로 보내 주셨어요. 번역하라고. 제가 번역했어요.</w:t>
      </w:r>
    </w:p>
    <w:p>
      <w:pPr>
        <w:pStyle w:val="BodyText"/>
      </w:pPr>
      <w:r>
        <w:t xml:space="preserve">올가: 내가 보냈어. 생각했지: 누가 파트너가 된다면 — 의사록을 미리 읽게 하자고.</w:t>
      </w:r>
    </w:p>
    <w:p>
      <w:pPr>
        <w:pStyle w:val="BodyText"/>
      </w:pPr>
      <w:r>
        <w:t xml:space="preserve">최: 다섯째는 — 제 거예요. 괜찮을까요? 저는 — 영업이에요. 「라도가」는 제 계획에 남아요. 「모스트」 40퍼센트면 — 「라도가」는 우리 것이기도 해요. 전 세계에 팔겠어요. 카자흐스탄은 — 약속대로 2년 뒤. 그다음엔 — 더 멀리.</w:t>
      </w:r>
    </w:p>
    <w:p>
      <w:pPr>
        <w:pStyle w:val="BodyText"/>
      </w:pPr>
      <w:r>
        <w:t xml:space="preserve">알렉세이: 최 상무님, 찬성하세요?</w:t>
      </w:r>
    </w:p>
    <w:p>
      <w:pPr>
        <w:pStyle w:val="BodyText"/>
      </w:pPr>
      <w:r>
        <w:t xml:space="preserve">최: 찬성했어요. 「세진」 이사회에서. 어제 저녁. 만장일치. 다섯 명 중 다섯.</w:t>
      </w:r>
    </w:p>
    <w:p>
      <w:pPr>
        <w:pStyle w:val="BodyText"/>
      </w:pPr>
      <w:r>
        <w:t xml:space="preserve">보리스: 다섯 명 중 다섯. 우리는 그런 적 없어요. 우리는 늘 누군가 반대해요. 보통은 나죠.</w:t>
      </w:r>
    </w:p>
    <w:p>
      <w:pPr>
        <w:pStyle w:val="BodyText"/>
      </w:pPr>
      <w:r>
        <w:t xml:space="preserve">소희: 마지막. 여섯째. 「세진」은 절대로 알렉세이 씨보다 많은 지분을 갖지 않아요. 40이 — 상한이에요. 영원히. 대표님이 적으셨어요. 직접 손으로.</w:t>
      </w:r>
    </w:p>
    <w:p>
      <w:pPr>
        <w:pStyle w:val="BodyText"/>
      </w:pPr>
      <w:r>
        <w:t xml:space="preserve">윤: 내 손으로. 내 글씨는 반듯해요. 미안하게도. 베라 파블로브나 같지 않아서.</w:t>
      </w:r>
    </w:p>
    <w:bookmarkEnd w:id="34"/>
    <w:bookmarkStart w:id="35" w:name="장면2-같은-시각-질문들-1"/>
    <w:p>
      <w:pPr>
        <w:pStyle w:val="Heading3"/>
      </w:pPr>
      <w:r>
        <w:t xml:space="preserve">장면2 — 같은 시각 — 질문들</w:t>
      </w:r>
    </w:p>
    <w:p>
      <w:pPr>
        <w:pStyle w:val="FirstParagraph"/>
      </w:pPr>
      <w:r>
        <w:t xml:space="preserve">알렉세이: 윤 대표님, 질문해도 될까요? 물을 권리라고 하셨죠. 그럼 저도 물을게요. 왜요?</w:t>
      </w:r>
    </w:p>
    <w:p>
      <w:pPr>
        <w:pStyle w:val="BodyText"/>
      </w:pPr>
      <w:r>
        <w:t xml:space="preserve">윤: 뭐가 왜요?</w:t>
      </w:r>
    </w:p>
    <w:p>
      <w:pPr>
        <w:pStyle w:val="BodyText"/>
      </w:pPr>
      <w:r>
        <w:t xml:space="preserve">알렉세이: 왜 이렇게 하세요, 윤 대표님? 라인 때문에 어머님 땅을 파셨어요. 이제 — 12억 4천 더. 아무것도 닫을 수 없고 거의 아무것도 정할 수 없는 지분에. 합리적이지 않아요. 볼코프라면 — 감정이라고 하겠죠. 이미 그렇게 말했고요.</w:t>
      </w:r>
    </w:p>
    <w:p>
      <w:pPr>
        <w:pStyle w:val="BodyText"/>
      </w:pPr>
      <w:r>
        <w:t xml:space="preserve">윤: 볼코프가 옳아요. 감정이에요. 다만 숫자가 있는 감정. 소희, 두 번째 쪽 보여 드려.</w:t>
      </w:r>
    </w:p>
    <w:p>
      <w:pPr>
        <w:pStyle w:val="BodyText"/>
      </w:pPr>
      <w:r>
        <w:t xml:space="preserve">소희: 「모스트」 물량의 92퍼센트가 — 「세진」이에요. 러시아는 — 우리 수출의 41퍼센트. 볼코프가 「모스트」를 사면 — 2년 뒤 우리는 그의 공급사가 돼요. 다섯 중 하나. 목소리 없이. 「라도가」 없이.</w:t>
      </w:r>
    </w:p>
    <w:p>
      <w:pPr>
        <w:pStyle w:val="BodyText"/>
      </w:pPr>
      <w:r>
        <w:t xml:space="preserve">최: 수출의 41퍼센트는 — 제 계획이에요. 모스크바 없으면 제 계획은 — 반토막이에요.</w:t>
      </w:r>
    </w:p>
    <w:p>
      <w:pPr>
        <w:pStyle w:val="BodyText"/>
      </w:pPr>
      <w:r>
        <w:t xml:space="preserve">알렉세이: 그러니까 이건 선물이 아니네요.</w:t>
      </w:r>
    </w:p>
    <w:p>
      <w:pPr>
        <w:pStyle w:val="BodyText"/>
      </w:pPr>
      <w:r>
        <w:t xml:space="preserve">이리나: 그러니까 수출을 지키시는 거네요.</w:t>
      </w:r>
    </w:p>
    <w:p>
      <w:pPr>
        <w:pStyle w:val="BodyText"/>
      </w:pPr>
      <w:r>
        <w:t xml:space="preserve">소희: 네. 그리고 우리 브랜드, 우리 라인, 모스크바에 있는 우리 사람들 — 이제 도윤도요. 그건 합리적이에요, 이리나 씨. 그냥 「세진」에 좋은 거래예요. 대표님은 「감정」이라고 하세요, 그게 짧으니까. 그리고 그게 더 기분이 좋으시니까. 계산으로 칭찬받는 걸 싫어하세요.</w:t>
      </w:r>
    </w:p>
    <w:p>
      <w:pPr>
        <w:pStyle w:val="BodyText"/>
      </w:pPr>
      <w:r>
        <w:t xml:space="preserve">보리스: 나도 질문 하나 해도 돼요, 윤 대표님? 늙은이가.</w:t>
      </w:r>
    </w:p>
    <w:p>
      <w:pPr>
        <w:pStyle w:val="BodyText"/>
      </w:pPr>
      <w:r>
        <w:t xml:space="preserve">윤: 보리스 이고레비치, 나보다 한 살 위시죠. 그럼 「형」이라고 불러도 되겠네요. 물으세요.</w:t>
      </w:r>
    </w:p>
    <w:p>
      <w:pPr>
        <w:pStyle w:val="BodyText"/>
      </w:pPr>
      <w:r>
        <w:t xml:space="preserve">보리스: 왜 공정 가격을 내요? 우린 더 싸게 팔았을 거예요. 나는 — 확실히. 존경의 의미로.</w:t>
      </w:r>
    </w:p>
    <w:p>
      <w:pPr>
        <w:pStyle w:val="BodyText"/>
      </w:pPr>
      <w:r>
        <w:t xml:space="preserve">윤: 우정 때문에 더 싸게 파셨을 테니까요, 보리스 이고레비치. 그런데 값을 치르지 않은 우정은 나중에 꼭 청구서를 내밀어요. 바로는 아니고. 10년 뒤에. 가장 나쁜 날, 빨리 결정해야 할 때. 그날 우리 사이에 빚이 없었으면 해요. 질문만 있고.</w:t>
      </w:r>
    </w:p>
    <w:p>
      <w:pPr>
        <w:pStyle w:val="BodyText"/>
      </w:pPr>
      <w:r>
        <w:t xml:space="preserve">보리스: 이건… 이건 마음에 드네. 레프, 적어.</w:t>
      </w:r>
    </w:p>
    <w:p>
      <w:pPr>
        <w:pStyle w:val="BodyText"/>
      </w:pPr>
      <w:r>
        <w:t xml:space="preserve">레프: 적고 있어, 보리스. 「값을 치르지 않은 우정은 청구서를 내민다」. 바냐 얘기보다 낫네.</w:t>
      </w:r>
    </w:p>
    <w:p>
      <w:pPr>
        <w:pStyle w:val="BodyText"/>
      </w:pPr>
      <w:r>
        <w:t xml:space="preserve">보리스: 레프, 20년 동안 내 말을 적었지. 이게 처음으로 남의 말이야.</w:t>
      </w:r>
    </w:p>
    <w:p>
      <w:pPr>
        <w:pStyle w:val="BodyText"/>
      </w:pPr>
      <w:r>
        <w:t xml:space="preserve">레프: 처음으로 즐겁게 적은 말이고.</w:t>
      </w:r>
    </w:p>
    <w:p>
      <w:pPr>
        <w:pStyle w:val="BodyText"/>
      </w:pPr>
      <w:r>
        <w:t xml:space="preserve">이리나: 저도 질문이 있어요, 소희 씨. 불편한 거라 죄송해요. 대표가 되시죠. 대표님은 — 예순여덟이에요. 5년 뒤 「세진」 이사회가 달라지면요 — 새 사람들, 새 숫자, 안에서 생긴 새 볼코프들 — 그래서 센터를 닫자고 하면요? 소희 씨가 아니라. 그 사람들이. 그땐요?</w:t>
      </w:r>
    </w:p>
    <w:p>
      <w:pPr>
        <w:pStyle w:val="BodyText"/>
      </w:pPr>
      <w:r>
        <w:t xml:space="preserve">소희: 센터를 닫는 건 — 우리 거부권이 아니에요. 당신들 결정이에요. 우린 못 해요. 원해도.</w:t>
      </w:r>
    </w:p>
    <w:p>
      <w:pPr>
        <w:pStyle w:val="BodyText"/>
      </w:pPr>
      <w:r>
        <w:t xml:space="preserve">이리나: 그럼 당신들이 40퍼센트를 팔고 싶어지면요? 볼코프한테?</w:t>
      </w:r>
    </w:p>
    <w:p>
      <w:pPr>
        <w:pStyle w:val="BodyText"/>
      </w:pPr>
      <w:r>
        <w:t xml:space="preserve">올가: 그래. 그게 핵심 질문이야. 이라, 네가 찾았네.</w:t>
      </w:r>
    </w:p>
    <w:p>
      <w:pPr>
        <w:pStyle w:val="BodyText"/>
      </w:pPr>
      <w:r>
        <w:t xml:space="preserve">소희: 그땐 — 우선매수권. 당신들에게, 세 사람에게. 공정 가격으로, 새 평가로, 볼코프 가격이 아니라. 당신들 계약의 보리스 이고레비치처럼요. 볼코프에겐 안 팔아요. 당신들에게 팔거나 — 아무에게도 안 팔거나. 이건 제가 제일 먼저 서명할게요. 「라도가」처럼.</w:t>
      </w:r>
    </w:p>
    <w:p>
      <w:pPr>
        <w:pStyle w:val="BodyText"/>
      </w:pPr>
      <w:r>
        <w:t xml:space="preserve">올가: 적을게요. 일곱째. 거울식 우선매수권.</w:t>
      </w:r>
    </w:p>
    <w:p>
      <w:pPr>
        <w:pStyle w:val="BodyText"/>
      </w:pPr>
      <w:r>
        <w:t xml:space="preserve">도윤: 서울엔 「거울식」이라고 번역할게요. 다들 알아들을 거예요.</w:t>
      </w:r>
    </w:p>
    <w:p>
      <w:pPr>
        <w:pStyle w:val="BodyText"/>
      </w:pPr>
      <w:r>
        <w:t xml:space="preserve">윤: 올가 페트로브나, 일곱째를 더하셨군요. 마음에 들어요. 파트너가 더하는 게 좋아요. 읽는다는 뜻이니까.</w:t>
      </w:r>
    </w:p>
    <w:p>
      <w:pPr>
        <w:pStyle w:val="BodyText"/>
      </w:pPr>
      <w:r>
        <w:t xml:space="preserve">올가: 난 늘 더해요. 내 직업이에요. 신뢰 없이도 작동하는 계약. 하지만 당신들과는 — 신뢰도 있고요.</w:t>
      </w:r>
    </w:p>
    <w:p>
      <w:pPr>
        <w:pStyle w:val="BodyText"/>
      </w:pPr>
      <w:r>
        <w:t xml:space="preserve">알렉세이: 이리나, 당신은요? 20퍼센트 파실 거예요?</w:t>
      </w:r>
    </w:p>
    <w:p>
      <w:pPr>
        <w:pStyle w:val="BodyText"/>
      </w:pPr>
      <w:r>
        <w:t xml:space="preserve">이리나: 모르겠어요. 정말이에요. 6억 2천은 — 8억보다 적어요. 하지만 이건 문이에요. 진짜 문. 월요일까지요.</w:t>
      </w:r>
    </w:p>
    <w:p>
      <w:pPr>
        <w:pStyle w:val="BodyText"/>
      </w:pPr>
      <w:r>
        <w:t xml:space="preserve">윤: 월요일까지 — 좋습니다. 나도 오래 생각해요. 30년째.</w:t>
      </w:r>
    </w:p>
    <w:p>
      <w:pPr>
        <w:pStyle w:val="BodyText"/>
      </w:pPr>
      <w:r>
        <w:t xml:space="preserve">최: 대표님은 오래 생각하세요. 그리고 1분 만에 결정하시죠. 30년 동안 봤어요.</w:t>
      </w:r>
    </w:p>
    <w:bookmarkEnd w:id="35"/>
    <w:bookmarkStart w:id="36" w:name="절정전환-같은-시각-윤의-마지막-질문-1"/>
    <w:p>
      <w:pPr>
        <w:pStyle w:val="Heading3"/>
      </w:pPr>
      <w:r>
        <w:t xml:space="preserve">절정·전환 — 같은 시각 — 윤의 마지막 질문</w:t>
      </w:r>
    </w:p>
    <w:p>
      <w:pPr>
        <w:pStyle w:val="FirstParagraph"/>
      </w:pPr>
      <w:r>
        <w:t xml:space="preserve">윤: 이제 — 마지막. 제안이 아니라. 질문. 가장 중요한. 네 분께.</w:t>
      </w:r>
    </w:p>
    <w:p>
      <w:pPr>
        <w:pStyle w:val="BodyText"/>
      </w:pPr>
      <w:r>
        <w:t xml:space="preserve">알렉세이: 듣고 있어요.</w:t>
      </w:r>
    </w:p>
    <w:p>
      <w:pPr>
        <w:pStyle w:val="BodyText"/>
      </w:pPr>
      <w:r>
        <w:t xml:space="preserve">윤: 두 여인이 밤마다 남의 아이들에게 걸어갔어요. 내 어머니는 — 강원도 산골에서. 베라 파블로브나는 — 소스놉카에서. 두 분은 만난 적이 없어요. 이제 어머니가 그분의 못에 걸려 있죠. 그분들의 글씨가 볼코프의 광고가 되게 둘 수는 없어요. 이건 — 감정이에요. 미안합니다.</w:t>
      </w:r>
    </w:p>
    <w:p>
      <w:pPr>
        <w:pStyle w:val="BodyText"/>
      </w:pPr>
      <w:r>
        <w:t xml:space="preserve">보리스: 미안해하지 마요, 형. 우리는 그걸 「사람답게」라고 해요.</w:t>
      </w:r>
    </w:p>
    <w:p>
      <w:pPr>
        <w:pStyle w:val="BodyText"/>
      </w:pPr>
      <w:r>
        <w:t xml:space="preserve">소희: 한국어에도 말이 있어요. 「정」. 돈으로 살 수 없는 사람 사이의 따뜻함.</w:t>
      </w:r>
    </w:p>
    <w:p>
      <w:pPr>
        <w:pStyle w:val="BodyText"/>
      </w:pPr>
      <w:r>
        <w:t xml:space="preserve">알렉세이: 정. 기억할게요. 「친구」 옆에.</w:t>
      </w:r>
    </w:p>
    <w:p>
      <w:pPr>
        <w:pStyle w:val="BodyText"/>
      </w:pPr>
      <w:r>
        <w:t xml:space="preserve">윤: 이제 질문입니다. 가격 얘기가 아니에요. 지분 얘기도 아니고. 네 분은 — 함께입니까?</w:t>
      </w:r>
    </w:p>
    <w:p>
      <w:pPr>
        <w:pStyle w:val="BodyText"/>
      </w:pPr>
      <w:r>
        <w:t xml:space="preserve">올가: 함께라니 — 어떤 의미로요?</w:t>
      </w:r>
    </w:p>
    <w:p>
      <w:pPr>
        <w:pStyle w:val="BodyText"/>
      </w:pPr>
      <w:r>
        <w:t xml:space="preserve">윤: 네 분 중 한 분이라도 「아니요」라고 하면 — 사지 않겠어요. 1퍼센트도. 세 분이 「네」라고 해도요. 다툼 속의 지분은 필요 없어요. 파트너 사이의 다툼은 볼코프의 어떤 프리미엄보다 비싸요. 98년에 봤어요. 일본에서. 우리를 사려던 사람들에게서.</w:t>
      </w:r>
    </w:p>
    <w:p>
      <w:pPr>
        <w:pStyle w:val="BodyText"/>
      </w:pPr>
      <w:r>
        <w:t xml:space="preserve">이리나: 제가 20을 팔지 않더라도 — 파트너십에 「네」라고 하면요?</w:t>
      </w:r>
    </w:p>
    <w:p>
      <w:pPr>
        <w:pStyle w:val="BodyText"/>
      </w:pPr>
      <w:r>
        <w:t xml:space="preserve">윤: 그래도 돼요. 그럼 「세진」은 보리스 이고레비치의 20을 사겠죠. 그것도 좋아요. 중요한 건 — 얼마냐가 아니에요. 함께냐예요.</w:t>
      </w:r>
    </w:p>
    <w:p>
      <w:pPr>
        <w:pStyle w:val="BodyText"/>
      </w:pPr>
      <w:r>
        <w:t xml:space="preserve">보리스: 바로 말할게요. 늙었으니 바로 해도 되죠, 월요일 기다릴 것 없이. 네. 「세진」에 내 20을 팝니다. 6억 2천. 1억 8천에 서운함 없이 — 그건 바냐 값이에요, 이미 계산했어요. 볼코프에게도 서운함 없이 — 그 사람은 적어도 이빨을 정직하게 보여 줬으니까. 레프, 이거 멋진가?</w:t>
      </w:r>
    </w:p>
    <w:p>
      <w:pPr>
        <w:pStyle w:val="BodyText"/>
      </w:pPr>
      <w:r>
        <w:t xml:space="preserve">레프: 멋져, 보리스. 그리고 법적으로 깨끗해. 드문 조합이지.</w:t>
      </w:r>
    </w:p>
    <w:p>
      <w:pPr>
        <w:pStyle w:val="BodyText"/>
      </w:pPr>
      <w:r>
        <w:t xml:space="preserve">올가: 내 「네」는 — 일곱째 항과 검토를 조건으로. 40퍼센트 외국인 참여자면 — 외환 통제, 승인 절차, 어쩌면 정부 위원회까지. 한 달, 어쩌면 두 달. 서류가 많을 거예요. 서류가 많고 정직한 게 좋아요. 그러니까 — 네.</w:t>
      </w:r>
    </w:p>
    <w:p>
      <w:pPr>
        <w:pStyle w:val="BodyText"/>
      </w:pPr>
      <w:r>
        <w:t xml:space="preserve">알렉세이: 제 「네」는 아시잖아요. 상의드리러 왔어요. 이야기를 들려주셨죠. 들었어요.</w:t>
      </w:r>
    </w:p>
    <w:p>
      <w:pPr>
        <w:pStyle w:val="BodyText"/>
      </w:pPr>
      <w:r>
        <w:t xml:space="preserve">이리나: 그리고 제 건… 월요일까지요. 죄송해요, 윤 대표님. 지친 채로 「네」라고 하고 싶지 않아요. 쉬고 나서 말하고 싶어요.</w:t>
      </w:r>
    </w:p>
    <w:p>
      <w:pPr>
        <w:pStyle w:val="BodyText"/>
      </w:pPr>
      <w:r>
        <w:t xml:space="preserve">윤: 그게 맞아요. 지친 「네」는 — 아직 자신을 깨닫지 못한 「아니요」예요.</w:t>
      </w:r>
    </w:p>
    <w:p>
      <w:pPr>
        <w:pStyle w:val="BodyText"/>
      </w:pPr>
      <w:r>
        <w:t xml:space="preserve">소희: 대표님, 그거 멋져요. 적어도 돼요?</w:t>
      </w:r>
    </w:p>
    <w:p>
      <w:pPr>
        <w:pStyle w:val="BodyText"/>
      </w:pPr>
      <w:r>
        <w:t xml:space="preserve">윤: 안 돼. 그건 감정이야.</w:t>
      </w:r>
    </w:p>
    <w:p>
      <w:pPr>
        <w:pStyle w:val="BodyText"/>
      </w:pPr>
      <w:r>
        <w:t xml:space="preserve">이리나: 그래도 적을게요. 저 혼자 보려고요. 의사록 말고.</w:t>
      </w:r>
    </w:p>
    <w:p>
      <w:pPr>
        <w:pStyle w:val="BodyText"/>
      </w:pPr>
      <w:r>
        <w:t xml:space="preserve">알렉세이: 그럼 월요일에. 넷이서. 여기서요 — 아니면 모스크바에서요?</w:t>
      </w:r>
    </w:p>
    <w:p>
      <w:pPr>
        <w:pStyle w:val="BodyText"/>
      </w:pPr>
      <w:r>
        <w:t xml:space="preserve">윤: 모스크바에서. 당신의 답은 — 집에서. 판지 아래에서. 도윤이 같이 날아갈 거예요. 그리고 남을 거고요.</w:t>
      </w:r>
    </w:p>
    <w:p>
      <w:pPr>
        <w:pStyle w:val="BodyText"/>
      </w:pPr>
      <w:r>
        <w:t xml:space="preserve">도윤: 남을게요. 1년. 어쩌면 2년. 자막이 사라질 때까지.</w:t>
      </w:r>
    </w:p>
    <w:p>
      <w:pPr>
        <w:pStyle w:val="BodyText"/>
      </w:pPr>
      <w:r>
        <w:t xml:space="preserve">올가: 자막? 무슨 자막?</w:t>
      </w:r>
    </w:p>
    <w:p>
      <w:pPr>
        <w:pStyle w:val="BodyText"/>
      </w:pPr>
      <w:r>
        <w:t xml:space="preserve">알렉세이: 천막 아래 얘기야, 올랴. 나중에 얘기해 줄게.</w:t>
      </w:r>
    </w:p>
    <w:bookmarkEnd w:id="36"/>
    <w:bookmarkStart w:id="37" w:name="Xd1efac91fec010bf085926c8746236a0c4d62ea"/>
    <w:p>
      <w:pPr>
        <w:pStyle w:val="Heading3"/>
      </w:pPr>
      <w:r>
        <w:t xml:space="preserve">마무리 — 같은 날 저녁 7시, 인천 공항 탑승구 — 두 사람과 여행 가방 두 개</w:t>
      </w:r>
    </w:p>
    <w:p>
      <w:pPr>
        <w:pStyle w:val="FirstParagraph"/>
      </w:pPr>
      <w:r>
        <w:t xml:space="preserve">도윤: 가방 두 개. 엄마가 그러셨어: 「따뜻한 거 챙겨. 거긴 눈 와」. 내가 그랬지: 「엄마, 거긴 아직 10월이야」. 스웨터 하나를 더 넣으셨어.</w:t>
      </w:r>
    </w:p>
    <w:p>
      <w:pPr>
        <w:pStyle w:val="BodyText"/>
      </w:pPr>
      <w:r>
        <w:t xml:space="preserve">알렉세이: 어머님 말씀이 맞아. 모스크바 11월은 영하 10도야. 가끔은 10월에도.</w:t>
      </w:r>
    </w:p>
    <w:p>
      <w:pPr>
        <w:pStyle w:val="BodyText"/>
      </w:pPr>
      <w:r>
        <w:t xml:space="preserve">도윤: 료샤. 나 이제 이사회야. 물을 거야. 분기마다. 「왜」라고. 수학 선생님처럼.</w:t>
      </w:r>
    </w:p>
    <w:p>
      <w:pPr>
        <w:pStyle w:val="BodyText"/>
      </w:pPr>
      <w:r>
        <w:t xml:space="preserve">알렉세이: 드디어 통역 대신 질문을 하는구나.</w:t>
      </w:r>
    </w:p>
    <w:p>
      <w:pPr>
        <w:pStyle w:val="BodyText"/>
      </w:pPr>
      <w:r>
        <w:t xml:space="preserve">도윤: 불편한 걸 물으면?</w:t>
      </w:r>
    </w:p>
    <w:p>
      <w:pPr>
        <w:pStyle w:val="BodyText"/>
      </w:pPr>
      <w:r>
        <w:t xml:space="preserve">알렉세이: 그럼 그게 그 분기 최고의 질문이 되겠지. 이리나가 적고. 올가가 쉼표를 보고.</w:t>
      </w:r>
    </w:p>
    <w:p>
      <w:pPr>
        <w:pStyle w:val="BodyText"/>
      </w:pPr>
      <w:r>
        <w:t xml:space="preserve">도윤: 그럼 너는? 넌 뭘 할 건데?</w:t>
      </w:r>
    </w:p>
    <w:p>
      <w:pPr>
        <w:pStyle w:val="BodyText"/>
      </w:pPr>
      <w:r>
        <w:t xml:space="preserve">알렉세이: 답하지. 정직하게. 「평가」에 답했듯이. 내 말이 얼마짜리인지.</w:t>
      </w:r>
    </w:p>
    <w:p>
      <w:pPr>
        <w:pStyle w:val="BodyText"/>
      </w:pPr>
      <w:r>
        <w:t xml:space="preserve">도윤: 볼코프는? 아직 한 달 있어. 11월 30일까지.</w:t>
      </w:r>
    </w:p>
    <w:p>
      <w:pPr>
        <w:pStyle w:val="BodyText"/>
      </w:pPr>
      <w:r>
        <w:t xml:space="preserve">알렉세이: 볼코프에겐 월요일 이후에 쓸 거야. 한 줄. 하지만 먼저 — 이리나.</w:t>
      </w:r>
    </w:p>
    <w:p>
      <w:pPr>
        <w:pStyle w:val="BodyText"/>
      </w:pPr>
      <w:r>
        <w:t xml:space="preserve">도윤: 이리나는 「네」라고 할 거야. 화면에서 얼굴을 봤어.</w:t>
      </w:r>
    </w:p>
    <w:p>
      <w:pPr>
        <w:pStyle w:val="BodyText"/>
      </w:pPr>
      <w:r>
        <w:t xml:space="preserve">알렉세이: 넌 피로를 본 거야.</w:t>
      </w:r>
    </w:p>
    <w:p>
      <w:pPr>
        <w:pStyle w:val="BodyText"/>
      </w:pPr>
      <w:r>
        <w:t xml:space="preserve">도윤: 올가를 보는 눈빛을 봤어. 그렇게 보는 건, 이미 정했는데. 아직 자신한테 말하지 않았을 때야.</w:t>
      </w:r>
    </w:p>
    <w:p>
      <w:pPr>
        <w:pStyle w:val="BodyText"/>
      </w:pPr>
      <w:r>
        <w:t xml:space="preserve">알렉세이: 그것도 통역해? 얼굴도?</w:t>
      </w:r>
    </w:p>
    <w:p>
      <w:pPr>
        <w:pStyle w:val="BodyText"/>
      </w:pPr>
      <w:r>
        <w:t xml:space="preserve">도윤: 15년. 사전 없이. 탑승이야, 형. 아홉 시간 — 그럼 나도 모스크바 사람이야.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2026-10-24T21:19:00Z</dcterms:created>
  <dcterms:modified xsi:type="dcterms:W3CDTF">2026-10-24T21:19:00Z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