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4화 — 「아버지의 죽음」 (Смерть отца)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니콜라이 표도로비치 오를로프(료샤의 아버지) / 안나 미하일로브나 오를로바(료샤의 어머니) / 알렉세이 “료샤” 오를로프(주지사 후보) / 의사 / 수사관 올레그 마르첸코(재등장) / 카탸 리시나(참모) / 다리야 볼코바(탐사기자) / 파벨 그리신(전화) / 류드밀라 이고레브나(장례식) / 세묜 이바노비치 두빈(장례식) / 호도렌코(니콜라이의 옛 동료,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 후보 등록 완료로부터 일주일 뒤, 한겨울. 노보크루츠크 집회에서 니콜라이가 아들을 “매우 자랑스럽다”고 말한 영상이 온라인에서 화제가 되어 조회수 300만을 기록한다. 료샤는 주도(州都)에서 선거운동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화제가 된 영상, 불안한 전조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видел? Твои слова с митинга уже посмотрели три миллиона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кто-то вообще станет это пересматривать.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«Горжусь, очень горжусь, просто боюсь произносить это вслух» — люди пишут, что плакали.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Аня, а тебе не кажется, что теперь на нас будут смотреть ещё пристальнее? После такой огласки?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Но, Коля, не поздно ли уже об этом беспокоиться?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Наверное, поздно.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дурное предчувствие весь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Это от погоды. Гололёд, давление скачет.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Может, и от погоды.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Схожу к Ходоренко, он звал на чай. Посижу часок — отпустит.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не засиживайтесь. Темнеет рано.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밤, 사고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сыну, на ходу)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поздравляю ещё раз с регистрацией. Горжусь.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пап. Как вы там с мамой?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Нормально. Иду сейчас домой от Ходоренко, засиделись за чаем. Темно уже, но тут недалеко.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Осторожно на дороге, пап. Гололёд в это время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Знаю, знаю. Не в первый раз хожу этой дорогой. Слушай, Лёша… Я там, на митинге, сказал то, что давно надо было сказать тебе самому. Так что говорю: горжусь. Без всякого митинга.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Пап…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Ладно, расчувствовались. Дойду — позвоню матери, чтоб не волновалась. До связи, сынок.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связи, пап. Люблю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обрывается; долгая тишина)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비보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Лёше,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Лёша, приезжай.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что случилось?! Говори!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Отца… отца сбила машина. На той дороге от Ходоренко. Водитель скрылся.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жив?! Мама, он жив?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 увезли в больницу. Врачи сказали… сказали, что состояние критическое.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выезжаю прямо сейчас. Три часа по трассе. Держись, мама. Я скоро буду.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병원,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Вы сын Николая Фёдоровича?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Да.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 Мы сделали всё возможное. Травмы были слишком тяжёлыми — он скончался двадцать минут назад, не приходя в сознание.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Этого не может быть. Я говорил с ним сегодня вечером. Всего несколько часов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Мне действительно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медленно опускается на стул рядом с матерью; Анна обнимает его, оба молчат)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весь этот месяц говорил только о тебе, Лёша. С утра до вечера. О том, как гордится.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마르첸코와의 대화, 수사에 대한 의심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больничном коридоре)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Дело квалифицировано как наезд со скрытием с места ДТП. Водителя ищем.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Камеры на той улице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данным, камера у ближайшего дома была на техобслуживании именно в эту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Какое удобное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ваши подозрения, Алексей Николаевич, учитывая… вашу деятельность. Но пока нет оснований считать это чем-то, кроме несчастного случая.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Неделю назад мой отец стал героем интернета за поддержку моей предвыборной кампании. А сегодня его сбивает машина на дороге, по которой он ходил годами, и единственная камера рядом не работала именно в этот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зафиксирую ваши сомнения в протоколе. Расследование продолжится.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Олег… как вас по отчеству?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Не важно,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Важно. Я хочу запомнить имя человека, который сегодня пообещал мне, что расследование продолжится.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카탸, 선거운동 중단 여부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я… Мне очень жаль. Штаб отменил все мероприятия на три дня. Остальное — как решите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говорят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Одни говорят, что вы снимете кандидатуру. Другие — что если снимете, значит, это сработало.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сейчас не время решать. Похороните отца. Штаб подождёт.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다리야, 파벨과의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так жаль. Я немедленно вылетаю.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Марченко сказал что-нибудь по существу?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Камера была отключена. Водителя не нашли и, боюсь, не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Слишком совпадает по времени с вирусным видео, чтобы быть случайностью.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Я не знаю, что сказать. Мне правда жаль. Дядя Коля учил меня кататься на велосипеде.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Помню, Паша.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Узнай через свои каналы, не было ли распоряжений насчёт моего отца в последние недели.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Узнаю. Обещаю, узнаю всё, что смогу.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내적 갈등, 어머니와의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о чём ты думаешь? Ты весь вечер молчишь.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 о том, что если это не случайность — я хочу, чтобы виновные заплатили. Не по закону. По-настоящему.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(испуганно)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Прости, мам. Знаю, что отец бы этого не одобрил.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всю жизнь верил в тебя именно потому, что ты не мстил, а боролся честно. Не предай эту веру сейчас, когда его больше нет, чтобы её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боль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мне продолжать бороться честно, когда они бьют по самому дорогому, что у меня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сынок. Но знаю, что если ты выберешь их путь — путь машин без камер и людей, которые исчезают без следа, — тогда они победили, даже не тронув тебя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сниму кандидатуру? Чтобы больше никого…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получится, что твой отец погиб ни за что. Ты этого хочешь?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(еле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장례식, 마무리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похоронах)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мы все здесь. Весь город.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Николай Фёдорович был хорошим человеком. Тридцать восемь лет на одном заводе — и ни одного дурного слова от него никто не слышал. Гордился вами до последнего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свежей могилы,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Жуковский писал: «О милых спутниках, которые наш свет своим сопутствием для нас животворили, не говори с тоской: их нет; но с благодарностию: были». Коля любил эти строчки. Я не думала, что прочту их над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отца,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Пап… Прости. Прости, что моя борьба забрала у вас с мамой спокойную жизнь. А теперь забрала и тебя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сказал маме, что гордишься. И мне сказал — в последний раз, по телефону. Я буду держаться за эти слова, что бы ни случилось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теперь, Алексей?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толпу пришедших проводить отца)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я продолжу кампанию. Не ради мести. Ради того, чтобы больше ни один отец в этой стране не платил такую цену за то, что гордится своим ребёнком.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чуть поодаль)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откроется в понедельник,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 понедельник.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благодарностью, мам. Не с тоской.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Жуковский, «Воспоминание» (1821): «О милых спутниках, которые наш свет / Своим сопутствием для нас животворили, / Не говори с тоской: их нет; / Но с благодарностию: были»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장례식에서 안나가 남편이 좋아하던 시로 읊는다(장면 9). 료샤는 이 구절의 마지막을 “슬픔이 아니라 감사로”라는 말로 되받아, 복수가 아닌 대의로 캠페인을 이어가겠다는 결심을 굳힌다. 전 화의 불길한 예감과 이어지는 3부 첫 대상실의 정서적 매듭.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「다리야의 폭로전」, 다리야가 전국적 유착 구조를 겨눈 최종 폭로 기사를 완성해 가는 동안 감시와 협박이 조여 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4화 — 「아버지의 죽음」 (Смерть отца)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