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2E0" w:rsidRDefault="00B51AA6" w:rsidP="00B51AA6">
      <w:pPr>
        <w:spacing w:after="0" w:line="240" w:lineRule="auto"/>
      </w:pPr>
      <w:r>
        <w:t xml:space="preserve">Raspberry Pi </w:t>
      </w:r>
      <w:proofErr w:type="gramStart"/>
      <w:r>
        <w:t>In</w:t>
      </w:r>
      <w:proofErr w:type="gramEnd"/>
      <w:r>
        <w:t xml:space="preserve"> Easy Steps</w:t>
      </w:r>
    </w:p>
    <w:p w:rsidR="00B51AA6" w:rsidRDefault="00B51AA6" w:rsidP="00B51AA6">
      <w:pPr>
        <w:spacing w:after="0" w:line="240" w:lineRule="auto"/>
      </w:pPr>
      <w:r>
        <w:t>Mike McGrath</w:t>
      </w:r>
    </w:p>
    <w:p w:rsidR="00B51AA6" w:rsidRDefault="00B51AA6" w:rsidP="00B51AA6">
      <w:pPr>
        <w:spacing w:after="0" w:line="240" w:lineRule="auto"/>
      </w:pPr>
      <w:r>
        <w:t>In Easy Steps</w:t>
      </w:r>
    </w:p>
    <w:p w:rsidR="00B51AA6" w:rsidRDefault="00B51AA6" w:rsidP="00B51AA6">
      <w:pPr>
        <w:spacing w:after="0" w:line="240" w:lineRule="auto"/>
      </w:pPr>
    </w:p>
    <w:p w:rsidR="008F596B" w:rsidRDefault="00B51AA6" w:rsidP="00B51AA6">
      <w:pPr>
        <w:spacing w:after="0" w:line="240" w:lineRule="auto"/>
      </w:pPr>
      <w:r w:rsidRPr="00A545AC">
        <w:rPr>
          <w:i/>
        </w:rPr>
        <w:t>Raspberry Pi in easy steps</w:t>
      </w:r>
      <w:r>
        <w:t xml:space="preserve"> does it exactly what it says on the tin. As part of the Easy Steps series of how-to guides this book offers a great step-by-step introduction to the Raspberry Pi. </w:t>
      </w:r>
    </w:p>
    <w:p w:rsidR="008F596B" w:rsidRDefault="008F596B" w:rsidP="00B51AA6">
      <w:pPr>
        <w:spacing w:after="0" w:line="240" w:lineRule="auto"/>
      </w:pPr>
    </w:p>
    <w:p w:rsidR="00B51AA6" w:rsidRDefault="00B51AA6" w:rsidP="00B51AA6">
      <w:pPr>
        <w:spacing w:after="0" w:line="240" w:lineRule="auto"/>
      </w:pPr>
      <w:r>
        <w:t>It contains nine chapters of high-quality</w:t>
      </w:r>
      <w:r w:rsidR="008F596B">
        <w:t>,</w:t>
      </w:r>
      <w:r>
        <w:t xml:space="preserve"> illustrated</w:t>
      </w:r>
      <w:r w:rsidR="008F596B">
        <w:t>,</w:t>
      </w:r>
      <w:r>
        <w:t xml:space="preserve"> full-colour</w:t>
      </w:r>
      <w:r w:rsidR="008F596B">
        <w:t xml:space="preserve"> pages.  It covers everything from purchasing and setting up the Raspberry Pi all the way through to programming in Scratch and Python, developing you own games and applications and controlling the GPIO pins. </w:t>
      </w:r>
    </w:p>
    <w:p w:rsidR="008F596B" w:rsidRDefault="008F596B" w:rsidP="00B51AA6">
      <w:pPr>
        <w:spacing w:after="0" w:line="240" w:lineRule="auto"/>
      </w:pPr>
    </w:p>
    <w:p w:rsidR="008F596B" w:rsidRDefault="002B234E" w:rsidP="00B51AA6">
      <w:pPr>
        <w:spacing w:after="0" w:line="240" w:lineRule="auto"/>
      </w:pPr>
      <w:r w:rsidRPr="00A545AC">
        <w:rPr>
          <w:i/>
        </w:rPr>
        <w:t>Raspberry Pi in easy</w:t>
      </w:r>
      <w:r w:rsidR="008F596B" w:rsidRPr="00A545AC">
        <w:rPr>
          <w:i/>
        </w:rPr>
        <w:t xml:space="preserve"> steps</w:t>
      </w:r>
      <w:r w:rsidR="008F596B">
        <w:t xml:space="preserve"> is written in plain English which </w:t>
      </w:r>
      <w:r>
        <w:t>provides a jargon-free</w:t>
      </w:r>
      <w:r w:rsidR="008F596B">
        <w:t xml:space="preserve"> and fun</w:t>
      </w:r>
      <w:r>
        <w:t xml:space="preserve"> way</w:t>
      </w:r>
      <w:r w:rsidR="008F596B">
        <w:t xml:space="preserve"> to find your feet in the exciting world of Raspberry Pi. This clear and easy to follow guide provide</w:t>
      </w:r>
      <w:r>
        <w:t xml:space="preserve">s a great foundation for new users and those wishing to further their knowledge of this fantastic little computer. </w:t>
      </w:r>
    </w:p>
    <w:p w:rsidR="002B234E" w:rsidRDefault="002B234E" w:rsidP="00B51AA6">
      <w:pPr>
        <w:spacing w:after="0" w:line="240" w:lineRule="auto"/>
      </w:pPr>
    </w:p>
    <w:p w:rsidR="002B234E" w:rsidRDefault="002B234E" w:rsidP="00B51AA6">
      <w:pPr>
        <w:spacing w:after="0" w:line="240" w:lineRule="auto"/>
      </w:pPr>
      <w:r>
        <w:t>Each chapter includes a number of useful pointers under the headings ‘Hot Tips’, ‘Beware’ and ‘Don’t forget’ – these break down key information into easily digestible bite-</w:t>
      </w:r>
      <w:r w:rsidR="00A545AC">
        <w:t>size chunks. They provide handy tips to spice up your learning, flag something to remember or ward you away from potential dangers.</w:t>
      </w:r>
    </w:p>
    <w:p w:rsidR="00A545AC" w:rsidRDefault="00A545AC" w:rsidP="00B51AA6">
      <w:pPr>
        <w:spacing w:after="0" w:line="240" w:lineRule="auto"/>
      </w:pPr>
    </w:p>
    <w:p w:rsidR="00A545AC" w:rsidRDefault="00A545AC" w:rsidP="00B51AA6">
      <w:pPr>
        <w:spacing w:after="0" w:line="240" w:lineRule="auto"/>
      </w:pPr>
      <w:r>
        <w:t>This book is a clear and fuss-free introduction to the Raspberry Pi – it is great value for money and is suitable for adults and children alike.</w:t>
      </w:r>
    </w:p>
    <w:p w:rsidR="00A545AC" w:rsidRDefault="00A545AC" w:rsidP="00B51AA6">
      <w:pPr>
        <w:spacing w:after="0" w:line="240" w:lineRule="auto"/>
      </w:pPr>
    </w:p>
    <w:p w:rsidR="00A545AC" w:rsidRDefault="00A545AC" w:rsidP="00B51AA6">
      <w:pPr>
        <w:spacing w:after="0" w:line="240" w:lineRule="auto"/>
      </w:pPr>
    </w:p>
    <w:p w:rsidR="00A545AC" w:rsidRDefault="00A545AC" w:rsidP="00B51AA6">
      <w:pPr>
        <w:spacing w:after="0" w:line="240" w:lineRule="auto"/>
      </w:pPr>
      <w:r>
        <w:t>Python for Kids</w:t>
      </w:r>
    </w:p>
    <w:p w:rsidR="00A545AC" w:rsidRDefault="00A545AC" w:rsidP="00B51AA6">
      <w:pPr>
        <w:spacing w:after="0" w:line="240" w:lineRule="auto"/>
      </w:pPr>
      <w:r>
        <w:t>Jason R. Briggs</w:t>
      </w:r>
    </w:p>
    <w:p w:rsidR="00A545AC" w:rsidRDefault="00A545AC" w:rsidP="00B51AA6">
      <w:pPr>
        <w:spacing w:after="0" w:line="240" w:lineRule="auto"/>
      </w:pPr>
      <w:r>
        <w:t>No Starch Press</w:t>
      </w:r>
    </w:p>
    <w:p w:rsidR="00A545AC" w:rsidRDefault="00A545AC" w:rsidP="00B51AA6">
      <w:pPr>
        <w:spacing w:after="0" w:line="240" w:lineRule="auto"/>
      </w:pPr>
    </w:p>
    <w:p w:rsidR="00A545AC" w:rsidRDefault="00A545AC" w:rsidP="00B51AA6">
      <w:pPr>
        <w:spacing w:after="0" w:line="240" w:lineRule="auto"/>
      </w:pPr>
      <w:r>
        <w:rPr>
          <w:i/>
        </w:rPr>
        <w:t xml:space="preserve">Python for Kids </w:t>
      </w:r>
      <w:r>
        <w:t xml:space="preserve">is another fantastic volume from No Starch Press – the publishing company which label </w:t>
      </w:r>
      <w:proofErr w:type="gramStart"/>
      <w:r>
        <w:t>themselves</w:t>
      </w:r>
      <w:proofErr w:type="gramEnd"/>
      <w:r>
        <w:t xml:space="preserve"> ‘The Finest in Geek Entertainment’. </w:t>
      </w:r>
      <w:r>
        <w:rPr>
          <w:i/>
        </w:rPr>
        <w:t>Python for Kids</w:t>
      </w:r>
      <w:r>
        <w:t xml:space="preserve"> certainly lives up to their</w:t>
      </w:r>
      <w:r w:rsidR="006E4D99">
        <w:t xml:space="preserve"> reputation as this book provides a refreshingly fun and engaging platform for children to learn about programming.</w:t>
      </w:r>
    </w:p>
    <w:p w:rsidR="006E4D99" w:rsidRDefault="006E4D99" w:rsidP="00B51AA6">
      <w:pPr>
        <w:spacing w:after="0" w:line="240" w:lineRule="auto"/>
      </w:pPr>
    </w:p>
    <w:p w:rsidR="006E4D99" w:rsidRDefault="006E4D99" w:rsidP="00B51AA6">
      <w:pPr>
        <w:spacing w:after="0" w:line="240" w:lineRule="auto"/>
      </w:pPr>
      <w:r>
        <w:t xml:space="preserve">Having said that, despite its title and obvious target market (the young!) – </w:t>
      </w:r>
      <w:proofErr w:type="gramStart"/>
      <w:r>
        <w:t>the</w:t>
      </w:r>
      <w:proofErr w:type="gramEnd"/>
      <w:r>
        <w:t xml:space="preserve"> quality and technical depth of this book provides a playful introduction to programming to readers of any age. </w:t>
      </w:r>
    </w:p>
    <w:p w:rsidR="006E4D99" w:rsidRDefault="006E4D99" w:rsidP="00B51AA6">
      <w:pPr>
        <w:spacing w:after="0" w:line="240" w:lineRule="auto"/>
      </w:pPr>
    </w:p>
    <w:p w:rsidR="006E4D99" w:rsidRDefault="006E4D99" w:rsidP="00B51AA6">
      <w:pPr>
        <w:spacing w:after="0" w:line="240" w:lineRule="auto"/>
      </w:pPr>
      <w:r>
        <w:t xml:space="preserve">Starting with basic theory and fundamentals and moving quickly on to creating your own computer games </w:t>
      </w:r>
      <w:r w:rsidR="000B2A77">
        <w:t>this book is your ticket into the amazing world of computer programming! Each chapter contains programming puzzles</w:t>
      </w:r>
      <w:r w:rsidR="000B2A77">
        <w:t xml:space="preserve"> designed to stretch your brain and strengthen your understanding</w:t>
      </w:r>
      <w:r w:rsidR="000B2A77">
        <w:t>.</w:t>
      </w:r>
    </w:p>
    <w:p w:rsidR="006E4D99" w:rsidRDefault="006E4D99" w:rsidP="00B51AA6">
      <w:pPr>
        <w:spacing w:after="0" w:line="240" w:lineRule="auto"/>
      </w:pPr>
    </w:p>
    <w:p w:rsidR="006E4D99" w:rsidRDefault="000B2A77" w:rsidP="00B51AA6">
      <w:pPr>
        <w:spacing w:after="0" w:line="240" w:lineRule="auto"/>
      </w:pPr>
      <w:r w:rsidRPr="000B2A77">
        <w:rPr>
          <w:i/>
        </w:rPr>
        <w:t>Python for Kids</w:t>
      </w:r>
      <w:r>
        <w:t xml:space="preserve"> puts the fun back into programming and brings Python to life. By the end of this book you will have gained </w:t>
      </w:r>
      <w:r w:rsidR="006E4D99">
        <w:t xml:space="preserve">a strong understanding </w:t>
      </w:r>
      <w:r>
        <w:t>of this powerful and expressive programming language. There is even a companion website to support your learning</w:t>
      </w:r>
      <w:r w:rsidR="00733863">
        <w:t>,</w:t>
      </w:r>
      <w:r>
        <w:t xml:space="preserve"> where you will find downloads for all the examples in this book, solutions and additional programming puzzles.</w:t>
      </w:r>
    </w:p>
    <w:p w:rsidR="000B2A77" w:rsidRDefault="000B2A77" w:rsidP="00B51AA6">
      <w:pPr>
        <w:spacing w:after="0" w:line="240" w:lineRule="auto"/>
      </w:pPr>
      <w:bookmarkStart w:id="0" w:name="_GoBack"/>
      <w:bookmarkEnd w:id="0"/>
    </w:p>
    <w:p w:rsidR="000B2A77" w:rsidRDefault="00733863" w:rsidP="00B51AA6">
      <w:pPr>
        <w:spacing w:after="0" w:line="240" w:lineRule="auto"/>
      </w:pPr>
      <w:r>
        <w:t>Bought a Raspberry Pi and wondering what to do with it? This book provides the answer.</w:t>
      </w:r>
    </w:p>
    <w:p w:rsidR="000B2A77" w:rsidRDefault="000B2A77" w:rsidP="00B51AA6">
      <w:pPr>
        <w:spacing w:after="0" w:line="240" w:lineRule="auto"/>
      </w:pPr>
    </w:p>
    <w:p w:rsidR="000B2A77" w:rsidRPr="00A545AC" w:rsidRDefault="000B2A77" w:rsidP="00B51AA6">
      <w:pPr>
        <w:spacing w:after="0" w:line="240" w:lineRule="auto"/>
      </w:pPr>
    </w:p>
    <w:sectPr w:rsidR="000B2A77" w:rsidRPr="00A54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AA6"/>
    <w:rsid w:val="00046766"/>
    <w:rsid w:val="00067825"/>
    <w:rsid w:val="000B2A77"/>
    <w:rsid w:val="00156EF9"/>
    <w:rsid w:val="00187BD4"/>
    <w:rsid w:val="001A0A0F"/>
    <w:rsid w:val="001E37CA"/>
    <w:rsid w:val="002B234E"/>
    <w:rsid w:val="004C2180"/>
    <w:rsid w:val="005D2917"/>
    <w:rsid w:val="006E4D99"/>
    <w:rsid w:val="006F2B8F"/>
    <w:rsid w:val="00733863"/>
    <w:rsid w:val="00765BB3"/>
    <w:rsid w:val="00770939"/>
    <w:rsid w:val="0078490E"/>
    <w:rsid w:val="008F596B"/>
    <w:rsid w:val="00934020"/>
    <w:rsid w:val="009F24F3"/>
    <w:rsid w:val="009F7E83"/>
    <w:rsid w:val="00A545AC"/>
    <w:rsid w:val="00AF5035"/>
    <w:rsid w:val="00B51AA6"/>
    <w:rsid w:val="00C80F16"/>
    <w:rsid w:val="00CA5D11"/>
    <w:rsid w:val="00CF5F48"/>
    <w:rsid w:val="00E06F9C"/>
    <w:rsid w:val="00E968DA"/>
    <w:rsid w:val="00ED22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Amy-Clare</dc:creator>
  <cp:lastModifiedBy>Amy-Clare</cp:lastModifiedBy>
  <cp:revision>1</cp:revision>
  <dcterms:created xsi:type="dcterms:W3CDTF">2013-08-29T21:58:00Z</dcterms:created>
  <dcterms:modified xsi:type="dcterms:W3CDTF">2013-08-29T23:01:00Z</dcterms:modified>
</cp:coreProperties>
</file>