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6DA4"/>
          <w:sz w:val="64"/>
          <w:szCs w:val="64"/>
        </w:rPr>
        <w:t xml:space="preserve">LAB 173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Troubleshooting the Creation of an EC2 Instance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Step-by-Step Guide with Screenshot References</w:t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~45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Amazon EC2, AWS CLI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Docs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Upload to /docs/lab173/ in your repo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completing this lab you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Launch an EC2 instance using the AWS CLI.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Troubleshoot AWS CLI commands and EC2 service settings using basic tips and the nmap utility.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and fix an invalid AMI ID issue in a shell script.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Diagnose and correct a missing inbound security-group rule.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 LAMP stack (Linux, Apache, MariaDB, PHP) deployment via user data.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Lab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lab you use a pre-written shell script (create-lamp-instance-v2.sh) to launch an EC2 instance that hosts the Café Web Application on a LAMP stack. The script contains two intentional bugs: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#1 – Wrong AMI ID (invalid image ID for the selected Region).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#2 – Missing HTTP (port 80) inbound rule in the security group.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find, fix, and verify both issues, then confirm the website works end-to-end.</w:t>
      </w:r>
    </w:p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Task 0: Start the Lab &amp; Access the Console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the top of the lab instructions page choose Start Lab.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Wait until the status shows Lab status: ready, then close the panel.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AWS next to Start Lab to open the AWS Management Console in a new tab.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01_lab_start_ready.png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Start Lab panel showing 'Lab status: ready' and the green AWS button.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A500" w:sz="2"/>
              <w:left w:val="single" w:color="FFA500" w:sz="2"/>
              <w:bottom w:val="single" w:color="FFA500" w:sz="2"/>
              <w:right w:val="single" w:color="FFA500" w:sz="2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⚠️  Tip: If a pop-up blocker prevents the Console from opening, choose Allow pop-ups in your browser banner.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Task 1: Connect to the CLI Host Instance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this task you open a terminal on the CLI Host EC2 instance using EC2 Instance Connect.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AWS Management Console search bar, type EC2 and choose EC2.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02_ec2_console_search.png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AWS Management Console with 'EC2' typed in the search bar and EC2 highlighted in results.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left navigation pane choose Instances.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the instance named CLI Host.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03_instances_list_cli_host.png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EC2 Instances list with the CLI Host instance selected (checkbox ticked).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Connect above the instances list.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EC2 Instance Connect tab, choose Connect.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04_ec2_instance_connect_tab.png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The 'Connect to instance' page with the EC2 Instance Connect tab active and the Connect button visible.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A browser-based SSH terminal opens. You are now connected to the CLI Host instance.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05_cli_host_terminal_connected.png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Browser-based terminal showing the CLI Host shell prompt (e.g. ec2-user@ip-x-x-x-x).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Task 2: Configure the AWS CLI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Amazon Linux AMIs ship with the AWS CLI pre-installed. You must supply credentials so the CLI can authenticate with AWS.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the terminal run: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aws configure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the top of the lab instructions page choose Details &gt; Show. Copy each value below and paste it when prompted: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gridSpan w:val="2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2: AWS CLI Configuration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AWS Access Key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Paste the AccessKey value from lab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AWS Secret Access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Paste the SecretKey value from lab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Default region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Paste the LabRegion value (e.g. us-east-1)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Default output 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json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06_aws_configure_complete.png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'aws configure' prompts filled in and returning to the shell prompt.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Verify configuration: run 'aws sts get-caller-identity'. You should see your account ID and the assumed role ARN.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07_sts_get_caller_identity.png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output of 'aws sts get-caller-identity' showing UserId, Account, and Arn.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Task 3: Create the EC2 Instance Using the AWS CLI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3.1 – Review the Script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Navigate to the script directory and create a backup: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~/sysops-activity-files/starters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cp create-lamp-instance-v2.sh create-lamp-instance.backup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08_backup_created.png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the cp command succeeded. An ls confirms both files exist.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script in read-only mode with VI: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view create-lamp-instance-v2.sh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09_script_open_vi.png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 editor showing the top of create-lamp-instance-v2.sh.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 line numbers in VI by typing :set number then pressing Enter.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sections to note: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7–11: Instance size set to t3.small.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16–29: Searches all Regions for a VPC named 'Cafe VPC'.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31–55: Looks up subnet ID, key pair name, and AMI 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124–152: Creates a security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Lines 154–168: Runs the EC2 run-instances command referencing the user data file.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10_script_line_numbers_ami.png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 showing lines around the AMI ID lookup (lines 31-55) with line numbers visible.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Exit VI: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:q!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Inspect the user data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create-lamp-instance-userdata-v2.txt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11_userdata_script_content.png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the contents of the user data file with yum install commands for httpd, mariadb, and php.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3.2 – First Run (Expected to Fail)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script: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./create-lamp-instance-v2.sh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12_script_first_run_error.png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the script output ending with the error: 'An error occurred (InvalidAMIID.NotFound)'.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2"/>
              <w:left w:val="single" w:color="D32F2F" w:sz="2"/>
              <w:bottom w:val="single" w:color="D32F2F" w:sz="2"/>
              <w:right w:val="single" w:color="D32F2F" w:sz="2"/>
            </w:tcBorders>
            <w:shd w:fill="FDECE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🔴  This failure is expected. The script contains a bug with the AMI ID. Proceed to Task 3.3.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3.3 – Troubleshoot &amp; Fix Issue #1: Invalid AMI ID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error message is: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An error occurred (InvalidAMIID.NotFound) when calling the RunInstances operation: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The image id '[ami-xxxxxxxxxx]' does not exist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Root cause: The run-instances command in the script uses a hardcoded Region that does not match the Region where the Cafe VPC was found. The AMI ID is Region-specific, so using it in the wrong Region causes this error.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script for editing: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vi create-lamp-instance-v2.sh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 line numbers enabled (:set number), locate the run-instances command (around line 154-168).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Look for a --region flag that is hardcoded (e.g. us-east-2 or a different Region than your LabRegion).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13_vi_wrong_region_highlighted.png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 editor with line numbers showing the run-instances block and the incorrect hardcoded --region value highlighted.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the hardcoded Region to use the $region variable that was set in lines 16-29. The corrected line should use $region instead of the hardcoded value.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💡  In VI: press i to enter Insert mode, navigate to the wrong region string, delete it, and type $region. Press Esc when done.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and exit VI: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:wq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14_vi_fixed_region_variable.png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VI editor showing the corrected run-instances block using '$region' instead of a hardcoded Region string.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Re-run the script. If prompted to delete existing resources, enter Y: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./create-lamp-instance-v2.sh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15_script_second_run_success.png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the script progressing past run-instances and printing the new instance details in JSON.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16_public_ip_assigned.png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output showing 'Public IP address: x.x.x.x' after the instance passes the IP check loop.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Issue #1 resolved. The run-instances command succeeded and a public IPv4 address was assigned.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Task 3.3 – Troubleshoot &amp; Fix Issue #2: Port 80 Not Open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your browser, 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http://&lt;public-ip&gt;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(Replace &lt;public-ip&gt; with the actual IP from the previous step.)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17_browser_connection_failed.png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'This site can't be reached' or a connection timeout for the LAMP instance public IP.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page fails to load. Diagnose the issue using nmap.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CLI Host terminal, install nmap: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yum install -y nmap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Scan the LAMP instance's open ports: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nmap -Pn &lt;public-ip&gt;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18_nmap_scan_result.png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nmap output. Port 22/tcp is open but port 80/tcp is absent or filtered.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Port 80 is not open, which means the security group is missing an inbound rule for HTTP traffic.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EC2 Instances page, connect to the new LAMP instance using EC2 Instance Connect (same method as Task 1).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19_lamp_instance_connect.png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EC2 Instances list with the new LAMP instance (cafeserver) selected and the Connect button highlighted.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LAMP instance terminal, check that the web server is running: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systemctl status httpd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20_httpd_status_active.png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on the LAMP instance showing 'httpd.service – active (running)'.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 server is running, so the problem is the security group, not the service. Fix the security group.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Back on the CLI Host terminal, find the security group ID: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aws ec2 describe-security-groups --filters Name=group-name,Values='*cafeSG*'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--query 'SecurityGroups[*].[GroupId,GroupName]' --output table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21_sg_id_found.png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output of describe-security-groups showing the cafeSG GroupId (e.g. sg-xxxxxxxxx).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an inbound HTTP rule to the security group (replace sg-xxxxxxxxx with your actual group ID):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aws ec2 authorize-security-group-ingress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--group-id sg-xxxxxxxxx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--protocol tcp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--port 80 \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--cidr 0.0.0.0/0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22_authorize_sg_ingress.png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Terminal showing the authorize-security-group-ingress command and its JSON response (Return: true).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with nmap again: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nmap -Pn &lt;public-ip&gt;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23_nmap_scan_port80_open.png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nmap output now showing both 22/tcp open (ssh) and 80/tcp open (http).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Issue #2 resolved. Port 80 is now open in the security group.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Task 4: Verify the Website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Test the Hello World Page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your browser 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http://&lt;public-ip&gt;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24_hello_from_web_server.png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the page 'Hello From Your Web Server!' at the LAMP instance public IP.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Check the Cloud-Init Log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LAMP instance terminal, follow the cloud-init log: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sudo tail -f /var/log/cloud-init-output.log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25_cloud_init_log_mariadb_php.png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cloud-init log showing successful installation messages for MariaDB and PHP with no errors.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26_cloud_init_log_database_script.png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cloud-init log showing 'Create Database script completed' near the end of output.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 Ctrl-C to stop tailing the log.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Test the Café Web Application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your browser navigate to: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http://&lt;public-ip&gt;/cafe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27_cafe_home_page.png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the Café Web Application home page at /cafe with the café logo and navigation links.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Choose the Menu link.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28_cafe_menu_page.png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the café menu page at /cafe/menu.php with dessert items and an order button.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Select a few dessert items and choose Submit Order.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29_order_confirmation.png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the Order Confirmation page with line items and a total for the submitted order.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Place a second order with different items, then navigate to Order History.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30_order_history_two_orders.png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Browser showing the Order History page listing both completed orders with timestamps and totals.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 Congratulations! The LAMP instance is fully operational. Orders are being stored in the MariaDB database.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Uploading Documentation to GitHub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 these steps to commit your lab guide, screenshots, and notes to a GitHub repository.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Repository Structure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folder layout for your repo: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your-aws-labs-repo/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docs/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lab173/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README.md                          ← lab summary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lab173-guide.docx                  ← this guide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screenshots/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01_lab_start_ready.png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02_ec2_console_search.png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...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30_order_history_two_orders.png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Step-by-Step: Push to GitHub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Clone your repository (if not done yet):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clone https://github.com/&lt;your-username&gt;/&lt;your-repo&gt;.git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&lt;your-repo&gt;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the directory structure: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mkdir -p docs/lab173/screenshots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Copy this guide and your screenshots into the folder: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cp /path/to/lab173-guide.docx docs/lab173/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cp /path/to/screenshots/*.png docs/lab173/screenshots/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README.md for the lab: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cat &gt; docs/lab173/README.md &lt;&lt; 'EOF'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 Lab 173 – Troubleshooting EC2 Instance Creation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## Summary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Launched a LAMP-stack EC2 instance via AWS CLI.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Fixed two bugs: invalid AMI ID (wrong Region) and missing SG port 80 rule.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## Bugs Fixed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| # | Issue | Fix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|---|-------|-----|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| 1 | InvalidAMIID.NotFound | Changed hardcoded Region to $region variable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| 2 | Port 80 blocked | Added HTTP inbound rule to cafeSG |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## Screenshots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See the screenshots/ folder for step-by-step visuals.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EOF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Stage, commit, and push: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add docs/lab173/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commit -m "Add Lab 173 - EC2 troubleshooting guide and screenshots"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git push origin main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📸 Screenshot: </w:t>
            </w:r>
            <w:r>
              <w:rPr>
                <w:rFonts w:ascii="Courier New" w:cs="Courier New" w:eastAsia="Courier New" w:hAnsi="Courier New"/>
                <w:b/>
                <w:bCs/>
                <w:color w:val="1F4E79"/>
                <w:sz w:val="22"/>
                <w:szCs w:val="22"/>
              </w:rPr>
              <w:t xml:space="preserve">31_github_repo_lab173_folder.png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GitHub repository page showing the docs/lab173/ folder with the guide, README, and screenshots subfolder.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EB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💡  Make your repository public if you want to share the guide with others, or keep it private for personal use.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Screenshot Reference Table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Capture each screenshot at the moment described. Use these exact filenames when uploading to GitHub.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Capture</w:t>
            </w:r>
          </w:p>
        </w:tc>
        <w:tc>
          <w:tcPr>
            <w:tcW w:type="dxa" w:w="2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2E6DA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01_lab_start_ready.png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Lab panel – 'Lab status: ready'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02_ec2_console_search.png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Console search for EC2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03_instances_list_cli_host.png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 Host instance selected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04_ec2_instance_connect_tab.png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EC2 Instance Connect tab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05_cli_host_terminal_connected.png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Connected CLI Host shell prompt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06_aws_configure_complete.png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configure filled 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07_sts_get_caller_identity.png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aws sts get-caller-identity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08_backup_created.png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Backup file created (ls output)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09_script_open_vi.png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open in VI editor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10_script_line_numbers_ami.png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AMI lookup lines in VI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11_userdata_script_content.png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 data file contents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3.1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12_script_first_run_error.png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InvalidAMIID.NotFound error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3.2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13_vi_wrong_region_highlighted.png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hardcoded Region in VI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14_vi_fixed_region_variable.png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$region variable after fix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15_script_second_run_success.png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 succeeding past run-instances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16_public_ip_assigned.png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IP printed in terminal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17_browser_connection_failed.png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 timeout on port 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18_nmap_scan_result.png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nmap – port 80 missing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19_lamp_instance_connect.png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Connect to LAMP instance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20_httpd_status_active.png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httpd service active (running)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21_sg_id_found.png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describe-security-groups 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22_authorize_sg_ingress.png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authorize-security-group-ingress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23_nmap_scan_port80_open.png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nmap – port 80 now open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 #2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24_hello_from_web_server.png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'Hello From Your Web Server!'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25_cloud_init_log_mariadb_php.png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cloud-init – MariaDB &amp; PHP install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26_cloud_init_log_database_script.png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cloud-init – 'Create Database script completed'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27_cafe_home_page.png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Café Web Application home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28_cafe_menu_page.png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Café menu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29_order_confirmation.png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Confirmation page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30_order_history_two_orders.png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Order History – two orders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Task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4E79"/>
                <w:sz w:val="18"/>
                <w:szCs w:val="18"/>
              </w:rPr>
              <w:t xml:space="preserve">31_github_repo_lab173_folder.png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 repo docs/lab173/ folder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GitHub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6DA4" w:sz="4" w:space="1"/>
        </w:pBd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6DA4"/>
          <w:sz w:val="36"/>
          <w:szCs w:val="36"/>
        </w:rPr>
        <w:t xml:space="preserve">Conclusion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have successfully completed Lab 173. Here is a summary of what was accomplished: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Connected to a CLI Host EC2 instance using EC2 Instance Connect.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Configured the AWS CLI with lab-provisioned credentials.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Reviewed and ran a shell script to launch an EC2 LAMP instance.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Issue #1: replaced a hardcoded Region with the $region variable so the AMI ID resolves correctly.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Fixed Issue #2: added an HTTP inbound rule (TCP port 80) to the cafeSG security group using the AWS CLI.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Verified the Apache web server and cloud-init log on the new LAMP instance.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Confirmed the Café Web Application is live and storing orders in MariaDB.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Uploaded the guide, screenshots, and README to GitHub.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50" w:sz="2"/>
              <w:left w:val="single" w:color="4CAF50" w:sz="2"/>
              <w:bottom w:val="single" w:color="4CAF50" w:sz="2"/>
              <w:right w:val="single" w:color="4CAF50" w:sz="2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🎉  Lab complete! Choose End Lab at the top of the instructions page and confirm with Yes to terminate all lab resources.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595959"/>
        <w:sz w:val="18"/>
        <w:szCs w:val="18"/>
      </w:rPr>
      <w:t xml:space="preserve">© 2024 AWS Training Guide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  <w:spacing w:after="200" w:before="0"/>
    </w:pPr>
    <w:r>
      <w:rPr>
        <w:rFonts w:ascii="Arial" w:cs="Arial" w:eastAsia="Arial" w:hAnsi="Arial"/>
        <w:b/>
        <w:bCs/>
        <w:color w:val="2E6DA4"/>
        <w:sz w:val="20"/>
        <w:szCs w:val="20"/>
      </w:rPr>
      <w:t xml:space="preserve">Lab 173 – Troubleshooting the Creation of an EC2 Instance</w:t>
    </w:r>
    <w:r>
      <w:rPr>
        <w:rFonts w:ascii="Arial" w:cs="Arial" w:eastAsia="Arial" w:hAnsi="Arial"/>
        <w:color w:val="595959"/>
        <w:sz w:val="20"/>
        <w:szCs w:val="20"/>
      </w:rPr>
      <w:t xml:space="preserve">     AWS SysOps Administration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6D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2026-03-23T15:09:32.520Z</dcterms:created>
  <dcterms:modified xsi:type="dcterms:W3CDTF">2026-03-23T15:09:32.520Z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