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BC08" w14:textId="6CFFBD93" w:rsidR="00AB4C6C" w:rsidRDefault="009D2096">
      <w:r>
        <w:t>First project</w:t>
      </w:r>
      <w:bookmarkStart w:id="0" w:name="_GoBack"/>
      <w:bookmarkEnd w:id="0"/>
    </w:p>
    <w:sectPr w:rsidR="00AB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17"/>
    <w:rsid w:val="00090117"/>
    <w:rsid w:val="000F0F85"/>
    <w:rsid w:val="009D2096"/>
    <w:rsid w:val="00B2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045C"/>
  <w15:chartTrackingRefBased/>
  <w15:docId w15:val="{77C3E709-D4F6-40F0-80B7-55BAC311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sv</dc:creator>
  <cp:keywords/>
  <dc:description/>
  <cp:lastModifiedBy>prathyusha sv</cp:lastModifiedBy>
  <cp:revision>2</cp:revision>
  <dcterms:created xsi:type="dcterms:W3CDTF">2018-12-12T04:02:00Z</dcterms:created>
  <dcterms:modified xsi:type="dcterms:W3CDTF">2018-12-12T04:03:00Z</dcterms:modified>
</cp:coreProperties>
</file>