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AE7A0" w14:textId="77777777" w:rsidR="009F2CCD" w:rsidRPr="008D3807" w:rsidRDefault="009F2CCD" w:rsidP="009F2CCD">
      <w:pPr>
        <w:pageBreakBefore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Скрипт «Консультация по товару / продажа»</w:t>
      </w:r>
    </w:p>
    <w:p w14:paraId="3D27FE7F" w14:textId="77777777" w:rsidR="001267BC" w:rsidRPr="00062D3C" w:rsidRDefault="001267BC" w:rsidP="0006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3"/>
        <w:tblW w:w="10173" w:type="dxa"/>
        <w:tblLook w:val="04A0" w:firstRow="1" w:lastRow="0" w:firstColumn="1" w:lastColumn="0" w:noHBand="0" w:noVBand="1"/>
      </w:tblPr>
      <w:tblGrid>
        <w:gridCol w:w="10173"/>
      </w:tblGrid>
      <w:tr w:rsidR="009F2CCD" w14:paraId="3E16939F" w14:textId="77777777" w:rsidTr="00317338">
        <w:tc>
          <w:tcPr>
            <w:tcW w:w="10173" w:type="dxa"/>
          </w:tcPr>
          <w:p w14:paraId="425B27E7" w14:textId="77777777" w:rsidR="009F2CCD" w:rsidRPr="003C386C" w:rsidRDefault="009F2CCD" w:rsidP="0000466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Установление контакта</w:t>
            </w:r>
          </w:p>
        </w:tc>
      </w:tr>
      <w:tr w:rsidR="009F2CCD" w14:paraId="00F20349" w14:textId="77777777" w:rsidTr="00317338">
        <w:trPr>
          <w:trHeight w:val="264"/>
        </w:trPr>
        <w:tc>
          <w:tcPr>
            <w:tcW w:w="10173" w:type="dxa"/>
          </w:tcPr>
          <w:p w14:paraId="032A1847" w14:textId="543CF070" w:rsidR="009F2CCD" w:rsidRPr="003C386C" w:rsidRDefault="009F2CCD" w:rsidP="0000466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Добрый ден</w:t>
            </w:r>
            <w:r w:rsidR="00CC6E86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ь! Интернет – магазин «Название</w:t>
            </w: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». Меня зовут «Имя </w:t>
            </w:r>
            <w:r w:rsidR="00FE3CD5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менеджера</w:t>
            </w: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». Слушаю Вас.</w:t>
            </w:r>
          </w:p>
        </w:tc>
      </w:tr>
      <w:tr w:rsidR="009F2CCD" w14:paraId="3C748E55" w14:textId="77777777" w:rsidTr="00317338">
        <w:trPr>
          <w:trHeight w:val="537"/>
        </w:trPr>
        <w:tc>
          <w:tcPr>
            <w:tcW w:w="10173" w:type="dxa"/>
          </w:tcPr>
          <w:p w14:paraId="5F74B06E" w14:textId="77777777" w:rsidR="009F2CCD" w:rsidRPr="003C386C" w:rsidRDefault="009F2CCD" w:rsidP="00004660">
            <w:pPr>
              <w:jc w:val="both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Выслушиваем запрос клиента.</w:t>
            </w:r>
          </w:p>
          <w:p w14:paraId="1AA1638B" w14:textId="7629B70C" w:rsidR="00242128" w:rsidRPr="003C386C" w:rsidRDefault="009F2CCD" w:rsidP="0000466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Если клиент сам не представился</w:t>
            </w:r>
            <w:proofErr w:type="gramStart"/>
            <w:r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:</w:t>
            </w:r>
            <w:r w:rsidR="002144B4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 </w:t>
            </w: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proofErr w:type="gramEnd"/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я могу к Вам обращаться?</w:t>
            </w:r>
          </w:p>
        </w:tc>
      </w:tr>
      <w:tr w:rsidR="009F2CCD" w14:paraId="3633DEF7" w14:textId="77777777" w:rsidTr="00317338">
        <w:tc>
          <w:tcPr>
            <w:tcW w:w="10173" w:type="dxa"/>
          </w:tcPr>
          <w:p w14:paraId="5E852D9E" w14:textId="77777777" w:rsidR="009F2CCD" w:rsidRPr="003C386C" w:rsidRDefault="00F930B8" w:rsidP="0000466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Выявление потребности</w:t>
            </w:r>
          </w:p>
        </w:tc>
      </w:tr>
      <w:tr w:rsidR="009F2CCD" w14:paraId="1BA5478A" w14:textId="77777777" w:rsidTr="0079085A">
        <w:trPr>
          <w:trHeight w:val="2695"/>
        </w:trPr>
        <w:tc>
          <w:tcPr>
            <w:tcW w:w="10173" w:type="dxa"/>
          </w:tcPr>
          <w:p w14:paraId="7EFD7807" w14:textId="77777777" w:rsidR="00F930B8" w:rsidRPr="003C386C" w:rsidRDefault="00F930B8" w:rsidP="00F930B8">
            <w:pPr>
              <w:jc w:val="both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При необходимости задаем уточняющие вопросы для выявления </w:t>
            </w:r>
            <w:r w:rsidR="009115B0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базовой </w:t>
            </w:r>
            <w:r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потребности</w:t>
            </w:r>
            <w:r w:rsidR="004663DB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, если клиент не озвучил эту информацию самостоятельно</w:t>
            </w:r>
            <w:r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:</w:t>
            </w:r>
          </w:p>
          <w:p w14:paraId="6295F158" w14:textId="6549EF74" w:rsidR="0040270A" w:rsidRPr="003C386C" w:rsidRDefault="0040270A" w:rsidP="0040270A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«Имя клиента», в каком размере Вам необходимы шины / диски?</w:t>
            </w:r>
          </w:p>
          <w:p w14:paraId="60741127" w14:textId="69EE33D3" w:rsidR="005D65DF" w:rsidRPr="003C386C" w:rsidRDefault="005D65DF" w:rsidP="005D65DF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«Имя клиента», на какой автомобиль подбираете шины / диски (марка, модель, год выпуска, объем двигателя)?</w:t>
            </w:r>
          </w:p>
          <w:p w14:paraId="2D589E3A" w14:textId="39F56C50" w:rsidR="0040270A" w:rsidRPr="003C386C" w:rsidRDefault="0040270A" w:rsidP="0040270A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«Имя клиента», Вас интересуют летние / зимние или всесезонные шины?</w:t>
            </w:r>
          </w:p>
          <w:p w14:paraId="17491E38" w14:textId="06834983" w:rsidR="002509E3" w:rsidRPr="003C386C" w:rsidRDefault="002509E3" w:rsidP="0040270A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«Имя клиента», для каких условий эксплуатации нужны шины</w:t>
            </w:r>
            <w:r w:rsidR="00D66187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(город/трасса, бездорожье; скандинавская или европейская зима)</w:t>
            </w: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  <w:p w14:paraId="3BBAE812" w14:textId="77777777" w:rsidR="0040270A" w:rsidRPr="003C386C" w:rsidRDefault="0040270A" w:rsidP="0040270A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«Имя клиента», необходимы </w:t>
            </w:r>
            <w:r w:rsidR="00F9621A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зимние шины - </w:t>
            </w: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</w:t>
            </w:r>
            <w:r w:rsidR="006F13C3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пованные, </w:t>
            </w:r>
            <w:proofErr w:type="spellStart"/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нешип</w:t>
            </w:r>
            <w:r w:rsidR="00F9621A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ованные</w:t>
            </w:r>
            <w:proofErr w:type="spellEnd"/>
            <w:r w:rsidR="00F9621A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F13C3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 под шип</w:t>
            </w: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  <w:p w14:paraId="0C65BB95" w14:textId="00BA592A" w:rsidR="009F2E32" w:rsidRPr="003C386C" w:rsidRDefault="009F2E32" w:rsidP="0040270A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«Имя клиента», есть ли какие – либо предпочтения по брендам / цене.</w:t>
            </w:r>
          </w:p>
          <w:p w14:paraId="35D9E9B8" w14:textId="7A25275A" w:rsidR="00261C45" w:rsidRPr="003C386C" w:rsidRDefault="00261C45" w:rsidP="00261C45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«Имя клиента», уточните, пожалуйста, город, в котором планируете приобретать </w:t>
            </w:r>
            <w:r w:rsidR="0096232A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шины/диски</w:t>
            </w: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  <w:p w14:paraId="74DB49A5" w14:textId="31776CA5" w:rsidR="00526315" w:rsidRPr="003C386C" w:rsidRDefault="00526315" w:rsidP="0079085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37750" w14:paraId="1E9DA58D" w14:textId="77777777" w:rsidTr="006A362E">
        <w:trPr>
          <w:trHeight w:val="271"/>
        </w:trPr>
        <w:tc>
          <w:tcPr>
            <w:tcW w:w="10173" w:type="dxa"/>
          </w:tcPr>
          <w:p w14:paraId="2EB631B4" w14:textId="77777777" w:rsidR="00637750" w:rsidRPr="003C386C" w:rsidRDefault="001A24D5" w:rsidP="00636C6C">
            <w:pPr>
              <w:jc w:val="center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Консультация по </w:t>
            </w:r>
            <w:r w:rsidR="00636C6C" w:rsidRPr="003C38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наличию </w:t>
            </w:r>
            <w:r w:rsidRPr="003C38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товар</w:t>
            </w:r>
            <w:r w:rsidR="00636C6C" w:rsidRPr="003C38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</w:t>
            </w:r>
          </w:p>
        </w:tc>
      </w:tr>
      <w:tr w:rsidR="00F52D10" w14:paraId="39A7B379" w14:textId="77777777" w:rsidTr="008E7BA8">
        <w:trPr>
          <w:trHeight w:val="416"/>
        </w:trPr>
        <w:tc>
          <w:tcPr>
            <w:tcW w:w="10173" w:type="dxa"/>
          </w:tcPr>
          <w:p w14:paraId="20E4DFED" w14:textId="73C5F2BD" w:rsidR="00F52D10" w:rsidRPr="003C386C" w:rsidRDefault="00636C6C" w:rsidP="0000466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«Имя клиента», </w:t>
            </w:r>
            <w:r w:rsidR="00FE0B2C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наличии есть шины / диски (озвучиваем</w:t>
            </w:r>
            <w:r w:rsidR="0041037C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размер, название бренда и </w:t>
            </w:r>
            <w:r w:rsidR="00954262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модели</w:t>
            </w:r>
            <w:r w:rsidR="00FE0B2C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  <w:p w14:paraId="076F4870" w14:textId="375512FD" w:rsidR="00EA5227" w:rsidRPr="003C386C" w:rsidRDefault="002929B3" w:rsidP="00004660">
            <w:pPr>
              <w:jc w:val="both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Если необходимой клиенту</w:t>
            </w:r>
            <w:r w:rsidR="00EA5227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 модели товара нет в наличии, то предлагаем альтернативу</w:t>
            </w:r>
            <w:r w:rsidR="00726664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 в том же размере</w:t>
            </w:r>
            <w:r w:rsidR="0096232A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/сезонности</w:t>
            </w:r>
            <w:r w:rsidR="00EA5227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.</w:t>
            </w:r>
          </w:p>
          <w:p w14:paraId="5184559B" w14:textId="16092E94" w:rsidR="007938A7" w:rsidRPr="003C386C" w:rsidRDefault="007938A7" w:rsidP="00004660">
            <w:pPr>
              <w:jc w:val="both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Пример консультации: </w:t>
            </w:r>
          </w:p>
          <w:p w14:paraId="794C9930" w14:textId="4798D9BE" w:rsidR="008377E2" w:rsidRPr="003C386C" w:rsidRDefault="001A2862" w:rsidP="0000466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- </w:t>
            </w:r>
            <w:r w:rsidR="008377E2" w:rsidRPr="003C38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265/50 R20 111W Continental </w:t>
            </w:r>
            <w:proofErr w:type="spellStart"/>
            <w:r w:rsidR="008377E2" w:rsidRPr="003C38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PremiumContact</w:t>
            </w:r>
            <w:proofErr w:type="spellEnd"/>
            <w:r w:rsidR="008377E2" w:rsidRPr="003C38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7 </w:t>
            </w:r>
            <w:r w:rsidR="008377E2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 премиальная летняя шина для кроссоверов с асимметричным рисунком протектора, обеспечивающая хорошее сцепление и короткий тормозной путь на сухом и мокром асфальте. Имеет высокий уровень комфорта и подходит для эксплуатации в городских и трассовых условиях.</w:t>
            </w:r>
          </w:p>
          <w:p w14:paraId="1CC7CFA4" w14:textId="220BBAC7" w:rsidR="001A2862" w:rsidRPr="003C386C" w:rsidRDefault="001A2862" w:rsidP="0000466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3C38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235/60 R18 107V </w:t>
            </w:r>
            <w:proofErr w:type="spellStart"/>
            <w:r w:rsidRPr="003C38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Bridgestone</w:t>
            </w:r>
            <w:proofErr w:type="spellEnd"/>
            <w:r w:rsidRPr="003C38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C38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Blizzak</w:t>
            </w:r>
            <w:proofErr w:type="spellEnd"/>
            <w:r w:rsidRPr="003C38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6 ENLITEN</w:t>
            </w: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зимняя </w:t>
            </w:r>
            <w:proofErr w:type="spellStart"/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нешипованная</w:t>
            </w:r>
            <w:proofErr w:type="spellEnd"/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шина европейского типа для SUV и легковых автомобилей. Благодаря направленному протектору с множеством ламелей шина хорошо самоочищается и имеет высокие показатели на мокром асфальте и слякоти.</w:t>
            </w:r>
            <w:r w:rsidR="00A512A3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Ударопрочная боковина </w:t>
            </w:r>
            <w:r w:rsidR="005A6384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 защиту от повреждений при эксплуатации.</w:t>
            </w:r>
          </w:p>
          <w:p w14:paraId="533AB326" w14:textId="77777777" w:rsidR="00FE0B2C" w:rsidRPr="003C386C" w:rsidRDefault="00FE0B2C" w:rsidP="00004660">
            <w:pPr>
              <w:jc w:val="both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После того, как клиент определился с товаром:</w:t>
            </w:r>
          </w:p>
          <w:p w14:paraId="20CFE8FA" w14:textId="5507B520" w:rsidR="00D45B0F" w:rsidRPr="003C386C" w:rsidRDefault="00FE0B2C" w:rsidP="00D45B0F">
            <w:pPr>
              <w:jc w:val="both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«Имя клиента», </w:t>
            </w:r>
            <w:r w:rsidR="00E56DF5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где Вы хотите получить шины/диски?</w:t>
            </w:r>
            <w:r w:rsidR="006109B7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109B7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В</w:t>
            </w:r>
            <w:r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 зависимости от города и точки </w:t>
            </w:r>
            <w:r w:rsidR="00575700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получения</w:t>
            </w:r>
            <w:r w:rsidR="002615C2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 </w:t>
            </w:r>
            <w:r w:rsidR="003850EA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к</w:t>
            </w:r>
            <w:r w:rsidR="00062D3C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онсультируем </w:t>
            </w:r>
            <w:r w:rsidR="00D45B0F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клиента </w:t>
            </w:r>
            <w:r w:rsidR="00062D3C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по </w:t>
            </w:r>
            <w:r w:rsidR="00C25C3D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условия</w:t>
            </w:r>
            <w:r w:rsidR="003850EA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м</w:t>
            </w:r>
            <w:r w:rsidR="00C25C3D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 покупки</w:t>
            </w:r>
            <w:r w:rsidR="003850EA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: стоимость и сроки доставки, </w:t>
            </w:r>
            <w:r w:rsidR="00575700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способы оплаты (с учетом комиссий)</w:t>
            </w:r>
            <w:r w:rsidR="005202CE"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, оповещение о прибытии товара.</w:t>
            </w:r>
          </w:p>
          <w:p w14:paraId="63297CC9" w14:textId="77777777" w:rsidR="00D45B0F" w:rsidRPr="003C386C" w:rsidRDefault="00D45B0F" w:rsidP="00FE0B2C">
            <w:pPr>
              <w:jc w:val="both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</w:pPr>
          </w:p>
          <w:p w14:paraId="49A50D2D" w14:textId="77777777" w:rsidR="00F52D10" w:rsidRPr="003C386C" w:rsidRDefault="00D45B0F" w:rsidP="00FE0B2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клиент согласен оформить заказ, то переходим к </w:t>
            </w:r>
            <w:r w:rsidR="0003174E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блоку «П</w:t>
            </w: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одведени</w:t>
            </w:r>
            <w:r w:rsidR="0003174E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итогов</w:t>
            </w:r>
            <w:r w:rsidR="0003174E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5BF74F3D" w14:textId="7FC9D41F" w:rsidR="0003174E" w:rsidRPr="003C386C" w:rsidRDefault="0003174E" w:rsidP="00205C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клиент отказывается от оформлени</w:t>
            </w:r>
            <w:r w:rsidR="00E15AC3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 заказа, то уточняем причину</w:t>
            </w:r>
            <w:r w:rsidR="00062D3C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проводим работу с возражениями</w:t>
            </w:r>
            <w:r w:rsidR="00E15AC3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завершаем</w:t>
            </w:r>
            <w:r w:rsidR="00E475FD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диалог</w:t>
            </w:r>
            <w:r w:rsidR="00E15AC3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A2B57" w14:paraId="2E3F2C44" w14:textId="77777777" w:rsidTr="004A2B57">
        <w:trPr>
          <w:trHeight w:val="204"/>
        </w:trPr>
        <w:tc>
          <w:tcPr>
            <w:tcW w:w="10173" w:type="dxa"/>
          </w:tcPr>
          <w:p w14:paraId="719CFA67" w14:textId="77777777" w:rsidR="004A2B57" w:rsidRPr="003C386C" w:rsidRDefault="00114D37" w:rsidP="00114D3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Подведение итогов продажи</w:t>
            </w:r>
          </w:p>
        </w:tc>
      </w:tr>
      <w:tr w:rsidR="004A2B57" w14:paraId="668EA7F6" w14:textId="77777777" w:rsidTr="001147D9">
        <w:trPr>
          <w:trHeight w:val="558"/>
        </w:trPr>
        <w:tc>
          <w:tcPr>
            <w:tcW w:w="10173" w:type="dxa"/>
          </w:tcPr>
          <w:p w14:paraId="090FF390" w14:textId="3EE87C90" w:rsidR="0034173C" w:rsidRPr="003C386C" w:rsidRDefault="0034173C" w:rsidP="007938A7">
            <w:pPr>
              <w:pStyle w:val="a4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Озвучива</w:t>
            </w:r>
            <w:r w:rsidR="006B562C" w:rsidRPr="003C38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ем</w:t>
            </w:r>
            <w:r w:rsidRPr="003C38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характеристики</w:t>
            </w:r>
            <w:r w:rsidR="00362395" w:rsidRPr="003C38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товара</w:t>
            </w:r>
            <w:r w:rsidRPr="003C38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 размер, бренд, модель, сезонность, индексы</w:t>
            </w:r>
            <w:r w:rsidR="00A07698" w:rsidRPr="003C38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и т. д</w:t>
            </w:r>
            <w:r w:rsidRPr="003C38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</w:p>
          <w:p w14:paraId="055C8AFD" w14:textId="5451FF23" w:rsidR="0034173C" w:rsidRPr="003C386C" w:rsidRDefault="0034173C" w:rsidP="007938A7">
            <w:pPr>
              <w:pStyle w:val="a4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Озвучива</w:t>
            </w:r>
            <w:r w:rsidR="006B562C" w:rsidRPr="003C38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ем</w:t>
            </w:r>
            <w:r w:rsidRPr="003C38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место покупки и способ оплаты.</w:t>
            </w:r>
          </w:p>
          <w:p w14:paraId="56F2072E" w14:textId="30537489" w:rsidR="007938A7" w:rsidRPr="003C386C" w:rsidRDefault="0034173C" w:rsidP="007938A7">
            <w:pPr>
              <w:pStyle w:val="a4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Озвучиваем сроки отправки/получения товара.</w:t>
            </w:r>
          </w:p>
          <w:p w14:paraId="1DA6B283" w14:textId="3A41976B" w:rsidR="0034173C" w:rsidRPr="003C386C" w:rsidRDefault="0034173C" w:rsidP="0034173C">
            <w:pPr>
              <w:jc w:val="both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Пример подведения итогов: </w:t>
            </w:r>
          </w:p>
          <w:p w14:paraId="10D3A4CD" w14:textId="37D8C5BC" w:rsidR="00362395" w:rsidRPr="003C386C" w:rsidRDefault="00F94520" w:rsidP="00F9452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362395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«Имя клиента», оформляем заказ на 4 летние шины </w:t>
            </w:r>
            <w:r w:rsidR="00540ADE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205/55R16 91H </w:t>
            </w:r>
            <w:proofErr w:type="spellStart"/>
            <w:r w:rsidR="00540ADE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Turanza</w:t>
            </w:r>
            <w:proofErr w:type="spellEnd"/>
            <w:r w:rsidR="00540ADE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 </w:t>
            </w:r>
            <w:proofErr w:type="spellStart"/>
            <w:r w:rsidR="00540ADE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Enliten</w:t>
            </w:r>
            <w:proofErr w:type="spellEnd"/>
            <w:r w:rsidR="00540ADE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TL </w:t>
            </w:r>
            <w:proofErr w:type="spellStart"/>
            <w:r w:rsidR="00540ADE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Bridgestone</w:t>
            </w:r>
            <w:proofErr w:type="spellEnd"/>
            <w:r w:rsidR="00540ADE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362395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 отправкой в г. Киев, оплата при получении в шинном центре на ул. </w:t>
            </w:r>
            <w:r w:rsidR="00540ADE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Л. Лукьяненка</w:t>
            </w:r>
            <w:r w:rsidR="00362395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540ADE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="00362395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Общая сумма заказа </w:t>
            </w:r>
            <w:r w:rsidR="00540ADE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17500</w:t>
            </w:r>
            <w:r w:rsidR="00362395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грн. Срок доставки – в течение 3 рабочих дней. После прибытия шин Вы получите СМС – сообщение с информацией по заказу. </w:t>
            </w:r>
            <w:r w:rsidR="00722071"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Цена фиксируется на 2 суток с момента прибытия. </w:t>
            </w:r>
          </w:p>
          <w:p w14:paraId="5DA6E43C" w14:textId="65BB2F4B" w:rsidR="004A2B57" w:rsidRPr="003C386C" w:rsidRDefault="00F94520" w:rsidP="0000466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- «Имя клиента», оформляем заказ на 4 летние шины 205/55R16 91H </w:t>
            </w:r>
            <w:proofErr w:type="spellStart"/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Turanza</w:t>
            </w:r>
            <w:proofErr w:type="spellEnd"/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 </w:t>
            </w:r>
            <w:proofErr w:type="spellStart"/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Enliten</w:t>
            </w:r>
            <w:proofErr w:type="spellEnd"/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TL </w:t>
            </w:r>
            <w:proofErr w:type="spellStart"/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Bridgestone</w:t>
            </w:r>
            <w:proofErr w:type="spellEnd"/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отправкой в г. Киев, оплата при получении в отделении Новой почты №1 (озвучить адрес). Сумма заказа 17500 грн., ориентировочная стоимость доставки и комиссия за наложенный платеж – 1060 грн. Срок доставки товара – в течение 3 рабочих дней. Прибытие шин в отделение Вы сможете отслеживать по ТТН в приложении НП.</w:t>
            </w:r>
          </w:p>
        </w:tc>
      </w:tr>
      <w:tr w:rsidR="00F52D10" w14:paraId="52B36236" w14:textId="77777777" w:rsidTr="00205CD1">
        <w:trPr>
          <w:trHeight w:val="262"/>
        </w:trPr>
        <w:tc>
          <w:tcPr>
            <w:tcW w:w="10173" w:type="dxa"/>
          </w:tcPr>
          <w:p w14:paraId="09CE843A" w14:textId="562419FE" w:rsidR="00F52D10" w:rsidRPr="003C386C" w:rsidRDefault="00886B6A" w:rsidP="00004660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Работа с возражениями</w:t>
            </w:r>
          </w:p>
        </w:tc>
      </w:tr>
      <w:tr w:rsidR="004B54F7" w14:paraId="3EF77369" w14:textId="77777777" w:rsidTr="00205CD1">
        <w:trPr>
          <w:trHeight w:val="240"/>
        </w:trPr>
        <w:tc>
          <w:tcPr>
            <w:tcW w:w="10173" w:type="dxa"/>
          </w:tcPr>
          <w:p w14:paraId="5FAB2177" w14:textId="77777777" w:rsidR="004B54F7" w:rsidRPr="003C386C" w:rsidRDefault="004B54F7" w:rsidP="004B54F7">
            <w:pPr>
              <w:pStyle w:val="a4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Озвучиваем дополнительные возможности клиента при покупке шин:</w:t>
            </w:r>
          </w:p>
          <w:p w14:paraId="432FCD6A" w14:textId="1D128298" w:rsidR="004B54F7" w:rsidRPr="003C386C" w:rsidRDefault="004B54F7" w:rsidP="004B54F7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Расширенная гарантия от эксплуатационных повреждений</w:t>
            </w:r>
          </w:p>
          <w:p w14:paraId="6A28C7F3" w14:textId="4B14EE74" w:rsidR="009B28CE" w:rsidRPr="003C386C" w:rsidRDefault="009B28CE" w:rsidP="009B28CE">
            <w:pPr>
              <w:jc w:val="both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Пример: </w:t>
            </w:r>
          </w:p>
          <w:p w14:paraId="7D0CBC3E" w14:textId="746D918E" w:rsidR="009B28CE" w:rsidRPr="003C386C" w:rsidRDefault="009B28CE" w:rsidP="009B28CE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Расширенная гарантия действует </w:t>
            </w:r>
            <w:r w:rsidR="00D83FA9" w:rsidRPr="003C386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на комплект шин </w:t>
            </w:r>
            <w:proofErr w:type="spellStart"/>
            <w:r w:rsidR="00D83FA9" w:rsidRPr="003C386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Bridgestone</w:t>
            </w:r>
            <w:proofErr w:type="spellEnd"/>
            <w:r w:rsidR="00D83FA9" w:rsidRPr="003C386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/FIRESTONE </w:t>
            </w:r>
            <w:r w:rsidRPr="003C386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 течение 1 года от даты покупки. Гарантия распространяется на эксплуатационные повреждения</w:t>
            </w:r>
            <w:r w:rsidR="00E946CE" w:rsidRPr="003C386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боковины,</w:t>
            </w:r>
            <w:r w:rsidRPr="003C386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проколы, порезы.</w:t>
            </w:r>
            <w:r w:rsidR="00E946CE" w:rsidRPr="003C386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Гарантийная программа предусматривает бесплатный ремонт шины или бесплатную замену поврежденной шины на новую.</w:t>
            </w:r>
            <w:r w:rsidR="00A94FC3" w:rsidRPr="003C386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Для обращения по гарантии Вы можете приехать в любой шинный центр сети Твоя шина.</w:t>
            </w:r>
          </w:p>
          <w:p w14:paraId="1BE826AA" w14:textId="77777777" w:rsidR="004B54F7" w:rsidRPr="003C386C" w:rsidRDefault="004B54F7" w:rsidP="004B54F7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Бесплатная доставка (</w:t>
            </w:r>
            <w:proofErr w:type="spellStart"/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Проколесо</w:t>
            </w:r>
            <w:proofErr w:type="spellEnd"/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14:paraId="3420025A" w14:textId="77777777" w:rsidR="004B54F7" w:rsidRPr="003C386C" w:rsidRDefault="004B54F7" w:rsidP="004B54F7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Скидка на шиномонтаж</w:t>
            </w:r>
          </w:p>
          <w:p w14:paraId="4B07122F" w14:textId="77777777" w:rsidR="004B54F7" w:rsidRPr="003C386C" w:rsidRDefault="004B54F7" w:rsidP="004B54F7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Акционное хранение до установки</w:t>
            </w:r>
          </w:p>
          <w:p w14:paraId="60CD4C5D" w14:textId="7FD42B67" w:rsidR="004B54F7" w:rsidRPr="003C386C" w:rsidRDefault="004B54F7" w:rsidP="004B54F7">
            <w:pPr>
              <w:pStyle w:val="a4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Спрашиваем у клиента, возможно у него остались какие-либо вопросы.</w:t>
            </w:r>
          </w:p>
        </w:tc>
      </w:tr>
      <w:tr w:rsidR="00F52D10" w14:paraId="0AF3CAB2" w14:textId="77777777" w:rsidTr="004B54F7">
        <w:trPr>
          <w:trHeight w:val="271"/>
        </w:trPr>
        <w:tc>
          <w:tcPr>
            <w:tcW w:w="10173" w:type="dxa"/>
          </w:tcPr>
          <w:p w14:paraId="46CB93D9" w14:textId="7C292B20" w:rsidR="00F52D10" w:rsidRPr="003C386C" w:rsidRDefault="004B54F7" w:rsidP="004B54F7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Завершение диалога</w:t>
            </w:r>
          </w:p>
        </w:tc>
      </w:tr>
      <w:tr w:rsidR="004B54F7" w14:paraId="1FB13D9F" w14:textId="77777777" w:rsidTr="00205CD1">
        <w:trPr>
          <w:trHeight w:val="240"/>
        </w:trPr>
        <w:tc>
          <w:tcPr>
            <w:tcW w:w="10173" w:type="dxa"/>
          </w:tcPr>
          <w:p w14:paraId="7E79BF6A" w14:textId="7A305C4B" w:rsidR="004B54F7" w:rsidRPr="003C386C" w:rsidRDefault="004B54F7" w:rsidP="00004660">
            <w:pPr>
              <w:pStyle w:val="a4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«Имя клиента», спасибо за обращение/заказ. Всего доброго!</w:t>
            </w:r>
          </w:p>
        </w:tc>
      </w:tr>
    </w:tbl>
    <w:p w14:paraId="45B3C07E" w14:textId="77777777" w:rsidR="005F56B7" w:rsidRDefault="005F56B7"/>
    <w:sectPr w:rsidR="005F56B7" w:rsidSect="009F2CCD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538A2"/>
    <w:multiLevelType w:val="hybridMultilevel"/>
    <w:tmpl w:val="40C8C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C5A0F"/>
    <w:multiLevelType w:val="hybridMultilevel"/>
    <w:tmpl w:val="76922A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61A41"/>
    <w:multiLevelType w:val="hybridMultilevel"/>
    <w:tmpl w:val="E1FC44C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A0B5B"/>
    <w:multiLevelType w:val="hybridMultilevel"/>
    <w:tmpl w:val="3CF60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E7625"/>
    <w:multiLevelType w:val="hybridMultilevel"/>
    <w:tmpl w:val="98DA8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23905"/>
    <w:multiLevelType w:val="hybridMultilevel"/>
    <w:tmpl w:val="552268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793884"/>
    <w:multiLevelType w:val="hybridMultilevel"/>
    <w:tmpl w:val="B5B204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31C42"/>
    <w:multiLevelType w:val="hybridMultilevel"/>
    <w:tmpl w:val="B2C0E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E097B"/>
    <w:multiLevelType w:val="hybridMultilevel"/>
    <w:tmpl w:val="CF14DB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32DA7"/>
    <w:multiLevelType w:val="hybridMultilevel"/>
    <w:tmpl w:val="0F381E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4E36B4"/>
    <w:multiLevelType w:val="hybridMultilevel"/>
    <w:tmpl w:val="AC084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93739D"/>
    <w:multiLevelType w:val="hybridMultilevel"/>
    <w:tmpl w:val="6DB888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2B6AD1"/>
    <w:multiLevelType w:val="hybridMultilevel"/>
    <w:tmpl w:val="40C8C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38173B"/>
    <w:multiLevelType w:val="hybridMultilevel"/>
    <w:tmpl w:val="C2ACE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9"/>
  </w:num>
  <w:num w:numId="4">
    <w:abstractNumId w:val="12"/>
  </w:num>
  <w:num w:numId="5">
    <w:abstractNumId w:val="10"/>
  </w:num>
  <w:num w:numId="6">
    <w:abstractNumId w:val="4"/>
  </w:num>
  <w:num w:numId="7">
    <w:abstractNumId w:val="7"/>
  </w:num>
  <w:num w:numId="8">
    <w:abstractNumId w:val="11"/>
  </w:num>
  <w:num w:numId="9">
    <w:abstractNumId w:val="8"/>
  </w:num>
  <w:num w:numId="10">
    <w:abstractNumId w:val="0"/>
  </w:num>
  <w:num w:numId="11">
    <w:abstractNumId w:val="6"/>
  </w:num>
  <w:num w:numId="12">
    <w:abstractNumId w:val="2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287D"/>
    <w:rsid w:val="00002431"/>
    <w:rsid w:val="00020D21"/>
    <w:rsid w:val="000229C8"/>
    <w:rsid w:val="0003174E"/>
    <w:rsid w:val="00035E59"/>
    <w:rsid w:val="00062D3C"/>
    <w:rsid w:val="000B7835"/>
    <w:rsid w:val="00106C9C"/>
    <w:rsid w:val="001147D9"/>
    <w:rsid w:val="00114D37"/>
    <w:rsid w:val="001267BC"/>
    <w:rsid w:val="00130405"/>
    <w:rsid w:val="0015445A"/>
    <w:rsid w:val="001A24D5"/>
    <w:rsid w:val="001A2862"/>
    <w:rsid w:val="00205CD1"/>
    <w:rsid w:val="002144B4"/>
    <w:rsid w:val="00225E58"/>
    <w:rsid w:val="00230FBE"/>
    <w:rsid w:val="0024195F"/>
    <w:rsid w:val="00242128"/>
    <w:rsid w:val="002509E3"/>
    <w:rsid w:val="002615C2"/>
    <w:rsid w:val="00261C45"/>
    <w:rsid w:val="002929B3"/>
    <w:rsid w:val="002A7470"/>
    <w:rsid w:val="002D244A"/>
    <w:rsid w:val="002D5BCC"/>
    <w:rsid w:val="002F66A2"/>
    <w:rsid w:val="00305F3D"/>
    <w:rsid w:val="00310173"/>
    <w:rsid w:val="00317338"/>
    <w:rsid w:val="0034173C"/>
    <w:rsid w:val="003530F4"/>
    <w:rsid w:val="00362395"/>
    <w:rsid w:val="00372C9A"/>
    <w:rsid w:val="003850EA"/>
    <w:rsid w:val="003B59BC"/>
    <w:rsid w:val="003C3598"/>
    <w:rsid w:val="003C386C"/>
    <w:rsid w:val="003D2D7E"/>
    <w:rsid w:val="003E2B41"/>
    <w:rsid w:val="0040270A"/>
    <w:rsid w:val="0041037C"/>
    <w:rsid w:val="00411B06"/>
    <w:rsid w:val="004663DB"/>
    <w:rsid w:val="00467ECA"/>
    <w:rsid w:val="00486BC3"/>
    <w:rsid w:val="004A0FDE"/>
    <w:rsid w:val="004A2B57"/>
    <w:rsid w:val="004B54F7"/>
    <w:rsid w:val="004B7C2A"/>
    <w:rsid w:val="004D2A4F"/>
    <w:rsid w:val="004F4715"/>
    <w:rsid w:val="00514AE1"/>
    <w:rsid w:val="00515F28"/>
    <w:rsid w:val="005202CE"/>
    <w:rsid w:val="005208AB"/>
    <w:rsid w:val="005258ED"/>
    <w:rsid w:val="00526315"/>
    <w:rsid w:val="00540ADE"/>
    <w:rsid w:val="00545C79"/>
    <w:rsid w:val="00575700"/>
    <w:rsid w:val="005777D2"/>
    <w:rsid w:val="005853F4"/>
    <w:rsid w:val="00593860"/>
    <w:rsid w:val="005A6384"/>
    <w:rsid w:val="005C546E"/>
    <w:rsid w:val="005D65DF"/>
    <w:rsid w:val="005E1164"/>
    <w:rsid w:val="005F0E1A"/>
    <w:rsid w:val="005F56B7"/>
    <w:rsid w:val="005F7FB4"/>
    <w:rsid w:val="006109B7"/>
    <w:rsid w:val="006236AF"/>
    <w:rsid w:val="00626FD0"/>
    <w:rsid w:val="00630306"/>
    <w:rsid w:val="00636C6C"/>
    <w:rsid w:val="00637750"/>
    <w:rsid w:val="006665BC"/>
    <w:rsid w:val="006753EE"/>
    <w:rsid w:val="00694AAB"/>
    <w:rsid w:val="006A362E"/>
    <w:rsid w:val="006A798C"/>
    <w:rsid w:val="006B562C"/>
    <w:rsid w:val="006F13C3"/>
    <w:rsid w:val="00711129"/>
    <w:rsid w:val="00722071"/>
    <w:rsid w:val="00726664"/>
    <w:rsid w:val="00754B4B"/>
    <w:rsid w:val="00755FDC"/>
    <w:rsid w:val="0079085A"/>
    <w:rsid w:val="007938A7"/>
    <w:rsid w:val="007A16CC"/>
    <w:rsid w:val="007B2F13"/>
    <w:rsid w:val="007E3D58"/>
    <w:rsid w:val="007F1A36"/>
    <w:rsid w:val="00806A86"/>
    <w:rsid w:val="008078C6"/>
    <w:rsid w:val="008377E2"/>
    <w:rsid w:val="00844552"/>
    <w:rsid w:val="00851316"/>
    <w:rsid w:val="00863F70"/>
    <w:rsid w:val="00866590"/>
    <w:rsid w:val="00886B6A"/>
    <w:rsid w:val="008916E1"/>
    <w:rsid w:val="0089571D"/>
    <w:rsid w:val="008B5CC0"/>
    <w:rsid w:val="008C7A5B"/>
    <w:rsid w:val="008E0BB1"/>
    <w:rsid w:val="008E311F"/>
    <w:rsid w:val="008E3AD6"/>
    <w:rsid w:val="008E7BA8"/>
    <w:rsid w:val="008F7D01"/>
    <w:rsid w:val="009115B0"/>
    <w:rsid w:val="00917CA1"/>
    <w:rsid w:val="00935593"/>
    <w:rsid w:val="00954262"/>
    <w:rsid w:val="0095457F"/>
    <w:rsid w:val="0096232A"/>
    <w:rsid w:val="00971AC8"/>
    <w:rsid w:val="009724D4"/>
    <w:rsid w:val="00981AEC"/>
    <w:rsid w:val="009B28BD"/>
    <w:rsid w:val="009B28CE"/>
    <w:rsid w:val="009B5E09"/>
    <w:rsid w:val="009F2CCD"/>
    <w:rsid w:val="009F2E32"/>
    <w:rsid w:val="009F56F7"/>
    <w:rsid w:val="009F66F0"/>
    <w:rsid w:val="00A07698"/>
    <w:rsid w:val="00A50F2A"/>
    <w:rsid w:val="00A512A3"/>
    <w:rsid w:val="00A76B8F"/>
    <w:rsid w:val="00A875F6"/>
    <w:rsid w:val="00A94FC3"/>
    <w:rsid w:val="00AA2794"/>
    <w:rsid w:val="00AA6A6E"/>
    <w:rsid w:val="00AC08E9"/>
    <w:rsid w:val="00AF0771"/>
    <w:rsid w:val="00B01B7D"/>
    <w:rsid w:val="00B03274"/>
    <w:rsid w:val="00B06603"/>
    <w:rsid w:val="00B23B93"/>
    <w:rsid w:val="00B40998"/>
    <w:rsid w:val="00B4429C"/>
    <w:rsid w:val="00B45BAB"/>
    <w:rsid w:val="00B63328"/>
    <w:rsid w:val="00B82343"/>
    <w:rsid w:val="00B9367C"/>
    <w:rsid w:val="00BA646E"/>
    <w:rsid w:val="00BA65A7"/>
    <w:rsid w:val="00BA7618"/>
    <w:rsid w:val="00BB4EEB"/>
    <w:rsid w:val="00BB7015"/>
    <w:rsid w:val="00BC44B9"/>
    <w:rsid w:val="00BC4CBF"/>
    <w:rsid w:val="00BE25EF"/>
    <w:rsid w:val="00BF287D"/>
    <w:rsid w:val="00BF7804"/>
    <w:rsid w:val="00C004B2"/>
    <w:rsid w:val="00C13576"/>
    <w:rsid w:val="00C25C3D"/>
    <w:rsid w:val="00C30360"/>
    <w:rsid w:val="00C36A37"/>
    <w:rsid w:val="00C36E56"/>
    <w:rsid w:val="00C60514"/>
    <w:rsid w:val="00C621BC"/>
    <w:rsid w:val="00C67D92"/>
    <w:rsid w:val="00CC47F8"/>
    <w:rsid w:val="00CC6E86"/>
    <w:rsid w:val="00CD36A2"/>
    <w:rsid w:val="00D01865"/>
    <w:rsid w:val="00D25FCC"/>
    <w:rsid w:val="00D45B0F"/>
    <w:rsid w:val="00D46B29"/>
    <w:rsid w:val="00D55F28"/>
    <w:rsid w:val="00D568C2"/>
    <w:rsid w:val="00D66187"/>
    <w:rsid w:val="00D76D58"/>
    <w:rsid w:val="00D83FA9"/>
    <w:rsid w:val="00E051A2"/>
    <w:rsid w:val="00E15AC3"/>
    <w:rsid w:val="00E31EF3"/>
    <w:rsid w:val="00E475FD"/>
    <w:rsid w:val="00E56DF5"/>
    <w:rsid w:val="00E946CE"/>
    <w:rsid w:val="00EA5227"/>
    <w:rsid w:val="00EC0B9B"/>
    <w:rsid w:val="00ED33A3"/>
    <w:rsid w:val="00ED792D"/>
    <w:rsid w:val="00F16885"/>
    <w:rsid w:val="00F44988"/>
    <w:rsid w:val="00F460FB"/>
    <w:rsid w:val="00F47951"/>
    <w:rsid w:val="00F52D10"/>
    <w:rsid w:val="00F54951"/>
    <w:rsid w:val="00F6528C"/>
    <w:rsid w:val="00F930B8"/>
    <w:rsid w:val="00F94520"/>
    <w:rsid w:val="00F9621A"/>
    <w:rsid w:val="00FC5A2D"/>
    <w:rsid w:val="00FD4887"/>
    <w:rsid w:val="00FE0B2C"/>
    <w:rsid w:val="00FE3CD5"/>
    <w:rsid w:val="00FE71B5"/>
    <w:rsid w:val="00FF02EC"/>
    <w:rsid w:val="00FF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76064"/>
  <w15:docId w15:val="{0B1B44BF-EF6C-4ED5-B1B0-32CC6ADB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C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F2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F2CC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AC08E9"/>
    <w:rPr>
      <w:color w:val="0000FF"/>
      <w:u w:val="single"/>
    </w:rPr>
  </w:style>
  <w:style w:type="character" w:styleId="a6">
    <w:name w:val="annotation reference"/>
    <w:basedOn w:val="a0"/>
    <w:uiPriority w:val="99"/>
    <w:semiHidden/>
    <w:unhideWhenUsed/>
    <w:rsid w:val="00754B4B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54B4B"/>
    <w:pPr>
      <w:spacing w:line="240" w:lineRule="auto"/>
    </w:pPr>
    <w:rPr>
      <w:sz w:val="20"/>
      <w:szCs w:val="20"/>
    </w:rPr>
  </w:style>
  <w:style w:type="character" w:customStyle="1" w:styleId="a8">
    <w:name w:val="Текст примітки Знак"/>
    <w:basedOn w:val="a0"/>
    <w:link w:val="a7"/>
    <w:uiPriority w:val="99"/>
    <w:semiHidden/>
    <w:rsid w:val="00754B4B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54B4B"/>
    <w:rPr>
      <w:b/>
      <w:bCs/>
    </w:rPr>
  </w:style>
  <w:style w:type="character" w:customStyle="1" w:styleId="aa">
    <w:name w:val="Тема примітки Знак"/>
    <w:basedOn w:val="a8"/>
    <w:link w:val="a9"/>
    <w:uiPriority w:val="99"/>
    <w:semiHidden/>
    <w:rsid w:val="00754B4B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754B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у виносці Знак"/>
    <w:basedOn w:val="a0"/>
    <w:link w:val="ab"/>
    <w:uiPriority w:val="99"/>
    <w:semiHidden/>
    <w:rsid w:val="00754B4B"/>
    <w:rPr>
      <w:rFonts w:ascii="Tahoma" w:hAnsi="Tahoma" w:cs="Tahoma"/>
      <w:sz w:val="16"/>
      <w:szCs w:val="16"/>
    </w:rPr>
  </w:style>
  <w:style w:type="character" w:styleId="ad">
    <w:name w:val="Strong"/>
    <w:basedOn w:val="a0"/>
    <w:uiPriority w:val="22"/>
    <w:qFormat/>
    <w:rsid w:val="008377E2"/>
    <w:rPr>
      <w:b/>
      <w:bCs/>
    </w:rPr>
  </w:style>
  <w:style w:type="character" w:customStyle="1" w:styleId="hoverentity-accent">
    <w:name w:val="hover:entity-accent"/>
    <w:basedOn w:val="a0"/>
    <w:rsid w:val="001A2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</Pages>
  <Words>2633</Words>
  <Characters>1502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Кусаева Виктория</dc:creator>
  <cp:keywords/>
  <dc:description/>
  <cp:lastModifiedBy>Кусаева Виктория Евгеньевна</cp:lastModifiedBy>
  <cp:revision>264</cp:revision>
  <dcterms:created xsi:type="dcterms:W3CDTF">2019-09-19T08:23:00Z</dcterms:created>
  <dcterms:modified xsi:type="dcterms:W3CDTF">2026-02-20T13:52:00Z</dcterms:modified>
</cp:coreProperties>
</file>