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Course End Project Report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Slack Integration with Jenkins for Automated CI/CD Deployment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Submitted By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>
          <w:b/>
          <w:bCs/>
        </w:rPr>
        <w:t>Name:</w:t>
      </w:r>
      <w:r>
        <w:rPr/>
        <w:t xml:space="preserve"> Swapnil Sonawane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>
          <w:b/>
          <w:bCs/>
        </w:rPr>
        <w:t>Project Title:</w:t>
      </w:r>
      <w:r>
        <w:rPr/>
        <w:t xml:space="preserve"> Slack Integration with Jenkins for Automated Build, Deployment and Notification System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>
          <w:b/>
          <w:bCs/>
        </w:rPr>
        <w:t>Tools Used: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GitHub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Jenkins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Maven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Apache Tomcat 10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Slack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ngrok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Ubuntu WSL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Java 21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7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1. Introduction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Problem Statement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La' Market recently adopted a microservices-based architecture for its flagship application. Different development teams manage different functionalities of the application.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To improve deployment efficiency and collaboration, the organization wants developers to trigger Jenkins jobs directly from Slack channels and receive build notifications in real time.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The objective of this project is to integrate Slack with Jenkins, enabling: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Build notifications in Slack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Remote Jenkins job invocation from Slack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Automated deployment workflow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Real-time collaboration and visibility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11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2. Industry Relevance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Jenkins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Jenkins is an open-source automation server used for: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Continuous Integration (CI)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Continuous Delivery (CD)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Automated Build Management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Automated Deployment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Benefits: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Faster software delivery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Reduced manual effort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Early defect detection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Improved release management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Slack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Slack is a collaboration platform used for: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Team communication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Notifications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Workflow automation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Third-party integrations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Benefits: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Real-time communication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Faster incident response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Centralized collaboration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13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3. Project Architecture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The following architecture was implemented: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GitHub Repository</w:t>
        <w:br/>
        <w:t>↓</w:t>
        <w:br/>
        <w:t>Jenkins Build Trigger</w:t>
        <w:br/>
        <w:t>↓</w:t>
        <w:br/>
        <w:t>Maven Build</w:t>
        <w:br/>
        <w:t>↓</w:t>
        <w:br/>
        <w:t>WAR Artifact Generation</w:t>
        <w:br/>
        <w:t>↓</w:t>
        <w:br/>
        <w:t>Tomcat Deployment</w:t>
        <w:br/>
        <w:t>↓</w:t>
        <w:br/>
        <w:t>Application Validation</w:t>
        <w:br/>
        <w:t>↓</w:t>
        <w:br/>
        <w:t>Slack Notification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16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4. Environment Details</w:t>
      </w:r>
    </w:p>
    <w:tbl>
      <w:tblPr>
        <w:tblW w:w="543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968"/>
        <w:gridCol w:w="3469"/>
      </w:tblGrid>
      <w:tr>
        <w:trPr>
          <w:tblHeader w:val="true"/>
        </w:trPr>
        <w:tc>
          <w:tcPr>
            <w:tcW w:w="196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start="0" w:end="0"/>
              <w:rPr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start="0" w:end="0"/>
              <w:rPr/>
            </w:pPr>
            <w:r>
              <w:rPr>
                <w:b/>
                <w:bCs/>
              </w:rPr>
              <w:t>Details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start="0" w:end="0"/>
              <w:rPr/>
            </w:pPr>
            <w:r>
              <w:rPr/>
              <w:t>Operating System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start="0" w:end="0"/>
              <w:rPr/>
            </w:pPr>
            <w:r>
              <w:rPr/>
              <w:t>Ubuntu WSL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Jenkins Version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2.555.2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Maven Version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3.8.7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Java Version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OpenJDK 21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Application Server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Apache Tomcat 10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Slack Workspace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TestSlackWorkspace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Slack Channel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#la_market_build_team_slack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Git Repository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La_Market_Deployment_Pipeline</w:t>
            </w:r>
          </w:p>
        </w:tc>
      </w:tr>
    </w:tbl>
    <w:p>
      <w:pPr>
        <w:pStyle w:val="Normal"/>
        <w:bidi w:val="0"/>
        <w:spacing w:lineRule="auto" w:line="278"/>
        <w:ind w:hanging="0" w:start="0" w:end="0"/>
        <w:rPr/>
      </w:pPr>
      <w:r>
        <w:rPr/>
        <w:drawing>
          <wp:inline distT="0" distB="0" distL="0" distR="0">
            <wp:extent cx="5668010" cy="4201160"/>
            <wp:effectExtent l="0" t="0" r="0" b="0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420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3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7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5. Implementation Steps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1: Create Slack Channel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Created a Slack workspace and a dedicated channel: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Channel Name: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#la_market_build_team_slack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Purpose: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Build notifications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Deployment notifications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Team collaboration</w:t>
      </w:r>
    </w:p>
    <w:p>
      <w:pPr>
        <w:pStyle w:val="Normal"/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</w:r>
    </w:p>
    <w:p>
      <w:pPr>
        <w:pStyle w:val="Normal"/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drawing>
          <wp:inline distT="0" distB="0" distL="0" distR="0">
            <wp:extent cx="5698490" cy="5186045"/>
            <wp:effectExtent l="0" t="0" r="0" b="0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518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drawing>
          <wp:inline distT="0" distB="0" distL="0" distR="0">
            <wp:extent cx="5681345" cy="4638040"/>
            <wp:effectExtent l="0" t="0" r="0" b="0"/>
            <wp:docPr id="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45" cy="463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10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2: Install Slack Notification Plugin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Jenkins Plugin Installed: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Slack Notification Plugin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Navigation: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Manage Jenkins</w:t>
        <w:br/>
        <w:t>→ Plugins</w:t>
        <w:br/>
        <w:t>→ Available Plugins</w:t>
        <w:br/>
        <w:t>→ Slack Notification Plugin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drawing>
          <wp:inline distT="0" distB="0" distL="0" distR="0">
            <wp:extent cx="5674995" cy="1043940"/>
            <wp:effectExtent l="0" t="0" r="0" b="0"/>
            <wp:docPr id="1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104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9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12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3: Configure Slack Integration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Slack Jenkins CI application was integrated with the Slack workspace.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Configured: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Team Subdomain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Integration Token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Channel Configuration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Navigation: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Manage Jenkins</w:t>
        <w:br/>
        <w:t>→ System</w:t>
        <w:br/>
        <w:t>→ Slack Settings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drawing>
          <wp:inline distT="0" distB="0" distL="0" distR="0">
            <wp:extent cx="5711190" cy="2647315"/>
            <wp:effectExtent l="0" t="0" r="0" b="0"/>
            <wp:docPr id="1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90" cy="264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12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14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4: Create Jenkins Freestyle Project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Project Name: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La_Market_Deployment_Pipeline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Purpose: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Source Code Checkout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Build Automation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Deployment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Notifications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drawing>
          <wp:inline distT="0" distB="0" distL="0" distR="0">
            <wp:extent cx="5701030" cy="4504055"/>
            <wp:effectExtent l="0" t="0" r="0" b="0"/>
            <wp:docPr id="1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450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15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16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5: Create GitHub Repository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Repository Name: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La_Market_Deployment_Pipeline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Repository Contents: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pom.xml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index.jsp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Maven project structure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45050"/>
            <wp:effectExtent l="0" t="0" r="0" b="0"/>
            <wp:wrapSquare wrapText="largest"/>
            <wp:docPr id="1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4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6: Configure Source Code Management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Configured Git Repository in Jenkins.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Repository URL:</w:t>
      </w:r>
    </w:p>
    <w:p>
      <w:pPr>
        <w:pStyle w:val="Normal"/>
        <w:bidi w:val="0"/>
        <w:spacing w:lineRule="auto" w:line="278"/>
        <w:ind w:hanging="0" w:start="0" w:end="0"/>
        <w:rPr/>
      </w:pPr>
      <w:hyperlink r:id="rId9">
        <w:r>
          <w:rPr>
            <w:rStyle w:val="Hyperlink"/>
            <w:rFonts w:ascii="Aptos" w:hAnsi="Aptos"/>
            <w:lang w:val="en-IN" w:eastAsia="en-US" w:bidi="ar-SA"/>
          </w:rPr>
          <w:t>git@github.com</w:t>
        </w:r>
      </w:hyperlink>
      <w:r>
        <w:rPr/>
        <w:t>:swap115/La_Market_Deployment_Pipeline.git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Branch: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main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/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53305"/>
            <wp:effectExtent l="0" t="0" r="0" b="0"/>
            <wp:wrapSquare wrapText="largest"/>
            <wp:docPr id="1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53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17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19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7: Maven Build Configuration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Build Step Added: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Invoke Top Level Maven Targets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Goals: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clean package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Purpose: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Compile Source Code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Generate WAR File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Package Application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/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75505"/>
            <wp:effectExtent l="0" t="0" r="0" b="0"/>
            <wp:wrapSquare wrapText="largest"/>
            <wp:docPr id="2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18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21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8: Maven WAR Generation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Generated Artifact: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la-market-app.war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Location: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/var/lib/jenkins/workspace/La_Market_Deployment_Pipeline/target/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22190"/>
            <wp:effectExtent l="0" t="0" r="0" b="0"/>
            <wp:wrapSquare wrapText="largest"/>
            <wp:docPr id="2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2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19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23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24915"/>
            <wp:effectExtent l="0" t="0" r="0" b="0"/>
            <wp:wrapSquare wrapText="largest"/>
            <wp:docPr id="2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2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9: Apache Tomcat Configuration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Tomcat Port: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8082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Application URL:</w:t>
      </w:r>
    </w:p>
    <w:p>
      <w:pPr>
        <w:pStyle w:val="Normal"/>
        <w:bidi w:val="0"/>
        <w:spacing w:lineRule="auto" w:line="278"/>
        <w:ind w:hanging="0" w:start="0" w:end="0"/>
        <w:rPr/>
      </w:pPr>
      <w:hyperlink r:id="rId14">
        <w:r>
          <w:rPr>
            <w:rStyle w:val="Hyperlink"/>
            <w:rFonts w:ascii="Aptos" w:hAnsi="Aptos"/>
            <w:lang w:val="en-IN" w:eastAsia="en-US" w:bidi="ar-SA"/>
          </w:rPr>
          <w:t>http://localhost:8082/la-market-app</w:t>
        </w:r>
      </w:hyperlink>
    </w:p>
    <w:p>
      <w:pPr>
        <w:pStyle w:val="Normal"/>
        <w:bidi w:val="0"/>
        <w:spacing w:lineRule="auto" w:line="278"/>
        <w:ind w:hanging="0" w:start="0" w:end="0"/>
        <w:rPr/>
      </w:pPr>
      <w:r>
        <w:rPr/>
        <w:t>Purpose: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Application Deployment and Hosting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98110"/>
            <wp:effectExtent l="0" t="0" r="0" b="0"/>
            <wp:wrapSquare wrapText="largest"/>
            <wp:docPr id="25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9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20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26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10: Automated Deployment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Added Execute Shell Build Step: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cp target/*.war /var/lib/tomcat10/webapps/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Purpose: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Deploy WAR artifact to Tomcat automatically.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75505"/>
            <wp:effectExtent l="0" t="0" r="0" b="0"/>
            <wp:wrapSquare wrapText="largest"/>
            <wp:docPr id="27" name="Image10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0 Copy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21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28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11: Application Validation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Health Check Script: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 xml:space="preserve">curl -f -L </w:t>
      </w:r>
      <w:hyperlink r:id="rId17">
        <w:r>
          <w:rPr>
            <w:rStyle w:val="Hyperlink"/>
            <w:rFonts w:ascii="Aptos" w:hAnsi="Aptos"/>
            <w:lang w:val="en-IN" w:eastAsia="en-US" w:bidi="ar-SA"/>
          </w:rPr>
          <w:t>http://localhost:8082/la-market-app</w:t>
        </w:r>
      </w:hyperlink>
    </w:p>
    <w:p>
      <w:pPr>
        <w:pStyle w:val="Normal"/>
        <w:bidi w:val="0"/>
        <w:spacing w:lineRule="auto" w:line="278"/>
        <w:ind w:hanging="0" w:start="0" w:end="0"/>
        <w:rPr/>
      </w:pPr>
      <w:r>
        <w:rPr/>
        <w:t>Purpose: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Validate successful deployment after WAR deployment.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/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22190"/>
            <wp:effectExtent l="0" t="0" r="0" b="0"/>
            <wp:wrapSquare wrapText="largest"/>
            <wp:docPr id="29" name="Image1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1 Copy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2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22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30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12: Slack Notifications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Configured Notifications: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Build Start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Build Success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Build Failure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Purpose: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Provide real-time build updates to development teams.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drawing>
          <wp:inline distT="0" distB="0" distL="0" distR="0">
            <wp:extent cx="5681345" cy="4638040"/>
            <wp:effectExtent l="0" t="0" r="0" b="0"/>
            <wp:docPr id="31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45" cy="463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23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32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13</w:t>
      </w:r>
      <w:r>
        <w:rPr>
          <w:b/>
          <w:bCs/>
        </w:rPr>
        <w:t>. Slack Slash Command Integration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Objective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Enable users to trigger Jenkins jobs directly from Slack.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2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33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1: Install Build Authorization Token Root Plugin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Plugin Installed: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Build Authorization Token Root Plugin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Purpose: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Allow secure remote triggering of Jenkins jobs.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/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98220"/>
            <wp:effectExtent l="0" t="0" r="0" b="0"/>
            <wp:wrapSquare wrapText="largest"/>
            <wp:docPr id="3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25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35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2: Configure Remote Build Trigger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Job Configuration: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Build Triggers</w:t>
        <w:br/>
        <w:t>→ Trigger builds remotely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Token: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lamarket123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/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75485"/>
            <wp:effectExtent l="0" t="0" r="0" b="0"/>
            <wp:wrapSquare wrapText="largest"/>
            <wp:docPr id="3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7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3: Configure ngrok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Purpose: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Expose Jenkins running on localhost to the internet.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Command: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ngrok http 8080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Generated Public URL:</w:t>
      </w:r>
    </w:p>
    <w:p>
      <w:pPr>
        <w:pStyle w:val="Normal"/>
        <w:bidi w:val="0"/>
        <w:spacing w:lineRule="auto" w:line="278"/>
        <w:ind w:hanging="0" w:start="0" w:end="0"/>
        <w:rPr/>
      </w:pPr>
      <w:hyperlink r:id="rId22">
        <w:r>
          <w:rPr>
            <w:rStyle w:val="Hyperlink"/>
            <w:rFonts w:ascii="Aptos" w:hAnsi="Aptos"/>
            <w:lang w:val="en-IN" w:eastAsia="en-US" w:bidi="ar-SA"/>
          </w:rPr>
          <w:t>https://dipped-paycheck-retread.ngrok-free.dev</w:t>
        </w:r>
      </w:hyperlink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39520"/>
            <wp:effectExtent l="0" t="0" r="0" b="0"/>
            <wp:wrapSquare wrapText="largest"/>
            <wp:docPr id="3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3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26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38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4: Create Slack App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Created Slack Application: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LaMarketDeployApp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Purpose: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Support Slash Commands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/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59505"/>
            <wp:effectExtent l="0" t="0" r="0" b="0"/>
            <wp:wrapSquare wrapText="largest"/>
            <wp:docPr id="39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27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40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5: Configure Slash Command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Command: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/lamarketdeploy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Request URL:</w:t>
      </w:r>
    </w:p>
    <w:p>
      <w:pPr>
        <w:pStyle w:val="Normal"/>
        <w:bidi w:val="0"/>
        <w:spacing w:lineRule="auto" w:line="278"/>
        <w:ind w:hanging="0" w:start="0" w:end="0"/>
        <w:rPr/>
      </w:pPr>
      <w:hyperlink r:id="rId25">
        <w:r>
          <w:rPr>
            <w:rStyle w:val="Hyperlink"/>
            <w:rFonts w:ascii="Aptos" w:hAnsi="Aptos"/>
            <w:lang w:val="en-IN" w:eastAsia="en-US" w:bidi="ar-SA"/>
          </w:rPr>
          <w:t>https://dipped-paycheck-retread.ngrok-free.dev/buildByToken/build?job=La_Market_Deployment_Pipeline&amp;token=lamarket123</w:t>
        </w:r>
      </w:hyperlink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/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7920"/>
            <wp:effectExtent l="0" t="0" r="0" b="0"/>
            <wp:wrapSquare wrapText="largest"/>
            <wp:docPr id="41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Step 6: Validate Remote Invocation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Execution Flow: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Slack Slash Command</w:t>
        <w:br/>
        <w:t>↓</w:t>
        <w:br/>
        <w:t>ngrok</w:t>
        <w:br/>
        <w:t>↓</w:t>
        <w:br/>
        <w:t>Jenkins Remote Trigger</w:t>
        <w:br/>
        <w:t>↓</w:t>
        <w:br/>
        <w:t>Build Execution</w:t>
        <w:br/>
        <w:t>↓</w:t>
        <w:br/>
        <w:t>Tomcat Deployment</w:t>
        <w:br/>
        <w:t>↓</w:t>
        <w:br/>
        <w:t>Slack Notification</w:t>
      </w:r>
    </w:p>
    <w:p>
      <w:pPr>
        <w:pStyle w:val="Normal"/>
        <w:bidi w:val="0"/>
        <w:spacing w:lineRule="auto" w:line="278" w:before="0" w:after="283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/>
      </w:pPr>
      <w:hyperlink r:id="rId27">
        <w:r>
          <w:rPr>
            <w:rStyle w:val="Hyperlink"/>
          </w:rPr>
          <w:t>https://dipped-paycheck-retread.ngrok-free.dev/buildByToken/build?job=La_Market_Deployment_Pipeline&amp;token=lamarket123</w:t>
        </w:r>
      </w:hyperlink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49215"/>
            <wp:effectExtent l="0" t="0" r="0" b="0"/>
            <wp:wrapSquare wrapText="largest"/>
            <wp:docPr id="42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4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32350"/>
            <wp:effectExtent l="0" t="0" r="0" b="0"/>
            <wp:wrapSquare wrapText="largest"/>
            <wp:docPr id="43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1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3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70170"/>
            <wp:effectExtent l="0" t="0" r="0" b="0"/>
            <wp:wrapSquare wrapText="largest"/>
            <wp:docPr id="44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7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28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4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14</w:t>
      </w:r>
      <w:r>
        <w:rPr>
          <w:b/>
          <w:bCs/>
        </w:rPr>
        <w:t>. Challenges Encountered and Resolution</w:t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4178"/>
        <w:gridCol w:w="4848"/>
      </w:tblGrid>
      <w:tr>
        <w:trPr>
          <w:tblHeader w:val="true"/>
        </w:trPr>
        <w:tc>
          <w:tcPr>
            <w:tcW w:w="417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start="0" w:end="0"/>
              <w:rPr/>
            </w:pPr>
            <w:r>
              <w:rPr>
                <w:b/>
                <w:bCs/>
              </w:rPr>
              <w:t>Issue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start="0" w:end="0"/>
              <w:rPr/>
            </w:pPr>
            <w:r>
              <w:rPr>
                <w:b/>
                <w:bCs/>
              </w:rPr>
              <w:t>Resolution</w:t>
            </w:r>
          </w:p>
        </w:tc>
      </w:tr>
      <w:tr>
        <w:trPr/>
        <w:tc>
          <w:tcPr>
            <w:tcW w:w="417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start="0" w:end="0"/>
              <w:rPr/>
            </w:pPr>
            <w:r>
              <w:rPr/>
              <w:t>Git Branch Not Found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start="0" w:end="0"/>
              <w:rPr/>
            </w:pPr>
            <w:r>
              <w:rPr/>
              <w:t>Changed branch from master to main</w:t>
            </w:r>
          </w:p>
        </w:tc>
      </w:tr>
      <w:tr>
        <w:trPr/>
        <w:tc>
          <w:tcPr>
            <w:tcW w:w="417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Maven WAR Plugin Compatibility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Upgraded maven-war-plugin to 3.4.0</w:t>
            </w:r>
          </w:p>
        </w:tc>
      </w:tr>
      <w:tr>
        <w:trPr/>
        <w:tc>
          <w:tcPr>
            <w:tcW w:w="417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Jenkins Deployment Permission Error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Added Jenkins access to deployment directory</w:t>
            </w:r>
          </w:p>
        </w:tc>
      </w:tr>
      <w:tr>
        <w:trPr/>
        <w:tc>
          <w:tcPr>
            <w:tcW w:w="417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Tomcat Deployment Validation Returned 302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Updated validation logic to follow redirects</w:t>
            </w:r>
          </w:p>
        </w:tc>
      </w:tr>
      <w:tr>
        <w:trPr/>
        <w:tc>
          <w:tcPr>
            <w:tcW w:w="417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Slack Command Returned 403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Used Build Authorization Token Root Plugin endpoint</w:t>
            </w:r>
          </w:p>
        </w:tc>
      </w:tr>
      <w:tr>
        <w:trPr/>
        <w:tc>
          <w:tcPr>
            <w:tcW w:w="417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Slack Command Not Reaching Jenkins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start="0" w:end="0"/>
              <w:rPr/>
            </w:pPr>
            <w:r>
              <w:rPr/>
              <w:t>Exposed Jenkins using ngrok</w:t>
            </w:r>
          </w:p>
        </w:tc>
      </w:tr>
    </w:tbl>
    <w:p>
      <w:pPr>
        <w:pStyle w:val="Normal"/>
        <w:bidi w:val="0"/>
        <w:spacing w:lineRule="auto" w:line="278"/>
        <w:ind w:hanging="0" w:start="0" w:end="0"/>
        <w:rPr/>
      </w:pPr>
      <w:r>
        <w:rPr/>
        <mc:AlternateContent>
          <mc:Choice Requires="wps">
            <w:drawing>
              <wp:anchor distT="0" distB="0" distL="0" distR="0" simplePos="0" relativeHeight="29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4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15</w:t>
      </w:r>
      <w:r>
        <w:rPr>
          <w:b/>
          <w:bCs/>
        </w:rPr>
        <w:t>. Results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Successfully implemented: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Jenkins and Slack Integration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GitHub Source Code Integration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Maven Build Automation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WAR Artifact Generation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Tomcat Deployment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Application Health Validation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Slack Build Notifications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Slack-based Remote Jenkins Job Triggering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/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>
          <w:b/>
          <w:bCs/>
        </w:rPr>
        <w:t>16</w:t>
      </w:r>
      <w:r>
        <w:rPr>
          <w:b/>
          <w:bCs/>
        </w:rPr>
        <w:t>. Conclusion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The project successfully integrated Slack with Jenkins to automate build, deployment and notification processes.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The solution enables development teams to: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Trigger Jenkins jobs from Slack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Receive real-time build updates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Automate application deployment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1440" w:leader="none"/>
        </w:tabs>
        <w:bidi w:val="0"/>
        <w:spacing w:lineRule="auto" w:line="278"/>
        <w:ind w:hanging="360" w:start="720" w:end="0"/>
        <w:rPr/>
      </w:pPr>
      <w:r>
        <w:rPr/>
        <w:t>Improve collaboration and deployment efficiency</w: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  <w:t>The implemented workflow closely resembles a real-world CI/CD pipeline used in modern DevOps environments.</w:t>
      </w:r>
    </w:p>
    <w:p>
      <w:pPr>
        <w:pStyle w:val="Normal"/>
        <w:bidi w:val="0"/>
        <w:spacing w:lineRule="auto" w:line="278"/>
        <w:ind w:hanging="0" w:start="0" w:end="0"/>
        <w:rPr>
          <w:b/>
          <w:bCs/>
        </w:rPr>
      </w:pPr>
      <w:r>
        <w:rPr/>
        <mc:AlternateContent>
          <mc:Choice Requires="wps">
            <w:drawing>
              <wp:anchor distT="0" distB="0" distL="0" distR="0" simplePos="0" relativeHeight="30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0" cy="19050"/>
                <wp:effectExtent l="0" t="0" r="0" b="0"/>
                <wp:wrapSquare wrapText="bothSides"/>
                <wp:docPr id="47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pt;width:0pt;height:1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5f5f5f"/>
                <v:stroke color="black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start="0" w:end="0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mailto:git@github.com" TargetMode="External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hyperlink" Target="http://localhost:8082/la-market-app" TargetMode="External"/><Relationship Id="rId15" Type="http://schemas.openxmlformats.org/officeDocument/2006/relationships/image" Target="media/image12.png"/><Relationship Id="rId16" Type="http://schemas.openxmlformats.org/officeDocument/2006/relationships/image" Target="media/image9.png"/><Relationship Id="rId17" Type="http://schemas.openxmlformats.org/officeDocument/2006/relationships/hyperlink" Target="http://localhost:8082/la-market-app" TargetMode="External"/><Relationship Id="rId18" Type="http://schemas.openxmlformats.org/officeDocument/2006/relationships/image" Target="media/image10.png"/><Relationship Id="rId19" Type="http://schemas.openxmlformats.org/officeDocument/2006/relationships/image" Target="media/image3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hyperlink" Target="https://dipped-paycheck-retread.ngrok-free.dev/" TargetMode="External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hyperlink" Target="https://dipped-paycheck-retread.ngrok-free.dev/buildByToken/build?job=La_Market_Deployment_Pipeline&amp;token=lamarket123" TargetMode="External"/><Relationship Id="rId26" Type="http://schemas.openxmlformats.org/officeDocument/2006/relationships/image" Target="media/image17.png"/><Relationship Id="rId27" Type="http://schemas.openxmlformats.org/officeDocument/2006/relationships/hyperlink" Target="https://dipped-paycheck-retread.ngrok-free.dev/buildByToken/build?job=La_Market_Deployment_Pipeline&amp;token=lamarket123" TargetMode="External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LibreOffice/26.2.3.2$Windows_X86_64 LibreOffice_project/70e089b17412e4cb7773e41413306b17a2328c34</Application>
  <AppVersion>15.0000</AppVersion>
  <Pages>22</Pages>
  <Words>815</Words>
  <Characters>5605</Characters>
  <CharactersWithSpaces>6145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2026-06-23T15:38:14Z</dcterms:created>
  <dc:creator/>
  <dc:description/>
  <dc:language>en-IN</dc:language>
  <cp:lastModifiedBy/>
  <dcterms:modified xsi:type="dcterms:W3CDTF">2026-06-23T16:07:28Z</dcterms:modified>
  <cp:revision>14</cp:revision>
  <dc:subject/>
  <dc:title/>
</cp:coreProperties>
</file>