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2018-11-30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37_2936216607"/>
            <w:bookmarkStart w:id="2" w:name="__Fieldmark__430_2376387130"/>
            <w:bookmarkStart w:id="3" w:name="__Fieldmark__202_693472701"/>
            <w:bookmarkStart w:id="4" w:name="__Fieldmark__34_467579353"/>
            <w:bookmarkStart w:id="5" w:name="__Fieldmark__37_2936216607"/>
            <w:bookmarkStart w:id="6" w:name="__Fieldmark__37_2936216607"/>
            <w:bookmarkEnd w:id="2"/>
            <w:bookmarkEnd w:id="3"/>
            <w:bookmarkEnd w:id="4"/>
            <w:bookmarkEnd w:id="6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" w:name="__Fieldmark__38_2683092876"/>
            <w:bookmarkStart w:id="8" w:name="__Fieldmark__122_4282271555"/>
            <w:bookmarkStart w:id="9" w:name="__Fieldmark__84_2936216607"/>
            <w:bookmarkStart w:id="10" w:name="__Fieldmark__78_467579353"/>
            <w:bookmarkStart w:id="11" w:name="__Fieldmark__90_3681762000"/>
            <w:bookmarkStart w:id="12" w:name="__Fieldmark__78_111612999"/>
            <w:bookmarkStart w:id="13" w:name="__Fieldmark__64_459903821"/>
            <w:bookmarkStart w:id="14" w:name="__Fieldmark__451_2806362936"/>
            <w:bookmarkStart w:id="15" w:name="__Fieldmark__56_4120416817"/>
            <w:bookmarkStart w:id="16" w:name="__Fieldmark__70_1861443027"/>
            <w:bookmarkStart w:id="17" w:name="__Fieldmark__84_2119690868"/>
            <w:bookmarkStart w:id="18" w:name="__Fieldmark__240_693472701"/>
            <w:bookmarkStart w:id="19" w:name="__Fieldmark__471_2376387130"/>
            <w:bookmarkStart w:id="20" w:name="__Fieldmark__121_11373989334"/>
            <w:bookmarkStart w:id="21" w:name="__Fieldmark__569_2806362936"/>
            <w:bookmarkStart w:id="22" w:name="__Fieldmark__84_2936216607"/>
            <w:bookmarkStart w:id="23" w:name="__Fieldmark__84_2936216607"/>
            <w:bookmarkEnd w:id="7"/>
            <w:bookmarkEnd w:id="8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3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4" w:name="__RefHeading___Toc105_693472701"/>
      <w:bookmarkEnd w:id="24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5" w:name="__RefHeading___Toc107_693472701"/>
      <w:bookmarkEnd w:id="25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26" w:name="__RefHeading___Toc109_693472701"/>
      <w:bookmarkEnd w:id="26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27" w:name="__RefHeading___Toc111_693472701"/>
      <w:bookmarkEnd w:id="27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28" w:name="__RefHeading___Toc113_693472701"/>
      <w:bookmarkEnd w:id="28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29" w:name="__RefHeading___Toc115_693472701"/>
      <w:bookmarkEnd w:id="29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0" w:name="__RefHeading___Toc117_693472701"/>
      <w:bookmarkEnd w:id="30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3"/>
        <w:gridCol w:w="2432"/>
        <w:gridCol w:w="4937"/>
      </w:tblGrid>
      <w:tr>
        <w:trPr/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1" w:name="__RefHeading___Toc119_693472701"/>
      <w:bookmarkEnd w:id="31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2" w:name="__RefHeading___Toc121_693472701"/>
      <w:bookmarkEnd w:id="32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3" w:name="__RefHeading___Toc123_693472701"/>
      <w:bookmarkEnd w:id="33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4" w:name="__RefHeading___Toc127_693472701"/>
      <w:bookmarkEnd w:id="34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5" w:name="__RefHeading___Toc129_693472701"/>
      <w:bookmarkEnd w:id="35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36" w:name="__RefHeading___Toc131_693472701"/>
      <w:bookmarkEnd w:id="36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5"/>
        <w:gridCol w:w="1662"/>
        <w:gridCol w:w="1658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7" w:name="__RefHeading___Toc125_693472701"/>
      <w:bookmarkEnd w:id="37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35_693472701"/>
      <w:bookmarkEnd w:id="38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37_693472701"/>
      <w:bookmarkEnd w:id="39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0" w:name="__RefHeading___Toc139_693472701"/>
      <w:bookmarkEnd w:id="40"/>
      <w:r>
        <w:rPr/>
        <w:t>Disclosure Document</w:t>
      </w:r>
    </w:p>
    <w:p>
      <w:pPr>
        <w:pStyle w:val="Heading2"/>
        <w:numPr>
          <w:ilvl w:val="1"/>
          <w:numId w:val="2"/>
        </w:numPr>
        <w:rPr/>
      </w:pPr>
      <w:bookmarkStart w:id="41" w:name="__RefHeading___Toc141_693472701"/>
      <w:bookmarkEnd w:id="41"/>
      <w:r>
        <w:rPr/>
        <w:t>Build Instructions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bookmarkStart w:id="42" w:name="__RefHeading___Toc143_693472701"/>
      <w:bookmarkEnd w:id="42"/>
      <w:r>
        <w:rPr/>
        <w:t>Source Code Bundle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Readme OSS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LibreOffice/6.1.3.2$Linux_X86_64 LibreOffice_project/10$Build-2</Application>
  <Pages>4</Pages>
  <Words>463</Words>
  <Characters>2778</Characters>
  <CharactersWithSpaces>3124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2018-11-30T15:08:12Z</dcterms:modified>
  <cp:revision>17</cp:revision>
  <dc:subject/>
  <dc:title/>
</cp:coreProperties>
</file>