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F22" w14:textId="65C4417A" w:rsidR="003218B5" w:rsidRPr="00C80489" w:rsidRDefault="003218B5" w:rsidP="003218B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Deep Learning Project- Gesture Recognition</w:t>
      </w:r>
    </w:p>
    <w:p w14:paraId="7CCDEF75" w14:textId="77777777" w:rsidR="003218B5" w:rsidRDefault="003218B5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498EBAD" w14:textId="77777777" w:rsidR="003218B5" w:rsidRDefault="003218B5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197A3F2" w14:textId="03685531" w:rsidR="003218B5" w:rsidRPr="003218B5" w:rsidRDefault="003218B5" w:rsidP="003218B5">
      <w:pPr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GB"/>
        </w:rPr>
        <w:t>A</w:t>
      </w:r>
      <w:r w:rsidRPr="003218B5">
        <w:rPr>
          <w:rFonts w:ascii="Times New Roman" w:eastAsia="Times New Roman" w:hAnsi="Times New Roman" w:cs="Times New Roman"/>
          <w:sz w:val="27"/>
          <w:szCs w:val="27"/>
          <w:lang w:eastAsia="en-GB"/>
        </w:rPr>
        <w:t>s a data scientist at a home electronics company which manufactures state of the art smart televisions. You want to develop a cool feature in the smart-TV that can recognise five different gestures performed by the user which will help users control the TV without using a remote</w:t>
      </w:r>
    </w:p>
    <w:p w14:paraId="3C946B38" w14:textId="77777777" w:rsidR="003218B5" w:rsidRDefault="003218B5" w:rsidP="003218B5">
      <w:pPr>
        <w:spacing w:line="480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1A854A83" w14:textId="32973F87" w:rsidR="003218B5" w:rsidRPr="003218B5" w:rsidRDefault="003218B5" w:rsidP="003218B5">
      <w:pPr>
        <w:spacing w:line="480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3218B5">
        <w:rPr>
          <w:rFonts w:ascii="Times New Roman" w:eastAsia="Times New Roman" w:hAnsi="Times New Roman" w:cs="Times New Roman"/>
          <w:sz w:val="27"/>
          <w:szCs w:val="27"/>
          <w:lang w:eastAsia="en-GB"/>
        </w:rPr>
        <w:t>The gestures are continuously monitored by the webcam mounted on the TV. Each gesture corresponds to a specific command:</w:t>
      </w:r>
    </w:p>
    <w:p w14:paraId="06884229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Thumbs up:  Increase the volume</w:t>
      </w:r>
    </w:p>
    <w:p w14:paraId="345EC5B5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Thumbs down: Decrease the volume</w:t>
      </w:r>
    </w:p>
    <w:p w14:paraId="32D38E0A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Left swipe: 'Jump' backwards 10 seconds</w:t>
      </w:r>
    </w:p>
    <w:p w14:paraId="78FCF4F0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Right swipe: 'Jump' forward 10 seconds  </w:t>
      </w:r>
    </w:p>
    <w:p w14:paraId="1B4D9D31" w14:textId="77777777" w:rsidR="003218B5" w:rsidRPr="003218B5" w:rsidRDefault="003218B5" w:rsidP="003218B5">
      <w:pPr>
        <w:numPr>
          <w:ilvl w:val="0"/>
          <w:numId w:val="1"/>
        </w:numPr>
        <w:spacing w:line="480" w:lineRule="atLeast"/>
        <w:rPr>
          <w:rFonts w:ascii="Times New Roman" w:eastAsia="Times New Roman" w:hAnsi="Times New Roman" w:cs="Times New Roman"/>
          <w:lang w:eastAsia="en-GB"/>
        </w:rPr>
      </w:pPr>
      <w:r w:rsidRPr="003218B5">
        <w:rPr>
          <w:rFonts w:ascii="Times New Roman" w:eastAsia="Times New Roman" w:hAnsi="Times New Roman" w:cs="Times New Roman"/>
          <w:lang w:eastAsia="en-GB"/>
        </w:rPr>
        <w:t>Stop: Pause the movie</w:t>
      </w:r>
    </w:p>
    <w:p w14:paraId="00C3177C" w14:textId="77777777" w:rsidR="003218B5" w:rsidRDefault="003218B5"/>
    <w:p w14:paraId="62C0CF96" w14:textId="77777777" w:rsidR="003218B5" w:rsidRDefault="003218B5"/>
    <w:p w14:paraId="3F0FF7C3" w14:textId="62A0BF5E" w:rsidR="003218B5" w:rsidRDefault="003218B5"/>
    <w:p w14:paraId="4BDA5695" w14:textId="53372C46" w:rsidR="003218B5" w:rsidRDefault="003218B5">
      <w:r>
        <w:t>Different Experiments performed and there results:</w:t>
      </w:r>
    </w:p>
    <w:p w14:paraId="06AA6ACD" w14:textId="77777777" w:rsidR="003218B5" w:rsidRDefault="003218B5"/>
    <w:p w14:paraId="551EAA82" w14:textId="23EFE1D0" w:rsidR="00DB26DE" w:rsidRDefault="00FE3319">
      <w:r w:rsidRPr="00FE3319">
        <w:drawing>
          <wp:inline distT="0" distB="0" distL="0" distR="0" wp14:anchorId="170BDBAB" wp14:editId="74DC9B2C">
            <wp:extent cx="6614160" cy="143700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4949" cy="1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C0B9" w14:textId="44B6AB53" w:rsidR="003218B5" w:rsidRDefault="003218B5"/>
    <w:p w14:paraId="2ED762EC" w14:textId="709D5822" w:rsidR="003218B5" w:rsidRDefault="003218B5"/>
    <w:p w14:paraId="5F4B132D" w14:textId="61D74030" w:rsidR="003218B5" w:rsidRDefault="00C84B34">
      <w:r w:rsidRPr="00C84B34">
        <w:drawing>
          <wp:inline distT="0" distB="0" distL="0" distR="0" wp14:anchorId="2CF85D2F" wp14:editId="0704E524">
            <wp:extent cx="5731510" cy="14185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4E6D" w14:textId="67BB6F08" w:rsidR="00C84B34" w:rsidRDefault="00C84B34"/>
    <w:p w14:paraId="1C9F7208" w14:textId="5BDDF759" w:rsidR="00C84B34" w:rsidRDefault="00C84B34">
      <w:r w:rsidRPr="00C84B34">
        <w:lastRenderedPageBreak/>
        <w:drawing>
          <wp:inline distT="0" distB="0" distL="0" distR="0" wp14:anchorId="37C62B79" wp14:editId="70DFFC46">
            <wp:extent cx="5731510" cy="885825"/>
            <wp:effectExtent l="0" t="0" r="0" b="317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FD27" w14:textId="08CFBE1D" w:rsidR="00C84B34" w:rsidRDefault="00C84B34"/>
    <w:p w14:paraId="24BD166F" w14:textId="0C0A92F8" w:rsidR="00C84B34" w:rsidRDefault="00C84B34">
      <w:r w:rsidRPr="00C84B34">
        <w:drawing>
          <wp:inline distT="0" distB="0" distL="0" distR="0" wp14:anchorId="0CB4F630" wp14:editId="6510280E">
            <wp:extent cx="5731510" cy="11334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6E5" w14:textId="0985C896" w:rsidR="003218B5" w:rsidRDefault="003218B5"/>
    <w:p w14:paraId="4ABE19DC" w14:textId="15C5AD42" w:rsidR="00C84B34" w:rsidRDefault="00C84B34"/>
    <w:p w14:paraId="5B947625" w14:textId="5C3F313C" w:rsidR="00C84B34" w:rsidRDefault="00C84B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52410" wp14:editId="29BE8A87">
                <wp:simplePos x="0" y="0"/>
                <wp:positionH relativeFrom="column">
                  <wp:posOffset>-39414</wp:posOffset>
                </wp:positionH>
                <wp:positionV relativeFrom="paragraph">
                  <wp:posOffset>163567</wp:posOffset>
                </wp:positionV>
                <wp:extent cx="4910959" cy="1466193"/>
                <wp:effectExtent l="0" t="0" r="17145" b="76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959" cy="1466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84AB" w14:textId="39665935" w:rsidR="00C84B34" w:rsidRPr="00C84B34" w:rsidRDefault="00C84B34" w:rsidP="00C84B34">
                            <w:pPr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>
                              <w:t>After doing all the experiments</w:t>
                            </w:r>
                            <w:r>
                              <w:t xml:space="preserve"> we finalised , </w:t>
                            </w:r>
                            <w:r w:rsidRPr="00C84B34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rnn_cnn_tl2_model</w:t>
                            </w:r>
                          </w:p>
                          <w:p w14:paraId="5A4F2801" w14:textId="01104007" w:rsidR="00C84B34" w:rsidRDefault="00C84B34" w:rsidP="00C84B34">
                            <w:r>
                              <w:t>Which included transfer learning for CNN,</w:t>
                            </w:r>
                          </w:p>
                          <w:p w14:paraId="6774FA8C" w14:textId="45396675" w:rsidR="00C84B34" w:rsidRDefault="00C84B34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Validation accuracy of 98% and training accuracy of 99.6 %</w:t>
                            </w:r>
                          </w:p>
                          <w:p w14:paraId="461C682D" w14:textId="581A013B" w:rsidR="00C84B34" w:rsidRDefault="00C84B34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Total Number of parameters: 3693253</w:t>
                            </w:r>
                          </w:p>
                          <w:p w14:paraId="78AE1936" w14:textId="4D0ECF9C" w:rsidR="00625A42" w:rsidRDefault="00625A42" w:rsidP="00C84B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Best Model weights: 43MB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E52410" id="Rounded Rectangle 6" o:spid="_x0000_s1026" style="position:absolute;margin-left:-3.1pt;margin-top:12.9pt;width:386.7pt;height:1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29UaAIAACQFAAAOAAAAZHJzL2Uyb0RvYy54bWysVMFu2zAMvQ/YPwi6r7aztFuCOkXQosOA&#13;&#10;oivaDj0rslQbkEWNUmJnXz9KdpyiLXYYloNCieQj9fyo84u+NWyn0DdgS16c5JwpK6Fq7HPJfz5e&#13;&#10;f/rKmQ/CVsKAVSXfK88vVh8/nHduqWZQg6kUMgKxftm5ktchuGWWeVmrVvgTcMqSUwO2ItAWn7MK&#13;&#10;RUforclmeX6WdYCVQ5DKezq9Gpx8lfC1VjL80NqrwEzJqbeQVkzrJq7Z6lwsn1G4upFjG+IfumhF&#13;&#10;Y6noBHUlgmBbbN5AtY1E8KDDiYQ2A60bqdId6DZF/uo2D7VwKt2FyPFuosn/P1h5u3twd0g0dM4v&#13;&#10;PZnxFr3GNv5Tf6xPZO0nslQfmKTD+aLIF6cLziT5ivnZWbH4HOnMjukOffimoGXRKDnC1lb39EkS&#13;&#10;U2J348MQf4ij5GMXyQp7o2Ijxt4rzZqK6s5SdhKIujTIdoI+rZBS2VAMrlpUajg+zek3NjVlpBYT&#13;&#10;YETWjTET9ggQxfcWe+h1jI+pKulrSs7/1tiQPGWkymDDlNw2FvA9AEO3GisP8QeSBmoiS6Hf9BQS&#13;&#10;zQ1U+ztkCIPQvZPXDXF/I3y4E0jKphmgaQ0/aNEGupLDaHFWA/5+7zzGk+DIy1lHk1Jy/2srUHFm&#13;&#10;vluS4qKYz+Nopc389MuMNvjSs3npsdv2EuiLFfQuOJnMGB/MwdQI7RMN9TpWJZewkmqXXAY8bC7D&#13;&#10;MMH0LEi1XqcwGicnwo19cDKCR4KjrB77J4FuFGAg7d7CYarE8pUEh9iYaWG9DaCbpM8jryP1NIpJ&#13;&#10;Q+OzEWf95T5FHR+31R8AAAD//wMAUEsDBBQABgAIAAAAIQDTzcTP3wAAAA4BAAAPAAAAZHJzL2Rv&#13;&#10;d25yZXYueG1sTE89T8MwEN2R+A/WIbG1DkFNqjROVYg6MZGydHPiI04b25HttuHfc51gOeneu3sf&#13;&#10;5XY2I7uiD4OzAl6WCTC0nVOD7QV8HfaLNbAQpVVydBYF/GCAbfX4UMpCuZv9xGsTe0YiNhRSgI5x&#13;&#10;KjgPnUYjw9JNaIn7dt7ISKvvufLyRuJm5GmSZNzIwZKDlhO+a+zOzcUIMOp1rk9yd8T9unk7ruaP&#13;&#10;2utWiOenud7Q2G2ARZzj3wfcO1B+qChY6y5WBTYKWGQpXQpIV1SD+DzLCWjvQJYDr0r+v0b1CwAA&#13;&#10;//8DAFBLAQItABQABgAIAAAAIQC2gziS/gAAAOEBAAATAAAAAAAAAAAAAAAAAAAAAABbQ29udGVu&#13;&#10;dF9UeXBlc10ueG1sUEsBAi0AFAAGAAgAAAAhADj9If/WAAAAlAEAAAsAAAAAAAAAAAAAAAAALwEA&#13;&#10;AF9yZWxzLy5yZWxzUEsBAi0AFAAGAAgAAAAhALPzb1RoAgAAJAUAAA4AAAAAAAAAAAAAAAAALgIA&#13;&#10;AGRycy9lMm9Eb2MueG1sUEsBAi0AFAAGAAgAAAAhANPNxM/fAAAADgEAAA8AAAAAAAAAAAAAAAAA&#13;&#10;wgQAAGRycy9kb3ducmV2LnhtbFBLBQYAAAAABAAEAPMAAADOBQAAAAA=&#13;&#10;" fillcolor="#4472c4 [3204]" strokecolor="#1f3763 [1604]" strokeweight="1pt">
                <v:stroke joinstyle="miter"/>
                <v:textbox>
                  <w:txbxContent>
                    <w:p w14:paraId="1CD884AB" w14:textId="39665935" w:rsidR="00C84B34" w:rsidRPr="00C84B34" w:rsidRDefault="00C84B34" w:rsidP="00C84B34">
                      <w:pPr>
                        <w:jc w:val="center"/>
                        <w:rPr>
                          <w:rFonts w:ascii="Helvetica" w:eastAsia="Times New Roman" w:hAnsi="Helvetica" w:cs="Calibri"/>
                          <w:color w:val="000000"/>
                          <w:lang w:eastAsia="en-GB"/>
                        </w:rPr>
                      </w:pPr>
                      <w:r>
                        <w:t>After doing all the experiments</w:t>
                      </w:r>
                      <w:r>
                        <w:t xml:space="preserve"> we finalised , </w:t>
                      </w:r>
                      <w:r w:rsidRPr="00C84B34">
                        <w:rPr>
                          <w:rFonts w:ascii="Helvetica" w:eastAsia="Times New Roman" w:hAnsi="Helvetica" w:cs="Calibri"/>
                          <w:color w:val="000000"/>
                          <w:lang w:eastAsia="en-GB"/>
                        </w:rPr>
                        <w:t>rnn_cnn_tl2_model</w:t>
                      </w:r>
                    </w:p>
                    <w:p w14:paraId="5A4F2801" w14:textId="01104007" w:rsidR="00C84B34" w:rsidRDefault="00C84B34" w:rsidP="00C84B34">
                      <w:r>
                        <w:t>Which included transfer learning for CNN,</w:t>
                      </w:r>
                    </w:p>
                    <w:p w14:paraId="6774FA8C" w14:textId="45396675" w:rsidR="00C84B34" w:rsidRDefault="00C84B34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Validation accuracy of 98% and training accuracy of 99.6 %</w:t>
                      </w:r>
                    </w:p>
                    <w:p w14:paraId="461C682D" w14:textId="581A013B" w:rsidR="00C84B34" w:rsidRDefault="00C84B34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Total Number of parameters: 3693253</w:t>
                      </w:r>
                    </w:p>
                    <w:p w14:paraId="78AE1936" w14:textId="4D0ECF9C" w:rsidR="00625A42" w:rsidRDefault="00625A42" w:rsidP="00C84B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Best Model weights: 43MB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B40235" w14:textId="04DB33FE" w:rsidR="00C84B34" w:rsidRDefault="00C84B34"/>
    <w:p w14:paraId="6C6CCA5A" w14:textId="6C4633D4" w:rsidR="003218B5" w:rsidRDefault="003218B5">
      <w:r>
        <w:t xml:space="preserve"> </w:t>
      </w:r>
    </w:p>
    <w:sectPr w:rsidR="0032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C5B"/>
    <w:multiLevelType w:val="hybridMultilevel"/>
    <w:tmpl w:val="291A5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1ADE"/>
    <w:multiLevelType w:val="multilevel"/>
    <w:tmpl w:val="C72A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DE"/>
    <w:rsid w:val="003218B5"/>
    <w:rsid w:val="00625A42"/>
    <w:rsid w:val="00C84B34"/>
    <w:rsid w:val="00DB26DE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81E7"/>
  <w15:chartTrackingRefBased/>
  <w15:docId w15:val="{567DEC04-92E3-C34D-9490-B93FC0E6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8B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8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1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218B5"/>
    <w:rPr>
      <w:b/>
      <w:bCs/>
    </w:rPr>
  </w:style>
  <w:style w:type="paragraph" w:styleId="ListParagraph">
    <w:name w:val="List Paragraph"/>
    <w:basedOn w:val="Normal"/>
    <w:uiPriority w:val="34"/>
    <w:qFormat/>
    <w:rsid w:val="00C8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2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Hemnani</dc:creator>
  <cp:keywords/>
  <dc:description/>
  <cp:lastModifiedBy>Manish Hemnani</cp:lastModifiedBy>
  <cp:revision>1</cp:revision>
  <dcterms:created xsi:type="dcterms:W3CDTF">2022-11-15T07:13:00Z</dcterms:created>
  <dcterms:modified xsi:type="dcterms:W3CDTF">2022-11-15T07:43:00Z</dcterms:modified>
</cp:coreProperties>
</file>