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9538" w14:textId="21CC6349" w:rsidR="00524F03" w:rsidRDefault="00524F03" w:rsidP="00524F03">
      <w:r>
        <w:t xml:space="preserve">Day </w:t>
      </w:r>
      <w:proofErr w:type="gramStart"/>
      <w:r>
        <w:t>3:</w:t>
      </w:r>
      <w:r>
        <w:rPr>
          <w:rFonts w:ascii="Segoe UI Emoji" w:hAnsi="Segoe UI Emoji" w:cs="Segoe UI Emoji"/>
        </w:rPr>
        <w:t>🔑</w:t>
      </w:r>
      <w:proofErr w:type="gramEnd"/>
      <w:r>
        <w:t xml:space="preserve"> </w:t>
      </w:r>
      <w:r w:rsidRPr="00524F03">
        <w:t>Control Structures: Directing the Flow in Java</w:t>
      </w:r>
    </w:p>
    <w:p w14:paraId="61024548" w14:textId="77777777" w:rsidR="00210589" w:rsidRDefault="00210589" w:rsidP="00524F03"/>
    <w:p w14:paraId="2BA98ABD" w14:textId="7D4EE52C" w:rsidR="00210589" w:rsidRDefault="00210589" w:rsidP="00524F03">
      <w:r>
        <w:rPr>
          <w:noProof/>
        </w:rPr>
        <w:drawing>
          <wp:inline distT="0" distB="0" distL="0" distR="0" wp14:anchorId="56BAB40E" wp14:editId="09E3F109">
            <wp:extent cx="5731510" cy="3890010"/>
            <wp:effectExtent l="0" t="0" r="2540" b="0"/>
            <wp:docPr id="106185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51884" name="Picture 10618518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452F" w14:textId="77777777" w:rsidR="00524F03" w:rsidRDefault="00524F03" w:rsidP="00524F03"/>
    <w:p w14:paraId="0CB4ECA0" w14:textId="77777777" w:rsidR="00524F03" w:rsidRDefault="00524F03" w:rsidP="00524F03">
      <w:r>
        <w:t>Control structures are the foundation of decision-making in programming. They enable conditional execution of code blocks based on certain conditions or logic.</w:t>
      </w:r>
    </w:p>
    <w:p w14:paraId="13E673B8" w14:textId="77777777" w:rsidR="00524F03" w:rsidRDefault="00524F03" w:rsidP="00524F03"/>
    <w:p w14:paraId="0AF21929" w14:textId="77777777" w:rsidR="00524F03" w:rsidRDefault="00524F03" w:rsidP="00524F03">
      <w:r>
        <w:t>1️</w:t>
      </w:r>
      <w:r>
        <w:rPr>
          <w:rFonts w:ascii="Segoe UI Symbol" w:hAnsi="Segoe UI Symbol" w:cs="Segoe UI Symbol"/>
        </w:rPr>
        <w:t>⃣</w:t>
      </w:r>
      <w:r>
        <w:t xml:space="preserve"> `if` Condition</w:t>
      </w:r>
    </w:p>
    <w:p w14:paraId="04BC0008" w14:textId="77777777" w:rsidR="00524F03" w:rsidRDefault="00524F03" w:rsidP="00524F03">
      <w:r>
        <w:t xml:space="preserve">To create an `if` condition, use the `if` keyword:  </w:t>
      </w:r>
    </w:p>
    <w:p w14:paraId="3B59E6FB" w14:textId="77777777" w:rsidR="00524F03" w:rsidRDefault="00524F03" w:rsidP="00524F03"/>
    <w:p w14:paraId="02FF0E3E" w14:textId="77777777" w:rsidR="00524F03" w:rsidRDefault="00524F03" w:rsidP="00524F03">
      <w:r>
        <w:t>if (condition) {</w:t>
      </w:r>
    </w:p>
    <w:p w14:paraId="0DD218F3" w14:textId="77777777" w:rsidR="00524F03" w:rsidRDefault="00524F03" w:rsidP="00524F03">
      <w:r>
        <w:t xml:space="preserve">    // statement</w:t>
      </w:r>
    </w:p>
    <w:p w14:paraId="5013CD23" w14:textId="77777777" w:rsidR="00524F03" w:rsidRDefault="00524F03" w:rsidP="00524F03">
      <w:r>
        <w:t>}</w:t>
      </w:r>
    </w:p>
    <w:p w14:paraId="22B1A4AA" w14:textId="77777777" w:rsidR="00524F03" w:rsidRDefault="00524F03" w:rsidP="00524F03"/>
    <w:p w14:paraId="1406C548" w14:textId="77777777" w:rsidR="00524F03" w:rsidRDefault="00524F03" w:rsidP="00524F03">
      <w:r>
        <w:t xml:space="preserve">Key Points:  </w:t>
      </w:r>
    </w:p>
    <w:p w14:paraId="62CB257C" w14:textId="77777777" w:rsidR="00524F03" w:rsidRDefault="00524F03" w:rsidP="00524F03">
      <w:r>
        <w:t xml:space="preserve">- Requires a </w:t>
      </w:r>
      <w:proofErr w:type="spellStart"/>
      <w:r>
        <w:t>boolean</w:t>
      </w:r>
      <w:proofErr w:type="spellEnd"/>
      <w:r>
        <w:t xml:space="preserve"> (`true` or `false`) condition to execute.  </w:t>
      </w:r>
    </w:p>
    <w:p w14:paraId="2669E715" w14:textId="77777777" w:rsidR="00524F03" w:rsidRDefault="00524F03" w:rsidP="00524F03">
      <w:r>
        <w:t xml:space="preserve">- The code inside the `if` block executes only if the condition is true.  </w:t>
      </w:r>
    </w:p>
    <w:p w14:paraId="47D2CCB9" w14:textId="77777777" w:rsidR="00524F03" w:rsidRDefault="00524F03" w:rsidP="00524F03">
      <w:r>
        <w:t xml:space="preserve">- Logical or relational operators can be used to make the condition.  </w:t>
      </w:r>
    </w:p>
    <w:p w14:paraId="7D04A29B" w14:textId="77777777" w:rsidR="00524F03" w:rsidRDefault="00524F03" w:rsidP="00524F03"/>
    <w:p w14:paraId="35DF0680" w14:textId="77777777" w:rsidR="00524F03" w:rsidRDefault="00524F03" w:rsidP="00524F03">
      <w:r>
        <w:t>2️</w:t>
      </w:r>
      <w:r>
        <w:rPr>
          <w:rFonts w:ascii="Segoe UI Symbol" w:hAnsi="Segoe UI Symbol" w:cs="Segoe UI Symbol"/>
        </w:rPr>
        <w:t>⃣</w:t>
      </w:r>
      <w:r>
        <w:t xml:space="preserve"> `if-else` Condition</w:t>
      </w:r>
    </w:p>
    <w:p w14:paraId="48092F72" w14:textId="77777777" w:rsidR="00524F03" w:rsidRDefault="00524F03" w:rsidP="00524F03">
      <w:r>
        <w:t xml:space="preserve">To create an `if-else` condition, use the `if` and `else` keywords:  </w:t>
      </w:r>
    </w:p>
    <w:p w14:paraId="236E052D" w14:textId="77777777" w:rsidR="00524F03" w:rsidRDefault="00524F03" w:rsidP="00524F03"/>
    <w:p w14:paraId="4EC9643E" w14:textId="77777777" w:rsidR="00524F03" w:rsidRDefault="00524F03" w:rsidP="00524F03">
      <w:r>
        <w:t>if (condition) {</w:t>
      </w:r>
    </w:p>
    <w:p w14:paraId="1F1770A6" w14:textId="77777777" w:rsidR="00524F03" w:rsidRDefault="00524F03" w:rsidP="00524F03">
      <w:r>
        <w:t xml:space="preserve">    // statement</w:t>
      </w:r>
    </w:p>
    <w:p w14:paraId="614946C7" w14:textId="77777777" w:rsidR="00524F03" w:rsidRDefault="00524F03" w:rsidP="00524F03">
      <w:r>
        <w:t>} else {</w:t>
      </w:r>
    </w:p>
    <w:p w14:paraId="532D1C27" w14:textId="77777777" w:rsidR="00524F03" w:rsidRDefault="00524F03" w:rsidP="00524F03">
      <w:r>
        <w:t xml:space="preserve">    // statement</w:t>
      </w:r>
    </w:p>
    <w:p w14:paraId="049DF889" w14:textId="77777777" w:rsidR="00524F03" w:rsidRDefault="00524F03" w:rsidP="00524F03">
      <w:r>
        <w:t>}</w:t>
      </w:r>
    </w:p>
    <w:p w14:paraId="3B54569E" w14:textId="77777777" w:rsidR="00524F03" w:rsidRDefault="00524F03" w:rsidP="00524F03"/>
    <w:p w14:paraId="2D8BC3BE" w14:textId="77777777" w:rsidR="00524F03" w:rsidRDefault="00524F03" w:rsidP="00524F03">
      <w:r>
        <w:t xml:space="preserve">Key Points:  </w:t>
      </w:r>
    </w:p>
    <w:p w14:paraId="65E1096B" w14:textId="77777777" w:rsidR="00524F03" w:rsidRDefault="00524F03" w:rsidP="00524F03">
      <w:r>
        <w:t xml:space="preserve">- Executes the `if` block when the condition is true.  </w:t>
      </w:r>
    </w:p>
    <w:p w14:paraId="05332CF6" w14:textId="77777777" w:rsidR="00524F03" w:rsidRDefault="00524F03" w:rsidP="00524F03">
      <w:r>
        <w:t xml:space="preserve">- Executes the `else` block when the condition is false.  </w:t>
      </w:r>
    </w:p>
    <w:p w14:paraId="175079BD" w14:textId="77777777" w:rsidR="00524F03" w:rsidRDefault="00524F03" w:rsidP="00524F03"/>
    <w:p w14:paraId="055B0D1F" w14:textId="77777777" w:rsidR="00524F03" w:rsidRDefault="00524F03" w:rsidP="00524F03">
      <w:r>
        <w:t>3️</w:t>
      </w:r>
      <w:r>
        <w:rPr>
          <w:rFonts w:ascii="Segoe UI Symbol" w:hAnsi="Segoe UI Symbol" w:cs="Segoe UI Symbol"/>
        </w:rPr>
        <w:t>⃣</w:t>
      </w:r>
      <w:r>
        <w:t xml:space="preserve"> `if-else-if` Condition  </w:t>
      </w:r>
    </w:p>
    <w:p w14:paraId="1113205A" w14:textId="77777777" w:rsidR="00524F03" w:rsidRDefault="00524F03" w:rsidP="00524F03">
      <w:r>
        <w:t xml:space="preserve">This is a combination of `if` and `else` conditions:  </w:t>
      </w:r>
    </w:p>
    <w:p w14:paraId="25CCD81E" w14:textId="77777777" w:rsidR="00524F03" w:rsidRDefault="00524F03" w:rsidP="00524F03"/>
    <w:p w14:paraId="3E8BABF3" w14:textId="77777777" w:rsidR="00524F03" w:rsidRDefault="00524F03" w:rsidP="00524F03">
      <w:r>
        <w:t>if (condition1) {</w:t>
      </w:r>
    </w:p>
    <w:p w14:paraId="0F5053D6" w14:textId="77777777" w:rsidR="00524F03" w:rsidRDefault="00524F03" w:rsidP="00524F03">
      <w:r>
        <w:t xml:space="preserve">    // statement</w:t>
      </w:r>
    </w:p>
    <w:p w14:paraId="17ACE1F5" w14:textId="77777777" w:rsidR="00524F03" w:rsidRDefault="00524F03" w:rsidP="00524F03">
      <w:r>
        <w:t>} else if (condition2) {</w:t>
      </w:r>
    </w:p>
    <w:p w14:paraId="5E6523BB" w14:textId="77777777" w:rsidR="00524F03" w:rsidRDefault="00524F03" w:rsidP="00524F03">
      <w:r>
        <w:t xml:space="preserve">    // statement</w:t>
      </w:r>
    </w:p>
    <w:p w14:paraId="6918B1D2" w14:textId="77777777" w:rsidR="00524F03" w:rsidRDefault="00524F03" w:rsidP="00524F03">
      <w:r>
        <w:t>} else {</w:t>
      </w:r>
    </w:p>
    <w:p w14:paraId="736AACE9" w14:textId="77777777" w:rsidR="00524F03" w:rsidRDefault="00524F03" w:rsidP="00524F03">
      <w:r>
        <w:t xml:space="preserve">    // statement</w:t>
      </w:r>
    </w:p>
    <w:p w14:paraId="5E786EDD" w14:textId="77777777" w:rsidR="00524F03" w:rsidRDefault="00524F03" w:rsidP="00524F03">
      <w:r>
        <w:t>}</w:t>
      </w:r>
    </w:p>
    <w:p w14:paraId="4D41F6D1" w14:textId="77777777" w:rsidR="00524F03" w:rsidRDefault="00524F03" w:rsidP="00524F03"/>
    <w:p w14:paraId="76A6844B" w14:textId="77777777" w:rsidR="00524F03" w:rsidRDefault="00524F03" w:rsidP="00524F03">
      <w:r>
        <w:t xml:space="preserve">Key Points:  </w:t>
      </w:r>
    </w:p>
    <w:p w14:paraId="6D2E1F50" w14:textId="77777777" w:rsidR="00524F03" w:rsidRDefault="00524F03" w:rsidP="00524F03">
      <w:r>
        <w:t xml:space="preserve">- Evaluates conditions from top to bottom.  </w:t>
      </w:r>
    </w:p>
    <w:p w14:paraId="1D7439D3" w14:textId="77777777" w:rsidR="00524F03" w:rsidRDefault="00524F03" w:rsidP="00524F03">
      <w:r>
        <w:t xml:space="preserve">- Executes the first block where the condition is true.  </w:t>
      </w:r>
    </w:p>
    <w:p w14:paraId="0EDB0D93" w14:textId="77777777" w:rsidR="00524F03" w:rsidRDefault="00524F03" w:rsidP="00524F03">
      <w:r>
        <w:t xml:space="preserve">- If none of the conditions match, the `else` block (optional) is executed.  </w:t>
      </w:r>
    </w:p>
    <w:p w14:paraId="04A4838B" w14:textId="77777777" w:rsidR="00524F03" w:rsidRDefault="00524F03" w:rsidP="00524F03">
      <w:r>
        <w:t xml:space="preserve">- Known as the "ladder `if` condition" for its sequential checking.  </w:t>
      </w:r>
    </w:p>
    <w:p w14:paraId="36571562" w14:textId="77777777" w:rsidR="00524F03" w:rsidRDefault="00524F03" w:rsidP="00524F03">
      <w:r>
        <w:t xml:space="preserve">- Suitable for handling multiple conditions.  </w:t>
      </w:r>
    </w:p>
    <w:p w14:paraId="45DC18AF" w14:textId="77777777" w:rsidR="00524F03" w:rsidRDefault="00524F03" w:rsidP="00524F03"/>
    <w:p w14:paraId="27ABC160" w14:textId="77777777" w:rsidR="00524F03" w:rsidRDefault="00524F03" w:rsidP="00524F03">
      <w:r>
        <w:t>4️</w:t>
      </w:r>
      <w:r>
        <w:rPr>
          <w:rFonts w:ascii="Segoe UI Symbol" w:hAnsi="Segoe UI Symbol" w:cs="Segoe UI Symbol"/>
        </w:rPr>
        <w:t>⃣</w:t>
      </w:r>
      <w:r>
        <w:t xml:space="preserve"> Nested `if` Condition</w:t>
      </w:r>
    </w:p>
    <w:p w14:paraId="03264483" w14:textId="77777777" w:rsidR="00524F03" w:rsidRDefault="00524F03" w:rsidP="00524F03">
      <w:r>
        <w:t xml:space="preserve">Layers of conditions create a nested structure:  </w:t>
      </w:r>
    </w:p>
    <w:p w14:paraId="6E1F17C0" w14:textId="77777777" w:rsidR="00524F03" w:rsidRDefault="00524F03" w:rsidP="00524F03"/>
    <w:p w14:paraId="39DF0981" w14:textId="77777777" w:rsidR="00524F03" w:rsidRDefault="00524F03" w:rsidP="00524F03">
      <w:r>
        <w:t>if (condition1) {</w:t>
      </w:r>
    </w:p>
    <w:p w14:paraId="3C7C61DF" w14:textId="77777777" w:rsidR="00524F03" w:rsidRDefault="00524F03" w:rsidP="00524F03">
      <w:r>
        <w:t xml:space="preserve">    if (condition2) {</w:t>
      </w:r>
    </w:p>
    <w:p w14:paraId="0AC370D8" w14:textId="77777777" w:rsidR="00524F03" w:rsidRDefault="00524F03" w:rsidP="00524F03">
      <w:r>
        <w:t xml:space="preserve">        // statement</w:t>
      </w:r>
    </w:p>
    <w:p w14:paraId="06CCD73A" w14:textId="77777777" w:rsidR="00524F03" w:rsidRDefault="00524F03" w:rsidP="00524F03">
      <w:r>
        <w:t xml:space="preserve">    } else {</w:t>
      </w:r>
    </w:p>
    <w:p w14:paraId="7B698DDB" w14:textId="77777777" w:rsidR="00524F03" w:rsidRDefault="00524F03" w:rsidP="00524F03">
      <w:r>
        <w:t xml:space="preserve">        // statement</w:t>
      </w:r>
    </w:p>
    <w:p w14:paraId="1B73F6D5" w14:textId="77777777" w:rsidR="00524F03" w:rsidRDefault="00524F03" w:rsidP="00524F03">
      <w:r>
        <w:t xml:space="preserve">    }</w:t>
      </w:r>
    </w:p>
    <w:p w14:paraId="4AD10EFD" w14:textId="77777777" w:rsidR="00524F03" w:rsidRDefault="00524F03" w:rsidP="00524F03">
      <w:r>
        <w:t>} else {</w:t>
      </w:r>
    </w:p>
    <w:p w14:paraId="5138CFEF" w14:textId="77777777" w:rsidR="00524F03" w:rsidRDefault="00524F03" w:rsidP="00524F03">
      <w:r>
        <w:t xml:space="preserve">    // statement</w:t>
      </w:r>
    </w:p>
    <w:p w14:paraId="0B8DDD5E" w14:textId="77777777" w:rsidR="00524F03" w:rsidRDefault="00524F03" w:rsidP="00524F03">
      <w:r>
        <w:t>}</w:t>
      </w:r>
    </w:p>
    <w:p w14:paraId="5C7214F2" w14:textId="77777777" w:rsidR="00524F03" w:rsidRDefault="00524F03" w:rsidP="00524F03"/>
    <w:p w14:paraId="1F9A71CA" w14:textId="77777777" w:rsidR="00524F03" w:rsidRDefault="00524F03" w:rsidP="00524F03">
      <w:r>
        <w:t xml:space="preserve">Key Points:  </w:t>
      </w:r>
    </w:p>
    <w:p w14:paraId="030C1F1D" w14:textId="77777777" w:rsidR="00524F03" w:rsidRDefault="00524F03" w:rsidP="00524F03">
      <w:r>
        <w:t xml:space="preserve">- Useful for comparisons that depend on other conditions.  </w:t>
      </w:r>
    </w:p>
    <w:p w14:paraId="03124F04" w14:textId="77777777" w:rsidR="00524F03" w:rsidRDefault="00524F03" w:rsidP="00524F03">
      <w:r>
        <w:t xml:space="preserve">- Helps achieve finer decision control, but excessive nesting can affect readability.  </w:t>
      </w:r>
    </w:p>
    <w:p w14:paraId="706DF7C3" w14:textId="77777777" w:rsidR="00524F03" w:rsidRDefault="00524F03" w:rsidP="00524F03"/>
    <w:p w14:paraId="45C6E43A" w14:textId="77777777" w:rsidR="00524F03" w:rsidRDefault="00524F03" w:rsidP="00524F03">
      <w:r>
        <w:t>5️</w:t>
      </w:r>
      <w:r>
        <w:rPr>
          <w:rFonts w:ascii="Segoe UI Symbol" w:hAnsi="Segoe UI Symbol" w:cs="Segoe UI Symbol"/>
        </w:rPr>
        <w:t>⃣</w:t>
      </w:r>
      <w:r>
        <w:t xml:space="preserve"> `switch` Control Structure</w:t>
      </w:r>
    </w:p>
    <w:p w14:paraId="7A2E6919" w14:textId="77777777" w:rsidR="00524F03" w:rsidRDefault="00524F03" w:rsidP="00524F03">
      <w:r>
        <w:t xml:space="preserve">To create a `switch` condition, use the `switch`, `case`, `break`, and `default` keywords:  </w:t>
      </w:r>
    </w:p>
    <w:p w14:paraId="6182D0BA" w14:textId="77777777" w:rsidR="00524F03" w:rsidRDefault="00524F03" w:rsidP="00524F03"/>
    <w:p w14:paraId="728E5818" w14:textId="77777777" w:rsidR="00524F03" w:rsidRDefault="00524F03" w:rsidP="00524F03">
      <w:r>
        <w:t>switch (operand) {</w:t>
      </w:r>
    </w:p>
    <w:p w14:paraId="59D67978" w14:textId="77777777" w:rsidR="00524F03" w:rsidRDefault="00524F03" w:rsidP="00524F03">
      <w:r>
        <w:t xml:space="preserve">    case value1:</w:t>
      </w:r>
    </w:p>
    <w:p w14:paraId="13FEC80A" w14:textId="77777777" w:rsidR="00524F03" w:rsidRDefault="00524F03" w:rsidP="00524F03">
      <w:r>
        <w:t xml:space="preserve">        // statement</w:t>
      </w:r>
    </w:p>
    <w:p w14:paraId="304CDA23" w14:textId="77777777" w:rsidR="00524F03" w:rsidRDefault="00524F03" w:rsidP="00524F03">
      <w:r>
        <w:t xml:space="preserve">        break;</w:t>
      </w:r>
    </w:p>
    <w:p w14:paraId="0F593487" w14:textId="77777777" w:rsidR="00524F03" w:rsidRDefault="00524F03" w:rsidP="00524F03">
      <w:r>
        <w:t xml:space="preserve">    case value2:</w:t>
      </w:r>
    </w:p>
    <w:p w14:paraId="6C40E147" w14:textId="77777777" w:rsidR="00524F03" w:rsidRDefault="00524F03" w:rsidP="00524F03">
      <w:r>
        <w:t xml:space="preserve">        // statement</w:t>
      </w:r>
    </w:p>
    <w:p w14:paraId="100F5084" w14:textId="77777777" w:rsidR="00524F03" w:rsidRDefault="00524F03" w:rsidP="00524F03">
      <w:r>
        <w:t xml:space="preserve">        break;</w:t>
      </w:r>
    </w:p>
    <w:p w14:paraId="369084D6" w14:textId="77777777" w:rsidR="00524F03" w:rsidRDefault="00524F03" w:rsidP="00524F03">
      <w:r>
        <w:t xml:space="preserve">    default:</w:t>
      </w:r>
    </w:p>
    <w:p w14:paraId="6144D803" w14:textId="77777777" w:rsidR="00524F03" w:rsidRDefault="00524F03" w:rsidP="00524F03">
      <w:r>
        <w:t xml:space="preserve">        // statement</w:t>
      </w:r>
    </w:p>
    <w:p w14:paraId="291FD5DD" w14:textId="77777777" w:rsidR="00524F03" w:rsidRDefault="00524F03" w:rsidP="00524F03">
      <w:r>
        <w:t>}</w:t>
      </w:r>
    </w:p>
    <w:p w14:paraId="455C52E8" w14:textId="77777777" w:rsidR="00524F03" w:rsidRDefault="00524F03" w:rsidP="00524F03"/>
    <w:p w14:paraId="01E55D09" w14:textId="77777777" w:rsidR="00524F03" w:rsidRDefault="00524F03" w:rsidP="00524F03">
      <w:r>
        <w:t>Key Points:</w:t>
      </w:r>
    </w:p>
    <w:p w14:paraId="572ED213" w14:textId="77777777" w:rsidR="00524F03" w:rsidRDefault="00524F03" w:rsidP="00524F03">
      <w:r>
        <w:t xml:space="preserve">- The `switch` condition requires a single operand to compare.  </w:t>
      </w:r>
    </w:p>
    <w:p w14:paraId="3A3DF866" w14:textId="77777777" w:rsidR="00524F03" w:rsidRDefault="00524F03" w:rsidP="00524F03">
      <w:r>
        <w:t xml:space="preserve">- Each case contains a specific value and executes the corresponding block if it matches.  </w:t>
      </w:r>
    </w:p>
    <w:p w14:paraId="766F3532" w14:textId="77777777" w:rsidR="00524F03" w:rsidRDefault="00524F03" w:rsidP="00524F03">
      <w:r>
        <w:t xml:space="preserve">- The `default` block executes when no cases match.  </w:t>
      </w:r>
    </w:p>
    <w:p w14:paraId="2358BEB2" w14:textId="77777777" w:rsidR="00524F03" w:rsidRDefault="00524F03" w:rsidP="00524F03">
      <w:r>
        <w:t xml:space="preserve">- The `break` statement prevents fall-through to subsequent cases.  </w:t>
      </w:r>
    </w:p>
    <w:p w14:paraId="1E986C23" w14:textId="77777777" w:rsidR="00524F03" w:rsidRDefault="00524F03" w:rsidP="00524F03">
      <w:r>
        <w:t xml:space="preserve">- Considered the **fastest control structure** as it directly compares the operand to the cases.  </w:t>
      </w:r>
    </w:p>
    <w:p w14:paraId="58793A67" w14:textId="77777777" w:rsidR="00524F03" w:rsidRDefault="00524F03" w:rsidP="00524F03"/>
    <w:p w14:paraId="3DC26A65" w14:textId="77777777" w:rsidR="00524F03" w:rsidRDefault="00524F03" w:rsidP="00524F03">
      <w:r>
        <w:t xml:space="preserve">NOTE: When using `switch`, if a case is satisfied and the `break` is not used, subsequent cases execute implicitly. Always include `break` unless a fall-through </w:t>
      </w:r>
      <w:proofErr w:type="spellStart"/>
      <w:r>
        <w:t>behavior</w:t>
      </w:r>
      <w:proofErr w:type="spellEnd"/>
      <w:r>
        <w:t xml:space="preserve"> is desired.</w:t>
      </w:r>
    </w:p>
    <w:p w14:paraId="66786A86" w14:textId="77777777" w:rsidR="00524F03" w:rsidRDefault="00524F03" w:rsidP="00524F03"/>
    <w:p w14:paraId="4FBF01B0" w14:textId="349B7B9C" w:rsidR="00BC298E" w:rsidRDefault="00524F03" w:rsidP="00524F03">
      <w:r>
        <w:t xml:space="preserve">Control structures streamline your program’s logic, making your code efficient and easier to understand. Start practicing these concepts to become proficient in Java programming! </w:t>
      </w:r>
      <w:r>
        <w:rPr>
          <w:rFonts w:ascii="Segoe UI Emoji" w:hAnsi="Segoe UI Emoji" w:cs="Segoe UI Emoji"/>
        </w:rPr>
        <w:t>🚀</w:t>
      </w:r>
    </w:p>
    <w:sectPr w:rsidR="00BC2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03"/>
    <w:rsid w:val="001B16C6"/>
    <w:rsid w:val="00210589"/>
    <w:rsid w:val="002168F6"/>
    <w:rsid w:val="00524F03"/>
    <w:rsid w:val="00BC298E"/>
    <w:rsid w:val="00D63F25"/>
    <w:rsid w:val="00E2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ECD7"/>
  <w15:chartTrackingRefBased/>
  <w15:docId w15:val="{08ABCD2B-231C-4C69-9564-08015E66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Nimbalkar</dc:creator>
  <cp:keywords/>
  <dc:description/>
  <cp:lastModifiedBy>Swapnil Nimbalkar</cp:lastModifiedBy>
  <cp:revision>3</cp:revision>
  <dcterms:created xsi:type="dcterms:W3CDTF">2025-01-07T18:32:00Z</dcterms:created>
  <dcterms:modified xsi:type="dcterms:W3CDTF">2025-01-07T18:43:00Z</dcterms:modified>
</cp:coreProperties>
</file>