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4B9C" w14:textId="7AFE1115" w:rsidR="00242B71" w:rsidRDefault="00936B87">
      <w:r w:rsidRPr="00936B87">
        <w:t>Task - 1 CI/CD Pipeline for a Research Experiment Booking System</w:t>
      </w:r>
    </w:p>
    <w:p w14:paraId="4691461B" w14:textId="77777777" w:rsidR="00936B87" w:rsidRPr="00936B87" w:rsidRDefault="00936B87" w:rsidP="00936B87">
      <w:pPr>
        <w:rPr>
          <w:b/>
          <w:bCs/>
        </w:rPr>
      </w:pPr>
      <w:r w:rsidRPr="00936B87">
        <w:rPr>
          <w:b/>
          <w:bCs/>
        </w:rPr>
        <w:t>Step 1: Install the required software</w:t>
      </w:r>
    </w:p>
    <w:p w14:paraId="4E3B4DF4" w14:textId="77777777" w:rsidR="00936B87" w:rsidRPr="00936B87" w:rsidRDefault="00936B87" w:rsidP="00936B87">
      <w:r w:rsidRPr="00936B87">
        <w:t xml:space="preserve">Check whether these tools are installed on your </w:t>
      </w:r>
      <w:proofErr w:type="gramStart"/>
      <w:r w:rsidRPr="00936B87">
        <w:t>Windows</w:t>
      </w:r>
      <w:proofErr w:type="gramEnd"/>
      <w:r w:rsidRPr="00936B87">
        <w:t xml:space="preserve"> laptop.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450"/>
      </w:tblGrid>
      <w:tr w:rsidR="00936B87" w:rsidRPr="00936B87" w14:paraId="75D9BE6E" w14:textId="77777777" w:rsidTr="00936B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62CE" w14:textId="77777777" w:rsidR="00936B87" w:rsidRPr="00936B87" w:rsidRDefault="00936B87" w:rsidP="00936B87">
            <w:pPr>
              <w:rPr>
                <w:b/>
                <w:bCs/>
              </w:rPr>
            </w:pPr>
            <w:r w:rsidRPr="00936B87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791D5884" w14:textId="77777777" w:rsidR="00936B87" w:rsidRPr="00936B87" w:rsidRDefault="00936B87" w:rsidP="00936B87">
            <w:pPr>
              <w:rPr>
                <w:b/>
                <w:bCs/>
              </w:rPr>
            </w:pPr>
            <w:r w:rsidRPr="00936B87">
              <w:rPr>
                <w:b/>
                <w:bCs/>
              </w:rPr>
              <w:t>Purpose</w:t>
            </w:r>
          </w:p>
        </w:tc>
      </w:tr>
      <w:tr w:rsidR="00936B87" w:rsidRPr="00936B87" w14:paraId="36ACE797" w14:textId="77777777" w:rsidTr="00936B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732E" w14:textId="77777777" w:rsidR="00936B87" w:rsidRPr="00936B87" w:rsidRDefault="00936B87" w:rsidP="00936B87">
            <w:r w:rsidRPr="00936B87">
              <w:t>Java 21</w:t>
            </w:r>
          </w:p>
        </w:tc>
        <w:tc>
          <w:tcPr>
            <w:tcW w:w="0" w:type="auto"/>
            <w:vAlign w:val="center"/>
            <w:hideMark/>
          </w:tcPr>
          <w:p w14:paraId="5E2E70DE" w14:textId="77777777" w:rsidR="00936B87" w:rsidRPr="00936B87" w:rsidRDefault="00936B87" w:rsidP="00936B87">
            <w:r w:rsidRPr="00936B87">
              <w:t>Run the Java application</w:t>
            </w:r>
          </w:p>
        </w:tc>
      </w:tr>
      <w:tr w:rsidR="00936B87" w:rsidRPr="00936B87" w14:paraId="46C2DFF8" w14:textId="77777777" w:rsidTr="00936B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57C3" w14:textId="77777777" w:rsidR="00936B87" w:rsidRPr="00936B87" w:rsidRDefault="00936B87" w:rsidP="00936B87">
            <w:r w:rsidRPr="00936B87">
              <w:t>Maven</w:t>
            </w:r>
          </w:p>
        </w:tc>
        <w:tc>
          <w:tcPr>
            <w:tcW w:w="0" w:type="auto"/>
            <w:vAlign w:val="center"/>
            <w:hideMark/>
          </w:tcPr>
          <w:p w14:paraId="265C8764" w14:textId="77777777" w:rsidR="00936B87" w:rsidRPr="00936B87" w:rsidRDefault="00936B87" w:rsidP="00936B87">
            <w:r w:rsidRPr="00936B87">
              <w:t>Build the project</w:t>
            </w:r>
          </w:p>
        </w:tc>
      </w:tr>
      <w:tr w:rsidR="00936B87" w:rsidRPr="00936B87" w14:paraId="5D913632" w14:textId="77777777" w:rsidTr="00936B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025D" w14:textId="77777777" w:rsidR="00936B87" w:rsidRPr="00936B87" w:rsidRDefault="00936B87" w:rsidP="00936B87">
            <w:r w:rsidRPr="00936B87">
              <w:t>Git</w:t>
            </w:r>
          </w:p>
        </w:tc>
        <w:tc>
          <w:tcPr>
            <w:tcW w:w="0" w:type="auto"/>
            <w:vAlign w:val="center"/>
            <w:hideMark/>
          </w:tcPr>
          <w:p w14:paraId="36C27863" w14:textId="77777777" w:rsidR="00936B87" w:rsidRPr="00936B87" w:rsidRDefault="00936B87" w:rsidP="00936B87">
            <w:r w:rsidRPr="00936B87">
              <w:t>Version control</w:t>
            </w:r>
          </w:p>
        </w:tc>
      </w:tr>
      <w:tr w:rsidR="00936B87" w:rsidRPr="00936B87" w14:paraId="79D8F2F8" w14:textId="77777777" w:rsidTr="00936B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F9E7" w14:textId="77777777" w:rsidR="00936B87" w:rsidRPr="00936B87" w:rsidRDefault="00936B87" w:rsidP="00936B87">
            <w:r w:rsidRPr="00936B87">
              <w:t>Jenkins</w:t>
            </w:r>
          </w:p>
        </w:tc>
        <w:tc>
          <w:tcPr>
            <w:tcW w:w="0" w:type="auto"/>
            <w:vAlign w:val="center"/>
            <w:hideMark/>
          </w:tcPr>
          <w:p w14:paraId="6CF7CF4F" w14:textId="77777777" w:rsidR="00936B87" w:rsidRPr="00936B87" w:rsidRDefault="00936B87" w:rsidP="00936B87">
            <w:r w:rsidRPr="00936B87">
              <w:t>Automate the pipeline</w:t>
            </w:r>
          </w:p>
        </w:tc>
      </w:tr>
      <w:tr w:rsidR="00936B87" w:rsidRPr="00936B87" w14:paraId="419D50D4" w14:textId="77777777" w:rsidTr="00936B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1C3E" w14:textId="77777777" w:rsidR="00936B87" w:rsidRPr="00936B87" w:rsidRDefault="00936B87" w:rsidP="00936B87">
            <w:r w:rsidRPr="00936B87">
              <w:t>VS Code</w:t>
            </w:r>
          </w:p>
        </w:tc>
        <w:tc>
          <w:tcPr>
            <w:tcW w:w="0" w:type="auto"/>
            <w:vAlign w:val="center"/>
            <w:hideMark/>
          </w:tcPr>
          <w:p w14:paraId="53BE2BA6" w14:textId="77777777" w:rsidR="00936B87" w:rsidRPr="00936B87" w:rsidRDefault="00936B87" w:rsidP="00936B87">
            <w:r w:rsidRPr="00936B87">
              <w:t>Write code</w:t>
            </w:r>
          </w:p>
        </w:tc>
      </w:tr>
      <w:tr w:rsidR="00936B87" w:rsidRPr="00936B87" w14:paraId="534D1AD1" w14:textId="77777777" w:rsidTr="00936B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A078" w14:textId="77777777" w:rsidR="00936B87" w:rsidRPr="00936B87" w:rsidRDefault="00936B87" w:rsidP="00936B87">
            <w:r w:rsidRPr="00936B87"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7042F20F" w14:textId="77777777" w:rsidR="00936B87" w:rsidRPr="00936B87" w:rsidRDefault="00936B87" w:rsidP="00936B87">
            <w:r w:rsidRPr="00936B87">
              <w:t>Check Jenkins</w:t>
            </w:r>
          </w:p>
        </w:tc>
      </w:tr>
    </w:tbl>
    <w:p w14:paraId="59633639" w14:textId="77777777" w:rsidR="00936B87" w:rsidRDefault="00936B87"/>
    <w:p w14:paraId="6DCA65AE" w14:textId="77777777" w:rsidR="00512193" w:rsidRPr="00512193" w:rsidRDefault="00512193" w:rsidP="00512193">
      <w:r w:rsidRPr="00512193">
        <w:t>Command 1 — Check Java</w:t>
      </w:r>
    </w:p>
    <w:p w14:paraId="0554882E" w14:textId="7EB59310" w:rsidR="00512193" w:rsidRDefault="00512193">
      <w:r w:rsidRPr="00512193">
        <w:rPr>
          <w:noProof/>
        </w:rPr>
        <w:drawing>
          <wp:inline distT="0" distB="0" distL="0" distR="0" wp14:anchorId="16D7BC75" wp14:editId="43F551C6">
            <wp:extent cx="5943600" cy="753110"/>
            <wp:effectExtent l="0" t="0" r="0" b="8890"/>
            <wp:docPr id="60026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66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71FB" w14:textId="698EBD65" w:rsidR="00512193" w:rsidRDefault="00512193">
      <w:r w:rsidRPr="00512193">
        <w:t>Command 2 — Check Maven</w:t>
      </w:r>
    </w:p>
    <w:p w14:paraId="52E826E3" w14:textId="35C55630" w:rsidR="00512193" w:rsidRDefault="00512193">
      <w:r w:rsidRPr="00512193">
        <w:rPr>
          <w:noProof/>
        </w:rPr>
        <w:drawing>
          <wp:inline distT="0" distB="0" distL="0" distR="0" wp14:anchorId="6E883EC9" wp14:editId="798F42FF">
            <wp:extent cx="5943600" cy="930910"/>
            <wp:effectExtent l="0" t="0" r="0" b="2540"/>
            <wp:docPr id="78049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99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3896" w14:textId="37203512" w:rsidR="00512193" w:rsidRDefault="00512193">
      <w:r w:rsidRPr="00512193">
        <w:t>Command 3 — Check Git</w:t>
      </w:r>
    </w:p>
    <w:p w14:paraId="3EEB9175" w14:textId="1707BBEF" w:rsidR="00512193" w:rsidRDefault="00512193">
      <w:r w:rsidRPr="00512193">
        <w:rPr>
          <w:noProof/>
        </w:rPr>
        <w:drawing>
          <wp:inline distT="0" distB="0" distL="0" distR="0" wp14:anchorId="1EC17EFE" wp14:editId="00318E79">
            <wp:extent cx="3223539" cy="723963"/>
            <wp:effectExtent l="0" t="0" r="0" b="0"/>
            <wp:docPr id="38660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06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83BD" w14:textId="77777777" w:rsidR="00512193" w:rsidRDefault="00512193"/>
    <w:p w14:paraId="72EE8FD9" w14:textId="70874152" w:rsidR="00512193" w:rsidRDefault="00512193">
      <w:r w:rsidRPr="00512193">
        <w:lastRenderedPageBreak/>
        <w:t>Step 2: Create the project folder</w:t>
      </w:r>
    </w:p>
    <w:p w14:paraId="0A623575" w14:textId="77777777" w:rsidR="00512193" w:rsidRDefault="00512193"/>
    <w:p w14:paraId="5B24D6BF" w14:textId="77777777" w:rsidR="00936B87" w:rsidRDefault="00936B87"/>
    <w:sectPr w:rsidR="00936B8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D971B" w14:textId="77777777" w:rsidR="00BB2F2D" w:rsidRDefault="00BB2F2D" w:rsidP="0042072D">
      <w:pPr>
        <w:spacing w:after="0" w:line="240" w:lineRule="auto"/>
      </w:pPr>
      <w:r>
        <w:separator/>
      </w:r>
    </w:p>
  </w:endnote>
  <w:endnote w:type="continuationSeparator" w:id="0">
    <w:p w14:paraId="033FA9F6" w14:textId="77777777" w:rsidR="00BB2F2D" w:rsidRDefault="00BB2F2D" w:rsidP="00420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CBF2D" w14:textId="77777777" w:rsidR="0042072D" w:rsidRDefault="004207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679AB" w14:textId="77777777" w:rsidR="0042072D" w:rsidRDefault="004207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405A1" w14:textId="77777777" w:rsidR="0042072D" w:rsidRDefault="004207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D6E3E" w14:textId="77777777" w:rsidR="00BB2F2D" w:rsidRDefault="00BB2F2D" w:rsidP="0042072D">
      <w:pPr>
        <w:spacing w:after="0" w:line="240" w:lineRule="auto"/>
      </w:pPr>
      <w:r>
        <w:separator/>
      </w:r>
    </w:p>
  </w:footnote>
  <w:footnote w:type="continuationSeparator" w:id="0">
    <w:p w14:paraId="57E5231C" w14:textId="77777777" w:rsidR="00BB2F2D" w:rsidRDefault="00BB2F2D" w:rsidP="00420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8DA9" w14:textId="77777777" w:rsidR="0042072D" w:rsidRDefault="004207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26" w:tblpY="725"/>
      <w:tblOverlap w:val="never"/>
      <w:tblW w:w="11023" w:type="dxa"/>
      <w:tblInd w:w="0" w:type="dxa"/>
      <w:tblCellMar>
        <w:top w:w="5" w:type="dxa"/>
        <w:left w:w="108" w:type="dxa"/>
        <w:bottom w:w="3" w:type="dxa"/>
        <w:right w:w="5" w:type="dxa"/>
      </w:tblCellMar>
      <w:tblLook w:val="04A0" w:firstRow="1" w:lastRow="0" w:firstColumn="1" w:lastColumn="0" w:noHBand="0" w:noVBand="1"/>
    </w:tblPr>
    <w:tblGrid>
      <w:gridCol w:w="2376"/>
      <w:gridCol w:w="8647"/>
    </w:tblGrid>
    <w:tr w:rsidR="0042072D" w14:paraId="0D03D4A8" w14:textId="77777777" w:rsidTr="00612157">
      <w:trPr>
        <w:trHeight w:val="896"/>
      </w:trPr>
      <w:tc>
        <w:tcPr>
          <w:tcW w:w="23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1739562C" w14:textId="77777777" w:rsidR="0042072D" w:rsidRDefault="0042072D" w:rsidP="0042072D">
          <w:pPr>
            <w:ind w:right="40"/>
          </w:pPr>
          <w:r>
            <w:rPr>
              <w:noProof/>
              <w:lang w:eastAsia="en-IN"/>
            </w:rPr>
            <w:drawing>
              <wp:inline distT="0" distB="0" distL="0" distR="0" wp14:anchorId="50DB878D" wp14:editId="10EC0384">
                <wp:extent cx="1388110" cy="609457"/>
                <wp:effectExtent l="0" t="0" r="2540" b="635"/>
                <wp:docPr id="897849858" name="Picture 8978498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" name="Picture 2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7479" cy="613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DABA5C9" w14:textId="77777777" w:rsidR="0042072D" w:rsidRDefault="0042072D" w:rsidP="0042072D">
          <w:pPr>
            <w:ind w:right="96"/>
          </w:pPr>
          <w:r>
            <w:rPr>
              <w:rFonts w:ascii="Times New Roman" w:eastAsia="Times New Roman" w:hAnsi="Times New Roman"/>
              <w:color w:val="00000A"/>
              <w:sz w:val="40"/>
            </w:rPr>
            <w:t xml:space="preserve">Department of Computer Engineering A.Y-2026-27 </w:t>
          </w:r>
        </w:p>
      </w:tc>
    </w:tr>
  </w:tbl>
  <w:p w14:paraId="46E6D946" w14:textId="77777777" w:rsidR="0042072D" w:rsidRDefault="004207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CD9DC" w14:textId="77777777" w:rsidR="0042072D" w:rsidRDefault="004207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B87"/>
    <w:rsid w:val="00242B71"/>
    <w:rsid w:val="0042072D"/>
    <w:rsid w:val="00512193"/>
    <w:rsid w:val="005C3ABF"/>
    <w:rsid w:val="006A041E"/>
    <w:rsid w:val="00784663"/>
    <w:rsid w:val="00936B87"/>
    <w:rsid w:val="009F587E"/>
    <w:rsid w:val="00AF754C"/>
    <w:rsid w:val="00B749FB"/>
    <w:rsid w:val="00BB2F2D"/>
    <w:rsid w:val="00D8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604D"/>
  <w15:chartTrackingRefBased/>
  <w15:docId w15:val="{85BA17ED-A6D3-42C7-A19B-0C5095261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B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72D"/>
  </w:style>
  <w:style w:type="paragraph" w:styleId="Footer">
    <w:name w:val="footer"/>
    <w:basedOn w:val="Normal"/>
    <w:link w:val="FooterChar"/>
    <w:uiPriority w:val="99"/>
    <w:unhideWhenUsed/>
    <w:rsid w:val="00420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72D"/>
  </w:style>
  <w:style w:type="table" w:customStyle="1" w:styleId="TableGrid">
    <w:name w:val="TableGrid"/>
    <w:rsid w:val="0042072D"/>
    <w:pPr>
      <w:spacing w:after="0" w:line="240" w:lineRule="auto"/>
    </w:pPr>
    <w:rPr>
      <w:rFonts w:eastAsiaTheme="minorEastAsia"/>
      <w:lang w:val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 Supe</dc:creator>
  <cp:keywords/>
  <dc:description/>
  <cp:lastModifiedBy>Swapnil  Supe</cp:lastModifiedBy>
  <cp:revision>4</cp:revision>
  <dcterms:created xsi:type="dcterms:W3CDTF">2026-10-13T07:46:00Z</dcterms:created>
  <dcterms:modified xsi:type="dcterms:W3CDTF">2026-10-15T18:47:00Z</dcterms:modified>
</cp:coreProperties>
</file>