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D304E" w14:textId="73DB7840" w:rsidR="00D371EA" w:rsidRDefault="00C007EA">
      <w:pPr>
        <w:rPr>
          <w:lang w:val="en-US"/>
        </w:rPr>
      </w:pPr>
      <w:r>
        <w:rPr>
          <w:lang w:val="en-US"/>
        </w:rPr>
        <w:t>SET 1</w:t>
      </w:r>
    </w:p>
    <w:p w14:paraId="5497BC06" w14:textId="6E7E595E" w:rsidR="00C007EA" w:rsidRPr="00C007EA" w:rsidRDefault="00C007EA">
      <w:pPr>
        <w:rPr>
          <w:lang w:val="en-US"/>
        </w:rPr>
      </w:pPr>
      <w:r>
        <w:rPr>
          <w:lang w:val="en-US"/>
        </w:rPr>
        <w:t xml:space="preserve">PROGRAM </w:t>
      </w:r>
      <w:r>
        <w:rPr>
          <w:lang w:val="en-US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Z280387_QNO3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Z280387_QNO3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24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z280387_includeQNO3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s_VBLEN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'Success'.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:/'FAILURE RETIREVING 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'HEADER'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page number'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'Date'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'time'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FKART FKTYP 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   </w:t>
      </w:r>
      <w:r>
        <w:rPr>
          <w:rStyle w:val="l0s311"/>
        </w:rPr>
        <w:t>" hide </w:t>
      </w:r>
      <w:proofErr w:type="spellStart"/>
      <w:r>
        <w:rPr>
          <w:rStyle w:val="l0s311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FKIMG VRKME VGBEL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 </w:t>
      </w:r>
      <w:r>
        <w:rPr>
          <w:rStyle w:val="l0s311"/>
        </w:rPr>
        <w:t>" hide </w:t>
      </w:r>
      <w:proofErr w:type="spellStart"/>
      <w:r>
        <w:rPr>
          <w:rStyle w:val="l0s311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</w:t>
      </w:r>
      <w:proofErr w:type="spellStart"/>
      <w:r>
        <w:rPr>
          <w:rStyle w:val="l0s331"/>
        </w:rPr>
        <w:t>curent</w:t>
      </w:r>
      <w:proofErr w:type="spellEnd"/>
      <w:r>
        <w:rPr>
          <w:rStyle w:val="l0s331"/>
        </w:rPr>
        <w:t> list index is : 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'VBELN'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'FKART'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'FKTYP'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</w:t>
      </w:r>
      <w:proofErr w:type="spellStart"/>
      <w:r>
        <w:rPr>
          <w:rStyle w:val="l0s331"/>
        </w:rPr>
        <w:t>curent</w:t>
      </w:r>
      <w:proofErr w:type="spellEnd"/>
      <w:r>
        <w:rPr>
          <w:rStyle w:val="l0s331"/>
        </w:rPr>
        <w:t> list index is : 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'POSNR'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'FKIMG'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'VRKME'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'VGBEL'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'MEINS'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FKART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FKTYP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'Records are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'Records are not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C007EA" w:rsidRPr="00C0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BB"/>
    <w:rsid w:val="00C007EA"/>
    <w:rsid w:val="00D371EA"/>
    <w:rsid w:val="00F2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A0F4"/>
  <w15:chartTrackingRefBased/>
  <w15:docId w15:val="{956A4299-F2F6-40BA-86F3-5C72A7EF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007E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007E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007E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007E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007E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007E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2024-05-03T06:43:00Z</dcterms:created>
  <dcterms:modified xsi:type="dcterms:W3CDTF">2024-05-03T06:44:00Z</dcterms:modified>
</cp:coreProperties>
</file>