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C70AF" w14:textId="77777777" w:rsidR="005077C4" w:rsidRDefault="005077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5099EC4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Licensed to the Apache Software Foundation (ASF) under one</w:t>
      </w:r>
    </w:p>
    <w:p w14:paraId="5D1C6D83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or more contributor license agreements.  See the NOTICE file</w:t>
      </w:r>
    </w:p>
    <w:p w14:paraId="26A23027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distributed with this work for additional information</w:t>
      </w:r>
    </w:p>
    <w:p w14:paraId="371E21C8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regarding copyright ownership.  The ASF licenses this file</w:t>
      </w:r>
    </w:p>
    <w:p w14:paraId="1A02D8CA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to you under the Apache License, Version 2.0 (the</w:t>
      </w:r>
    </w:p>
    <w:p w14:paraId="7A437CC5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"License"); you may not use this file except in compliance</w:t>
      </w:r>
    </w:p>
    <w:p w14:paraId="0A168509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with the License.  You may obtain a copy of the License at</w:t>
      </w:r>
    </w:p>
    <w:p w14:paraId="1CFA5A4D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</w:t>
      </w:r>
    </w:p>
    <w:p w14:paraId="4B670002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  http://www.apache.org/licenses/LICENSE-2.0</w:t>
      </w:r>
    </w:p>
    <w:p w14:paraId="497823DE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</w:t>
      </w:r>
    </w:p>
    <w:p w14:paraId="2104DF01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Unless required by applicable law or agreed to in writing,</w:t>
      </w:r>
    </w:p>
    <w:p w14:paraId="52EBFDA8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software distributed under the License is distributed on an</w:t>
      </w:r>
    </w:p>
    <w:p w14:paraId="426EFD22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"AS IS" BASIS, WITHOUT WARRANTIES OR CONDITIONS OF ANY</w:t>
      </w:r>
    </w:p>
    <w:p w14:paraId="36F1D8CB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KIND, either express or implied.  See the License for the</w:t>
      </w:r>
    </w:p>
    <w:p w14:paraId="7716BC9C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specific language governing permissions and limitations</w:t>
      </w:r>
    </w:p>
    <w:p w14:paraId="3E4E96D8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under the License.</w:t>
      </w:r>
    </w:p>
    <w:p w14:paraId="67FDC524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wrapperVersion=3.3.2</w:t>
      </w:r>
    </w:p>
    <w:p w14:paraId="0D80ECC5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distributionType=only-script</w:t>
      </w:r>
    </w:p>
    <w:p w14:paraId="7E81AA5E" w14:textId="2607EA41" w:rsid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distributionUrl=https://repo.maven.apache.org/maven2/org/apache/maven/apache-maven/3.9.10/apache-maven-3.9.10-bin.zip</w:t>
      </w:r>
    </w:p>
    <w:p w14:paraId="3C4156F3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package com.cognizant.countrydelete.model;</w:t>
      </w:r>
    </w:p>
    <w:p w14:paraId="31B16EC9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7EF3EBEF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import jakarta.persistence.*;</w:t>
      </w:r>
    </w:p>
    <w:p w14:paraId="6EAF24A3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501D61F2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@Entity</w:t>
      </w:r>
    </w:p>
    <w:p w14:paraId="12436DF0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@Table(name = "country")</w:t>
      </w:r>
    </w:p>
    <w:p w14:paraId="3FDD4EAE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public class Country {</w:t>
      </w:r>
    </w:p>
    <w:p w14:paraId="28202F6C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75C7FD46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lastRenderedPageBreak/>
        <w:t xml:space="preserve">    @Id</w:t>
      </w:r>
    </w:p>
    <w:p w14:paraId="144C6BBB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@Column(name = "co_code")  // maps to DB column 'co_code'</w:t>
      </w:r>
    </w:p>
    <w:p w14:paraId="52CD9DCE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private String code;</w:t>
      </w:r>
    </w:p>
    <w:p w14:paraId="352BBC82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69EB8471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@Column(name = "co_name")  // maps to DB column 'co_name'</w:t>
      </w:r>
    </w:p>
    <w:p w14:paraId="0B44CC41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private String name;</w:t>
      </w:r>
    </w:p>
    <w:p w14:paraId="695C8DFC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1EBFFB7A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// Getters and Setters</w:t>
      </w:r>
    </w:p>
    <w:p w14:paraId="461F459F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public String getCode() {</w:t>
      </w:r>
    </w:p>
    <w:p w14:paraId="38BEB77C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    return code;</w:t>
      </w:r>
    </w:p>
    <w:p w14:paraId="0791D7E8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}</w:t>
      </w:r>
    </w:p>
    <w:p w14:paraId="01149A2E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0E6B8159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public void setCode(String code) {</w:t>
      </w:r>
    </w:p>
    <w:p w14:paraId="4D4DF45F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    this.code = code;</w:t>
      </w:r>
    </w:p>
    <w:p w14:paraId="42A4B8F7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}</w:t>
      </w:r>
    </w:p>
    <w:p w14:paraId="4458B2CC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19D01880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public String getName() {</w:t>
      </w:r>
    </w:p>
    <w:p w14:paraId="5F48988D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    return name;</w:t>
      </w:r>
    </w:p>
    <w:p w14:paraId="7F113FF2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}</w:t>
      </w:r>
    </w:p>
    <w:p w14:paraId="53CF283D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4D4799C8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public void setName(String name) {</w:t>
      </w:r>
    </w:p>
    <w:p w14:paraId="4EE35D87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    this.name = name;</w:t>
      </w:r>
    </w:p>
    <w:p w14:paraId="0387F603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}</w:t>
      </w:r>
    </w:p>
    <w:p w14:paraId="14968142" w14:textId="11F58F22" w:rsid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}</w:t>
      </w:r>
    </w:p>
    <w:p w14:paraId="116298EB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package com.cognizant.countrydelete.repository;</w:t>
      </w:r>
    </w:p>
    <w:p w14:paraId="0E911A9C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6FB67EBA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import org.springframework.data.jpa.repository.JpaRepository;</w:t>
      </w:r>
    </w:p>
    <w:p w14:paraId="47289E48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import com.cognizant.countrydelete.model.Country;</w:t>
      </w:r>
    </w:p>
    <w:p w14:paraId="7C4CFB9B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305D6624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lastRenderedPageBreak/>
        <w:t>public interface CountryRepository extends JpaRepository&lt;Country, String&gt; {</w:t>
      </w:r>
    </w:p>
    <w:p w14:paraId="2C70024E" w14:textId="0A243E3C" w:rsid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}</w:t>
      </w:r>
    </w:p>
    <w:p w14:paraId="2D5B73FC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package com.cognizant.countrydelete.service;</w:t>
      </w:r>
    </w:p>
    <w:p w14:paraId="287D4DFC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6A25824E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import org.springframework.beans.factory.annotation.Autowired;</w:t>
      </w:r>
    </w:p>
    <w:p w14:paraId="3C04C84C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import org.springframework.stereotype.Service;</w:t>
      </w:r>
    </w:p>
    <w:p w14:paraId="1E84DCE9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import org.springframework.transaction.annotation.Transactional;</w:t>
      </w:r>
    </w:p>
    <w:p w14:paraId="6A1B8D31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3E0473A2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import com.cognizant.countrydelete.repository.CountryRepository;</w:t>
      </w:r>
    </w:p>
    <w:p w14:paraId="4BD4D7BB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3F64FE85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@Service</w:t>
      </w:r>
    </w:p>
    <w:p w14:paraId="20850923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public class CountryService {</w:t>
      </w:r>
    </w:p>
    <w:p w14:paraId="2ABC4EDF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152A7B9C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@Autowired</w:t>
      </w:r>
    </w:p>
    <w:p w14:paraId="19D4C4CC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private CountryRepository countryRepository;</w:t>
      </w:r>
    </w:p>
    <w:p w14:paraId="128E97A2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035BED4F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@Transactional</w:t>
      </w:r>
    </w:p>
    <w:p w14:paraId="78AB9FCD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public void deleteCountry(String code) {</w:t>
      </w:r>
    </w:p>
    <w:p w14:paraId="6B1E6CD6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    System.out.println("Deleting country with code: " + code);</w:t>
      </w:r>
    </w:p>
    <w:p w14:paraId="09424734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    countryRepository.deleteById(code);</w:t>
      </w:r>
    </w:p>
    <w:p w14:paraId="4EB25A4D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}</w:t>
      </w:r>
    </w:p>
    <w:p w14:paraId="258A5DD1" w14:textId="2B3F0F98" w:rsid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}</w:t>
      </w:r>
    </w:p>
    <w:p w14:paraId="3CAF7F75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package com.cognizant.countrydelete;</w:t>
      </w:r>
    </w:p>
    <w:p w14:paraId="33B984BF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6F2653AC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import org.springframework.beans.factory.annotation.Autowired;</w:t>
      </w:r>
    </w:p>
    <w:p w14:paraId="2C64E7D8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import org.springframework.boot.CommandLineRunner;</w:t>
      </w:r>
    </w:p>
    <w:p w14:paraId="361F14C6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import org.springframework.boot.SpringApplication;</w:t>
      </w:r>
    </w:p>
    <w:p w14:paraId="616CB875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import org.springframework.boot.autoconfigure.SpringBootApplication;</w:t>
      </w:r>
    </w:p>
    <w:p w14:paraId="22ED5A1D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06A6DCCF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lastRenderedPageBreak/>
        <w:t>import com.cognizant.countrydelete.service.CountryService;</w:t>
      </w:r>
    </w:p>
    <w:p w14:paraId="4A71B59C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0750F54C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@SpringBootApplication</w:t>
      </w:r>
    </w:p>
    <w:p w14:paraId="47DF0CFF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public class CountrydeleteApplication implements CommandLineRunner {</w:t>
      </w:r>
    </w:p>
    <w:p w14:paraId="530268CE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1E7B7C55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@Autowired</w:t>
      </w:r>
    </w:p>
    <w:p w14:paraId="025D8606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private CountryService countryService;</w:t>
      </w:r>
    </w:p>
    <w:p w14:paraId="58EB500C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566ABB38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public static void main(String[] args) {</w:t>
      </w:r>
    </w:p>
    <w:p w14:paraId="579D4289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    SpringApplication.run(CountrydeleteApplication.class, args);</w:t>
      </w:r>
    </w:p>
    <w:p w14:paraId="470E70E3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}</w:t>
      </w:r>
    </w:p>
    <w:p w14:paraId="100D9C9E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753E1F4E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@Override</w:t>
      </w:r>
    </w:p>
    <w:p w14:paraId="6B43DF3B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public void run(String... args) throws Exception {</w:t>
      </w:r>
    </w:p>
    <w:p w14:paraId="25D7C9DB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    countryService.deleteCountry("IN"); // delete country with co_code 'IN'</w:t>
      </w:r>
    </w:p>
    <w:p w14:paraId="62678DEE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}</w:t>
      </w:r>
    </w:p>
    <w:p w14:paraId="72D2E842" w14:textId="39BCC638" w:rsid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}</w:t>
      </w:r>
    </w:p>
    <w:p w14:paraId="0EAB7C8C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spring.datasource.url=jdbc:mysql://localhost:3306/ormlearn</w:t>
      </w:r>
    </w:p>
    <w:p w14:paraId="63D5BFA7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spring.datasource.username=root</w:t>
      </w:r>
    </w:p>
    <w:p w14:paraId="1A265DBC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spring.datasource.password=</w:t>
      </w:r>
    </w:p>
    <w:p w14:paraId="4CE6B6A2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spring.jpa.show-sql=true</w:t>
      </w:r>
    </w:p>
    <w:p w14:paraId="49F94DAD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spring.jpa.hibernate.ddl-auto=none</w:t>
      </w:r>
    </w:p>
    <w:p w14:paraId="7C25C41B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spring.jpa.properties.hibernate.dialect=org.hibernate.dialect.MySQLDialect</w:t>
      </w:r>
    </w:p>
    <w:p w14:paraId="02F54053" w14:textId="4FE12CFA" w:rsid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server.port=8081</w:t>
      </w:r>
    </w:p>
    <w:p w14:paraId="7C1B433B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package com.cognizant.countrydelete;</w:t>
      </w:r>
    </w:p>
    <w:p w14:paraId="3CEF38FA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4069A31D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import org.junit.jupiter.api.Test;</w:t>
      </w:r>
    </w:p>
    <w:p w14:paraId="2FA376A3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import org.springframework.boot.test.context.SpringBootTest;</w:t>
      </w:r>
    </w:p>
    <w:p w14:paraId="2D0B22A8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1F3D5FE6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lastRenderedPageBreak/>
        <w:t>@SpringBootTest</w:t>
      </w:r>
    </w:p>
    <w:p w14:paraId="1094BE5E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class CountrydeleteApplicationTests {</w:t>
      </w:r>
    </w:p>
    <w:p w14:paraId="3557DE63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06FB4553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ab/>
        <w:t>@Test</w:t>
      </w:r>
    </w:p>
    <w:p w14:paraId="709F2DF5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ab/>
        <w:t>void contextLoads() {</w:t>
      </w:r>
    </w:p>
    <w:p w14:paraId="25B301AC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ab/>
        <w:t>}</w:t>
      </w:r>
    </w:p>
    <w:p w14:paraId="5F53EC17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4154D5DF" w14:textId="31950892" w:rsid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}</w:t>
      </w:r>
    </w:p>
    <w:p w14:paraId="65FA57B6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&lt;# : batch portion</w:t>
      </w:r>
    </w:p>
    <w:p w14:paraId="5003CFEF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----------------------------------------------------------------------------</w:t>
      </w:r>
    </w:p>
    <w:p w14:paraId="3D4CF677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Licensed to the Apache Software Foundation (ASF) under one</w:t>
      </w:r>
    </w:p>
    <w:p w14:paraId="4C98099F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or more contributor license agreements.  See the NOTICE file</w:t>
      </w:r>
    </w:p>
    <w:p w14:paraId="7FB60328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distributed with this work for additional information</w:t>
      </w:r>
    </w:p>
    <w:p w14:paraId="04A4130A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regarding copyright ownership.  The ASF licenses this file</w:t>
      </w:r>
    </w:p>
    <w:p w14:paraId="257B23B4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to you under the Apache License, Version 2.0 (the</w:t>
      </w:r>
    </w:p>
    <w:p w14:paraId="0015654B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"License"); you may not use this file except in compliance</w:t>
      </w:r>
    </w:p>
    <w:p w14:paraId="4FDBAADD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with the License.  You may obtain a copy of the License at</w:t>
      </w:r>
    </w:p>
    <w:p w14:paraId="3936B81A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</w:t>
      </w:r>
    </w:p>
    <w:p w14:paraId="0341A06E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   http://www.apache.org/licenses/LICENSE-2.0</w:t>
      </w:r>
    </w:p>
    <w:p w14:paraId="07B44D6B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</w:t>
      </w:r>
    </w:p>
    <w:p w14:paraId="2B0AB0DB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Unless required by applicable law or agreed to in writing,</w:t>
      </w:r>
    </w:p>
    <w:p w14:paraId="542F87C2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software distributed under the License is distributed on an</w:t>
      </w:r>
    </w:p>
    <w:p w14:paraId="3E77EFA3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"AS IS" BASIS, WITHOUT WARRANTIES OR CONDITIONS OF ANY</w:t>
      </w:r>
    </w:p>
    <w:p w14:paraId="1A310D65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KIND, either express or implied.  See the License for the</w:t>
      </w:r>
    </w:p>
    <w:p w14:paraId="66DB929D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specific language governing permissions and limitations</w:t>
      </w:r>
    </w:p>
    <w:p w14:paraId="10947059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under the License.</w:t>
      </w:r>
    </w:p>
    <w:p w14:paraId="29A6BB9C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----------------------------------------------------------------------------</w:t>
      </w:r>
    </w:p>
    <w:p w14:paraId="7C7808C4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23F530C7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----------------------------------------------------------------------------</w:t>
      </w:r>
    </w:p>
    <w:p w14:paraId="105D1996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lastRenderedPageBreak/>
        <w:t>@REM Apache Maven Wrapper startup batch script, version 3.3.2</w:t>
      </w:r>
    </w:p>
    <w:p w14:paraId="5EAB5A6B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</w:t>
      </w:r>
    </w:p>
    <w:p w14:paraId="6EB8AD49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Optional ENV vars</w:t>
      </w:r>
    </w:p>
    <w:p w14:paraId="3DDCB15F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  MVNW_REPOURL - repo url base for downloading maven distribution</w:t>
      </w:r>
    </w:p>
    <w:p w14:paraId="568D5A0F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  MVNW_USERNAME/MVNW_PASSWORD - user and password for downloading maven</w:t>
      </w:r>
    </w:p>
    <w:p w14:paraId="07C4D568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  MVNW_VERBOSE - true: enable verbose log; others: silence the output</w:t>
      </w:r>
    </w:p>
    <w:p w14:paraId="253BB619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@REM ----------------------------------------------------------------------------</w:t>
      </w:r>
    </w:p>
    <w:p w14:paraId="7EC5A336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7F134F6A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@IF "%__MVNW_ARG0_NAME__%"=="" (SET __MVNW_ARG0_NAME__=%~nx0)</w:t>
      </w:r>
    </w:p>
    <w:p w14:paraId="22DA9F01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@SET __MVNW_CMD__=</w:t>
      </w:r>
    </w:p>
    <w:p w14:paraId="3812A8D4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@SET __MVNW_ERROR__=</w:t>
      </w:r>
    </w:p>
    <w:p w14:paraId="3EE3A116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@SET __MVNW_PSMODULEP_SAVE=%PSModulePath%</w:t>
      </w:r>
    </w:p>
    <w:p w14:paraId="3DA79B30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@SET PSModulePath=</w:t>
      </w:r>
    </w:p>
    <w:p w14:paraId="61F9643E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@FOR /F "usebackq tokens=1* delims==" %%A IN (`powershell -noprofile "&amp; {$scriptDir='%~dp0'; $script='%__MVNW_ARG0_NAME__%'; icm -ScriptBlock ([Scriptblock]::Create((Get-Content -Raw '%~f0'))) -NoNewScope}"`) DO @(</w:t>
      </w:r>
    </w:p>
    <w:p w14:paraId="37877644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IF "%%A"=="MVN_CMD" (set __MVNW_CMD__=%%B) ELSE IF "%%B"=="" (echo %%A) ELSE (echo %%A=%%B)</w:t>
      </w:r>
    </w:p>
    <w:p w14:paraId="62D0DD14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)</w:t>
      </w:r>
    </w:p>
    <w:p w14:paraId="01BE21F5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@SET PSModulePath=%__MVNW_PSMODULEP_SAVE%</w:t>
      </w:r>
    </w:p>
    <w:p w14:paraId="762977BC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@SET __MVNW_PSMODULEP_SAVE=</w:t>
      </w:r>
    </w:p>
    <w:p w14:paraId="2FE36F4C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@SET __MVNW_ARG0_NAME__=</w:t>
      </w:r>
    </w:p>
    <w:p w14:paraId="433174BA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@SET MVNW_USERNAME=</w:t>
      </w:r>
    </w:p>
    <w:p w14:paraId="5B57CD4C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@SET MVNW_PASSWORD=</w:t>
      </w:r>
    </w:p>
    <w:p w14:paraId="526BD29F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@IF NOT "%__MVNW_CMD__%"=="" (%__MVNW_CMD__% %*)</w:t>
      </w:r>
    </w:p>
    <w:p w14:paraId="0D7BFAD3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@echo Cannot start maven from wrapper &gt;&amp;2 &amp;&amp; exit /b 1</w:t>
      </w:r>
    </w:p>
    <w:p w14:paraId="68523B0E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@GOTO :EOF</w:t>
      </w:r>
    </w:p>
    <w:p w14:paraId="35B07016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: end batch / begin powershell #&gt;</w:t>
      </w:r>
    </w:p>
    <w:p w14:paraId="4CC8DA54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506C964A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lastRenderedPageBreak/>
        <w:t>$ErrorActionPreference = "Stop"</w:t>
      </w:r>
    </w:p>
    <w:p w14:paraId="70CE838D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if ($env:MVNW_VERBOSE -eq "true") {</w:t>
      </w:r>
    </w:p>
    <w:p w14:paraId="3D999CED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$VerbosePreference = "Continue"</w:t>
      </w:r>
    </w:p>
    <w:p w14:paraId="49260EBB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}</w:t>
      </w:r>
    </w:p>
    <w:p w14:paraId="54100595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05B30351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calculate distributionUrl, requires .mvn/wrapper/maven-wrapper.properties</w:t>
      </w:r>
    </w:p>
    <w:p w14:paraId="3F92FA44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$distributionUrl = (Get-Content -Raw "$scriptDir/.mvn/wrapper/maven-wrapper.properties" | ConvertFrom-StringData).distributionUrl</w:t>
      </w:r>
    </w:p>
    <w:p w14:paraId="0497D341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if (!$distributionUrl) {</w:t>
      </w:r>
    </w:p>
    <w:p w14:paraId="4F902234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Write-Error "cannot read distributionUrl property in $scriptDir/.mvn/wrapper/maven-wrapper.properties"</w:t>
      </w:r>
    </w:p>
    <w:p w14:paraId="677D0A91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}</w:t>
      </w:r>
    </w:p>
    <w:p w14:paraId="430B492C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2302F76D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switch -wildcard -casesensitive ( $($distributionUrl -replace '^.*/','') ) {</w:t>
      </w:r>
    </w:p>
    <w:p w14:paraId="43DACD4A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"maven-mvnd-*" {</w:t>
      </w:r>
    </w:p>
    <w:p w14:paraId="3C026EAB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$USE_MVND = $true</w:t>
      </w:r>
    </w:p>
    <w:p w14:paraId="445C6758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$distributionUrl = $distributionUrl -replace '-bin\.[^.]*$',"-windows-amd64.zip"</w:t>
      </w:r>
    </w:p>
    <w:p w14:paraId="27F570EA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$MVN_CMD = "mvnd.cmd"</w:t>
      </w:r>
    </w:p>
    <w:p w14:paraId="0DF98199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break</w:t>
      </w:r>
    </w:p>
    <w:p w14:paraId="37ED9416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}</w:t>
      </w:r>
    </w:p>
    <w:p w14:paraId="3056F11A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default {</w:t>
      </w:r>
    </w:p>
    <w:p w14:paraId="126C3582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$USE_MVND = $false</w:t>
      </w:r>
    </w:p>
    <w:p w14:paraId="5C4D8581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$MVN_CMD = $script -replace '^mvnw','mvn'</w:t>
      </w:r>
    </w:p>
    <w:p w14:paraId="2507986E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break</w:t>
      </w:r>
    </w:p>
    <w:p w14:paraId="2F6F8363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}</w:t>
      </w:r>
    </w:p>
    <w:p w14:paraId="6410351E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}</w:t>
      </w:r>
    </w:p>
    <w:p w14:paraId="5CD2BD07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1BAA9C6C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apply MVNW_REPOURL and calculate MAVEN_HOME</w:t>
      </w:r>
    </w:p>
    <w:p w14:paraId="7B3F9DC4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maven home pattern: ~/.m2/wrapper/dists/{apache-maven-&lt;version&gt;,maven-mvnd-&lt;version&gt;-&lt;platform&gt;}/&lt;hash&gt;</w:t>
      </w:r>
    </w:p>
    <w:p w14:paraId="529473CB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lastRenderedPageBreak/>
        <w:t>if ($env:MVNW_REPOURL) {</w:t>
      </w:r>
    </w:p>
    <w:p w14:paraId="242B1BDF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$MVNW_REPO_PATTERN = if ($USE_MVND) { "/org/apache/maven/" } else { "/maven/mvnd/" }</w:t>
      </w:r>
    </w:p>
    <w:p w14:paraId="24D90DC9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$distributionUrl = "$env:MVNW_REPOURL$MVNW_REPO_PATTERN$($distributionUrl -replace '^.*'+$MVNW_REPO_PATTERN,'')"</w:t>
      </w:r>
    </w:p>
    <w:p w14:paraId="35F28E58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}</w:t>
      </w:r>
    </w:p>
    <w:p w14:paraId="354B93E5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$distributionUrlName = $distributionUrl -replace '^.*/',''</w:t>
      </w:r>
    </w:p>
    <w:p w14:paraId="2F758E6F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$distributionUrlNameMain = $distributionUrlName -replace '\.[^.]*$','' -replace '-bin$',''</w:t>
      </w:r>
    </w:p>
    <w:p w14:paraId="4BE614C9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$MAVEN_HOME_PARENT = "$HOME/.m2/wrapper/dists/$distributionUrlNameMain"</w:t>
      </w:r>
    </w:p>
    <w:p w14:paraId="54B84267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if ($env:MAVEN_USER_HOME) {</w:t>
      </w:r>
    </w:p>
    <w:p w14:paraId="3BD84C06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$MAVEN_HOME_PARENT = "$env:MAVEN_USER_HOME/wrapper/dists/$distributionUrlNameMain"</w:t>
      </w:r>
    </w:p>
    <w:p w14:paraId="73E95D84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}</w:t>
      </w:r>
    </w:p>
    <w:p w14:paraId="5AB57AE7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$MAVEN_HOME_NAME = ([System.Security.Cryptography.MD5]::Create().ComputeHash([byte[]][char[]]$distributionUrl) | ForEach-Object {$_.ToString("x2")}) -join ''</w:t>
      </w:r>
    </w:p>
    <w:p w14:paraId="7F38C3C2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$MAVEN_HOME = "$MAVEN_HOME_PARENT/$MAVEN_HOME_NAME"</w:t>
      </w:r>
    </w:p>
    <w:p w14:paraId="3FBAF37F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021C1918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if (Test-Path -Path "$MAVEN_HOME" -PathType Container) {</w:t>
      </w:r>
    </w:p>
    <w:p w14:paraId="0AFB6BEA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Write-Verbose "found existing MAVEN_HOME at $MAVEN_HOME"</w:t>
      </w:r>
    </w:p>
    <w:p w14:paraId="6A679A58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Write-Output "MVN_CMD=$MAVEN_HOME/bin/$MVN_CMD"</w:t>
      </w:r>
    </w:p>
    <w:p w14:paraId="2399047E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exit $?</w:t>
      </w:r>
    </w:p>
    <w:p w14:paraId="404E1ADC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}</w:t>
      </w:r>
    </w:p>
    <w:p w14:paraId="0F692F89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5151446E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if (! $distributionUrlNameMain -or ($distributionUrlName -eq $distributionUrlNameMain)) {</w:t>
      </w:r>
    </w:p>
    <w:p w14:paraId="35BB0980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Write-Error "distributionUrl is not valid, must end with *-bin.zip, but found $distributionUrl"</w:t>
      </w:r>
    </w:p>
    <w:p w14:paraId="63684FA9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}</w:t>
      </w:r>
    </w:p>
    <w:p w14:paraId="33C4F045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254253CC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prepare tmp dir</w:t>
      </w:r>
    </w:p>
    <w:p w14:paraId="7C956C95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lastRenderedPageBreak/>
        <w:t>$TMP_DOWNLOAD_DIR_HOLDER = New-TemporaryFile</w:t>
      </w:r>
    </w:p>
    <w:p w14:paraId="0B73882B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$TMP_DOWNLOAD_DIR = New-Item -Itemtype Directory -Path "$TMP_DOWNLOAD_DIR_HOLDER.dir"</w:t>
      </w:r>
    </w:p>
    <w:p w14:paraId="6A3B8CCB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$TMP_DOWNLOAD_DIR_HOLDER.Delete() | Out-Null</w:t>
      </w:r>
    </w:p>
    <w:p w14:paraId="09954A46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trap {</w:t>
      </w:r>
    </w:p>
    <w:p w14:paraId="3F4F22F1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if ($TMP_DOWNLOAD_DIR.Exists) {</w:t>
      </w:r>
    </w:p>
    <w:p w14:paraId="59FC4447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try { Remove-Item $TMP_DOWNLOAD_DIR -Recurse -Force | Out-Null }</w:t>
      </w:r>
    </w:p>
    <w:p w14:paraId="3DD431A2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catch { Write-Warning "Cannot remove $TMP_DOWNLOAD_DIR" }</w:t>
      </w:r>
    </w:p>
    <w:p w14:paraId="1080E587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}</w:t>
      </w:r>
    </w:p>
    <w:p w14:paraId="3BF21F12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}</w:t>
      </w:r>
    </w:p>
    <w:p w14:paraId="529EC3C3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2FC901F5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New-Item -Itemtype Directory -Path "$MAVEN_HOME_PARENT" -Force | Out-Null</w:t>
      </w:r>
    </w:p>
    <w:p w14:paraId="4D5CDFFB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7F098110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Download and Install Apache Maven</w:t>
      </w:r>
    </w:p>
    <w:p w14:paraId="2AA93DB2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Write-Verbose "Couldn't find MAVEN_HOME, downloading and installing it ..."</w:t>
      </w:r>
    </w:p>
    <w:p w14:paraId="39B0AB4F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Write-Verbose "Downloading from: $distributionUrl"</w:t>
      </w:r>
    </w:p>
    <w:p w14:paraId="49A8C0C7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Write-Verbose "Downloading to: $TMP_DOWNLOAD_DIR/$distributionUrlName"</w:t>
      </w:r>
    </w:p>
    <w:p w14:paraId="69F86C48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7A5EE5C3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$webclient = New-Object System.Net.WebClient</w:t>
      </w:r>
    </w:p>
    <w:p w14:paraId="25A1615A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if ($env:MVNW_USERNAME -and $env:MVNW_PASSWORD) {</w:t>
      </w:r>
    </w:p>
    <w:p w14:paraId="3B2088BF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$webclient.Credentials = New-Object System.Net.NetworkCredential($env:MVNW_USERNAME, $env:MVNW_PASSWORD)</w:t>
      </w:r>
    </w:p>
    <w:p w14:paraId="6A2AD310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}</w:t>
      </w:r>
    </w:p>
    <w:p w14:paraId="07EFF830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[Net.ServicePointManager]::SecurityProtocol = [Net.SecurityProtocolType]::Tls12</w:t>
      </w:r>
    </w:p>
    <w:p w14:paraId="1C110814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$webclient.DownloadFile($distributionUrl, "$TMP_DOWNLOAD_DIR/$distributionUrlName") | Out-Null</w:t>
      </w:r>
    </w:p>
    <w:p w14:paraId="546FBB69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5D75844F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If specified, validate the SHA-256 sum of the Maven distribution zip file</w:t>
      </w:r>
    </w:p>
    <w:p w14:paraId="0061AA63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$distributionSha256Sum = (Get-Content -Raw "$scriptDir/.mvn/wrapper/maven-wrapper.properties" | ConvertFrom-StringData).distributionSha256Sum</w:t>
      </w:r>
    </w:p>
    <w:p w14:paraId="3DD249B8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lastRenderedPageBreak/>
        <w:t>if ($distributionSha256Sum) {</w:t>
      </w:r>
    </w:p>
    <w:p w14:paraId="4762E2B3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if ($USE_MVND) {</w:t>
      </w:r>
    </w:p>
    <w:p w14:paraId="379FC080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Write-Error "Checksum validation is not supported for maven-mvnd. `nPlease disable validation by removing 'distributionSha256Sum' from your maven-wrapper.properties."</w:t>
      </w:r>
    </w:p>
    <w:p w14:paraId="06A8AF51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}</w:t>
      </w:r>
    </w:p>
    <w:p w14:paraId="105A6E7A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Import-Module $PSHOME\Modules\Microsoft.PowerShell.Utility -Function Get-FileHash</w:t>
      </w:r>
    </w:p>
    <w:p w14:paraId="784CECB3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if ((Get-FileHash "$TMP_DOWNLOAD_DIR/$distributionUrlName" -Algorithm SHA256).Hash.ToLower() -ne $distributionSha256Sum) {</w:t>
      </w:r>
    </w:p>
    <w:p w14:paraId="3A217993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Write-Error "Error: Failed to validate Maven distribution SHA-256, your Maven distribution might be compromised. If you updated your Maven version, you need to update the specified distributionSha256Sum property."</w:t>
      </w:r>
    </w:p>
    <w:p w14:paraId="3141E1A2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}</w:t>
      </w:r>
    </w:p>
    <w:p w14:paraId="4779C68A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}</w:t>
      </w:r>
    </w:p>
    <w:p w14:paraId="25C268F0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2E4079A2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# unzip and move</w:t>
      </w:r>
    </w:p>
    <w:p w14:paraId="7A870966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Expand-Archive "$TMP_DOWNLOAD_DIR/$distributionUrlName" -DestinationPath "$TMP_DOWNLOAD_DIR" | Out-Null</w:t>
      </w:r>
    </w:p>
    <w:p w14:paraId="29808E2F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Rename-Item -Path "$TMP_DOWNLOAD_DIR/$distributionUrlNameMain" -NewName $MAVEN_HOME_NAME | Out-Null</w:t>
      </w:r>
    </w:p>
    <w:p w14:paraId="43DB6BED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try {</w:t>
      </w:r>
    </w:p>
    <w:p w14:paraId="53C84E8B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Move-Item -Path "$TMP_DOWNLOAD_DIR/$MAVEN_HOME_NAME" -Destination $MAVEN_HOME_PARENT | Out-Null</w:t>
      </w:r>
    </w:p>
    <w:p w14:paraId="467A1678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} catch {</w:t>
      </w:r>
    </w:p>
    <w:p w14:paraId="54BCC99E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if (! (Test-Path -Path "$MAVEN_HOME" -PathType Container)) {</w:t>
      </w:r>
    </w:p>
    <w:p w14:paraId="698F8BEF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  Write-Error "fail to move MAVEN_HOME"</w:t>
      </w:r>
    </w:p>
    <w:p w14:paraId="42F85259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}</w:t>
      </w:r>
    </w:p>
    <w:p w14:paraId="4B7C0A35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} finally {</w:t>
      </w:r>
    </w:p>
    <w:p w14:paraId="70A05FFA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try { Remove-Item $TMP_DOWNLOAD_DIR -Recurse -Force | Out-Null }</w:t>
      </w:r>
    </w:p>
    <w:p w14:paraId="538EFA06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 xml:space="preserve">  catch { Write-Warning "Cannot remove $TMP_DOWNLOAD_DIR" }</w:t>
      </w:r>
    </w:p>
    <w:p w14:paraId="2F1A89EE" w14:textId="77777777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t>}</w:t>
      </w:r>
    </w:p>
    <w:p w14:paraId="282A2975" w14:textId="77777777" w:rsidR="005077C4" w:rsidRPr="005077C4" w:rsidRDefault="005077C4" w:rsidP="005077C4">
      <w:pPr>
        <w:rPr>
          <w:rFonts w:ascii="Times New Roman" w:hAnsi="Times New Roman" w:cs="Times New Roman"/>
        </w:rPr>
      </w:pPr>
    </w:p>
    <w:p w14:paraId="0992F797" w14:textId="7485379B" w:rsidR="005077C4" w:rsidRPr="005077C4" w:rsidRDefault="005077C4" w:rsidP="005077C4">
      <w:pPr>
        <w:rPr>
          <w:rFonts w:ascii="Times New Roman" w:hAnsi="Times New Roman" w:cs="Times New Roman"/>
        </w:rPr>
      </w:pPr>
      <w:r w:rsidRPr="005077C4">
        <w:rPr>
          <w:rFonts w:ascii="Times New Roman" w:hAnsi="Times New Roman" w:cs="Times New Roman"/>
        </w:rPr>
        <w:lastRenderedPageBreak/>
        <w:t>Write-Output "MVN_CMD=$MAVEN_HOME/bin/$MVN_CMD"</w:t>
      </w:r>
    </w:p>
    <w:p w14:paraId="15C843A6" w14:textId="3ED7F93F" w:rsidR="005077C4" w:rsidRDefault="005077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63F5298" w14:textId="033B5213" w:rsidR="00B27E9F" w:rsidRPr="005077C4" w:rsidRDefault="005077C4">
      <w:pPr>
        <w:rPr>
          <w:rFonts w:ascii="Times New Roman" w:hAnsi="Times New Roman" w:cs="Times New Roman"/>
          <w:b/>
          <w:bCs/>
        </w:rPr>
      </w:pPr>
      <w:r w:rsidRPr="005077C4">
        <w:rPr>
          <w:rFonts w:ascii="Times New Roman" w:hAnsi="Times New Roman" w:cs="Times New Roman"/>
        </w:rPr>
        <w:drawing>
          <wp:inline distT="0" distB="0" distL="0" distR="0" wp14:anchorId="7899B0BA" wp14:editId="1D2ADC68">
            <wp:extent cx="5731510" cy="3023235"/>
            <wp:effectExtent l="0" t="0" r="2540" b="5715"/>
            <wp:docPr id="131294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46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E9F" w:rsidRPr="0050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9F"/>
    <w:rsid w:val="005077C4"/>
    <w:rsid w:val="00B27E9F"/>
    <w:rsid w:val="00FC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40E0"/>
  <w15:chartTrackingRefBased/>
  <w15:docId w15:val="{3C0C89C9-AB12-4D7F-9F9D-E47317F2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1576</Words>
  <Characters>8985</Characters>
  <Application>Microsoft Office Word</Application>
  <DocSecurity>0</DocSecurity>
  <Lines>74</Lines>
  <Paragraphs>21</Paragraphs>
  <ScaleCrop>false</ScaleCrop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2025-07-07T05:37:00Z</dcterms:created>
  <dcterms:modified xsi:type="dcterms:W3CDTF">2025-07-07T05:40:00Z</dcterms:modified>
</cp:coreProperties>
</file>